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96" w:rsidRPr="00CC43F0" w:rsidRDefault="00203D96" w:rsidP="00203D96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C43F0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203D96" w:rsidRDefault="00203D96" w:rsidP="00203D96">
      <w:pPr>
        <w:jc w:val="center"/>
      </w:pPr>
      <w:r w:rsidRPr="00CC43F0">
        <w:rPr>
          <w:rFonts w:ascii="Times New Roman" w:hAnsi="Times New Roman"/>
          <w:b/>
          <w:sz w:val="20"/>
          <w:szCs w:val="20"/>
        </w:rPr>
        <w:t xml:space="preserve"> «ДЕТСКИЙ САД № </w:t>
      </w:r>
      <w:r w:rsidR="00EA4E4F">
        <w:rPr>
          <w:rFonts w:ascii="Times New Roman" w:hAnsi="Times New Roman"/>
          <w:b/>
          <w:sz w:val="20"/>
          <w:szCs w:val="20"/>
        </w:rPr>
        <w:t>6</w:t>
      </w:r>
      <w:r w:rsidRPr="00CC43F0">
        <w:rPr>
          <w:rFonts w:ascii="Times New Roman" w:hAnsi="Times New Roman"/>
          <w:b/>
          <w:sz w:val="20"/>
          <w:szCs w:val="20"/>
        </w:rPr>
        <w:t>» АРТЕМ</w:t>
      </w:r>
      <w:r>
        <w:rPr>
          <w:rFonts w:ascii="Times New Roman" w:hAnsi="Times New Roman"/>
          <w:b/>
          <w:sz w:val="20"/>
          <w:szCs w:val="20"/>
        </w:rPr>
        <w:t xml:space="preserve">ОВСКОГО </w:t>
      </w:r>
      <w:r w:rsidRPr="00CC43F0">
        <w:rPr>
          <w:rFonts w:ascii="Times New Roman" w:hAnsi="Times New Roman"/>
          <w:b/>
          <w:sz w:val="20"/>
          <w:szCs w:val="20"/>
        </w:rPr>
        <w:t>ГОРОД</w:t>
      </w:r>
      <w:r>
        <w:rPr>
          <w:rFonts w:ascii="Times New Roman" w:hAnsi="Times New Roman"/>
          <w:b/>
          <w:sz w:val="20"/>
          <w:szCs w:val="20"/>
        </w:rPr>
        <w:t>СКОГО ОКРУГА</w:t>
      </w:r>
    </w:p>
    <w:p w:rsidR="00203D96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03D96" w:rsidRPr="0061544A" w:rsidTr="00C94774">
        <w:tc>
          <w:tcPr>
            <w:tcW w:w="4785" w:type="dxa"/>
          </w:tcPr>
          <w:p w:rsidR="00203D96" w:rsidRPr="0061544A" w:rsidRDefault="00203D96" w:rsidP="00C94774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203D96" w:rsidRPr="0061544A" w:rsidRDefault="00203D96" w:rsidP="00C9477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D96" w:rsidRPr="0061544A" w:rsidRDefault="00203D96" w:rsidP="00C94774">
            <w:pPr>
              <w:pStyle w:val="a3"/>
              <w:spacing w:line="360" w:lineRule="auto"/>
              <w:rPr>
                <w:rFonts w:ascii="Times New Roman" w:hAnsi="Times New Roman"/>
                <w:b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:rsidR="00203D96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203D96" w:rsidRDefault="00203D96" w:rsidP="00203D96"/>
    <w:p w:rsidR="00203D96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03D96" w:rsidRDefault="00F47C60" w:rsidP="00203D96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</w:t>
      </w:r>
      <w:r w:rsidR="00203D96" w:rsidRPr="00932CB9">
        <w:rPr>
          <w:rFonts w:ascii="Times New Roman" w:hAnsi="Times New Roman"/>
          <w:b/>
          <w:sz w:val="48"/>
          <w:szCs w:val="48"/>
        </w:rPr>
        <w:t xml:space="preserve"> ПРОГРАММА</w:t>
      </w:r>
      <w:r w:rsidR="00203D96">
        <w:rPr>
          <w:rFonts w:ascii="Times New Roman" w:hAnsi="Times New Roman"/>
          <w:b/>
          <w:sz w:val="48"/>
          <w:szCs w:val="48"/>
        </w:rPr>
        <w:t xml:space="preserve"> </w:t>
      </w:r>
    </w:p>
    <w:p w:rsidR="00EA4E4F" w:rsidRPr="009C47AF" w:rsidRDefault="00EA4E4F" w:rsidP="00EA4E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C47AF">
        <w:rPr>
          <w:rFonts w:ascii="Times New Roman" w:hAnsi="Times New Roman"/>
          <w:b/>
          <w:sz w:val="32"/>
          <w:szCs w:val="32"/>
        </w:rPr>
        <w:t>Старшая группа (от 5 до 6 лет)</w:t>
      </w:r>
    </w:p>
    <w:p w:rsidR="00EA4E4F" w:rsidRDefault="00EA4E4F" w:rsidP="00203D96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03D96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932CB9">
        <w:rPr>
          <w:rFonts w:ascii="Times New Roman" w:hAnsi="Times New Roman"/>
          <w:b/>
          <w:sz w:val="48"/>
          <w:szCs w:val="48"/>
        </w:rPr>
        <w:t xml:space="preserve"> </w:t>
      </w:r>
    </w:p>
    <w:p w:rsidR="00203D96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03D96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03D96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291440" w:rsidRDefault="00291440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291440" w:rsidRDefault="00291440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291440" w:rsidRDefault="00291440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291440" w:rsidRDefault="00291440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291440" w:rsidRDefault="00291440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203D96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5A2DEE" w:rsidRDefault="005A2DEE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5A2DEE" w:rsidRDefault="005A2DEE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5A2DEE" w:rsidRDefault="005A2DEE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5A2DEE" w:rsidRDefault="005A2DEE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5A2DEE" w:rsidRDefault="005A2DEE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5A2DEE" w:rsidRDefault="005A2DEE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203D96" w:rsidRPr="00CC43F0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C43F0">
        <w:rPr>
          <w:rFonts w:ascii="Times New Roman" w:hAnsi="Times New Roman"/>
          <w:b/>
          <w:sz w:val="20"/>
          <w:szCs w:val="20"/>
        </w:rPr>
        <w:t>АРТЕМОВСКИЙ ГОРОДСКОЙ ОКРУГ</w:t>
      </w:r>
    </w:p>
    <w:p w:rsidR="00203D96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AD5F3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</w:p>
    <w:p w:rsidR="00203D96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D96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D96" w:rsidRDefault="00203D96" w:rsidP="00203D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FD6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6"/>
        <w:gridCol w:w="7596"/>
        <w:gridCol w:w="1099"/>
      </w:tblGrid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5798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96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798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798">
              <w:rPr>
                <w:rFonts w:ascii="Times New Roman" w:hAnsi="Times New Roman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798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798">
              <w:rPr>
                <w:rFonts w:ascii="Times New Roman" w:hAnsi="Times New Roman"/>
                <w:sz w:val="24"/>
                <w:szCs w:val="24"/>
              </w:rPr>
              <w:t>Значимые характеристики особенностей развития детей раннего и дошкольного возраста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Содержательный</w:t>
            </w:r>
            <w:r w:rsidRPr="00A95798">
              <w:rPr>
                <w:rFonts w:ascii="Times New Roman" w:hAnsi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образовательного процесса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система физкультурно-оздоровительной работы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FFC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 реализации программы по образовательной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FC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FFC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 реализации программы по образовательной области «Познавательное развитие»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FFC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 реализации программы по образовательной области «Речевое развитие»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FFC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 реализации программы по образовательной области «Художественно-эстетическое развитие»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FFC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 реализации программы по образовательной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FFC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099" w:type="dxa"/>
          </w:tcPr>
          <w:p w:rsidR="00203D96" w:rsidRPr="00A95798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E4F" w:rsidRPr="0061544A" w:rsidTr="00C94774">
        <w:tc>
          <w:tcPr>
            <w:tcW w:w="876" w:type="dxa"/>
          </w:tcPr>
          <w:p w:rsidR="00EA4E4F" w:rsidRPr="0061544A" w:rsidRDefault="00EA4E4F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EA4E4F" w:rsidRPr="00B25FFC" w:rsidRDefault="00EA4E4F" w:rsidP="00C228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5FFC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 дополнительного образования «Родно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Приморье</w:t>
            </w:r>
            <w:r w:rsidRPr="00B25FF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A4E4F" w:rsidRPr="0061544A" w:rsidRDefault="00EA4E4F" w:rsidP="00C2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1099" w:type="dxa"/>
          </w:tcPr>
          <w:p w:rsidR="00EA4E4F" w:rsidRPr="0061544A" w:rsidRDefault="00EA4E4F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FFC">
              <w:rPr>
                <w:rFonts w:ascii="Times New Roman" w:hAnsi="Times New Roman"/>
                <w:sz w:val="24"/>
                <w:szCs w:val="24"/>
              </w:rPr>
              <w:t>Взаимодействие детского сада с семьей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96" w:type="dxa"/>
          </w:tcPr>
          <w:p w:rsidR="00203D96" w:rsidRPr="008A1BB5" w:rsidRDefault="00203D96" w:rsidP="00C947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1BB5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96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7596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7596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96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Pr="0061544A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596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596" w:type="dxa"/>
          </w:tcPr>
          <w:p w:rsidR="00203D96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7596" w:type="dxa"/>
          </w:tcPr>
          <w:p w:rsidR="00203D96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52B">
              <w:rPr>
                <w:rFonts w:ascii="Times New Roman" w:hAnsi="Times New Roman"/>
                <w:sz w:val="24"/>
                <w:szCs w:val="24"/>
              </w:rPr>
              <w:t>Особенности организации предметно-пространственной среды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7596" w:type="dxa"/>
          </w:tcPr>
          <w:p w:rsidR="00203D96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7596" w:type="dxa"/>
          </w:tcPr>
          <w:p w:rsidR="00203D96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96" w:rsidRPr="0061544A" w:rsidTr="00C94774">
        <w:tc>
          <w:tcPr>
            <w:tcW w:w="876" w:type="dxa"/>
          </w:tcPr>
          <w:p w:rsidR="00203D96" w:rsidRDefault="00203D96" w:rsidP="00C9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6" w:type="dxa"/>
          </w:tcPr>
          <w:p w:rsidR="00203D96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BFB">
              <w:rPr>
                <w:rFonts w:ascii="Times New Roman" w:hAnsi="Times New Roman"/>
                <w:sz w:val="24"/>
                <w:szCs w:val="24"/>
              </w:rPr>
              <w:t>Словарь терминов и понятий</w:t>
            </w:r>
          </w:p>
        </w:tc>
        <w:tc>
          <w:tcPr>
            <w:tcW w:w="1099" w:type="dxa"/>
          </w:tcPr>
          <w:p w:rsidR="00203D96" w:rsidRPr="0061544A" w:rsidRDefault="00203D96" w:rsidP="00C9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144"/>
          <w:szCs w:val="144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144"/>
          <w:szCs w:val="144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144"/>
          <w:szCs w:val="144"/>
        </w:rPr>
      </w:pPr>
    </w:p>
    <w:p w:rsidR="00EA4E4F" w:rsidRDefault="00EA4E4F" w:rsidP="008C60E5">
      <w:pPr>
        <w:pStyle w:val="a3"/>
        <w:jc w:val="center"/>
        <w:rPr>
          <w:rFonts w:ascii="Times New Roman" w:hAnsi="Times New Roman"/>
          <w:b/>
          <w:sz w:val="144"/>
          <w:szCs w:val="144"/>
        </w:rPr>
      </w:pPr>
    </w:p>
    <w:p w:rsidR="008C60E5" w:rsidRPr="00D115A4" w:rsidRDefault="008C60E5" w:rsidP="008C60E5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  <w:r w:rsidRPr="00D115A4">
        <w:rPr>
          <w:rFonts w:ascii="Times New Roman" w:hAnsi="Times New Roman"/>
          <w:b/>
          <w:sz w:val="80"/>
          <w:szCs w:val="80"/>
        </w:rPr>
        <w:t>ЦЕЛЕВОЙ РАЗДЕЛ</w:t>
      </w:r>
    </w:p>
    <w:p w:rsidR="008C60E5" w:rsidRPr="008C60E5" w:rsidRDefault="008C60E5" w:rsidP="008C60E5">
      <w:pPr>
        <w:pStyle w:val="a3"/>
        <w:rPr>
          <w:rFonts w:ascii="Times New Roman" w:hAnsi="Times New Roman"/>
          <w:sz w:val="24"/>
          <w:szCs w:val="24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1ED" w:rsidRDefault="005331ED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15A4" w:rsidRDefault="00D115A4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15A4" w:rsidRDefault="00D115A4" w:rsidP="008C60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60E5" w:rsidRPr="008C60E5" w:rsidRDefault="008C60E5" w:rsidP="00C54105">
      <w:pPr>
        <w:pStyle w:val="a3"/>
        <w:tabs>
          <w:tab w:val="left" w:pos="4110"/>
        </w:tabs>
        <w:jc w:val="center"/>
        <w:rPr>
          <w:rFonts w:ascii="Times New Roman" w:hAnsi="Times New Roman"/>
          <w:sz w:val="24"/>
          <w:szCs w:val="24"/>
        </w:rPr>
      </w:pPr>
      <w:r w:rsidRPr="008C60E5"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r w:rsidR="00C54105">
        <w:rPr>
          <w:rFonts w:ascii="Times New Roman" w:hAnsi="Times New Roman"/>
          <w:b/>
          <w:sz w:val="28"/>
          <w:szCs w:val="28"/>
        </w:rPr>
        <w:t xml:space="preserve"> </w:t>
      </w:r>
      <w:r w:rsidRPr="008C60E5">
        <w:rPr>
          <w:rFonts w:ascii="Times New Roman" w:hAnsi="Times New Roman"/>
          <w:b/>
          <w:sz w:val="28"/>
          <w:szCs w:val="28"/>
        </w:rPr>
        <w:t>ЗАПИСКА</w:t>
      </w:r>
    </w:p>
    <w:p w:rsidR="008C60E5" w:rsidRPr="008C60E5" w:rsidRDefault="008C60E5" w:rsidP="008C60E5">
      <w:pPr>
        <w:pStyle w:val="a3"/>
        <w:rPr>
          <w:rFonts w:ascii="Times New Roman" w:hAnsi="Times New Roman"/>
          <w:sz w:val="24"/>
          <w:szCs w:val="24"/>
        </w:rPr>
      </w:pPr>
    </w:p>
    <w:p w:rsidR="00DD2CF7" w:rsidRDefault="00F47C60" w:rsidP="00FB5F8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DD2CF7">
        <w:rPr>
          <w:rFonts w:ascii="Times New Roman" w:hAnsi="Times New Roman"/>
          <w:sz w:val="24"/>
          <w:szCs w:val="24"/>
        </w:rPr>
        <w:t xml:space="preserve"> </w:t>
      </w:r>
      <w:r w:rsidR="00DD2CF7" w:rsidRPr="008C60E5">
        <w:rPr>
          <w:rFonts w:ascii="Times New Roman" w:hAnsi="Times New Roman"/>
          <w:sz w:val="24"/>
          <w:szCs w:val="24"/>
        </w:rPr>
        <w:t xml:space="preserve">программа </w:t>
      </w:r>
      <w:r w:rsidR="00DD2CF7">
        <w:rPr>
          <w:rFonts w:ascii="Times New Roman" w:hAnsi="Times New Roman"/>
          <w:sz w:val="24"/>
          <w:szCs w:val="24"/>
        </w:rPr>
        <w:t>дошкольного образования</w:t>
      </w:r>
      <w:r w:rsidR="00DD2CF7" w:rsidRPr="003800E8">
        <w:rPr>
          <w:rFonts w:ascii="Times New Roman" w:hAnsi="Times New Roman"/>
          <w:sz w:val="24"/>
          <w:szCs w:val="24"/>
        </w:rPr>
        <w:t xml:space="preserve"> </w:t>
      </w:r>
      <w:r w:rsidR="00DD2CF7">
        <w:rPr>
          <w:rFonts w:ascii="Times New Roman" w:hAnsi="Times New Roman"/>
          <w:sz w:val="24"/>
          <w:szCs w:val="24"/>
        </w:rPr>
        <w:t xml:space="preserve">МБДОУ «Детский сад № </w:t>
      </w:r>
      <w:r w:rsidR="00EA4E4F">
        <w:rPr>
          <w:rFonts w:ascii="Times New Roman" w:hAnsi="Times New Roman"/>
          <w:sz w:val="24"/>
          <w:szCs w:val="24"/>
        </w:rPr>
        <w:t>6</w:t>
      </w:r>
      <w:r w:rsidR="00DD2CF7">
        <w:rPr>
          <w:rFonts w:ascii="Times New Roman" w:hAnsi="Times New Roman"/>
          <w:sz w:val="24"/>
          <w:szCs w:val="24"/>
        </w:rPr>
        <w:t>» Артемовского городского округа</w:t>
      </w:r>
      <w:r w:rsidR="00DD2CF7" w:rsidRPr="003800E8">
        <w:rPr>
          <w:rFonts w:ascii="Times New Roman" w:hAnsi="Times New Roman"/>
          <w:sz w:val="24"/>
          <w:szCs w:val="24"/>
        </w:rPr>
        <w:t xml:space="preserve"> определяет содержание и организацию образовательной деятельности на уровне дошкольного образования</w:t>
      </w:r>
      <w:r w:rsidR="00DD2CF7">
        <w:rPr>
          <w:rFonts w:ascii="Times New Roman" w:hAnsi="Times New Roman"/>
          <w:sz w:val="24"/>
          <w:szCs w:val="24"/>
        </w:rPr>
        <w:t xml:space="preserve"> и направлена </w:t>
      </w:r>
      <w:r w:rsidR="00DD2CF7" w:rsidRPr="008C60E5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</w:t>
      </w:r>
      <w:r w:rsidR="00DD2CF7">
        <w:rPr>
          <w:rFonts w:ascii="Times New Roman" w:hAnsi="Times New Roman"/>
          <w:sz w:val="24"/>
          <w:szCs w:val="24"/>
        </w:rPr>
        <w:t>опасности жизнедеятельности до</w:t>
      </w:r>
      <w:r w:rsidR="00DD2CF7" w:rsidRPr="008C60E5">
        <w:rPr>
          <w:rFonts w:ascii="Times New Roman" w:hAnsi="Times New Roman"/>
          <w:sz w:val="24"/>
          <w:szCs w:val="24"/>
        </w:rPr>
        <w:t>школьника.</w:t>
      </w:r>
    </w:p>
    <w:p w:rsidR="008C60E5" w:rsidRPr="008C60E5" w:rsidRDefault="0059449D" w:rsidP="00FB5F8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="008C60E5" w:rsidRPr="008C60E5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="008C60E5" w:rsidRPr="008C60E5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дошкольного образования (</w:t>
      </w:r>
      <w:r>
        <w:rPr>
          <w:rFonts w:ascii="Times New Roman" w:hAnsi="Times New Roman"/>
          <w:sz w:val="24"/>
          <w:szCs w:val="24"/>
        </w:rPr>
        <w:t xml:space="preserve">утвержденного </w:t>
      </w:r>
      <w:r w:rsidR="008C60E5" w:rsidRPr="008C60E5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 Министерства образования и науки РФ</w:t>
      </w:r>
      <w:r w:rsidR="008C60E5" w:rsidRPr="008C60E5">
        <w:rPr>
          <w:rFonts w:ascii="Times New Roman" w:hAnsi="Times New Roman"/>
          <w:sz w:val="24"/>
          <w:szCs w:val="24"/>
        </w:rPr>
        <w:t xml:space="preserve"> от 17 октября 2013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0E5">
        <w:rPr>
          <w:rFonts w:ascii="Times New Roman" w:hAnsi="Times New Roman"/>
          <w:sz w:val="24"/>
          <w:szCs w:val="24"/>
        </w:rPr>
        <w:t>№ 1155</w:t>
      </w:r>
      <w:r>
        <w:rPr>
          <w:rFonts w:ascii="Times New Roman" w:hAnsi="Times New Roman"/>
          <w:sz w:val="24"/>
          <w:szCs w:val="24"/>
        </w:rPr>
        <w:t xml:space="preserve"> «</w:t>
      </w:r>
      <w:r w:rsidR="00FB5F82" w:rsidRPr="00FB5F82">
        <w:rPr>
          <w:rFonts w:ascii="Times New Roman" w:hAnsi="Times New Roman"/>
          <w:sz w:val="24"/>
          <w:szCs w:val="24"/>
        </w:rPr>
        <w:t>О</w:t>
      </w:r>
      <w:r w:rsidR="00FB5F82">
        <w:rPr>
          <w:rFonts w:ascii="Times New Roman" w:hAnsi="Times New Roman"/>
          <w:sz w:val="24"/>
          <w:szCs w:val="24"/>
        </w:rPr>
        <w:t>б утверждении Федерального государственного образовательного стандарта дошкольного образования»</w:t>
      </w:r>
      <w:r w:rsidR="008C60E5" w:rsidRPr="008C60E5">
        <w:rPr>
          <w:rFonts w:ascii="Times New Roman" w:hAnsi="Times New Roman"/>
          <w:sz w:val="24"/>
          <w:szCs w:val="24"/>
        </w:rPr>
        <w:t>)</w:t>
      </w:r>
      <w:r w:rsidR="00FB5F82">
        <w:rPr>
          <w:rFonts w:ascii="Times New Roman" w:hAnsi="Times New Roman"/>
          <w:sz w:val="24"/>
          <w:szCs w:val="24"/>
        </w:rPr>
        <w:t xml:space="preserve"> и примерной общеобразовательной программы</w:t>
      </w:r>
      <w:r w:rsidR="008C60E5" w:rsidRPr="008C60E5">
        <w:rPr>
          <w:rFonts w:ascii="Times New Roman" w:hAnsi="Times New Roman"/>
          <w:sz w:val="24"/>
          <w:szCs w:val="24"/>
        </w:rPr>
        <w:t xml:space="preserve"> </w:t>
      </w:r>
      <w:r w:rsidR="00FB5F82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8C60E5">
        <w:rPr>
          <w:rFonts w:ascii="Times New Roman" w:hAnsi="Times New Roman"/>
          <w:sz w:val="24"/>
          <w:szCs w:val="24"/>
        </w:rPr>
        <w:t>«От рождения до школы»</w:t>
      </w:r>
      <w:r w:rsidR="00FB5F82">
        <w:rPr>
          <w:rFonts w:ascii="Times New Roman" w:hAnsi="Times New Roman"/>
          <w:sz w:val="24"/>
          <w:szCs w:val="24"/>
        </w:rPr>
        <w:t xml:space="preserve"> п</w:t>
      </w:r>
      <w:r w:rsidR="00FB5F82" w:rsidRPr="00FB5F82">
        <w:rPr>
          <w:rFonts w:ascii="Times New Roman" w:hAnsi="Times New Roman"/>
          <w:sz w:val="24"/>
          <w:szCs w:val="24"/>
        </w:rPr>
        <w:t>од редакцией Н. Е. Вераксы,</w:t>
      </w:r>
      <w:r w:rsidR="00FB5F82">
        <w:rPr>
          <w:rFonts w:ascii="Times New Roman" w:hAnsi="Times New Roman"/>
          <w:sz w:val="24"/>
          <w:szCs w:val="24"/>
        </w:rPr>
        <w:t xml:space="preserve"> </w:t>
      </w:r>
      <w:r w:rsidR="00FB5F82" w:rsidRPr="00FB5F82">
        <w:rPr>
          <w:rFonts w:ascii="Times New Roman" w:hAnsi="Times New Roman"/>
          <w:sz w:val="24"/>
          <w:szCs w:val="24"/>
        </w:rPr>
        <w:t>Т. С. Комаровой,</w:t>
      </w:r>
      <w:r w:rsidR="00FB5F82">
        <w:rPr>
          <w:rFonts w:ascii="Times New Roman" w:hAnsi="Times New Roman"/>
          <w:sz w:val="24"/>
          <w:szCs w:val="24"/>
        </w:rPr>
        <w:t xml:space="preserve"> </w:t>
      </w:r>
      <w:r w:rsidR="00FB5F82" w:rsidRPr="00FB5F82">
        <w:rPr>
          <w:rFonts w:ascii="Times New Roman" w:hAnsi="Times New Roman"/>
          <w:sz w:val="24"/>
          <w:szCs w:val="24"/>
        </w:rPr>
        <w:t>М. А. Васильевой</w:t>
      </w:r>
      <w:r w:rsidR="008C60E5" w:rsidRPr="008C60E5">
        <w:rPr>
          <w:rFonts w:ascii="Times New Roman" w:hAnsi="Times New Roman"/>
          <w:sz w:val="24"/>
          <w:szCs w:val="24"/>
        </w:rPr>
        <w:t xml:space="preserve">. </w:t>
      </w:r>
    </w:p>
    <w:p w:rsidR="00C54105" w:rsidRPr="00D976AD" w:rsidRDefault="00C54105" w:rsidP="008C60E5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976AD">
        <w:rPr>
          <w:rFonts w:ascii="Times New Roman" w:hAnsi="Times New Roman"/>
          <w:b/>
          <w:i/>
          <w:sz w:val="32"/>
          <w:szCs w:val="32"/>
        </w:rPr>
        <w:t>Цели и задачи реализации Программы</w:t>
      </w:r>
      <w:r w:rsidRPr="00D976A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976AD" w:rsidRDefault="00F562C9" w:rsidP="00D976A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8C60E5" w:rsidRPr="008C60E5">
        <w:rPr>
          <w:rFonts w:ascii="Times New Roman" w:hAnsi="Times New Roman"/>
          <w:b/>
          <w:sz w:val="24"/>
          <w:szCs w:val="24"/>
        </w:rPr>
        <w:t>ели</w:t>
      </w:r>
      <w:r w:rsidR="008C60E5" w:rsidRPr="008C60E5">
        <w:rPr>
          <w:rFonts w:ascii="Times New Roman" w:hAnsi="Times New Roman"/>
          <w:sz w:val="24"/>
          <w:szCs w:val="24"/>
        </w:rPr>
        <w:t xml:space="preserve"> </w:t>
      </w:r>
      <w:r w:rsidR="008C60E5" w:rsidRPr="008C60E5">
        <w:rPr>
          <w:rFonts w:ascii="Times New Roman" w:hAnsi="Times New Roman"/>
          <w:b/>
          <w:sz w:val="24"/>
          <w:szCs w:val="24"/>
        </w:rPr>
        <w:t>Программы</w:t>
      </w:r>
      <w:r w:rsidR="00D976AD">
        <w:rPr>
          <w:rFonts w:ascii="Times New Roman" w:hAnsi="Times New Roman"/>
          <w:b/>
          <w:sz w:val="24"/>
          <w:szCs w:val="24"/>
        </w:rPr>
        <w:t>:</w:t>
      </w:r>
    </w:p>
    <w:p w:rsidR="00D976AD" w:rsidRPr="003800E8" w:rsidRDefault="00D976AD" w:rsidP="00D976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8C60E5" w:rsidRPr="008C60E5">
        <w:rPr>
          <w:rFonts w:ascii="Times New Roman" w:hAnsi="Times New Roman"/>
          <w:sz w:val="24"/>
          <w:szCs w:val="24"/>
        </w:rPr>
        <w:t xml:space="preserve"> </w:t>
      </w:r>
      <w:r w:rsidRPr="003800E8">
        <w:rPr>
          <w:rFonts w:ascii="Times New Roman" w:hAnsi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D976AD" w:rsidRDefault="00D976AD" w:rsidP="00D976AD">
      <w:pPr>
        <w:pStyle w:val="a3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3800E8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D976AD">
        <w:t xml:space="preserve"> </w:t>
      </w:r>
    </w:p>
    <w:p w:rsidR="00F562C9" w:rsidRDefault="00F562C9" w:rsidP="00F562C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2C9">
        <w:rPr>
          <w:rFonts w:ascii="Times New Roman" w:hAnsi="Times New Roman"/>
          <w:b/>
          <w:sz w:val="24"/>
          <w:szCs w:val="24"/>
        </w:rPr>
        <w:t>Задачами</w:t>
      </w:r>
      <w:r w:rsidRPr="008C60E5">
        <w:rPr>
          <w:rFonts w:ascii="Times New Roman" w:hAnsi="Times New Roman"/>
          <w:sz w:val="24"/>
          <w:szCs w:val="24"/>
        </w:rPr>
        <w:t xml:space="preserve"> </w:t>
      </w:r>
      <w:r w:rsidRPr="008C60E5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являются:</w:t>
      </w:r>
    </w:p>
    <w:p w:rsidR="00F562C9" w:rsidRPr="00F562C9" w:rsidRDefault="00F562C9" w:rsidP="00F562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62C9">
        <w:rPr>
          <w:rFonts w:ascii="Times New Roman" w:hAnsi="Times New Roman"/>
          <w:sz w:val="24"/>
          <w:szCs w:val="24"/>
        </w:rPr>
        <w:t>охран</w:t>
      </w:r>
      <w:r>
        <w:rPr>
          <w:rFonts w:ascii="Times New Roman" w:hAnsi="Times New Roman"/>
          <w:sz w:val="24"/>
          <w:szCs w:val="24"/>
        </w:rPr>
        <w:t>а</w:t>
      </w:r>
      <w:r w:rsidRPr="00F562C9">
        <w:rPr>
          <w:rFonts w:ascii="Times New Roman" w:hAnsi="Times New Roman"/>
          <w:sz w:val="24"/>
          <w:szCs w:val="24"/>
        </w:rPr>
        <w:t xml:space="preserve"> и укреплени</w:t>
      </w:r>
      <w:r>
        <w:rPr>
          <w:rFonts w:ascii="Times New Roman" w:hAnsi="Times New Roman"/>
          <w:sz w:val="24"/>
          <w:szCs w:val="24"/>
        </w:rPr>
        <w:t>е</w:t>
      </w:r>
      <w:r w:rsidRPr="00F562C9">
        <w:rPr>
          <w:rFonts w:ascii="Times New Roman" w:hAnsi="Times New Roman"/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F562C9" w:rsidRPr="00F562C9" w:rsidRDefault="00F562C9" w:rsidP="00F562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C9">
        <w:rPr>
          <w:rFonts w:ascii="Times New Roman" w:hAnsi="Times New Roman"/>
          <w:sz w:val="24"/>
          <w:szCs w:val="24"/>
        </w:rPr>
        <w:t>2) обеспечени</w:t>
      </w:r>
      <w:r>
        <w:rPr>
          <w:rFonts w:ascii="Times New Roman" w:hAnsi="Times New Roman"/>
          <w:sz w:val="24"/>
          <w:szCs w:val="24"/>
        </w:rPr>
        <w:t>е</w:t>
      </w:r>
      <w:r w:rsidRPr="00F562C9">
        <w:rPr>
          <w:rFonts w:ascii="Times New Roman" w:hAnsi="Times New Roman"/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562C9" w:rsidRPr="00F562C9" w:rsidRDefault="00F562C9" w:rsidP="00F562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C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2C9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</w:t>
      </w:r>
      <w:r w:rsidRPr="00F562C9">
        <w:rPr>
          <w:rFonts w:ascii="Times New Roman" w:hAnsi="Times New Roman"/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562C9" w:rsidRPr="00F562C9" w:rsidRDefault="00F562C9" w:rsidP="00F562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562C9">
        <w:rPr>
          <w:rFonts w:ascii="Times New Roman" w:hAnsi="Times New Roman"/>
          <w:sz w:val="24"/>
          <w:szCs w:val="24"/>
        </w:rPr>
        <w:t>) объединени</w:t>
      </w:r>
      <w:r>
        <w:rPr>
          <w:rFonts w:ascii="Times New Roman" w:hAnsi="Times New Roman"/>
          <w:sz w:val="24"/>
          <w:szCs w:val="24"/>
        </w:rPr>
        <w:t>е</w:t>
      </w:r>
      <w:r w:rsidRPr="00F562C9">
        <w:rPr>
          <w:rFonts w:ascii="Times New Roman" w:hAnsi="Times New Roman"/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562C9" w:rsidRPr="00F562C9" w:rsidRDefault="00F562C9" w:rsidP="00F562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562C9">
        <w:rPr>
          <w:rFonts w:ascii="Times New Roman" w:hAnsi="Times New Roman"/>
          <w:sz w:val="24"/>
          <w:szCs w:val="24"/>
        </w:rPr>
        <w:t>) 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F562C9">
        <w:rPr>
          <w:rFonts w:ascii="Times New Roman" w:hAnsi="Times New Roman"/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562C9" w:rsidRPr="00F562C9" w:rsidRDefault="00F562C9" w:rsidP="00F562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562C9">
        <w:rPr>
          <w:rFonts w:ascii="Times New Roman" w:hAnsi="Times New Roman"/>
          <w:sz w:val="24"/>
          <w:szCs w:val="24"/>
        </w:rPr>
        <w:t>) обеспечени</w:t>
      </w:r>
      <w:r>
        <w:rPr>
          <w:rFonts w:ascii="Times New Roman" w:hAnsi="Times New Roman"/>
          <w:sz w:val="24"/>
          <w:szCs w:val="24"/>
        </w:rPr>
        <w:t>е</w:t>
      </w:r>
      <w:r w:rsidRPr="00F562C9">
        <w:rPr>
          <w:rFonts w:ascii="Times New Roman" w:hAnsi="Times New Roman"/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562C9" w:rsidRPr="00F562C9" w:rsidRDefault="00F562C9" w:rsidP="00F562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62C9">
        <w:rPr>
          <w:rFonts w:ascii="Times New Roman" w:hAnsi="Times New Roman"/>
          <w:sz w:val="24"/>
          <w:szCs w:val="24"/>
        </w:rPr>
        <w:t>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C60E5" w:rsidRPr="008C60E5" w:rsidRDefault="00F562C9" w:rsidP="00E7257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F562C9">
        <w:rPr>
          <w:rFonts w:ascii="Times New Roman" w:hAnsi="Times New Roman"/>
          <w:sz w:val="24"/>
          <w:szCs w:val="24"/>
        </w:rPr>
        <w:t>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C60E5" w:rsidRDefault="008C60E5" w:rsidP="008C60E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C60E5">
        <w:rPr>
          <w:rFonts w:ascii="Times New Roman" w:hAnsi="Times New Roman"/>
          <w:sz w:val="24"/>
          <w:szCs w:val="24"/>
        </w:rPr>
        <w:t xml:space="preserve">Эти цели </w:t>
      </w:r>
      <w:r w:rsidR="00F562C9">
        <w:rPr>
          <w:rFonts w:ascii="Times New Roman" w:hAnsi="Times New Roman"/>
          <w:sz w:val="24"/>
          <w:szCs w:val="24"/>
        </w:rPr>
        <w:t xml:space="preserve">и задачи </w:t>
      </w:r>
      <w:r w:rsidRPr="008C60E5">
        <w:rPr>
          <w:rFonts w:ascii="Times New Roman" w:hAnsi="Times New Roman"/>
          <w:sz w:val="24"/>
          <w:szCs w:val="24"/>
        </w:rPr>
        <w:t>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 чтения.</w:t>
      </w:r>
    </w:p>
    <w:p w:rsidR="008C60E5" w:rsidRPr="00E72579" w:rsidRDefault="008C60E5" w:rsidP="00E72579">
      <w:pPr>
        <w:pStyle w:val="a3"/>
        <w:ind w:firstLine="567"/>
        <w:rPr>
          <w:rFonts w:ascii="Times New Roman" w:hAnsi="Times New Roman"/>
          <w:b/>
          <w:i/>
          <w:sz w:val="32"/>
          <w:szCs w:val="32"/>
        </w:rPr>
      </w:pPr>
      <w:r w:rsidRPr="00E72579">
        <w:rPr>
          <w:rFonts w:ascii="Times New Roman" w:hAnsi="Times New Roman"/>
          <w:b/>
          <w:i/>
          <w:sz w:val="32"/>
          <w:szCs w:val="32"/>
        </w:rPr>
        <w:t>Принципы и подходы</w:t>
      </w:r>
      <w:r w:rsidR="00220300" w:rsidRPr="00E7257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72579">
        <w:rPr>
          <w:rFonts w:ascii="Times New Roman" w:hAnsi="Times New Roman"/>
          <w:b/>
          <w:i/>
          <w:sz w:val="32"/>
          <w:szCs w:val="32"/>
        </w:rPr>
        <w:t>к формированию Программы</w:t>
      </w:r>
    </w:p>
    <w:p w:rsidR="00887977" w:rsidRPr="00887977" w:rsidRDefault="00887977" w:rsidP="008879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977">
        <w:rPr>
          <w:rFonts w:ascii="Times New Roman" w:hAnsi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  (авторы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977">
        <w:rPr>
          <w:rFonts w:ascii="Times New Roman" w:hAnsi="Times New Roman"/>
          <w:sz w:val="24"/>
          <w:szCs w:val="24"/>
        </w:rPr>
        <w:t>В. В. Давыдов, В. А. Петровский и др.) о признании самоценности дошкольного периода детства.</w:t>
      </w:r>
    </w:p>
    <w:p w:rsidR="00887977" w:rsidRPr="00887977" w:rsidRDefault="00887977" w:rsidP="008879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977">
        <w:rPr>
          <w:rFonts w:ascii="Times New Roman" w:hAnsi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887977" w:rsidRPr="00887977" w:rsidRDefault="00887977" w:rsidP="008879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977">
        <w:rPr>
          <w:rFonts w:ascii="Times New Roman" w:hAnsi="Times New Roman"/>
          <w:sz w:val="24"/>
          <w:szCs w:val="24"/>
        </w:rPr>
        <w:t xml:space="preserve">При разработке Программы </w:t>
      </w:r>
      <w:r w:rsidR="00E72579">
        <w:rPr>
          <w:rFonts w:ascii="Times New Roman" w:hAnsi="Times New Roman"/>
          <w:sz w:val="24"/>
          <w:szCs w:val="24"/>
        </w:rPr>
        <w:t>учитывались</w:t>
      </w:r>
      <w:r w:rsidRPr="00887977">
        <w:rPr>
          <w:rFonts w:ascii="Times New Roman" w:hAnsi="Times New Roman"/>
          <w:sz w:val="24"/>
          <w:szCs w:val="24"/>
        </w:rPr>
        <w:t xml:space="preserve">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</w:t>
      </w:r>
      <w:r w:rsidR="00E72579" w:rsidRPr="00887977">
        <w:rPr>
          <w:rFonts w:ascii="Times New Roman" w:hAnsi="Times New Roman"/>
          <w:sz w:val="24"/>
          <w:szCs w:val="24"/>
        </w:rPr>
        <w:t xml:space="preserve">обогащение </w:t>
      </w:r>
      <w:r w:rsidR="00E72579">
        <w:rPr>
          <w:rFonts w:ascii="Times New Roman" w:hAnsi="Times New Roman"/>
          <w:sz w:val="24"/>
          <w:szCs w:val="24"/>
        </w:rPr>
        <w:t>(</w:t>
      </w:r>
      <w:r w:rsidRPr="00887977">
        <w:rPr>
          <w:rFonts w:ascii="Times New Roman" w:hAnsi="Times New Roman"/>
          <w:sz w:val="24"/>
          <w:szCs w:val="24"/>
        </w:rPr>
        <w:t xml:space="preserve">амплификацию)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 </w:t>
      </w:r>
      <w:r w:rsidR="00192C56">
        <w:rPr>
          <w:rFonts w:ascii="Times New Roman" w:hAnsi="Times New Roman"/>
          <w:sz w:val="24"/>
          <w:szCs w:val="24"/>
        </w:rPr>
        <w:t xml:space="preserve">в соответствии с научными работами </w:t>
      </w:r>
      <w:r w:rsidRPr="00887977">
        <w:rPr>
          <w:rFonts w:ascii="Times New Roman" w:hAnsi="Times New Roman"/>
          <w:sz w:val="24"/>
          <w:szCs w:val="24"/>
        </w:rPr>
        <w:t>А. Н. Леонтьев</w:t>
      </w:r>
      <w:r w:rsidR="00192C56">
        <w:rPr>
          <w:rFonts w:ascii="Times New Roman" w:hAnsi="Times New Roman"/>
          <w:sz w:val="24"/>
          <w:szCs w:val="24"/>
        </w:rPr>
        <w:t>а, А. В. Запорож</w:t>
      </w:r>
      <w:r w:rsidRPr="00887977">
        <w:rPr>
          <w:rFonts w:ascii="Times New Roman" w:hAnsi="Times New Roman"/>
          <w:sz w:val="24"/>
          <w:szCs w:val="24"/>
        </w:rPr>
        <w:t>ц</w:t>
      </w:r>
      <w:r w:rsidR="00192C56">
        <w:rPr>
          <w:rFonts w:ascii="Times New Roman" w:hAnsi="Times New Roman"/>
          <w:sz w:val="24"/>
          <w:szCs w:val="24"/>
        </w:rPr>
        <w:t>а</w:t>
      </w:r>
      <w:r w:rsidRPr="00887977">
        <w:rPr>
          <w:rFonts w:ascii="Times New Roman" w:hAnsi="Times New Roman"/>
          <w:sz w:val="24"/>
          <w:szCs w:val="24"/>
        </w:rPr>
        <w:t>, Д. Б. Эльконин</w:t>
      </w:r>
      <w:r w:rsidR="00192C56">
        <w:rPr>
          <w:rFonts w:ascii="Times New Roman" w:hAnsi="Times New Roman"/>
          <w:sz w:val="24"/>
          <w:szCs w:val="24"/>
        </w:rPr>
        <w:t>а</w:t>
      </w:r>
      <w:r w:rsidRPr="00887977">
        <w:rPr>
          <w:rFonts w:ascii="Times New Roman" w:hAnsi="Times New Roman"/>
          <w:sz w:val="24"/>
          <w:szCs w:val="24"/>
        </w:rPr>
        <w:t xml:space="preserve"> и др..</w:t>
      </w:r>
    </w:p>
    <w:p w:rsidR="00887977" w:rsidRPr="00887977" w:rsidRDefault="00887977" w:rsidP="008879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977">
        <w:rPr>
          <w:rFonts w:ascii="Times New Roman" w:hAnsi="Times New Roman"/>
          <w:sz w:val="24"/>
          <w:szCs w:val="24"/>
        </w:rPr>
        <w:t>Программ</w:t>
      </w:r>
      <w:r w:rsidR="00192C56">
        <w:rPr>
          <w:rFonts w:ascii="Times New Roman" w:hAnsi="Times New Roman"/>
          <w:sz w:val="24"/>
          <w:szCs w:val="24"/>
        </w:rPr>
        <w:t>а</w:t>
      </w:r>
      <w:r w:rsidRPr="00887977">
        <w:rPr>
          <w:rFonts w:ascii="Times New Roman" w:hAnsi="Times New Roman"/>
          <w:sz w:val="24"/>
          <w:szCs w:val="24"/>
        </w:rPr>
        <w:t xml:space="preserve"> основыва</w:t>
      </w:r>
      <w:r w:rsidR="00192C56">
        <w:rPr>
          <w:rFonts w:ascii="Times New Roman" w:hAnsi="Times New Roman"/>
          <w:sz w:val="24"/>
          <w:szCs w:val="24"/>
        </w:rPr>
        <w:t>ется</w:t>
      </w:r>
      <w:r w:rsidRPr="00887977">
        <w:rPr>
          <w:rFonts w:ascii="Times New Roman" w:hAnsi="Times New Roman"/>
          <w:sz w:val="24"/>
          <w:szCs w:val="24"/>
        </w:rPr>
        <w:t xml:space="preserve"> на важнейшем дидактическом принципе — </w:t>
      </w:r>
      <w:r w:rsidRPr="00887977">
        <w:rPr>
          <w:rFonts w:ascii="Times New Roman" w:hAnsi="Times New Roman"/>
          <w:b/>
          <w:sz w:val="24"/>
          <w:szCs w:val="24"/>
        </w:rPr>
        <w:t>развивающем обучении и на научном положении Л. С. Выготского о том, что правильно организованное обучение «ведет» за собой развитие</w:t>
      </w:r>
      <w:r w:rsidRPr="00887977">
        <w:rPr>
          <w:rFonts w:ascii="Times New Roman" w:hAnsi="Times New Roman"/>
          <w:sz w:val="24"/>
          <w:szCs w:val="24"/>
        </w:rPr>
        <w:t>. Воспитание и психическое развитие не могут выступать как два обособленных, независимых друг от друга процесса, но при  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977">
        <w:rPr>
          <w:rFonts w:ascii="Times New Roman" w:hAnsi="Times New Roman"/>
          <w:sz w:val="24"/>
          <w:szCs w:val="24"/>
        </w:rPr>
        <w:t>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887977" w:rsidRPr="00887977" w:rsidRDefault="00887977" w:rsidP="008879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977">
        <w:rPr>
          <w:rFonts w:ascii="Times New Roman" w:hAnsi="Times New Roman"/>
          <w:sz w:val="24"/>
          <w:szCs w:val="24"/>
        </w:rPr>
        <w:t xml:space="preserve">В Программе комплексно представлены все основные содержательные линии воспитания и образования ребенка </w:t>
      </w:r>
      <w:r w:rsidR="00192C56">
        <w:rPr>
          <w:rFonts w:ascii="Times New Roman" w:hAnsi="Times New Roman"/>
          <w:sz w:val="24"/>
          <w:szCs w:val="24"/>
        </w:rPr>
        <w:t>в период дошкольного детства</w:t>
      </w:r>
      <w:r w:rsidRPr="00887977">
        <w:rPr>
          <w:rFonts w:ascii="Times New Roman" w:hAnsi="Times New Roman"/>
          <w:sz w:val="24"/>
          <w:szCs w:val="24"/>
        </w:rPr>
        <w:t>.</w:t>
      </w:r>
    </w:p>
    <w:p w:rsidR="00887977" w:rsidRPr="00887977" w:rsidRDefault="00887977" w:rsidP="008879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977">
        <w:rPr>
          <w:rFonts w:ascii="Times New Roman" w:hAnsi="Times New Roman"/>
          <w:sz w:val="24"/>
          <w:szCs w:val="24"/>
        </w:rPr>
        <w:t xml:space="preserve">Программа строится </w:t>
      </w:r>
      <w:r w:rsidRPr="00887977">
        <w:rPr>
          <w:rFonts w:ascii="Times New Roman" w:hAnsi="Times New Roman"/>
          <w:b/>
          <w:sz w:val="24"/>
          <w:szCs w:val="24"/>
        </w:rPr>
        <w:t>на принципе культуросообразности</w:t>
      </w:r>
      <w:r w:rsidRPr="00887977">
        <w:rPr>
          <w:rFonts w:ascii="Times New Roman" w:hAnsi="Times New Roman"/>
          <w:sz w:val="24"/>
          <w:szCs w:val="24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887977" w:rsidRPr="00887977" w:rsidRDefault="00887977" w:rsidP="008879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977">
        <w:rPr>
          <w:rFonts w:ascii="Times New Roman" w:hAnsi="Times New Roman"/>
          <w:sz w:val="24"/>
          <w:szCs w:val="24"/>
        </w:rPr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</w:t>
      </w:r>
      <w:r w:rsidR="00192C56">
        <w:rPr>
          <w:rFonts w:ascii="Times New Roman" w:hAnsi="Times New Roman"/>
          <w:sz w:val="24"/>
          <w:szCs w:val="24"/>
        </w:rPr>
        <w:t>аждом этапе дошкольного детства</w:t>
      </w:r>
      <w:r w:rsidRPr="00887977">
        <w:rPr>
          <w:rFonts w:ascii="Times New Roman" w:hAnsi="Times New Roman"/>
          <w:sz w:val="24"/>
          <w:szCs w:val="24"/>
        </w:rPr>
        <w:t>.</w:t>
      </w:r>
    </w:p>
    <w:p w:rsidR="008C60E5" w:rsidRDefault="00887977" w:rsidP="00192C5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977">
        <w:rPr>
          <w:rFonts w:ascii="Times New Roman" w:hAnsi="Times New Roman"/>
          <w:sz w:val="24"/>
          <w:szCs w:val="24"/>
        </w:rPr>
        <w:t xml:space="preserve">Программа </w:t>
      </w:r>
      <w:r w:rsidRPr="00220300">
        <w:rPr>
          <w:rFonts w:ascii="Times New Roman" w:hAnsi="Times New Roman"/>
          <w:b/>
          <w:sz w:val="24"/>
          <w:szCs w:val="24"/>
        </w:rPr>
        <w:t>соответствует принципу развивающего образования</w:t>
      </w:r>
      <w:r w:rsidRPr="00887977">
        <w:rPr>
          <w:rFonts w:ascii="Times New Roman" w:hAnsi="Times New Roman"/>
          <w:sz w:val="24"/>
          <w:szCs w:val="24"/>
        </w:rPr>
        <w:t>, целью которого является развитие ребенка;</w:t>
      </w:r>
    </w:p>
    <w:p w:rsidR="00220300" w:rsidRPr="00220300" w:rsidRDefault="00220300" w:rsidP="00ED4B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300"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220300" w:rsidRPr="00220300" w:rsidRDefault="00220300" w:rsidP="00ED4B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300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220300" w:rsidRPr="00220300" w:rsidRDefault="00220300" w:rsidP="00ED4B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300">
        <w:rPr>
          <w:rFonts w:ascii="Times New Roman" w:hAnsi="Times New Roman"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</w:t>
      </w:r>
      <w:r w:rsidRPr="00220300">
        <w:rPr>
          <w:rFonts w:ascii="Times New Roman" w:hAnsi="Times New Roman"/>
          <w:sz w:val="24"/>
          <w:szCs w:val="24"/>
        </w:rPr>
        <w:lastRenderedPageBreak/>
        <w:t>формируются такие качества, которые являются ключевыми в развитии дошкольников;</w:t>
      </w:r>
    </w:p>
    <w:p w:rsidR="00220300" w:rsidRPr="00220300" w:rsidRDefault="00220300" w:rsidP="00ED4B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300">
        <w:rPr>
          <w:rFonts w:ascii="Times New Roman" w:hAnsi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 областей;</w:t>
      </w:r>
    </w:p>
    <w:p w:rsidR="00220300" w:rsidRPr="00220300" w:rsidRDefault="00220300" w:rsidP="00ED4B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300">
        <w:rPr>
          <w:rFonts w:ascii="Times New Roman" w:hAnsi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220300" w:rsidRPr="00220300" w:rsidRDefault="00220300" w:rsidP="00ED4B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300"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20300" w:rsidRPr="00220300" w:rsidRDefault="00220300" w:rsidP="00ED4B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300">
        <w:rPr>
          <w:rFonts w:ascii="Times New Roman" w:hAnsi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220300" w:rsidRPr="00220300" w:rsidRDefault="00220300" w:rsidP="00ED4B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300">
        <w:rPr>
          <w:rFonts w:ascii="Times New Roman" w:hAnsi="Times New Roman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220300" w:rsidRDefault="00220300" w:rsidP="00ED4B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0300">
        <w:rPr>
          <w:rFonts w:ascii="Times New Roman" w:hAnsi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220300" w:rsidRDefault="00220300" w:rsidP="0022030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2C56" w:rsidRDefault="00192C56" w:rsidP="00390B9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8C60E5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дошкольного образования</w:t>
      </w:r>
      <w:r w:rsidRPr="00380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«Детский сад № </w:t>
      </w:r>
      <w:r w:rsidR="00EA4E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 Артемовского городского округа позволяет использовать культурологический, личностно-ориентированный, средовой и деятельностный, компетентностный подходы к организации образовательного процесса.</w:t>
      </w: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0B515F" w:rsidRDefault="000B515F" w:rsidP="00192C56">
      <w:pPr>
        <w:pStyle w:val="a3"/>
        <w:rPr>
          <w:rFonts w:ascii="Times New Roman" w:hAnsi="Times New Roman"/>
          <w:sz w:val="24"/>
          <w:szCs w:val="24"/>
        </w:rPr>
      </w:pPr>
    </w:p>
    <w:p w:rsidR="00442B8F" w:rsidRDefault="00442B8F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2B8F" w:rsidRDefault="00442B8F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2B8F" w:rsidRDefault="00442B8F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2B8F" w:rsidRDefault="00442B8F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30FF3" w:rsidRDefault="00830FF3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30FF3" w:rsidRPr="004703BF" w:rsidRDefault="00830FF3" w:rsidP="00830FF3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03BF">
        <w:rPr>
          <w:rFonts w:ascii="Times New Roman" w:hAnsi="Times New Roman"/>
          <w:b/>
          <w:color w:val="000000"/>
          <w:sz w:val="28"/>
          <w:szCs w:val="28"/>
        </w:rPr>
        <w:lastRenderedPageBreak/>
        <w:t>ПЛАНИРУЕМЫЕ РЕЗУЛЬТАТЫ ОСВОЕНИЯ ПРОГРАММЫ</w:t>
      </w: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0FF3" w:rsidRPr="004703BF" w:rsidRDefault="00830FF3" w:rsidP="00830FF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03BF">
        <w:rPr>
          <w:rFonts w:ascii="Times New Roman" w:hAnsi="Times New Roman"/>
          <w:b/>
          <w:color w:val="000000"/>
          <w:sz w:val="24"/>
          <w:szCs w:val="24"/>
        </w:rPr>
        <w:t>Целевые ориентиры</w:t>
      </w:r>
    </w:p>
    <w:p w:rsidR="00830FF3" w:rsidRPr="004703BF" w:rsidRDefault="00830FF3" w:rsidP="00830FF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Pr="004703BF" w:rsidRDefault="00830FF3" w:rsidP="00830FF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03BF">
        <w:rPr>
          <w:rFonts w:ascii="Times New Roman" w:hAnsi="Times New Roman"/>
          <w:color w:val="000000"/>
          <w:sz w:val="24"/>
          <w:szCs w:val="24"/>
        </w:rPr>
        <w:t>Специфика дошкольного детства (гибкость, пластичность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ребе</w:t>
      </w:r>
      <w:r w:rsidRPr="004703BF">
        <w:rPr>
          <w:rFonts w:ascii="Times New Roman" w:hAnsi="Times New Roman"/>
          <w:color w:val="000000"/>
          <w:sz w:val="24"/>
          <w:szCs w:val="24"/>
        </w:rPr>
        <w:t>нка, высокий разброс вариантов его развития, его непосредственность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и не</w:t>
      </w:r>
      <w:r w:rsidRPr="004703BF">
        <w:rPr>
          <w:rFonts w:ascii="Times New Roman" w:hAnsi="Times New Roman"/>
          <w:color w:val="000000"/>
          <w:sz w:val="24"/>
          <w:szCs w:val="24"/>
        </w:rPr>
        <w:t>произвольность) не позволяет требовать от ребенка дошкольного воз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 w:rsidRPr="004703BF">
        <w:rPr>
          <w:rFonts w:ascii="Times New Roman" w:hAnsi="Times New Roman"/>
          <w:color w:val="000000"/>
          <w:sz w:val="24"/>
          <w:szCs w:val="24"/>
        </w:rPr>
        <w:t>та достижения конкретных образовательных результатов и обусловли</w:t>
      </w:r>
      <w:r>
        <w:rPr>
          <w:rFonts w:ascii="Times New Roman" w:hAnsi="Times New Roman"/>
          <w:color w:val="000000"/>
          <w:sz w:val="24"/>
          <w:szCs w:val="24"/>
        </w:rPr>
        <w:t xml:space="preserve">вает </w:t>
      </w:r>
      <w:r w:rsidRPr="004703BF">
        <w:rPr>
          <w:rFonts w:ascii="Times New Roman" w:hAnsi="Times New Roman"/>
          <w:color w:val="000000"/>
          <w:sz w:val="24"/>
          <w:szCs w:val="24"/>
        </w:rPr>
        <w:t>необходимость определения результатов освоения образовательной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про</w:t>
      </w:r>
      <w:r w:rsidRPr="004703BF">
        <w:rPr>
          <w:rFonts w:ascii="Times New Roman" w:hAnsi="Times New Roman"/>
          <w:color w:val="000000"/>
          <w:sz w:val="24"/>
          <w:szCs w:val="24"/>
        </w:rPr>
        <w:t>граммы в виде целевых ориентиров.</w:t>
      </w:r>
    </w:p>
    <w:p w:rsidR="00830FF3" w:rsidRPr="004703BF" w:rsidRDefault="00830FF3" w:rsidP="00830FF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03BF">
        <w:rPr>
          <w:rFonts w:ascii="Times New Roman" w:hAnsi="Times New Roman"/>
          <w:color w:val="000000"/>
          <w:sz w:val="24"/>
          <w:szCs w:val="24"/>
        </w:rPr>
        <w:t xml:space="preserve">Целевые ориентиры дошкольного образования, представленные в </w:t>
      </w:r>
      <w:r w:rsidR="00EA4E4F">
        <w:rPr>
          <w:rFonts w:ascii="Times New Roman" w:hAnsi="Times New Roman"/>
          <w:color w:val="000000"/>
          <w:sz w:val="24"/>
          <w:szCs w:val="24"/>
        </w:rPr>
        <w:t>Ф</w:t>
      </w:r>
      <w:r w:rsidRPr="004703BF">
        <w:rPr>
          <w:rFonts w:ascii="Times New Roman" w:hAnsi="Times New Roman"/>
          <w:color w:val="000000"/>
          <w:sz w:val="24"/>
          <w:szCs w:val="24"/>
        </w:rPr>
        <w:t>ГОС ДО, следует рассматривать как социально-нормативные возраст</w:t>
      </w:r>
      <w:r>
        <w:rPr>
          <w:rFonts w:ascii="Times New Roman" w:hAnsi="Times New Roman"/>
          <w:color w:val="000000"/>
          <w:sz w:val="24"/>
          <w:szCs w:val="24"/>
        </w:rPr>
        <w:t xml:space="preserve">ные </w:t>
      </w:r>
      <w:r w:rsidRPr="004703BF">
        <w:rPr>
          <w:rFonts w:ascii="Times New Roman" w:hAnsi="Times New Roman"/>
          <w:color w:val="000000"/>
          <w:sz w:val="24"/>
          <w:szCs w:val="24"/>
        </w:rPr>
        <w:t xml:space="preserve">характеристики возможных достижений ребенка. Это ориентир для 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 w:rsidRPr="004703BF">
        <w:rPr>
          <w:rFonts w:ascii="Times New Roman" w:hAnsi="Times New Roman"/>
          <w:color w:val="000000"/>
          <w:sz w:val="24"/>
          <w:szCs w:val="24"/>
        </w:rPr>
        <w:t>дагогов и родителей, обозначающий направленность воспитательной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деят</w:t>
      </w:r>
      <w:r w:rsidRPr="004703BF">
        <w:rPr>
          <w:rFonts w:ascii="Times New Roman" w:hAnsi="Times New Roman"/>
          <w:color w:val="000000"/>
          <w:sz w:val="24"/>
          <w:szCs w:val="24"/>
        </w:rPr>
        <w:t>ельности взрослых.</w:t>
      </w:r>
    </w:p>
    <w:p w:rsidR="00830FF3" w:rsidRPr="004703BF" w:rsidRDefault="00830FF3" w:rsidP="00830FF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03BF">
        <w:rPr>
          <w:rFonts w:ascii="Times New Roman" w:hAnsi="Times New Roman"/>
          <w:color w:val="000000"/>
          <w:sz w:val="24"/>
          <w:szCs w:val="24"/>
        </w:rPr>
        <w:t xml:space="preserve">Целевые ориентиры, обозначенные в ФГОС ДО, являются общими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 w:rsidRPr="004703BF">
        <w:rPr>
          <w:rFonts w:ascii="Times New Roman" w:hAnsi="Times New Roman"/>
          <w:color w:val="000000"/>
          <w:sz w:val="24"/>
          <w:szCs w:val="24"/>
        </w:rPr>
        <w:t xml:space="preserve"> всего образовательного пр</w:t>
      </w:r>
      <w:r>
        <w:rPr>
          <w:rFonts w:ascii="Times New Roman" w:hAnsi="Times New Roman"/>
          <w:color w:val="000000"/>
          <w:sz w:val="24"/>
          <w:szCs w:val="24"/>
        </w:rPr>
        <w:t>остранства Российской Федерации</w:t>
      </w:r>
      <w:r w:rsidRPr="004703BF">
        <w:rPr>
          <w:rFonts w:ascii="Times New Roman" w:hAnsi="Times New Roman"/>
          <w:color w:val="000000"/>
          <w:sz w:val="24"/>
          <w:szCs w:val="24"/>
        </w:rPr>
        <w:t>.</w:t>
      </w:r>
    </w:p>
    <w:p w:rsidR="00830FF3" w:rsidRPr="004703BF" w:rsidRDefault="00830FF3" w:rsidP="00830FF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03BF">
        <w:rPr>
          <w:rFonts w:ascii="Times New Roman" w:hAnsi="Times New Roman"/>
          <w:color w:val="000000"/>
          <w:sz w:val="24"/>
          <w:szCs w:val="24"/>
        </w:rPr>
        <w:t xml:space="preserve">Таким образом, целевые ориентиры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бразовательной </w:t>
      </w:r>
      <w:r w:rsidRPr="008C60E5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8C6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 образования</w:t>
      </w:r>
      <w:r w:rsidRPr="003C2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«Детский сад № </w:t>
      </w:r>
      <w:r w:rsidR="00EA4E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 Артемовского городского округа</w:t>
      </w:r>
      <w:r w:rsidRPr="004703BF">
        <w:rPr>
          <w:rFonts w:ascii="Times New Roman" w:hAnsi="Times New Roman"/>
          <w:color w:val="000000"/>
          <w:sz w:val="24"/>
          <w:szCs w:val="24"/>
        </w:rPr>
        <w:t xml:space="preserve"> базируются на ФГОС ДО и целях и задачах, обозначенных в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4703BF">
        <w:rPr>
          <w:rFonts w:ascii="Times New Roman" w:hAnsi="Times New Roman"/>
          <w:color w:val="000000"/>
          <w:sz w:val="24"/>
          <w:szCs w:val="24"/>
        </w:rPr>
        <w:t xml:space="preserve"> «От рождения до школы», и в той </w:t>
      </w:r>
      <w:r>
        <w:rPr>
          <w:rFonts w:ascii="Times New Roman" w:hAnsi="Times New Roman"/>
          <w:color w:val="000000"/>
          <w:sz w:val="24"/>
          <w:szCs w:val="24"/>
        </w:rPr>
        <w:t>час</w:t>
      </w:r>
      <w:r w:rsidRPr="004703BF">
        <w:rPr>
          <w:rFonts w:ascii="Times New Roman" w:hAnsi="Times New Roman"/>
          <w:color w:val="000000"/>
          <w:sz w:val="24"/>
          <w:szCs w:val="24"/>
        </w:rPr>
        <w:t xml:space="preserve">ти, которая совпадает со Стандартами, даются по тексту ФГОС ДО. </w:t>
      </w:r>
      <w:r>
        <w:rPr>
          <w:rFonts w:ascii="Times New Roman" w:hAnsi="Times New Roman"/>
          <w:color w:val="000000"/>
          <w:sz w:val="24"/>
          <w:szCs w:val="24"/>
        </w:rPr>
        <w:t>А так</w:t>
      </w:r>
      <w:r w:rsidRPr="004703BF">
        <w:rPr>
          <w:rFonts w:ascii="Times New Roman" w:hAnsi="Times New Roman"/>
          <w:color w:val="000000"/>
          <w:sz w:val="24"/>
          <w:szCs w:val="24"/>
        </w:rPr>
        <w:t>же как и в Стандарте, целе</w:t>
      </w:r>
      <w:r>
        <w:rPr>
          <w:rFonts w:ascii="Times New Roman" w:hAnsi="Times New Roman"/>
          <w:color w:val="000000"/>
          <w:sz w:val="24"/>
          <w:szCs w:val="24"/>
        </w:rPr>
        <w:t xml:space="preserve">вые </w:t>
      </w:r>
      <w:r w:rsidRPr="004703BF">
        <w:rPr>
          <w:rFonts w:ascii="Times New Roman" w:hAnsi="Times New Roman"/>
          <w:color w:val="000000"/>
          <w:sz w:val="24"/>
          <w:szCs w:val="24"/>
        </w:rPr>
        <w:t xml:space="preserve">ориентиры даются для детей раннего возраста (на этапе перехода к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 w:rsidRPr="004703BF">
        <w:rPr>
          <w:rFonts w:ascii="Times New Roman" w:hAnsi="Times New Roman"/>
          <w:color w:val="000000"/>
          <w:sz w:val="24"/>
          <w:szCs w:val="24"/>
        </w:rPr>
        <w:t>школьному возрасту) и для старшего дошкольного возраста (на этапе</w:t>
      </w:r>
      <w:r>
        <w:rPr>
          <w:rFonts w:ascii="Times New Roman" w:hAnsi="Times New Roman"/>
          <w:color w:val="000000"/>
          <w:sz w:val="24"/>
          <w:szCs w:val="24"/>
        </w:rPr>
        <w:t xml:space="preserve"> завер</w:t>
      </w:r>
      <w:r w:rsidRPr="004703BF">
        <w:rPr>
          <w:rFonts w:ascii="Times New Roman" w:hAnsi="Times New Roman"/>
          <w:color w:val="000000"/>
          <w:sz w:val="24"/>
          <w:szCs w:val="24"/>
        </w:rPr>
        <w:t>шения дошкольного образования).</w:t>
      </w:r>
    </w:p>
    <w:p w:rsidR="00830FF3" w:rsidRPr="00B31223" w:rsidRDefault="00830FF3" w:rsidP="00830FF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1223">
        <w:rPr>
          <w:rFonts w:ascii="Times New Roman" w:hAnsi="Times New Roman"/>
          <w:b/>
          <w:color w:val="000000"/>
          <w:sz w:val="24"/>
          <w:szCs w:val="24"/>
        </w:rPr>
        <w:t>Целевые ориентиры образования в младенческом и раннем возрасте</w:t>
      </w:r>
    </w:p>
    <w:p w:rsidR="00830FF3" w:rsidRPr="006E674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03BF">
        <w:rPr>
          <w:rFonts w:ascii="Times New Roman" w:hAnsi="Times New Roman"/>
          <w:color w:val="000000"/>
          <w:sz w:val="24"/>
          <w:szCs w:val="24"/>
        </w:rPr>
        <w:t>• Ребенок интересуется окружающими предметами и активно дейс</w:t>
      </w:r>
      <w:r>
        <w:rPr>
          <w:rFonts w:ascii="Times New Roman" w:hAnsi="Times New Roman"/>
          <w:color w:val="000000"/>
          <w:sz w:val="24"/>
          <w:szCs w:val="24"/>
        </w:rPr>
        <w:t xml:space="preserve">твует </w:t>
      </w:r>
      <w:r w:rsidRPr="004703BF">
        <w:rPr>
          <w:rFonts w:ascii="Times New Roman" w:hAnsi="Times New Roman"/>
          <w:color w:val="000000"/>
          <w:sz w:val="24"/>
          <w:szCs w:val="24"/>
        </w:rPr>
        <w:t>с ними; эмоционально вовлечен в действия с игрушками и другими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674A">
        <w:rPr>
          <w:rFonts w:ascii="Times New Roman" w:hAnsi="Times New Roman"/>
          <w:color w:val="000000"/>
          <w:sz w:val="24"/>
          <w:szCs w:val="24"/>
        </w:rPr>
        <w:t>предметами, стремится проявлять настойчивость в достижении результата своих действий.</w:t>
      </w:r>
    </w:p>
    <w:p w:rsidR="00830FF3" w:rsidRPr="006E674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74A">
        <w:rPr>
          <w:rFonts w:ascii="Times New Roman" w:hAnsi="Times New Roman"/>
          <w:color w:val="000000"/>
          <w:sz w:val="24"/>
          <w:szCs w:val="24"/>
        </w:rPr>
        <w:t>•</w:t>
      </w:r>
      <w:r w:rsidRPr="006E674A">
        <w:rPr>
          <w:rFonts w:ascii="Times New Roman" w:hAnsi="Times New Roman"/>
          <w:color w:val="000000"/>
          <w:sz w:val="24"/>
          <w:szCs w:val="24"/>
        </w:rPr>
        <w:tab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самообслуживания: стремится проявлять самостоятельность в бытовом и игровом поведении; проявляет навыки опрятности.</w:t>
      </w:r>
    </w:p>
    <w:p w:rsidR="00830FF3" w:rsidRPr="006E674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74A">
        <w:rPr>
          <w:rFonts w:ascii="Times New Roman" w:hAnsi="Times New Roman"/>
          <w:color w:val="000000"/>
          <w:sz w:val="24"/>
          <w:szCs w:val="24"/>
        </w:rPr>
        <w:t>•</w:t>
      </w:r>
      <w:r w:rsidRPr="006E674A">
        <w:rPr>
          <w:rFonts w:ascii="Times New Roman" w:hAnsi="Times New Roman"/>
          <w:color w:val="000000"/>
          <w:sz w:val="24"/>
          <w:szCs w:val="24"/>
        </w:rPr>
        <w:tab/>
        <w:t>Проявляет отрицательное отношение к грубости, жадности.</w:t>
      </w:r>
    </w:p>
    <w:p w:rsidR="00830FF3" w:rsidRPr="006E674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74A">
        <w:rPr>
          <w:rFonts w:ascii="Times New Roman" w:hAnsi="Times New Roman"/>
          <w:color w:val="000000"/>
          <w:sz w:val="24"/>
          <w:szCs w:val="24"/>
        </w:rPr>
        <w:t>•</w:t>
      </w:r>
      <w:r w:rsidRPr="006E674A">
        <w:rPr>
          <w:rFonts w:ascii="Times New Roman" w:hAnsi="Times New Roman"/>
          <w:color w:val="000000"/>
          <w:sz w:val="24"/>
          <w:szCs w:val="24"/>
        </w:rPr>
        <w:tab/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830FF3" w:rsidRPr="006E674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74A">
        <w:rPr>
          <w:rFonts w:ascii="Times New Roman" w:hAnsi="Times New Roman"/>
          <w:color w:val="000000"/>
          <w:sz w:val="24"/>
          <w:szCs w:val="24"/>
        </w:rPr>
        <w:t>•</w:t>
      </w:r>
      <w:r w:rsidRPr="006E674A">
        <w:rPr>
          <w:rFonts w:ascii="Times New Roman" w:hAnsi="Times New Roman"/>
          <w:color w:val="000000"/>
          <w:sz w:val="24"/>
          <w:szCs w:val="24"/>
        </w:rPr>
        <w:tab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30FF3" w:rsidRPr="006E674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74A">
        <w:rPr>
          <w:rFonts w:ascii="Times New Roman" w:hAnsi="Times New Roman"/>
          <w:color w:val="000000"/>
          <w:sz w:val="24"/>
          <w:szCs w:val="24"/>
        </w:rPr>
        <w:t>•</w:t>
      </w:r>
      <w:r w:rsidRPr="006E674A">
        <w:rPr>
          <w:rFonts w:ascii="Times New Roman" w:hAnsi="Times New Roman"/>
          <w:color w:val="000000"/>
          <w:sz w:val="24"/>
          <w:szCs w:val="24"/>
        </w:rPr>
        <w:tab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30FF3" w:rsidRPr="006E674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74A">
        <w:rPr>
          <w:rFonts w:ascii="Times New Roman" w:hAnsi="Times New Roman"/>
          <w:color w:val="000000"/>
          <w:sz w:val="24"/>
          <w:szCs w:val="24"/>
        </w:rPr>
        <w:t>•</w:t>
      </w:r>
      <w:r w:rsidRPr="006E674A">
        <w:rPr>
          <w:rFonts w:ascii="Times New Roman" w:hAnsi="Times New Roman"/>
          <w:color w:val="000000"/>
          <w:sz w:val="24"/>
          <w:szCs w:val="24"/>
        </w:rPr>
        <w:tab/>
        <w:t xml:space="preserve">Проявляет интерес к сверстникам; наблюдает за их действиями 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E674A">
        <w:rPr>
          <w:rFonts w:ascii="Times New Roman" w:hAnsi="Times New Roman"/>
          <w:color w:val="000000"/>
          <w:sz w:val="24"/>
          <w:szCs w:val="24"/>
        </w:rPr>
        <w:t>одражает им. Умеет играть рядом со сверстниками, не мешая им. Проявляет интерес к совместным играм небольшими группами.</w:t>
      </w:r>
    </w:p>
    <w:p w:rsidR="00830FF3" w:rsidRPr="006E674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74A">
        <w:rPr>
          <w:rFonts w:ascii="Times New Roman" w:hAnsi="Times New Roman"/>
          <w:color w:val="000000"/>
          <w:sz w:val="24"/>
          <w:szCs w:val="24"/>
        </w:rPr>
        <w:t>•</w:t>
      </w:r>
      <w:r w:rsidRPr="006E674A">
        <w:rPr>
          <w:rFonts w:ascii="Times New Roman" w:hAnsi="Times New Roman"/>
          <w:color w:val="000000"/>
          <w:sz w:val="24"/>
          <w:szCs w:val="24"/>
        </w:rPr>
        <w:tab/>
        <w:t>Проявляет интерес к окружающему миру природы, с интересом участвует в сезонных наблюдениях.</w:t>
      </w: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74A">
        <w:rPr>
          <w:rFonts w:ascii="Times New Roman" w:hAnsi="Times New Roman"/>
          <w:color w:val="000000"/>
          <w:sz w:val="24"/>
          <w:szCs w:val="24"/>
        </w:rPr>
        <w:t>•</w:t>
      </w:r>
      <w:r w:rsidRPr="006E674A">
        <w:rPr>
          <w:rFonts w:ascii="Times New Roman" w:hAnsi="Times New Roman"/>
          <w:color w:val="000000"/>
          <w:sz w:val="24"/>
          <w:szCs w:val="24"/>
        </w:rPr>
        <w:tab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30FF3" w:rsidRPr="006E674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74A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6E674A">
        <w:rPr>
          <w:rFonts w:ascii="Times New Roman" w:hAnsi="Times New Roman"/>
          <w:color w:val="000000"/>
          <w:sz w:val="24"/>
          <w:szCs w:val="24"/>
        </w:rPr>
        <w:tab/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830FF3" w:rsidRPr="006E674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74A">
        <w:rPr>
          <w:rFonts w:ascii="Times New Roman" w:hAnsi="Times New Roman"/>
          <w:color w:val="000000"/>
          <w:sz w:val="24"/>
          <w:szCs w:val="24"/>
        </w:rPr>
        <w:t>•</w:t>
      </w:r>
      <w:r w:rsidRPr="006E674A">
        <w:rPr>
          <w:rFonts w:ascii="Times New Roman" w:hAnsi="Times New Roman"/>
          <w:color w:val="000000"/>
          <w:sz w:val="24"/>
          <w:szCs w:val="24"/>
        </w:rPr>
        <w:tab/>
        <w:t>Проявляет интерес к продуктивной деятельности (рисование, лепка, конструирование, аппликация).</w:t>
      </w:r>
    </w:p>
    <w:p w:rsidR="00830FF3" w:rsidRPr="006E674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74A">
        <w:rPr>
          <w:rFonts w:ascii="Times New Roman" w:hAnsi="Times New Roman"/>
          <w:color w:val="000000"/>
          <w:sz w:val="24"/>
          <w:szCs w:val="24"/>
        </w:rPr>
        <w:t>•</w:t>
      </w:r>
      <w:r w:rsidRPr="006E674A">
        <w:rPr>
          <w:rFonts w:ascii="Times New Roman" w:hAnsi="Times New Roman"/>
          <w:color w:val="000000"/>
          <w:sz w:val="24"/>
          <w:szCs w:val="24"/>
        </w:rPr>
        <w:tab/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Pr="006E674A" w:rsidRDefault="00830FF3" w:rsidP="00830FF3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674A">
        <w:rPr>
          <w:rFonts w:ascii="Times New Roman" w:hAnsi="Times New Roman"/>
          <w:b/>
          <w:color w:val="000000"/>
          <w:sz w:val="24"/>
          <w:szCs w:val="24"/>
        </w:rPr>
        <w:t>Целевые ориентиры на этапе завершения дошкольного образования</w:t>
      </w:r>
    </w:p>
    <w:p w:rsidR="00830FF3" w:rsidRPr="00DB066B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74A">
        <w:rPr>
          <w:rFonts w:ascii="Times New Roman" w:hAnsi="Times New Roman"/>
          <w:color w:val="000000"/>
          <w:sz w:val="24"/>
          <w:szCs w:val="24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</w:t>
      </w:r>
      <w:r>
        <w:rPr>
          <w:rFonts w:ascii="Times New Roman" w:hAnsi="Times New Roman"/>
          <w:color w:val="000000"/>
          <w:sz w:val="24"/>
          <w:szCs w:val="24"/>
        </w:rPr>
        <w:t xml:space="preserve"> дея</w:t>
      </w:r>
      <w:r w:rsidRPr="00DB066B">
        <w:rPr>
          <w:rFonts w:ascii="Times New Roman" w:hAnsi="Times New Roman"/>
          <w:color w:val="000000"/>
          <w:sz w:val="24"/>
          <w:szCs w:val="24"/>
        </w:rPr>
        <w:t>тельности, конструировании и др.; способен выбирать себе род заня</w:t>
      </w:r>
      <w:r>
        <w:rPr>
          <w:rFonts w:ascii="Times New Roman" w:hAnsi="Times New Roman"/>
          <w:color w:val="000000"/>
          <w:sz w:val="24"/>
          <w:szCs w:val="24"/>
        </w:rPr>
        <w:t xml:space="preserve">тий, </w:t>
      </w:r>
      <w:r w:rsidRPr="00DB066B">
        <w:rPr>
          <w:rFonts w:ascii="Times New Roman" w:hAnsi="Times New Roman"/>
          <w:color w:val="000000"/>
          <w:sz w:val="24"/>
          <w:szCs w:val="24"/>
        </w:rPr>
        <w:t>участников по совместной деятельности.</w:t>
      </w:r>
    </w:p>
    <w:p w:rsidR="00830FF3" w:rsidRPr="00DB066B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B">
        <w:rPr>
          <w:rFonts w:ascii="Times New Roman" w:hAnsi="Times New Roman"/>
          <w:color w:val="000000"/>
          <w:sz w:val="24"/>
          <w:szCs w:val="24"/>
        </w:rPr>
        <w:t>•</w:t>
      </w:r>
      <w:r w:rsidRPr="00DB066B">
        <w:rPr>
          <w:rFonts w:ascii="Times New Roman" w:hAnsi="Times New Roman"/>
          <w:color w:val="000000"/>
          <w:sz w:val="24"/>
          <w:szCs w:val="24"/>
        </w:rPr>
        <w:tab/>
        <w:t xml:space="preserve">Ребенок обладает установкой положительного отношения к миру, к </w:t>
      </w:r>
      <w:r>
        <w:rPr>
          <w:rFonts w:ascii="Times New Roman" w:hAnsi="Times New Roman"/>
          <w:color w:val="000000"/>
          <w:sz w:val="24"/>
          <w:szCs w:val="24"/>
        </w:rPr>
        <w:t>разн</w:t>
      </w:r>
      <w:r w:rsidRPr="00DB066B">
        <w:rPr>
          <w:rFonts w:ascii="Times New Roman" w:hAnsi="Times New Roman" w:cs="Calibri"/>
          <w:color w:val="000000"/>
          <w:sz w:val="24"/>
          <w:szCs w:val="24"/>
        </w:rPr>
        <w:t>ым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66B">
        <w:rPr>
          <w:rFonts w:ascii="Times New Roman" w:hAnsi="Times New Roman" w:cs="Calibri"/>
          <w:color w:val="000000"/>
          <w:sz w:val="24"/>
          <w:szCs w:val="24"/>
        </w:rPr>
        <w:t>видам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66B">
        <w:rPr>
          <w:rFonts w:ascii="Times New Roman" w:hAnsi="Times New Roman" w:cs="Calibri"/>
          <w:color w:val="000000"/>
          <w:sz w:val="24"/>
          <w:szCs w:val="24"/>
        </w:rPr>
        <w:t>труда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B066B">
        <w:rPr>
          <w:rFonts w:ascii="Times New Roman" w:hAnsi="Times New Roman" w:cs="Calibri"/>
          <w:color w:val="000000"/>
          <w:sz w:val="24"/>
          <w:szCs w:val="24"/>
        </w:rPr>
        <w:t>другим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66B">
        <w:rPr>
          <w:rFonts w:ascii="Times New Roman" w:hAnsi="Times New Roman" w:cs="Calibri"/>
          <w:color w:val="000000"/>
          <w:sz w:val="24"/>
          <w:szCs w:val="24"/>
        </w:rPr>
        <w:t>людям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66B">
        <w:rPr>
          <w:rFonts w:ascii="Times New Roman" w:hAnsi="Times New Roman" w:cs="Calibri"/>
          <w:color w:val="000000"/>
          <w:sz w:val="24"/>
          <w:szCs w:val="24"/>
        </w:rPr>
        <w:t>и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66B">
        <w:rPr>
          <w:rFonts w:ascii="Times New Roman" w:hAnsi="Times New Roman" w:cs="Calibri"/>
          <w:color w:val="000000"/>
          <w:sz w:val="24"/>
          <w:szCs w:val="24"/>
        </w:rPr>
        <w:t>самому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66B">
        <w:rPr>
          <w:rFonts w:ascii="Times New Roman" w:hAnsi="Times New Roman" w:cs="Calibri"/>
          <w:color w:val="000000"/>
          <w:sz w:val="24"/>
          <w:szCs w:val="24"/>
        </w:rPr>
        <w:t>себе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B066B">
        <w:rPr>
          <w:rFonts w:ascii="Times New Roman" w:hAnsi="Times New Roman" w:cs="Calibri"/>
          <w:color w:val="000000"/>
          <w:sz w:val="24"/>
          <w:szCs w:val="24"/>
        </w:rPr>
        <w:t>обладает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66B">
        <w:rPr>
          <w:rFonts w:ascii="Times New Roman" w:hAnsi="Times New Roman" w:cs="Calibri"/>
          <w:color w:val="000000"/>
          <w:sz w:val="24"/>
          <w:szCs w:val="24"/>
        </w:rPr>
        <w:t>чувством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собственного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66B">
        <w:rPr>
          <w:rFonts w:ascii="Times New Roman" w:hAnsi="Times New Roman" w:cs="Calibri"/>
          <w:color w:val="000000"/>
          <w:sz w:val="24"/>
          <w:szCs w:val="24"/>
        </w:rPr>
        <w:t>дост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оинства; активно взаимодействует со сверстниками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 w:rsidRPr="00DB066B">
        <w:rPr>
          <w:rFonts w:ascii="Times New Roman" w:hAnsi="Times New Roman"/>
          <w:color w:val="000000"/>
          <w:sz w:val="24"/>
          <w:szCs w:val="24"/>
        </w:rPr>
        <w:t>рослыми, участвует в совместных играх.</w:t>
      </w:r>
    </w:p>
    <w:p w:rsidR="00830FF3" w:rsidRPr="00DB066B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B">
        <w:rPr>
          <w:rFonts w:ascii="Times New Roman" w:hAnsi="Times New Roman"/>
          <w:color w:val="000000"/>
          <w:sz w:val="24"/>
          <w:szCs w:val="24"/>
        </w:rPr>
        <w:t>•</w:t>
      </w:r>
      <w:r w:rsidRPr="00DB066B">
        <w:rPr>
          <w:rFonts w:ascii="Times New Roman" w:hAnsi="Times New Roman"/>
          <w:color w:val="000000"/>
          <w:sz w:val="24"/>
          <w:szCs w:val="24"/>
        </w:rPr>
        <w:tab/>
        <w:t>Способен договариваться, учитывать интересы и чувства других, со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 w:rsidRPr="00DB066B">
        <w:rPr>
          <w:rFonts w:ascii="Times New Roman" w:hAnsi="Times New Roman"/>
          <w:color w:val="000000"/>
          <w:sz w:val="24"/>
          <w:szCs w:val="24"/>
        </w:rPr>
        <w:t>еживать неудачам и радоваться успехам других, адекватно проявляет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свои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 чувства, в том числе чувство веры в себя, старается разрешать конф</w:t>
      </w:r>
      <w:r>
        <w:rPr>
          <w:rFonts w:ascii="Times New Roman" w:hAnsi="Times New Roman"/>
          <w:color w:val="000000"/>
          <w:sz w:val="24"/>
          <w:szCs w:val="24"/>
        </w:rPr>
        <w:t>лик</w:t>
      </w:r>
      <w:r w:rsidRPr="00DB066B">
        <w:rPr>
          <w:rFonts w:ascii="Times New Roman" w:hAnsi="Times New Roman"/>
          <w:color w:val="000000"/>
          <w:sz w:val="24"/>
          <w:szCs w:val="24"/>
        </w:rPr>
        <w:t>ты. Умеет выражать и отстаивать свою позицию по разным вопросам.</w:t>
      </w:r>
    </w:p>
    <w:p w:rsidR="00830FF3" w:rsidRPr="00DB066B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B">
        <w:rPr>
          <w:rFonts w:ascii="Times New Roman" w:hAnsi="Times New Roman"/>
          <w:color w:val="000000"/>
          <w:sz w:val="24"/>
          <w:szCs w:val="24"/>
        </w:rPr>
        <w:t>•</w:t>
      </w:r>
      <w:r w:rsidRPr="00DB066B">
        <w:rPr>
          <w:rFonts w:ascii="Times New Roman" w:hAnsi="Times New Roman"/>
          <w:color w:val="000000"/>
          <w:sz w:val="24"/>
          <w:szCs w:val="24"/>
        </w:rPr>
        <w:tab/>
        <w:t>Способен сотрудничать и выполнять как лидерские, так и исполни</w:t>
      </w:r>
      <w:r>
        <w:rPr>
          <w:rFonts w:ascii="Times New Roman" w:hAnsi="Times New Roman"/>
          <w:color w:val="000000"/>
          <w:sz w:val="24"/>
          <w:szCs w:val="24"/>
        </w:rPr>
        <w:t>тельск</w:t>
      </w:r>
      <w:r w:rsidRPr="00DB066B">
        <w:rPr>
          <w:rFonts w:ascii="Times New Roman" w:hAnsi="Times New Roman"/>
          <w:color w:val="000000"/>
          <w:sz w:val="24"/>
          <w:szCs w:val="24"/>
        </w:rPr>
        <w:t>ие функции в совместной деятельности.</w:t>
      </w:r>
    </w:p>
    <w:p w:rsidR="00830FF3" w:rsidRPr="00DB066B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B">
        <w:rPr>
          <w:rFonts w:ascii="Times New Roman" w:hAnsi="Times New Roman"/>
          <w:color w:val="000000"/>
          <w:sz w:val="24"/>
          <w:szCs w:val="24"/>
        </w:rPr>
        <w:t>•</w:t>
      </w:r>
      <w:r w:rsidRPr="00DB066B">
        <w:rPr>
          <w:rFonts w:ascii="Times New Roman" w:hAnsi="Times New Roman"/>
          <w:color w:val="000000"/>
          <w:sz w:val="24"/>
          <w:szCs w:val="24"/>
        </w:rPr>
        <w:tab/>
        <w:t>Понимает, что все люди равны вне зависимости от их социального похождения, этнической принадлежности, религиозных и других ве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 w:rsidRPr="00DB066B">
        <w:rPr>
          <w:rFonts w:ascii="Times New Roman" w:hAnsi="Times New Roman"/>
          <w:color w:val="000000"/>
          <w:sz w:val="24"/>
          <w:szCs w:val="24"/>
        </w:rPr>
        <w:t>ний, их физических и психических особенностей.</w:t>
      </w:r>
    </w:p>
    <w:p w:rsidR="00830FF3" w:rsidRPr="00DB066B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B">
        <w:rPr>
          <w:rFonts w:ascii="Times New Roman" w:hAnsi="Times New Roman"/>
          <w:color w:val="000000"/>
          <w:sz w:val="24"/>
          <w:szCs w:val="24"/>
        </w:rPr>
        <w:t>•</w:t>
      </w:r>
      <w:r w:rsidRPr="00DB066B">
        <w:rPr>
          <w:rFonts w:ascii="Times New Roman" w:hAnsi="Times New Roman"/>
          <w:color w:val="000000"/>
          <w:sz w:val="24"/>
          <w:szCs w:val="24"/>
        </w:rPr>
        <w:tab/>
        <w:t>Проявляет эмпатию по отношению к другим людям, готовность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прий</w:t>
      </w:r>
      <w:r w:rsidRPr="00DB066B">
        <w:rPr>
          <w:rFonts w:ascii="Times New Roman" w:hAnsi="Times New Roman"/>
          <w:color w:val="000000"/>
          <w:sz w:val="24"/>
          <w:szCs w:val="24"/>
        </w:rPr>
        <w:t>ти на помощь тем, кто в этом нуждается.</w:t>
      </w:r>
    </w:p>
    <w:p w:rsidR="00830FF3" w:rsidRPr="00DB066B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B">
        <w:rPr>
          <w:rFonts w:ascii="Times New Roman" w:hAnsi="Times New Roman"/>
          <w:color w:val="000000"/>
          <w:sz w:val="24"/>
          <w:szCs w:val="24"/>
        </w:rPr>
        <w:t>•</w:t>
      </w:r>
      <w:r w:rsidRPr="00DB066B">
        <w:rPr>
          <w:rFonts w:ascii="Times New Roman" w:hAnsi="Times New Roman"/>
          <w:color w:val="000000"/>
          <w:sz w:val="24"/>
          <w:szCs w:val="24"/>
        </w:rPr>
        <w:tab/>
        <w:t>Проявляет умение слышать др</w:t>
      </w:r>
      <w:r>
        <w:rPr>
          <w:rFonts w:ascii="Times New Roman" w:hAnsi="Times New Roman"/>
          <w:color w:val="000000"/>
          <w:sz w:val="24"/>
          <w:szCs w:val="24"/>
        </w:rPr>
        <w:t>угих и стремление быть понятым друг</w:t>
      </w:r>
      <w:r w:rsidRPr="00DB066B">
        <w:rPr>
          <w:rFonts w:ascii="Times New Roman" w:hAnsi="Times New Roman"/>
          <w:color w:val="000000"/>
          <w:sz w:val="24"/>
          <w:szCs w:val="24"/>
        </w:rPr>
        <w:t>ими.</w:t>
      </w:r>
    </w:p>
    <w:p w:rsidR="00830FF3" w:rsidRPr="00DB066B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B">
        <w:rPr>
          <w:rFonts w:ascii="Times New Roman" w:hAnsi="Times New Roman"/>
          <w:color w:val="000000"/>
          <w:sz w:val="24"/>
          <w:szCs w:val="24"/>
        </w:rPr>
        <w:t>•</w:t>
      </w:r>
      <w:r w:rsidRPr="00DB066B">
        <w:rPr>
          <w:rFonts w:ascii="Times New Roman" w:hAnsi="Times New Roman"/>
          <w:color w:val="000000"/>
          <w:sz w:val="24"/>
          <w:szCs w:val="24"/>
        </w:rPr>
        <w:tab/>
        <w:t xml:space="preserve">Ребенок обладает развитым воображением, которое реализуется в </w:t>
      </w:r>
      <w:r>
        <w:rPr>
          <w:rFonts w:ascii="Times New Roman" w:hAnsi="Times New Roman"/>
          <w:color w:val="000000"/>
          <w:sz w:val="24"/>
          <w:szCs w:val="24"/>
        </w:rPr>
        <w:t>разн</w:t>
      </w:r>
      <w:r w:rsidRPr="00DB066B">
        <w:rPr>
          <w:rFonts w:ascii="Times New Roman" w:hAnsi="Times New Roman"/>
          <w:color w:val="000000"/>
          <w:sz w:val="24"/>
          <w:szCs w:val="24"/>
        </w:rPr>
        <w:t>ых видах деятельности, и прежде всего в игре; владеет разными фор</w:t>
      </w:r>
      <w:r>
        <w:rPr>
          <w:rFonts w:ascii="Times New Roman" w:hAnsi="Times New Roman"/>
          <w:color w:val="000000"/>
          <w:sz w:val="24"/>
          <w:szCs w:val="24"/>
        </w:rPr>
        <w:t>мами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 и видами игры, различает услов</w:t>
      </w:r>
      <w:r>
        <w:rPr>
          <w:rFonts w:ascii="Times New Roman" w:hAnsi="Times New Roman"/>
          <w:color w:val="000000"/>
          <w:sz w:val="24"/>
          <w:szCs w:val="24"/>
        </w:rPr>
        <w:t>ную и реальную ситуации; умеет подчи</w:t>
      </w:r>
      <w:r w:rsidRPr="00DB066B">
        <w:rPr>
          <w:rFonts w:ascii="Times New Roman" w:hAnsi="Times New Roman"/>
          <w:color w:val="000000"/>
          <w:sz w:val="24"/>
          <w:szCs w:val="24"/>
        </w:rPr>
        <w:t>няться разным правилам и социальным нормам. Умеет распознать различные ситуации и адекватно их оценивать.</w:t>
      </w:r>
    </w:p>
    <w:p w:rsidR="00830FF3" w:rsidRPr="00DB066B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B">
        <w:rPr>
          <w:rFonts w:ascii="Times New Roman" w:hAnsi="Times New Roman"/>
          <w:color w:val="000000"/>
          <w:sz w:val="24"/>
          <w:szCs w:val="24"/>
        </w:rPr>
        <w:t>•</w:t>
      </w:r>
      <w:r w:rsidRPr="00DB066B">
        <w:rPr>
          <w:rFonts w:ascii="Times New Roman" w:hAnsi="Times New Roman"/>
          <w:color w:val="000000"/>
          <w:sz w:val="24"/>
          <w:szCs w:val="24"/>
        </w:rPr>
        <w:tab/>
        <w:t>Ребенок достаточно хорошо владеет устной речью, может выражать п мысли и желания, использовать речь для выражения своих мыслей,</w:t>
      </w:r>
      <w:r>
        <w:rPr>
          <w:rFonts w:ascii="Times New Roman" w:hAnsi="Times New Roman"/>
          <w:color w:val="000000"/>
          <w:sz w:val="24"/>
          <w:szCs w:val="24"/>
        </w:rPr>
        <w:t xml:space="preserve"> чувст</w:t>
      </w:r>
      <w:r w:rsidRPr="00DB066B">
        <w:rPr>
          <w:rFonts w:ascii="Times New Roman" w:hAnsi="Times New Roman"/>
          <w:color w:val="000000"/>
          <w:sz w:val="24"/>
          <w:szCs w:val="24"/>
        </w:rPr>
        <w:t>в и желаний, построения речевого выс</w:t>
      </w:r>
      <w:r>
        <w:rPr>
          <w:rFonts w:ascii="Times New Roman" w:hAnsi="Times New Roman"/>
          <w:color w:val="000000"/>
          <w:sz w:val="24"/>
          <w:szCs w:val="24"/>
        </w:rPr>
        <w:t>казывания в ситуации общения, вы</w:t>
      </w:r>
      <w:r w:rsidRPr="00DB066B">
        <w:rPr>
          <w:rFonts w:ascii="Times New Roman" w:hAnsi="Times New Roman"/>
          <w:color w:val="000000"/>
          <w:sz w:val="24"/>
          <w:szCs w:val="24"/>
        </w:rPr>
        <w:t>делять звуки в словах, у ребенка складываются предпосылки грамотности.</w:t>
      </w:r>
    </w:p>
    <w:p w:rsidR="00830FF3" w:rsidRPr="00DB066B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B">
        <w:rPr>
          <w:rFonts w:ascii="Times New Roman" w:hAnsi="Times New Roman"/>
          <w:color w:val="000000"/>
          <w:sz w:val="24"/>
          <w:szCs w:val="24"/>
        </w:rPr>
        <w:t>•</w:t>
      </w:r>
      <w:r w:rsidRPr="00DB066B">
        <w:rPr>
          <w:rFonts w:ascii="Times New Roman" w:hAnsi="Times New Roman"/>
          <w:color w:val="000000"/>
          <w:sz w:val="24"/>
          <w:szCs w:val="24"/>
        </w:rPr>
        <w:tab/>
        <w:t>У ребенка развита крупная и мелкая моторика; он подвижен, вынос</w:t>
      </w:r>
      <w:r>
        <w:rPr>
          <w:rFonts w:ascii="Times New Roman" w:hAnsi="Times New Roman"/>
          <w:color w:val="000000"/>
          <w:sz w:val="24"/>
          <w:szCs w:val="24"/>
        </w:rPr>
        <w:t>лив,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 владеет основными движениями, может контролировать свои движе</w:t>
      </w:r>
      <w:r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Pr="00DB066B">
        <w:rPr>
          <w:rFonts w:ascii="Times New Roman" w:hAnsi="Times New Roman"/>
          <w:color w:val="000000"/>
          <w:sz w:val="24"/>
          <w:szCs w:val="24"/>
        </w:rPr>
        <w:t>и управлять ими.</w:t>
      </w:r>
    </w:p>
    <w:p w:rsidR="00830FF3" w:rsidRPr="00DB066B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B">
        <w:rPr>
          <w:rFonts w:ascii="Times New Roman" w:hAnsi="Times New Roman"/>
          <w:color w:val="000000"/>
          <w:sz w:val="24"/>
          <w:szCs w:val="24"/>
        </w:rPr>
        <w:t>•</w:t>
      </w:r>
      <w:r w:rsidRPr="00DB066B">
        <w:rPr>
          <w:rFonts w:ascii="Times New Roman" w:hAnsi="Times New Roman"/>
          <w:color w:val="000000"/>
          <w:sz w:val="24"/>
          <w:szCs w:val="24"/>
        </w:rPr>
        <w:tab/>
        <w:t xml:space="preserve">Ребенок способен к волевым усилиям, может следовать социальным </w:t>
      </w:r>
      <w:r>
        <w:rPr>
          <w:rFonts w:ascii="Times New Roman" w:hAnsi="Times New Roman"/>
          <w:color w:val="000000"/>
          <w:sz w:val="24"/>
          <w:szCs w:val="24"/>
        </w:rPr>
        <w:t>нор</w:t>
      </w:r>
      <w:r w:rsidRPr="00DB066B">
        <w:rPr>
          <w:rFonts w:ascii="Times New Roman" w:hAnsi="Times New Roman"/>
          <w:color w:val="000000"/>
          <w:sz w:val="24"/>
          <w:szCs w:val="24"/>
        </w:rPr>
        <w:t>мам поведения и правилам в разных видах деятельности, во взаимоот</w:t>
      </w:r>
      <w:r>
        <w:rPr>
          <w:rFonts w:ascii="Times New Roman" w:hAnsi="Times New Roman"/>
          <w:color w:val="000000"/>
          <w:sz w:val="24"/>
          <w:szCs w:val="24"/>
        </w:rPr>
        <w:t>ноше</w:t>
      </w:r>
      <w:r w:rsidRPr="00DB066B">
        <w:rPr>
          <w:rFonts w:ascii="Times New Roman" w:hAnsi="Times New Roman"/>
          <w:color w:val="000000"/>
          <w:sz w:val="24"/>
          <w:szCs w:val="24"/>
        </w:rPr>
        <w:t>ниях со взрослыми и сверстниками, может соблюдать правила сезонного поведения и навыки личной гигиены.</w:t>
      </w:r>
    </w:p>
    <w:p w:rsidR="00830FF3" w:rsidRPr="00DB066B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B">
        <w:rPr>
          <w:rFonts w:ascii="Times New Roman" w:hAnsi="Times New Roman"/>
          <w:color w:val="000000"/>
          <w:sz w:val="24"/>
          <w:szCs w:val="24"/>
        </w:rPr>
        <w:t>•</w:t>
      </w:r>
      <w:r w:rsidRPr="00DB066B">
        <w:rPr>
          <w:rFonts w:ascii="Times New Roman" w:hAnsi="Times New Roman"/>
          <w:color w:val="000000"/>
          <w:sz w:val="24"/>
          <w:szCs w:val="24"/>
        </w:rPr>
        <w:tab/>
        <w:t>Проявляет ответственность за начатое дело.</w:t>
      </w: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066B">
        <w:rPr>
          <w:rFonts w:ascii="Times New Roman" w:hAnsi="Times New Roman"/>
          <w:color w:val="000000"/>
          <w:sz w:val="24"/>
          <w:szCs w:val="24"/>
        </w:rPr>
        <w:t>•</w:t>
      </w:r>
      <w:r w:rsidRPr="00DB066B">
        <w:rPr>
          <w:rFonts w:ascii="Times New Roman" w:hAnsi="Times New Roman"/>
          <w:color w:val="000000"/>
          <w:sz w:val="24"/>
          <w:szCs w:val="24"/>
        </w:rPr>
        <w:tab/>
        <w:t xml:space="preserve">Ребенок проявляет любознательность, задает вопросы взрослым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 w:rsidRPr="00DB066B">
        <w:rPr>
          <w:rFonts w:ascii="Times New Roman" w:hAnsi="Times New Roman"/>
          <w:color w:val="000000"/>
          <w:sz w:val="24"/>
          <w:szCs w:val="24"/>
        </w:rPr>
        <w:t>ерстникам, интересуется причинно-следственными связями, пытается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сам</w:t>
      </w:r>
      <w:r w:rsidRPr="00DB066B">
        <w:rPr>
          <w:rFonts w:ascii="Times New Roman" w:hAnsi="Times New Roman"/>
          <w:color w:val="000000"/>
          <w:sz w:val="24"/>
          <w:szCs w:val="24"/>
        </w:rPr>
        <w:t>остоятельно придумывать объяснения явлениям природы и поступкам л</w:t>
      </w:r>
      <w:r>
        <w:rPr>
          <w:rFonts w:ascii="Times New Roman" w:hAnsi="Times New Roman"/>
          <w:color w:val="000000"/>
          <w:sz w:val="24"/>
          <w:szCs w:val="24"/>
        </w:rPr>
        <w:t>юд</w:t>
      </w:r>
      <w:r w:rsidRPr="00DB066B">
        <w:rPr>
          <w:rFonts w:ascii="Times New Roman" w:hAnsi="Times New Roman"/>
          <w:color w:val="000000"/>
          <w:sz w:val="24"/>
          <w:szCs w:val="24"/>
        </w:rPr>
        <w:t>ей; склонен наблюдать, экспериментировать. Обладает начальными униями о себе, о природном и соци</w:t>
      </w:r>
      <w:r>
        <w:rPr>
          <w:rFonts w:ascii="Times New Roman" w:hAnsi="Times New Roman"/>
          <w:color w:val="000000"/>
          <w:sz w:val="24"/>
          <w:szCs w:val="24"/>
        </w:rPr>
        <w:t>альном мире, в котором он живет; зна</w:t>
      </w:r>
      <w:r w:rsidRPr="00DB066B">
        <w:rPr>
          <w:rFonts w:ascii="Times New Roman" w:hAnsi="Times New Roman"/>
          <w:color w:val="000000"/>
          <w:sz w:val="24"/>
          <w:szCs w:val="24"/>
        </w:rPr>
        <w:t xml:space="preserve">ком с произведениями детской литературы, обладает элементарными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 w:rsidRPr="00DB066B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B066B">
        <w:rPr>
          <w:rFonts w:ascii="Times New Roman" w:hAnsi="Times New Roman"/>
          <w:color w:val="000000"/>
          <w:sz w:val="24"/>
          <w:szCs w:val="24"/>
        </w:rPr>
        <w:t>тавлениями из области живой природы, естествознания, математики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9313A">
        <w:rPr>
          <w:rFonts w:ascii="Times New Roman" w:hAnsi="Times New Roman"/>
          <w:color w:val="000000"/>
          <w:sz w:val="24"/>
          <w:szCs w:val="24"/>
        </w:rPr>
        <w:t>истории и т. п.; способен к принятию собственных решений, опираясь на свои знания и умения в различных видах деятельности.</w:t>
      </w:r>
    </w:p>
    <w:p w:rsidR="00830FF3" w:rsidRPr="00B9313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13A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B9313A">
        <w:rPr>
          <w:rFonts w:ascii="Times New Roman" w:hAnsi="Times New Roman"/>
          <w:color w:val="000000"/>
          <w:sz w:val="24"/>
          <w:szCs w:val="24"/>
        </w:rPr>
        <w:tab/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830FF3" w:rsidRPr="00B9313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13A">
        <w:rPr>
          <w:rFonts w:ascii="Times New Roman" w:hAnsi="Times New Roman"/>
          <w:color w:val="000000"/>
          <w:sz w:val="24"/>
          <w:szCs w:val="24"/>
        </w:rPr>
        <w:t>•</w:t>
      </w:r>
      <w:r w:rsidRPr="00B9313A">
        <w:rPr>
          <w:rFonts w:ascii="Times New Roman" w:hAnsi="Times New Roman"/>
          <w:color w:val="000000"/>
          <w:sz w:val="24"/>
          <w:szCs w:val="24"/>
        </w:rPr>
        <w:tab/>
        <w:t>Проявляет уважение к жизни (в различных ее формах) и заботу об окружающей среде.</w:t>
      </w:r>
    </w:p>
    <w:p w:rsidR="00830FF3" w:rsidRPr="00B9313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13A">
        <w:rPr>
          <w:rFonts w:ascii="Times New Roman" w:hAnsi="Times New Roman"/>
          <w:color w:val="000000"/>
          <w:sz w:val="24"/>
          <w:szCs w:val="24"/>
        </w:rPr>
        <w:t>•</w:t>
      </w:r>
      <w:r w:rsidRPr="00B9313A">
        <w:rPr>
          <w:rFonts w:ascii="Times New Roman" w:hAnsi="Times New Roman"/>
          <w:color w:val="000000"/>
          <w:sz w:val="24"/>
          <w:szCs w:val="24"/>
        </w:rPr>
        <w:tab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830FF3" w:rsidRPr="00B9313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13A">
        <w:rPr>
          <w:rFonts w:ascii="Times New Roman" w:hAnsi="Times New Roman"/>
          <w:color w:val="000000"/>
          <w:sz w:val="24"/>
          <w:szCs w:val="24"/>
        </w:rPr>
        <w:t>•</w:t>
      </w:r>
      <w:r w:rsidRPr="00B9313A">
        <w:rPr>
          <w:rFonts w:ascii="Times New Roman" w:hAnsi="Times New Roman"/>
          <w:color w:val="000000"/>
          <w:sz w:val="24"/>
          <w:szCs w:val="24"/>
        </w:rPr>
        <w:tab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830FF3" w:rsidRPr="00B9313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13A">
        <w:rPr>
          <w:rFonts w:ascii="Times New Roman" w:hAnsi="Times New Roman"/>
          <w:color w:val="000000"/>
          <w:sz w:val="24"/>
          <w:szCs w:val="24"/>
        </w:rPr>
        <w:t>•</w:t>
      </w:r>
      <w:r w:rsidRPr="00B9313A">
        <w:rPr>
          <w:rFonts w:ascii="Times New Roman" w:hAnsi="Times New Roman"/>
          <w:color w:val="000000"/>
          <w:sz w:val="24"/>
          <w:szCs w:val="24"/>
        </w:rPr>
        <w:tab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30FF3" w:rsidRPr="00B9313A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13A">
        <w:rPr>
          <w:rFonts w:ascii="Times New Roman" w:hAnsi="Times New Roman"/>
          <w:color w:val="000000"/>
          <w:sz w:val="24"/>
          <w:szCs w:val="24"/>
        </w:rPr>
        <w:t>•</w:t>
      </w:r>
      <w:r w:rsidRPr="00B9313A">
        <w:rPr>
          <w:rFonts w:ascii="Times New Roman" w:hAnsi="Times New Roman"/>
          <w:color w:val="000000"/>
          <w:sz w:val="24"/>
          <w:szCs w:val="24"/>
        </w:rPr>
        <w:tab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13A">
        <w:rPr>
          <w:rFonts w:ascii="Times New Roman" w:hAnsi="Times New Roman"/>
          <w:color w:val="000000"/>
          <w:sz w:val="24"/>
          <w:szCs w:val="24"/>
        </w:rPr>
        <w:t>•</w:t>
      </w:r>
      <w:r w:rsidRPr="00B9313A">
        <w:rPr>
          <w:rFonts w:ascii="Times New Roman" w:hAnsi="Times New Roman"/>
          <w:color w:val="000000"/>
          <w:sz w:val="24"/>
          <w:szCs w:val="24"/>
        </w:rPr>
        <w:tab/>
        <w:t>Имеет начальные представления о здоровом образе жизни. Воспринимает здоровый образ жизни как ценность</w:t>
      </w:r>
      <w:r w:rsidRPr="00DB066B">
        <w:rPr>
          <w:rFonts w:ascii="Times New Roman" w:hAnsi="Times New Roman"/>
          <w:color w:val="000000"/>
          <w:sz w:val="24"/>
          <w:szCs w:val="24"/>
        </w:rPr>
        <w:t>.</w:t>
      </w: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FF3" w:rsidRDefault="00830FF3" w:rsidP="00830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5747B">
        <w:rPr>
          <w:rFonts w:ascii="Times New Roman" w:hAnsi="Times New Roman"/>
          <w:b/>
          <w:sz w:val="32"/>
          <w:szCs w:val="32"/>
        </w:rPr>
        <w:lastRenderedPageBreak/>
        <w:t>Система оценки результатов освоения программы</w:t>
      </w:r>
    </w:p>
    <w:p w:rsidR="00C2289B" w:rsidRPr="00F5747B" w:rsidRDefault="00C2289B" w:rsidP="00830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30FF3" w:rsidRPr="00F5747B" w:rsidRDefault="00830FF3" w:rsidP="00830F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747B">
        <w:rPr>
          <w:rFonts w:ascii="Times New Roman" w:hAnsi="Times New Roman"/>
          <w:sz w:val="24"/>
          <w:szCs w:val="24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87D7B">
        <w:rPr>
          <w:rFonts w:ascii="Times New Roman" w:hAnsi="Times New Roman"/>
          <w:sz w:val="24"/>
          <w:szCs w:val="24"/>
        </w:rPr>
        <w:t xml:space="preserve">едагог в ходе своей работы должен выстраивать индивидуальную траекторию развития каждого ребенка. </w:t>
      </w:r>
      <w:r>
        <w:rPr>
          <w:rFonts w:ascii="Times New Roman" w:hAnsi="Times New Roman"/>
          <w:sz w:val="24"/>
          <w:szCs w:val="24"/>
        </w:rPr>
        <w:t xml:space="preserve">С этой целью разработан </w:t>
      </w:r>
      <w:r w:rsidRPr="00D87D7B">
        <w:rPr>
          <w:rFonts w:ascii="Times New Roman" w:hAnsi="Times New Roman"/>
          <w:sz w:val="24"/>
          <w:szCs w:val="24"/>
        </w:rPr>
        <w:t xml:space="preserve">инструментарий оценки </w:t>
      </w:r>
      <w:r>
        <w:rPr>
          <w:rFonts w:ascii="Times New Roman" w:hAnsi="Times New Roman"/>
          <w:sz w:val="24"/>
          <w:szCs w:val="24"/>
        </w:rPr>
        <w:t>образовательного процесса</w:t>
      </w:r>
      <w:r w:rsidRPr="00D87D7B">
        <w:rPr>
          <w:rFonts w:ascii="Times New Roman" w:hAnsi="Times New Roman"/>
          <w:sz w:val="24"/>
          <w:szCs w:val="24"/>
        </w:rPr>
        <w:t>, который позвол</w:t>
      </w:r>
      <w:r>
        <w:rPr>
          <w:rFonts w:ascii="Times New Roman" w:hAnsi="Times New Roman"/>
          <w:sz w:val="24"/>
          <w:szCs w:val="24"/>
        </w:rPr>
        <w:t>яе</w:t>
      </w:r>
      <w:r w:rsidRPr="00D87D7B">
        <w:rPr>
          <w:rFonts w:ascii="Times New Roman" w:hAnsi="Times New Roman"/>
          <w:sz w:val="24"/>
          <w:szCs w:val="24"/>
        </w:rPr>
        <w:t>т оптимальным образом выстраивать взаимодействие с детьми.</w:t>
      </w:r>
    </w:p>
    <w:p w:rsidR="00830FF3" w:rsidRDefault="00830FF3" w:rsidP="00830F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t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</w:t>
      </w:r>
      <w:r w:rsidRPr="00D87D7B">
        <w:rPr>
          <w:rFonts w:ascii="Times New Roman" w:hAnsi="Times New Roman"/>
          <w:i/>
          <w:sz w:val="24"/>
          <w:szCs w:val="24"/>
        </w:rPr>
        <w:t xml:space="preserve"> (аутентичн</w:t>
      </w:r>
      <w:r>
        <w:rPr>
          <w:rFonts w:ascii="Times New Roman" w:hAnsi="Times New Roman"/>
          <w:i/>
          <w:sz w:val="24"/>
          <w:szCs w:val="24"/>
        </w:rPr>
        <w:t>ая</w:t>
      </w:r>
      <w:r w:rsidRPr="00D87D7B">
        <w:rPr>
          <w:rFonts w:ascii="Times New Roman" w:hAnsi="Times New Roman"/>
          <w:i/>
          <w:sz w:val="24"/>
          <w:szCs w:val="24"/>
        </w:rPr>
        <w:t xml:space="preserve"> оценк</w:t>
      </w:r>
      <w:r>
        <w:rPr>
          <w:rFonts w:ascii="Times New Roman" w:hAnsi="Times New Roman"/>
          <w:i/>
          <w:sz w:val="24"/>
          <w:szCs w:val="24"/>
        </w:rPr>
        <w:t>а)</w:t>
      </w:r>
      <w:r w:rsidRPr="00D87D7B">
        <w:rPr>
          <w:rFonts w:ascii="Times New Roman" w:hAnsi="Times New Roman"/>
          <w:i/>
          <w:sz w:val="24"/>
          <w:szCs w:val="24"/>
        </w:rPr>
        <w:t>.</w:t>
      </w:r>
      <w:r w:rsidRPr="00D87D7B">
        <w:rPr>
          <w:rFonts w:ascii="Times New Roman" w:hAnsi="Times New Roman"/>
          <w:sz w:val="24"/>
          <w:szCs w:val="24"/>
        </w:rPr>
        <w:t xml:space="preserve"> </w:t>
      </w:r>
    </w:p>
    <w:p w:rsidR="00830FF3" w:rsidRPr="00D87D7B" w:rsidRDefault="00830FF3" w:rsidP="00830F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</w:t>
      </w:r>
      <w:r w:rsidRPr="003A1509">
        <w:rPr>
          <w:rFonts w:ascii="Times New Roman" w:hAnsi="Times New Roman"/>
          <w:b/>
          <w:i/>
          <w:sz w:val="24"/>
          <w:szCs w:val="24"/>
        </w:rPr>
        <w:t>утентичн</w:t>
      </w:r>
      <w:r>
        <w:rPr>
          <w:rFonts w:ascii="Times New Roman" w:hAnsi="Times New Roman"/>
          <w:b/>
          <w:i/>
          <w:sz w:val="24"/>
          <w:szCs w:val="24"/>
        </w:rPr>
        <w:t>ая</w:t>
      </w:r>
      <w:r w:rsidRPr="003A1509">
        <w:rPr>
          <w:rFonts w:ascii="Times New Roman" w:hAnsi="Times New Roman"/>
          <w:b/>
          <w:i/>
          <w:sz w:val="24"/>
          <w:szCs w:val="24"/>
        </w:rPr>
        <w:t xml:space="preserve"> оценк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3A15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7D7B">
        <w:rPr>
          <w:rFonts w:ascii="Times New Roman" w:hAnsi="Times New Roman"/>
          <w:sz w:val="24"/>
          <w:szCs w:val="24"/>
        </w:rPr>
        <w:t>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830FF3" w:rsidRPr="00D87D7B" w:rsidRDefault="00830FF3" w:rsidP="00830F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0FF3" w:rsidRDefault="00830FF3" w:rsidP="00830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87D7B">
        <w:rPr>
          <w:rFonts w:ascii="Times New Roman" w:hAnsi="Times New Roman"/>
          <w:b/>
          <w:sz w:val="32"/>
          <w:szCs w:val="32"/>
        </w:rPr>
        <w:t>Педагогическая диагностика</w:t>
      </w:r>
    </w:p>
    <w:p w:rsidR="00C2289B" w:rsidRPr="00D87D7B" w:rsidRDefault="00C2289B" w:rsidP="00830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30FF3" w:rsidRPr="00D87D7B" w:rsidRDefault="00830FF3" w:rsidP="00830F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D87D7B">
        <w:rPr>
          <w:rFonts w:ascii="Times New Roman" w:hAnsi="Times New Roman"/>
          <w:sz w:val="24"/>
          <w:szCs w:val="24"/>
        </w:rPr>
        <w:t>предполагает оценку индивидуального развития детей. Такая оценка производится педагог</w:t>
      </w:r>
      <w:r>
        <w:rPr>
          <w:rFonts w:ascii="Times New Roman" w:hAnsi="Times New Roman"/>
          <w:sz w:val="24"/>
          <w:szCs w:val="24"/>
        </w:rPr>
        <w:t>о</w:t>
      </w:r>
      <w:r w:rsidRPr="00D87D7B">
        <w:rPr>
          <w:rFonts w:ascii="Times New Roman" w:hAnsi="Times New Roman"/>
          <w:sz w:val="24"/>
          <w:szCs w:val="24"/>
        </w:rPr>
        <w:t>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30FF3" w:rsidRPr="00D87D7B" w:rsidRDefault="00830FF3" w:rsidP="00830F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830FF3" w:rsidRPr="00D87D7B" w:rsidRDefault="00830FF3" w:rsidP="00830F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830FF3" w:rsidRPr="00D87D7B" w:rsidRDefault="00830FF3" w:rsidP="00830F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t>игровой деятельности;</w:t>
      </w:r>
    </w:p>
    <w:p w:rsidR="00830FF3" w:rsidRPr="00D87D7B" w:rsidRDefault="00830FF3" w:rsidP="00830F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830FF3" w:rsidRPr="00D87D7B" w:rsidRDefault="00830FF3" w:rsidP="00830F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830FF3" w:rsidRPr="00D87D7B" w:rsidRDefault="00830FF3" w:rsidP="00830F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t>художественной деятельности;</w:t>
      </w:r>
    </w:p>
    <w:p w:rsidR="00830FF3" w:rsidRPr="00D87D7B" w:rsidRDefault="00830FF3" w:rsidP="00830F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t>физического развития.</w:t>
      </w:r>
    </w:p>
    <w:p w:rsidR="00830FF3" w:rsidRPr="00D87D7B" w:rsidRDefault="00830FF3" w:rsidP="00830F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30FF3" w:rsidRPr="00D87D7B" w:rsidRDefault="00830FF3" w:rsidP="00830F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D7B"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30FF3" w:rsidRPr="00D87D7B" w:rsidRDefault="00830FF3" w:rsidP="00830F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D7B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830FF3" w:rsidRPr="00D87D7B" w:rsidRDefault="00830FF3" w:rsidP="00830F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7D7B">
        <w:rPr>
          <w:rFonts w:ascii="Times New Roman" w:hAnsi="Times New Roman"/>
          <w:sz w:val="24"/>
          <w:szCs w:val="24"/>
        </w:rPr>
        <w:lastRenderedPageBreak/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2289B" w:rsidRDefault="00C2289B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B515F" w:rsidRDefault="000B515F" w:rsidP="00220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</w:t>
      </w:r>
      <w:r w:rsidRPr="000B515F">
        <w:rPr>
          <w:rFonts w:ascii="Times New Roman" w:hAnsi="Times New Roman"/>
          <w:b/>
          <w:sz w:val="32"/>
          <w:szCs w:val="32"/>
        </w:rPr>
        <w:t>начимые характеристики особенностей развития детей</w:t>
      </w:r>
      <w:r>
        <w:rPr>
          <w:rFonts w:ascii="Times New Roman" w:hAnsi="Times New Roman"/>
          <w:b/>
          <w:sz w:val="32"/>
          <w:szCs w:val="32"/>
        </w:rPr>
        <w:t xml:space="preserve"> раннего и дошкольного возраста </w:t>
      </w:r>
    </w:p>
    <w:p w:rsidR="0060016F" w:rsidRPr="009C47AF" w:rsidRDefault="0060016F" w:rsidP="009A6AE9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044E11" w:rsidRDefault="00044E11" w:rsidP="00044E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C47AF">
        <w:rPr>
          <w:rFonts w:ascii="Times New Roman" w:hAnsi="Times New Roman"/>
          <w:b/>
          <w:sz w:val="32"/>
          <w:szCs w:val="32"/>
        </w:rPr>
        <w:t>ВОЗРАСТНЫЕ ОСОБЕННОСТИ ПСИХОФИЗИЧЕСКОГО РАЗВИТИЯ ДЕТЕЙ</w:t>
      </w:r>
    </w:p>
    <w:p w:rsidR="00EA4E4F" w:rsidRDefault="00EA4E4F" w:rsidP="00044E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Pr="009C47AF" w:rsidRDefault="00EA4E4F" w:rsidP="00EA4E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C47AF">
        <w:rPr>
          <w:rFonts w:ascii="Times New Roman" w:hAnsi="Times New Roman"/>
          <w:b/>
          <w:sz w:val="32"/>
          <w:szCs w:val="32"/>
        </w:rPr>
        <w:t>Дошкольный возраст</w:t>
      </w:r>
    </w:p>
    <w:p w:rsidR="00EA4E4F" w:rsidRDefault="00EA4E4F" w:rsidP="00EA4E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C47AF">
        <w:rPr>
          <w:rFonts w:ascii="Times New Roman" w:hAnsi="Times New Roman"/>
          <w:b/>
          <w:sz w:val="32"/>
          <w:szCs w:val="32"/>
        </w:rPr>
        <w:t>(2–7 лет)</w:t>
      </w:r>
    </w:p>
    <w:p w:rsidR="00EA4E4F" w:rsidRPr="009C47AF" w:rsidRDefault="00EA4E4F" w:rsidP="00EA4E4F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C47AF">
        <w:rPr>
          <w:rFonts w:ascii="Times New Roman" w:hAnsi="Times New Roman"/>
          <w:b/>
          <w:sz w:val="32"/>
          <w:szCs w:val="32"/>
        </w:rPr>
        <w:t>Старшая группа (от 5 до 6 лет)</w:t>
      </w:r>
    </w:p>
    <w:p w:rsidR="00EA4E4F" w:rsidRPr="009C47AF" w:rsidRDefault="00EA4E4F" w:rsidP="00044E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44E11" w:rsidRPr="00044E11" w:rsidRDefault="00044E11" w:rsidP="00044E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68B" w:rsidRPr="00C5068B" w:rsidRDefault="00C5068B" w:rsidP="00C506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68B">
        <w:rPr>
          <w:rFonts w:ascii="Times New Roman" w:hAnsi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68B">
        <w:rPr>
          <w:rFonts w:ascii="Times New Roman" w:hAnsi="Times New Roman"/>
          <w:sz w:val="24"/>
          <w:szCs w:val="24"/>
        </w:rPr>
        <w:t>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C5068B" w:rsidRPr="00C5068B" w:rsidRDefault="00C5068B" w:rsidP="00C506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68B">
        <w:rPr>
          <w:rFonts w:ascii="Times New Roman" w:hAnsi="Times New Roman"/>
          <w:sz w:val="24"/>
          <w:szCs w:val="24"/>
        </w:rPr>
        <w:t xml:space="preserve">Развивается изобразительная деятельность детей. Это </w:t>
      </w:r>
      <w:r w:rsidRPr="00C5068B">
        <w:rPr>
          <w:rFonts w:ascii="Times New Roman" w:hAnsi="Times New Roman"/>
          <w:b/>
          <w:sz w:val="24"/>
          <w:szCs w:val="24"/>
        </w:rPr>
        <w:t>возраст наиболее активного рисования.</w:t>
      </w:r>
      <w:r w:rsidRPr="00C5068B">
        <w:rPr>
          <w:rFonts w:ascii="Times New Roman" w:hAnsi="Times New Roman"/>
          <w:sz w:val="24"/>
          <w:szCs w:val="24"/>
        </w:rPr>
        <w:t xml:space="preserve">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C5068B" w:rsidRPr="00C5068B" w:rsidRDefault="00C5068B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68B">
        <w:rPr>
          <w:rFonts w:ascii="Times New Roman" w:hAnsi="Times New Roman"/>
          <w:b/>
          <w:sz w:val="24"/>
          <w:szCs w:val="24"/>
        </w:rPr>
        <w:t xml:space="preserve">Конструирование </w:t>
      </w:r>
      <w:r w:rsidRPr="00C5068B">
        <w:rPr>
          <w:rFonts w:ascii="Times New Roman" w:hAnsi="Times New Roman"/>
          <w:sz w:val="24"/>
          <w:szCs w:val="24"/>
        </w:rPr>
        <w:t xml:space="preserve">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C5068B">
        <w:rPr>
          <w:rFonts w:ascii="Times New Roman" w:hAnsi="Times New Roman"/>
          <w:b/>
          <w:sz w:val="24"/>
          <w:szCs w:val="24"/>
        </w:rPr>
        <w:t>Овладевают обобщенным способом обследования образца</w:t>
      </w:r>
      <w:r w:rsidRPr="00C5068B">
        <w:rPr>
          <w:rFonts w:ascii="Times New Roman" w:hAnsi="Times New Roman"/>
          <w:sz w:val="24"/>
          <w:szCs w:val="24"/>
        </w:rPr>
        <w:t xml:space="preserve">. Дети способны выделять основные части предполагаемой постройки. </w:t>
      </w:r>
      <w:r w:rsidRPr="00C5068B">
        <w:rPr>
          <w:rFonts w:ascii="Times New Roman" w:hAnsi="Times New Roman"/>
          <w:b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C5068B">
        <w:rPr>
          <w:rFonts w:ascii="Times New Roman" w:hAnsi="Times New Roman"/>
          <w:sz w:val="24"/>
          <w:szCs w:val="24"/>
        </w:rPr>
        <w:t>. Появляется конструирование в ходе совместной   деятельности.</w:t>
      </w:r>
    </w:p>
    <w:p w:rsidR="009C47AF" w:rsidRDefault="00C5068B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68B">
        <w:rPr>
          <w:rFonts w:ascii="Times New Roman" w:hAnsi="Times New Roman"/>
          <w:sz w:val="24"/>
          <w:szCs w:val="24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</w:t>
      </w:r>
    </w:p>
    <w:p w:rsidR="00C5068B" w:rsidRPr="00C5068B" w:rsidRDefault="00C5068B" w:rsidP="009C47A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068B">
        <w:rPr>
          <w:rFonts w:ascii="Times New Roman" w:hAnsi="Times New Roman"/>
          <w:sz w:val="24"/>
          <w:szCs w:val="24"/>
        </w:rPr>
        <w:t>2) от художественного образа к природному материалу (ребенок подбирает необходимый мате риал, для того чтобы воплотить образ).</w:t>
      </w:r>
    </w:p>
    <w:p w:rsidR="00C5068B" w:rsidRPr="00C5068B" w:rsidRDefault="00C5068B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68B">
        <w:rPr>
          <w:rFonts w:ascii="Times New Roman" w:hAnsi="Times New Roman"/>
          <w:sz w:val="24"/>
          <w:szCs w:val="24"/>
        </w:rPr>
        <w:lastRenderedPageBreak/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</w:t>
      </w:r>
      <w:r w:rsidR="009C47AF">
        <w:rPr>
          <w:rFonts w:ascii="Times New Roman" w:hAnsi="Times New Roman"/>
          <w:sz w:val="24"/>
          <w:szCs w:val="24"/>
        </w:rPr>
        <w:t>-</w:t>
      </w:r>
      <w:r w:rsidRPr="00C5068B">
        <w:rPr>
          <w:rFonts w:ascii="Times New Roman" w:hAnsi="Times New Roman"/>
          <w:sz w:val="24"/>
          <w:szCs w:val="24"/>
        </w:rPr>
        <w:t xml:space="preserve"> по возрастанию или убыванию — до 10 различных предметов.</w:t>
      </w:r>
    </w:p>
    <w:p w:rsidR="00C5068B" w:rsidRPr="00C5068B" w:rsidRDefault="00C5068B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68B">
        <w:rPr>
          <w:rFonts w:ascii="Times New Roman" w:hAnsi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</w:t>
      </w:r>
      <w:r w:rsidR="009C47AF">
        <w:rPr>
          <w:rFonts w:ascii="Times New Roman" w:hAnsi="Times New Roman"/>
          <w:sz w:val="24"/>
          <w:szCs w:val="24"/>
        </w:rPr>
        <w:t xml:space="preserve"> </w:t>
      </w:r>
      <w:r w:rsidRPr="00C5068B">
        <w:rPr>
          <w:rFonts w:ascii="Times New Roman" w:hAnsi="Times New Roman"/>
          <w:sz w:val="24"/>
          <w:szCs w:val="24"/>
        </w:rPr>
        <w:t>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C5068B" w:rsidRPr="00C5068B" w:rsidRDefault="00C5068B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68B">
        <w:rPr>
          <w:rFonts w:ascii="Times New Roman" w:hAnsi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C20200">
        <w:rPr>
          <w:rFonts w:ascii="Times New Roman" w:hAnsi="Times New Roman"/>
          <w:b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 w:rsidRPr="00C5068B">
        <w:rPr>
          <w:rFonts w:ascii="Times New Roman" w:hAnsi="Times New Roman"/>
          <w:sz w:val="24"/>
          <w:szCs w:val="24"/>
        </w:rPr>
        <w:t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7633C0" w:rsidRDefault="00C5068B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68B">
        <w:rPr>
          <w:rFonts w:ascii="Times New Roman" w:hAnsi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C20200" w:rsidRPr="00C20200" w:rsidRDefault="00C20200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0200">
        <w:rPr>
          <w:rFonts w:ascii="Times New Roman" w:hAnsi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</w:t>
      </w:r>
      <w:r w:rsidRPr="00C20200">
        <w:rPr>
          <w:rFonts w:ascii="Times New Roman" w:hAnsi="Times New Roman"/>
          <w:b/>
          <w:sz w:val="24"/>
          <w:szCs w:val="24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C20200" w:rsidRPr="00C20200" w:rsidRDefault="00C20200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200">
        <w:rPr>
          <w:rFonts w:ascii="Times New Roman" w:hAnsi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C20200" w:rsidRPr="00C20200" w:rsidRDefault="00C20200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200">
        <w:rPr>
          <w:rFonts w:ascii="Times New Roman" w:hAnsi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C20200" w:rsidRPr="00C20200" w:rsidRDefault="00C20200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200">
        <w:rPr>
          <w:rFonts w:ascii="Times New Roman" w:hAnsi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C20200" w:rsidRPr="00C20200" w:rsidRDefault="00C20200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200">
        <w:rPr>
          <w:rFonts w:ascii="Times New Roman" w:hAnsi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C20200" w:rsidRPr="00C20200" w:rsidRDefault="00C20200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200">
        <w:rPr>
          <w:rFonts w:ascii="Times New Roman" w:hAnsi="Times New Roman"/>
          <w:sz w:val="24"/>
          <w:szCs w:val="24"/>
        </w:rPr>
        <w:lastRenderedPageBreak/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C20200" w:rsidRPr="00C20200" w:rsidRDefault="00C20200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200">
        <w:rPr>
          <w:rFonts w:ascii="Times New Roman" w:hAnsi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</w:t>
      </w:r>
      <w:r w:rsidR="009C47AF">
        <w:rPr>
          <w:rFonts w:ascii="Times New Roman" w:hAnsi="Times New Roman"/>
          <w:sz w:val="24"/>
          <w:szCs w:val="24"/>
        </w:rPr>
        <w:t xml:space="preserve"> </w:t>
      </w:r>
      <w:r w:rsidRPr="00C20200">
        <w:rPr>
          <w:rFonts w:ascii="Times New Roman" w:hAnsi="Times New Roman"/>
          <w:sz w:val="24"/>
          <w:szCs w:val="24"/>
        </w:rPr>
        <w:t>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C20200" w:rsidRPr="00C20200" w:rsidRDefault="00C20200" w:rsidP="00C2020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0FF3" w:rsidRDefault="00830FF3" w:rsidP="009C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FF3" w:rsidRDefault="00830FF3" w:rsidP="009C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FF3" w:rsidRDefault="00830FF3" w:rsidP="009C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FF3" w:rsidRDefault="00830FF3" w:rsidP="009C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FF3" w:rsidRDefault="00830FF3" w:rsidP="009C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FF3" w:rsidRDefault="00830FF3" w:rsidP="009C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FF3" w:rsidRDefault="00830FF3" w:rsidP="009C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FF3" w:rsidRDefault="00830FF3" w:rsidP="009C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FF3" w:rsidRDefault="00830FF3" w:rsidP="009C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FF3" w:rsidRDefault="00830FF3" w:rsidP="009C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FF3" w:rsidRDefault="00830FF3" w:rsidP="009C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FF3" w:rsidRDefault="00830FF3" w:rsidP="009C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27BF" w:rsidRPr="00F5747B" w:rsidRDefault="002727BF" w:rsidP="002727B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47AF" w:rsidRDefault="009C47AF" w:rsidP="009C47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E11" w:rsidRDefault="00044E11" w:rsidP="00044E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7AF" w:rsidRDefault="009C47AF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7AF" w:rsidRDefault="009C47AF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3ED9" w:rsidRDefault="009B3ED9" w:rsidP="009B3E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6C20" w:rsidRDefault="00616C20" w:rsidP="00C94774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</w:p>
    <w:p w:rsidR="00616C20" w:rsidRDefault="00616C20" w:rsidP="00C94774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</w:p>
    <w:p w:rsidR="00616C20" w:rsidRDefault="00616C20" w:rsidP="00C94774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</w:p>
    <w:p w:rsidR="00616C20" w:rsidRDefault="00616C20" w:rsidP="00C94774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</w:p>
    <w:p w:rsidR="00616C20" w:rsidRDefault="00616C20" w:rsidP="00C94774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</w:p>
    <w:p w:rsidR="00616C20" w:rsidRDefault="00616C20" w:rsidP="00C94774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</w:p>
    <w:p w:rsidR="00616C20" w:rsidRDefault="00616C20" w:rsidP="00C94774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</w:p>
    <w:p w:rsidR="00616C20" w:rsidRDefault="00616C20" w:rsidP="00C94774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</w:p>
    <w:p w:rsidR="00D115A4" w:rsidRPr="00D115A4" w:rsidRDefault="00D115A4" w:rsidP="00C94774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  <w:r w:rsidRPr="00D115A4">
        <w:rPr>
          <w:rFonts w:ascii="Times New Roman" w:hAnsi="Times New Roman"/>
          <w:b/>
          <w:sz w:val="80"/>
          <w:szCs w:val="80"/>
        </w:rPr>
        <w:t>СОДЕРЖАТЕЛЬНЫЙ</w:t>
      </w:r>
    </w:p>
    <w:p w:rsidR="009C47AF" w:rsidRPr="00D115A4" w:rsidRDefault="00D115A4" w:rsidP="00C473BE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D115A4">
        <w:rPr>
          <w:rFonts w:ascii="Times New Roman" w:hAnsi="Times New Roman"/>
          <w:b/>
          <w:sz w:val="80"/>
          <w:szCs w:val="80"/>
        </w:rPr>
        <w:t>РАЗДЕЛ</w:t>
      </w:r>
    </w:p>
    <w:p w:rsidR="009C47AF" w:rsidRDefault="009C47AF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7AF" w:rsidRDefault="009C47AF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7AF" w:rsidRDefault="009C47AF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7AF" w:rsidRDefault="009C47AF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7AF" w:rsidRDefault="009C47AF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7AF" w:rsidRDefault="009C47AF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115A4" w:rsidRDefault="00D115A4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115A4" w:rsidRDefault="00D115A4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115A4" w:rsidRDefault="00D115A4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115A4" w:rsidRDefault="00D115A4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115A4" w:rsidRDefault="00D115A4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7AF" w:rsidRDefault="009C47AF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C47AF" w:rsidRDefault="009C47AF" w:rsidP="00C473B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30FF3" w:rsidRDefault="00830FF3" w:rsidP="003260C7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830FF3" w:rsidRDefault="00830FF3" w:rsidP="003260C7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260C7" w:rsidRPr="003260C7" w:rsidRDefault="003260C7" w:rsidP="003260C7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260C7">
        <w:rPr>
          <w:rFonts w:ascii="Times New Roman" w:hAnsi="Times New Roman"/>
          <w:b/>
          <w:sz w:val="32"/>
          <w:szCs w:val="32"/>
        </w:rPr>
        <w:lastRenderedPageBreak/>
        <w:t>ОБРАЗОВАТЕЛЬНАЯ ОБЛАСТЬ</w:t>
      </w:r>
    </w:p>
    <w:p w:rsidR="00D115A4" w:rsidRDefault="003260C7" w:rsidP="003F2178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260C7">
        <w:rPr>
          <w:rFonts w:ascii="Times New Roman" w:hAnsi="Times New Roman"/>
          <w:b/>
          <w:sz w:val="32"/>
          <w:szCs w:val="32"/>
        </w:rPr>
        <w:t>«СОЦИАЛЬНО – КОММУНИКАТИВНОЕ РАЗВИТИЕ»</w:t>
      </w:r>
    </w:p>
    <w:p w:rsidR="00EA4E4F" w:rsidRDefault="00EA4E4F" w:rsidP="00EA4E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EA4E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Дошкольный возраст</w:t>
      </w:r>
    </w:p>
    <w:p w:rsidR="00EA4E4F" w:rsidRDefault="00EA4E4F" w:rsidP="00EA4E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(2–7 лет)</w:t>
      </w:r>
    </w:p>
    <w:p w:rsidR="00EA4E4F" w:rsidRDefault="00EA4E4F" w:rsidP="00EA4E4F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 (от 5 до 6 лет)</w:t>
      </w:r>
    </w:p>
    <w:p w:rsidR="003F2178" w:rsidRDefault="003F2178" w:rsidP="003F2178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B23E1" w:rsidRDefault="0098249C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41B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835AF" w:rsidRPr="0027041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b/>
          <w:sz w:val="24"/>
          <w:szCs w:val="24"/>
        </w:rPr>
        <w:t xml:space="preserve">Социализация, развитие общения, нравственное воспитание. </w:t>
      </w:r>
      <w:r w:rsidRPr="0027041B">
        <w:rPr>
          <w:rFonts w:ascii="Times New Roman" w:hAnsi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B835AF" w:rsidRPr="0027041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41B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B835AF" w:rsidRPr="0027041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41B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B835AF" w:rsidRPr="0027041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воспитание.</w:t>
      </w:r>
      <w:r w:rsidRPr="0027041B">
        <w:rPr>
          <w:rFonts w:ascii="Times New Roman" w:hAnsi="Times New Roman"/>
          <w:sz w:val="24"/>
          <w:szCs w:val="24"/>
        </w:rPr>
        <w:t xml:space="preserve"> 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B835AF" w:rsidRPr="0027041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воспитание.</w:t>
      </w:r>
      <w:r w:rsidRPr="0027041B">
        <w:rPr>
          <w:rFonts w:ascii="Times New Roman" w:hAnsi="Times New Roman"/>
          <w:sz w:val="24"/>
          <w:szCs w:val="24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B835AF" w:rsidRPr="0027041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41B">
        <w:rPr>
          <w:rFonts w:ascii="Times New Roman" w:hAnsi="Times New Roman"/>
          <w:sz w:val="24"/>
          <w:szCs w:val="24"/>
        </w:rPr>
        <w:t>Воспитание культурно-гигиенических навыков.</w:t>
      </w:r>
    </w:p>
    <w:p w:rsidR="00B835AF" w:rsidRPr="0027041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41B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B835AF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41B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835AF" w:rsidRPr="00703920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B835AF" w:rsidRPr="00703920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b/>
          <w:sz w:val="24"/>
          <w:szCs w:val="24"/>
        </w:rPr>
        <w:t>Формирование основ безопасности.</w:t>
      </w:r>
      <w:r w:rsidRPr="00703920">
        <w:rPr>
          <w:rFonts w:ascii="Times New Roman" w:hAnsi="Times New Roman"/>
          <w:sz w:val="24"/>
          <w:szCs w:val="24"/>
        </w:rPr>
        <w:t xml:space="preserve">  Формирование первичных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920">
        <w:rPr>
          <w:rFonts w:ascii="Times New Roman" w:hAnsi="Times New Roman"/>
          <w:sz w:val="24"/>
          <w:szCs w:val="24"/>
        </w:rPr>
        <w:t>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835AF" w:rsidRPr="00703920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sz w:val="24"/>
          <w:szCs w:val="24"/>
        </w:rPr>
        <w:lastRenderedPageBreak/>
        <w:t>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</w:r>
    </w:p>
    <w:p w:rsidR="00B835AF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B23E1" w:rsidRPr="00703920" w:rsidRDefault="00CB23E1" w:rsidP="00CB23E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03920">
        <w:rPr>
          <w:rFonts w:ascii="Times New Roman" w:hAnsi="Times New Roman"/>
          <w:b/>
          <w:sz w:val="32"/>
          <w:szCs w:val="32"/>
        </w:rPr>
        <w:lastRenderedPageBreak/>
        <w:t>Содержание психолого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03920">
        <w:rPr>
          <w:rFonts w:ascii="Times New Roman" w:hAnsi="Times New Roman"/>
          <w:b/>
          <w:sz w:val="32"/>
          <w:szCs w:val="32"/>
        </w:rPr>
        <w:t>- педагогической  работы</w:t>
      </w:r>
    </w:p>
    <w:p w:rsidR="00CB23E1" w:rsidRPr="00703920" w:rsidRDefault="00CB23E1" w:rsidP="00CB23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3E1" w:rsidRPr="00703920" w:rsidRDefault="00CB23E1" w:rsidP="00CB23E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3920">
        <w:rPr>
          <w:rFonts w:ascii="Times New Roman" w:hAnsi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CB23E1" w:rsidRPr="00703920" w:rsidRDefault="00CB23E1" w:rsidP="00CB23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3E1" w:rsidRPr="00703920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   хорошими поступками; умение самостоятельно находить общие интересные занятия.</w:t>
      </w:r>
    </w:p>
    <w:p w:rsidR="00CB23E1" w:rsidRPr="00703920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sz w:val="24"/>
          <w:szCs w:val="24"/>
        </w:rPr>
        <w:t>Воспитывать уважительное отношение к окружающим.</w:t>
      </w:r>
    </w:p>
    <w:p w:rsidR="00CB23E1" w:rsidRPr="00703920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sz w:val="24"/>
          <w:szCs w:val="24"/>
        </w:rPr>
        <w:t>Учить заботиться о младших, помогать им, защищать тех, кто слабее.</w:t>
      </w:r>
    </w:p>
    <w:p w:rsidR="00CB23E1" w:rsidRPr="00703920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отзывчивость.</w:t>
      </w:r>
    </w:p>
    <w:p w:rsidR="00CB23E1" w:rsidRPr="00703920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CB23E1" w:rsidRPr="00703920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sz w:val="24"/>
          <w:szCs w:val="24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CB23E1" w:rsidRPr="00703920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sz w:val="24"/>
          <w:szCs w:val="24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CB23E1" w:rsidRPr="00703920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920">
        <w:rPr>
          <w:rFonts w:ascii="Times New Roman" w:hAnsi="Times New Roman"/>
          <w:sz w:val="24"/>
          <w:szCs w:val="24"/>
        </w:rP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CB23E1" w:rsidRPr="00703920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3E1" w:rsidRPr="00703920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3920">
        <w:rPr>
          <w:rFonts w:ascii="Times New Roman" w:hAnsi="Times New Roman"/>
          <w:b/>
          <w:sz w:val="28"/>
          <w:szCs w:val="28"/>
        </w:rPr>
        <w:t>Ребенок в семье и сообществе, патриотическое воспитание</w:t>
      </w:r>
    </w:p>
    <w:p w:rsidR="00CB23E1" w:rsidRPr="00703920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3E1" w:rsidRPr="00125919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919">
        <w:rPr>
          <w:rFonts w:ascii="Times New Roman" w:hAnsi="Times New Roman"/>
          <w:i/>
          <w:sz w:val="24"/>
          <w:szCs w:val="24"/>
        </w:rPr>
        <w:t>Образ Я.</w:t>
      </w:r>
      <w:r w:rsidRPr="00125919">
        <w:rPr>
          <w:rFonts w:ascii="Times New Roman" w:hAnsi="Times New Roman"/>
          <w:sz w:val="24"/>
          <w:szCs w:val="24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CB23E1" w:rsidRPr="00125919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919">
        <w:rPr>
          <w:rFonts w:ascii="Times New Roman" w:hAnsi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 Семья.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</w:t>
      </w:r>
    </w:p>
    <w:p w:rsidR="00CB23E1" w:rsidRPr="00125919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919">
        <w:rPr>
          <w:rFonts w:ascii="Times New Roman" w:hAnsi="Times New Roman"/>
          <w:sz w:val="24"/>
          <w:szCs w:val="24"/>
        </w:rPr>
        <w:t>Приучать к выполнению постоянных обязанностей по дому.</w:t>
      </w:r>
    </w:p>
    <w:p w:rsidR="00CB23E1" w:rsidRPr="00125919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919">
        <w:rPr>
          <w:rFonts w:ascii="Times New Roman" w:hAnsi="Times New Roman"/>
          <w:i/>
          <w:sz w:val="24"/>
          <w:szCs w:val="24"/>
        </w:rPr>
        <w:t>Детский сад.</w:t>
      </w:r>
      <w:r w:rsidRPr="00125919">
        <w:rPr>
          <w:rFonts w:ascii="Times New Roman" w:hAnsi="Times New Roman"/>
          <w:sz w:val="24"/>
          <w:szCs w:val="24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  помещений.</w:t>
      </w:r>
    </w:p>
    <w:p w:rsidR="00CB23E1" w:rsidRPr="00125919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919">
        <w:rPr>
          <w:rFonts w:ascii="Times New Roman" w:hAnsi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CB23E1" w:rsidRPr="00125919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919">
        <w:rPr>
          <w:rFonts w:ascii="Times New Roman" w:hAnsi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CB23E1" w:rsidRPr="00125919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919">
        <w:rPr>
          <w:rFonts w:ascii="Times New Roman" w:hAnsi="Times New Roman"/>
          <w:sz w:val="24"/>
          <w:szCs w:val="24"/>
        </w:rPr>
        <w:lastRenderedPageBreak/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  Приобщать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919">
        <w:rPr>
          <w:rFonts w:ascii="Times New Roman" w:hAnsi="Times New Roman"/>
          <w:sz w:val="24"/>
          <w:szCs w:val="24"/>
        </w:rPr>
        <w:t>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CB23E1" w:rsidRPr="00125919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919">
        <w:rPr>
          <w:rFonts w:ascii="Times New Roman" w:hAnsi="Times New Roman"/>
          <w:i/>
          <w:sz w:val="24"/>
          <w:szCs w:val="24"/>
        </w:rPr>
        <w:t>Родная страна.</w:t>
      </w:r>
      <w:r w:rsidRPr="00125919">
        <w:rPr>
          <w:rFonts w:ascii="Times New Roman" w:hAnsi="Times New Roman"/>
          <w:sz w:val="24"/>
          <w:szCs w:val="24"/>
        </w:rPr>
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CB23E1" w:rsidRPr="00125919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919">
        <w:rPr>
          <w:rFonts w:ascii="Times New Roman" w:hAnsi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CB23E1" w:rsidRPr="00125919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919">
        <w:rPr>
          <w:rFonts w:ascii="Times New Roman" w:hAnsi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CB23E1" w:rsidRPr="00125919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919">
        <w:rPr>
          <w:rFonts w:ascii="Times New Roman" w:hAnsi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CB23E1" w:rsidRPr="00125919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3E1" w:rsidRPr="00E81A67" w:rsidRDefault="00CB23E1" w:rsidP="00CB23E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81A67">
        <w:rPr>
          <w:rFonts w:ascii="Times New Roman" w:hAnsi="Times New Roman"/>
          <w:b/>
          <w:sz w:val="28"/>
          <w:szCs w:val="28"/>
        </w:rPr>
        <w:t>Самообслуживание, самостоятельность трудовое воспитание</w:t>
      </w:r>
    </w:p>
    <w:p w:rsidR="00CB23E1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3E1" w:rsidRPr="00E81A67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A67">
        <w:rPr>
          <w:rFonts w:ascii="Times New Roman" w:hAnsi="Times New Roman"/>
          <w:i/>
          <w:sz w:val="24"/>
          <w:szCs w:val="24"/>
        </w:rPr>
        <w:t>Культурно-гигиенические навыки</w:t>
      </w:r>
      <w:r w:rsidRPr="00E81A67">
        <w:rPr>
          <w:rFonts w:ascii="Times New Roman" w:hAnsi="Times New Roman"/>
          <w:sz w:val="24"/>
          <w:szCs w:val="24"/>
        </w:rPr>
        <w:t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CB23E1" w:rsidRPr="00E81A67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A67">
        <w:rPr>
          <w:rFonts w:ascii="Times New Roman" w:hAnsi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CB23E1" w:rsidRPr="00E81A67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A67">
        <w:rPr>
          <w:rFonts w:ascii="Times New Roman" w:hAnsi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</w:t>
      </w:r>
      <w:r>
        <w:rPr>
          <w:rFonts w:ascii="Times New Roman" w:hAnsi="Times New Roman"/>
          <w:sz w:val="24"/>
          <w:szCs w:val="24"/>
        </w:rPr>
        <w:t xml:space="preserve"> с просьбой, </w:t>
      </w:r>
      <w:r w:rsidRPr="00E81A67">
        <w:rPr>
          <w:rFonts w:ascii="Times New Roman" w:hAnsi="Times New Roman"/>
          <w:sz w:val="24"/>
          <w:szCs w:val="24"/>
        </w:rPr>
        <w:t>благодарить.</w:t>
      </w:r>
    </w:p>
    <w:p w:rsidR="00CB23E1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i/>
          <w:sz w:val="24"/>
          <w:szCs w:val="24"/>
        </w:rPr>
        <w:t>Самообслуживание.</w:t>
      </w:r>
      <w:r w:rsidRPr="00E81A67">
        <w:rPr>
          <w:rFonts w:ascii="Times New Roman" w:hAnsi="Times New Roman"/>
          <w:sz w:val="24"/>
          <w:szCs w:val="24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i/>
          <w:sz w:val="24"/>
          <w:szCs w:val="24"/>
        </w:rPr>
        <w:t>Общественно-полезный труд</w:t>
      </w:r>
      <w:r w:rsidRPr="00CD1114">
        <w:rPr>
          <w:rFonts w:ascii="Times New Roman" w:hAnsi="Times New Roman"/>
          <w:sz w:val="24"/>
          <w:szCs w:val="24"/>
        </w:rPr>
        <w:t>. Воспитывать у детей положительное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14">
        <w:rPr>
          <w:rFonts w:ascii="Times New Roman" w:hAnsi="Times New Roman"/>
          <w:sz w:val="24"/>
          <w:szCs w:val="24"/>
        </w:rPr>
        <w:t>отношение к труду, желание выполнять посильные трудовые поручения. Разъяснять детям значимость их труда.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</w:t>
      </w:r>
      <w:r w:rsidRPr="00CD1114">
        <w:rPr>
          <w:rFonts w:ascii="Times New Roman" w:hAnsi="Times New Roman"/>
          <w:sz w:val="24"/>
          <w:szCs w:val="24"/>
        </w:rPr>
        <w:lastRenderedPageBreak/>
        <w:t>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>Учить оценивать результат своей работы (с помощью взрослого).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i/>
          <w:sz w:val="24"/>
          <w:szCs w:val="24"/>
        </w:rPr>
        <w:t>Труд в природе.</w:t>
      </w:r>
      <w:r w:rsidRPr="00CD1114">
        <w:rPr>
          <w:rFonts w:ascii="Times New Roman" w:hAnsi="Times New Roman"/>
          <w:sz w:val="24"/>
          <w:szCs w:val="24"/>
        </w:rP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 xml:space="preserve">Привлекать детей к помощи взрослым и посильному труду в природе: осенью </w:t>
      </w:r>
      <w:r>
        <w:rPr>
          <w:rFonts w:ascii="Times New Roman" w:hAnsi="Times New Roman"/>
          <w:sz w:val="24"/>
          <w:szCs w:val="24"/>
        </w:rPr>
        <w:t>-</w:t>
      </w:r>
      <w:r w:rsidRPr="00CD1114">
        <w:rPr>
          <w:rFonts w:ascii="Times New Roman" w:hAnsi="Times New Roman"/>
          <w:sz w:val="24"/>
          <w:szCs w:val="24"/>
        </w:rPr>
        <w:t xml:space="preserve"> к уборке овощей на огороде, сбору семян, пересаживанию цветущих растений из грунта в уголок природы; зимой </w:t>
      </w:r>
      <w:r>
        <w:rPr>
          <w:rFonts w:ascii="Times New Roman" w:hAnsi="Times New Roman"/>
          <w:sz w:val="24"/>
          <w:szCs w:val="24"/>
        </w:rPr>
        <w:t>-</w:t>
      </w:r>
      <w:r w:rsidRPr="00CD1114">
        <w:rPr>
          <w:rFonts w:ascii="Times New Roman" w:hAnsi="Times New Roman"/>
          <w:sz w:val="24"/>
          <w:szCs w:val="24"/>
        </w:rPr>
        <w:t xml:space="preserve">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</w:t>
      </w:r>
      <w:r>
        <w:rPr>
          <w:rFonts w:ascii="Times New Roman" w:hAnsi="Times New Roman"/>
          <w:sz w:val="24"/>
          <w:szCs w:val="24"/>
        </w:rPr>
        <w:t>-</w:t>
      </w:r>
      <w:r w:rsidRPr="00CD1114">
        <w:rPr>
          <w:rFonts w:ascii="Times New Roman" w:hAnsi="Times New Roman"/>
          <w:sz w:val="24"/>
          <w:szCs w:val="24"/>
        </w:rPr>
        <w:t xml:space="preserve"> к посеву семян овощей, цветов, высадке рассады; летом </w:t>
      </w:r>
      <w:r>
        <w:rPr>
          <w:rFonts w:ascii="Times New Roman" w:hAnsi="Times New Roman"/>
          <w:sz w:val="24"/>
          <w:szCs w:val="24"/>
        </w:rPr>
        <w:t>-</w:t>
      </w:r>
      <w:r w:rsidRPr="00CD1114">
        <w:rPr>
          <w:rFonts w:ascii="Times New Roman" w:hAnsi="Times New Roman"/>
          <w:sz w:val="24"/>
          <w:szCs w:val="24"/>
        </w:rPr>
        <w:t xml:space="preserve"> к рыхлению почвы, поливке грядок и клумб.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i/>
          <w:sz w:val="24"/>
          <w:szCs w:val="24"/>
        </w:rPr>
        <w:t>Уважение к труду взрослых.</w:t>
      </w:r>
      <w:r w:rsidRPr="00CD1114">
        <w:rPr>
          <w:rFonts w:ascii="Times New Roman" w:hAnsi="Times New Roman"/>
          <w:sz w:val="24"/>
          <w:szCs w:val="24"/>
        </w:rPr>
        <w:t xml:space="preserve"> Расширять представления детей о труде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14">
        <w:rPr>
          <w:rFonts w:ascii="Times New Roman" w:hAnsi="Times New Roman"/>
          <w:sz w:val="24"/>
          <w:szCs w:val="24"/>
        </w:rPr>
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3E1" w:rsidRPr="00CD1114" w:rsidRDefault="00CB23E1" w:rsidP="00CB23E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D1114">
        <w:rPr>
          <w:rFonts w:ascii="Times New Roman" w:hAnsi="Times New Roman"/>
          <w:b/>
          <w:sz w:val="28"/>
          <w:szCs w:val="28"/>
        </w:rPr>
        <w:t>Формирование основ безопасности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>Безопасное поведение в природе. Формировать основы экологической культуры и безопасного поведения в природе.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114">
        <w:rPr>
          <w:rFonts w:ascii="Times New Roman" w:hAnsi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CB23E1" w:rsidRPr="00CD1114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i/>
          <w:sz w:val="24"/>
          <w:szCs w:val="24"/>
        </w:rPr>
        <w:t>Безопасность на дорогах.</w:t>
      </w:r>
      <w:r w:rsidRPr="00CD1114">
        <w:rPr>
          <w:rFonts w:ascii="Times New Roman" w:hAnsi="Times New Roman"/>
          <w:sz w:val="24"/>
          <w:szCs w:val="24"/>
        </w:rPr>
        <w:t xml:space="preserve"> Уточнять знания детей об элементах   дороги (проезжая часть, пешеходный переход, тротуар), о движении транспорта, о работе светофора.</w:t>
      </w:r>
    </w:p>
    <w:p w:rsidR="00CB23E1" w:rsidRPr="00C1557B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CB23E1" w:rsidRPr="00C1557B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lastRenderedPageBreak/>
        <w:t>Знакомить с правилами дорожного движения, правилами передвижения пешеходов и велосипедистов.</w:t>
      </w:r>
    </w:p>
    <w:p w:rsidR="00CB23E1" w:rsidRPr="00C1557B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CB23E1" w:rsidRPr="00C1557B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i/>
          <w:sz w:val="24"/>
          <w:szCs w:val="24"/>
        </w:rPr>
        <w:t>Безопасность собственной жизнедеятельности.</w:t>
      </w:r>
      <w:r w:rsidRPr="00C1557B">
        <w:rPr>
          <w:rFonts w:ascii="Times New Roman" w:hAnsi="Times New Roman"/>
          <w:sz w:val="24"/>
          <w:szCs w:val="24"/>
        </w:rPr>
        <w:t xml:space="preserve"> Закреплять  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57B">
        <w:rPr>
          <w:rFonts w:ascii="Times New Roman" w:hAnsi="Times New Roman"/>
          <w:sz w:val="24"/>
          <w:szCs w:val="24"/>
        </w:rPr>
        <w:t>безопасности жизнедеятельности человека.</w:t>
      </w:r>
    </w:p>
    <w:p w:rsidR="00CB23E1" w:rsidRPr="00C1557B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CB23E1" w:rsidRPr="00C1557B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CB23E1" w:rsidRPr="00C1557B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CB23E1" w:rsidRPr="00C1557B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t>Формировать умение обращаться за помощью к взрослым.</w:t>
      </w:r>
    </w:p>
    <w:p w:rsidR="00CB23E1" w:rsidRPr="00C1557B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CB23E1" w:rsidRPr="00C1557B" w:rsidRDefault="00CB23E1" w:rsidP="00CB23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56DD" w:rsidRDefault="00EB56DD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4E4F" w:rsidRDefault="00EA4E4F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4E4F" w:rsidRDefault="00EA4E4F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4E4F" w:rsidRDefault="00EA4E4F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4E4F" w:rsidRDefault="00EA4E4F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4E4F" w:rsidRDefault="00EA4E4F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4E4F" w:rsidRDefault="00EA4E4F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2DC3" w:rsidRPr="00EB56DD" w:rsidRDefault="00E92DC3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56DD">
        <w:rPr>
          <w:rFonts w:ascii="Times New Roman" w:hAnsi="Times New Roman"/>
          <w:b/>
          <w:sz w:val="28"/>
          <w:szCs w:val="28"/>
        </w:rPr>
        <w:lastRenderedPageBreak/>
        <w:t>РАЗВИТИЕ ИГРОВОЙ ДЕЯТЕЛЬНОСТИ</w:t>
      </w:r>
    </w:p>
    <w:p w:rsidR="00E92DC3" w:rsidRPr="00A65FF7" w:rsidRDefault="00E92DC3" w:rsidP="00E92D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E92DC3" w:rsidRPr="00A65FF7" w:rsidRDefault="00E92DC3" w:rsidP="00E92D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DC3" w:rsidRPr="00EB56DD" w:rsidRDefault="00E92DC3" w:rsidP="00E9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56DD">
        <w:rPr>
          <w:rFonts w:ascii="Times New Roman" w:hAnsi="Times New Roman"/>
          <w:b/>
          <w:sz w:val="28"/>
          <w:szCs w:val="28"/>
        </w:rPr>
        <w:t>Содержание психолого – педагогической работы</w:t>
      </w:r>
    </w:p>
    <w:p w:rsidR="00E92DC3" w:rsidRDefault="00E92DC3" w:rsidP="00E92D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b/>
          <w:sz w:val="24"/>
          <w:szCs w:val="24"/>
        </w:rPr>
        <w:t>Сюжетно-ролевые игры.</w:t>
      </w:r>
      <w:r w:rsidRPr="00A65FF7">
        <w:rPr>
          <w:rFonts w:ascii="Times New Roman" w:hAnsi="Times New Roman"/>
          <w:sz w:val="24"/>
          <w:szCs w:val="24"/>
        </w:rPr>
        <w:t xml:space="preserve"> 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sz w:val="24"/>
          <w:szCs w:val="24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sz w:val="24"/>
          <w:szCs w:val="24"/>
        </w:rPr>
        <w:t>Учить подбирать предметы и атрибуты для игры.</w:t>
      </w: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sz w:val="24"/>
          <w:szCs w:val="24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b/>
          <w:sz w:val="24"/>
          <w:szCs w:val="24"/>
        </w:rPr>
        <w:t>Подвижные игры.</w:t>
      </w:r>
      <w:r w:rsidRPr="00A65FF7">
        <w:rPr>
          <w:rFonts w:ascii="Times New Roman" w:hAnsi="Times New Roman"/>
          <w:sz w:val="24"/>
          <w:szCs w:val="24"/>
        </w:rPr>
        <w:t xml:space="preserve"> Продолжать развивать двигательную активность;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A65FF7">
        <w:rPr>
          <w:rFonts w:ascii="Times New Roman" w:hAnsi="Times New Roman"/>
          <w:sz w:val="24"/>
          <w:szCs w:val="24"/>
        </w:rPr>
        <w:t>овкость,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FF7">
        <w:rPr>
          <w:rFonts w:ascii="Times New Roman" w:hAnsi="Times New Roman"/>
          <w:sz w:val="24"/>
          <w:szCs w:val="24"/>
        </w:rPr>
        <w:t>быстроту, пространственную ориентировку.</w:t>
      </w: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sz w:val="24"/>
          <w:szCs w:val="24"/>
        </w:rPr>
        <w:t>Приучать к самостоятельному выполнению правил.</w:t>
      </w:r>
    </w:p>
    <w:p w:rsidR="00E92DC3" w:rsidRPr="00A65FF7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E92DC3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FF7">
        <w:rPr>
          <w:rFonts w:ascii="Times New Roman" w:hAnsi="Times New Roman"/>
          <w:b/>
          <w:sz w:val="24"/>
          <w:szCs w:val="24"/>
        </w:rPr>
        <w:t>Театрализованные игры.</w:t>
      </w:r>
      <w:r w:rsidRPr="00A65FF7">
        <w:rPr>
          <w:rFonts w:ascii="Times New Roman" w:hAnsi="Times New Roman"/>
          <w:sz w:val="24"/>
          <w:szCs w:val="24"/>
        </w:rPr>
        <w:t xml:space="preserve"> 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 xml:space="preserve"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</w:t>
      </w:r>
      <w:r>
        <w:rPr>
          <w:rFonts w:ascii="Times New Roman" w:hAnsi="Times New Roman"/>
          <w:sz w:val="24"/>
          <w:szCs w:val="24"/>
        </w:rPr>
        <w:t xml:space="preserve">выставок, </w:t>
      </w:r>
      <w:r w:rsidRPr="009D713B">
        <w:rPr>
          <w:rFonts w:ascii="Times New Roman" w:hAnsi="Times New Roman"/>
          <w:sz w:val="24"/>
          <w:szCs w:val="24"/>
        </w:rPr>
        <w:t>путешествий, походов.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lastRenderedPageBreak/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  объединений.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b/>
          <w:sz w:val="24"/>
          <w:szCs w:val="24"/>
        </w:rPr>
        <w:t>Подвижные игры.</w:t>
      </w:r>
      <w:r w:rsidRPr="009D713B">
        <w:rPr>
          <w:rFonts w:ascii="Times New Roman" w:hAnsi="Times New Roman"/>
          <w:sz w:val="24"/>
          <w:szCs w:val="24"/>
        </w:rPr>
        <w:t xml:space="preserve"> 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b/>
          <w:sz w:val="24"/>
          <w:szCs w:val="24"/>
        </w:rPr>
        <w:t>Театрализованные игры.</w:t>
      </w:r>
      <w:r w:rsidRPr="009D713B">
        <w:rPr>
          <w:rFonts w:ascii="Times New Roman" w:hAnsi="Times New Roman"/>
          <w:sz w:val="24"/>
          <w:szCs w:val="24"/>
        </w:rPr>
        <w:t xml:space="preserve"> Продолжать развивать интерес к  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13B">
        <w:rPr>
          <w:rFonts w:ascii="Times New Roman" w:hAnsi="Times New Roman"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E92DC3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 xml:space="preserve">Поощрять импровизацию, умение свободно чувствовать себя в роли. 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b/>
          <w:sz w:val="24"/>
          <w:szCs w:val="24"/>
        </w:rPr>
        <w:t>Дидактические игры.</w:t>
      </w:r>
      <w:r w:rsidRPr="009D713B">
        <w:rPr>
          <w:rFonts w:ascii="Times New Roman" w:hAnsi="Times New Roman"/>
          <w:sz w:val="24"/>
          <w:szCs w:val="24"/>
        </w:rPr>
        <w:t xml:space="preserve"> Организовывать дидактические игры, объединяя детей в подгруппы по 2–4 человека; учить выполнять правила игры. 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</w:t>
      </w:r>
      <w:r w:rsidRPr="009D713B">
        <w:rPr>
          <w:rFonts w:ascii="Times New Roman" w:hAnsi="Times New Roman"/>
          <w:sz w:val="24"/>
          <w:szCs w:val="24"/>
        </w:rPr>
        <w:lastRenderedPageBreak/>
        <w:t>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E92DC3" w:rsidRPr="009D713B" w:rsidRDefault="00E92DC3" w:rsidP="00EB56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EB56DD" w:rsidRDefault="00EB56DD" w:rsidP="00CB23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444915" w:rsidRDefault="00444915" w:rsidP="00EB56DD">
      <w:pPr>
        <w:pStyle w:val="a3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44915" w:rsidRDefault="00444915" w:rsidP="00EB56DD">
      <w:pPr>
        <w:pStyle w:val="a3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616C20" w:rsidRDefault="00616C20" w:rsidP="00EB56DD">
      <w:pPr>
        <w:pStyle w:val="a3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616C20" w:rsidRDefault="00616C20" w:rsidP="00EB56DD">
      <w:pPr>
        <w:pStyle w:val="a3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616C20" w:rsidRDefault="00616C20" w:rsidP="00EB56DD">
      <w:pPr>
        <w:pStyle w:val="a3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616C20" w:rsidRDefault="00616C20" w:rsidP="00EB56DD">
      <w:pPr>
        <w:pStyle w:val="a3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616C20" w:rsidRDefault="00616C20" w:rsidP="00EB56DD">
      <w:pPr>
        <w:pStyle w:val="a3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616C20" w:rsidRDefault="00616C20" w:rsidP="00EB56DD">
      <w:pPr>
        <w:pStyle w:val="a3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616C20" w:rsidRDefault="00616C20" w:rsidP="00EB56DD">
      <w:pPr>
        <w:pStyle w:val="a3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616C20" w:rsidRDefault="00616C20" w:rsidP="00EB56DD">
      <w:pPr>
        <w:pStyle w:val="a3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616C20" w:rsidRDefault="00616C20" w:rsidP="00EB56DD">
      <w:pPr>
        <w:pStyle w:val="a3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EB56DD" w:rsidRPr="00EB56DD" w:rsidRDefault="00EB56DD" w:rsidP="00EB56DD">
      <w:pPr>
        <w:pStyle w:val="a3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EB56DD">
        <w:rPr>
          <w:rFonts w:ascii="Times New Roman" w:hAnsi="Times New Roman"/>
          <w:b/>
          <w:sz w:val="32"/>
          <w:szCs w:val="32"/>
        </w:rPr>
        <w:lastRenderedPageBreak/>
        <w:t>ОБРАЗОВАТЕЛЬНАЯ ОБЛАСТЬ</w:t>
      </w:r>
    </w:p>
    <w:p w:rsidR="00EB56DD" w:rsidRDefault="00EB56DD" w:rsidP="00EB56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B56DD">
        <w:rPr>
          <w:rFonts w:ascii="Times New Roman" w:hAnsi="Times New Roman"/>
          <w:b/>
          <w:sz w:val="32"/>
          <w:szCs w:val="32"/>
        </w:rPr>
        <w:t>«ПОЗНАВАТЕЛЬНОЕ РАЗВИТИЕ»</w:t>
      </w:r>
    </w:p>
    <w:p w:rsidR="00EA4E4F" w:rsidRDefault="00EA4E4F" w:rsidP="00EA4E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EA4E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Дошкольный возраст</w:t>
      </w:r>
    </w:p>
    <w:p w:rsidR="00EA4E4F" w:rsidRDefault="00EA4E4F" w:rsidP="00EA4E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(2–7 лет)</w:t>
      </w:r>
    </w:p>
    <w:p w:rsidR="00EA4E4F" w:rsidRDefault="00EA4E4F" w:rsidP="00EA4E4F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 (от 5 до 6 лет)</w:t>
      </w:r>
    </w:p>
    <w:p w:rsidR="0098249C" w:rsidRDefault="0098249C" w:rsidP="009824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6DD" w:rsidRDefault="0098249C" w:rsidP="009824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835AF" w:rsidRPr="00C1557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b/>
          <w:sz w:val="24"/>
          <w:szCs w:val="24"/>
        </w:rPr>
        <w:t>Развитие познавательно – исследовательской деятельности.</w:t>
      </w:r>
      <w:r w:rsidRPr="00C1557B">
        <w:rPr>
          <w:rFonts w:ascii="Times New Roman" w:hAnsi="Times New Roman"/>
          <w:sz w:val="24"/>
          <w:szCs w:val="24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B835AF" w:rsidRPr="00C1557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B835AF" w:rsidRPr="00C1557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b/>
          <w:sz w:val="24"/>
          <w:szCs w:val="24"/>
        </w:rPr>
        <w:t>Приобщение к социокультурным ценностям.</w:t>
      </w:r>
      <w:r w:rsidRPr="00C1557B">
        <w:rPr>
          <w:rFonts w:ascii="Times New Roman" w:hAnsi="Times New Roman"/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B835AF" w:rsidRPr="00C1557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B835AF" w:rsidRPr="00C1557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B835AF" w:rsidRPr="00C1557B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представлений.</w:t>
      </w:r>
      <w:r w:rsidRPr="00C1557B">
        <w:rPr>
          <w:rFonts w:ascii="Times New Roman" w:hAnsi="Times New Roman"/>
          <w:sz w:val="24"/>
          <w:szCs w:val="24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B835AF" w:rsidRDefault="00B835AF" w:rsidP="00B835A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557B">
        <w:rPr>
          <w:rFonts w:ascii="Times New Roman" w:hAnsi="Times New Roman"/>
          <w:sz w:val="24"/>
          <w:szCs w:val="24"/>
        </w:rPr>
        <w:t xml:space="preserve"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</w:t>
      </w:r>
      <w:r w:rsidRPr="00C1557B">
        <w:rPr>
          <w:rFonts w:ascii="Times New Roman" w:hAnsi="Times New Roman"/>
          <w:sz w:val="24"/>
          <w:szCs w:val="24"/>
        </w:rPr>
        <w:lastRenderedPageBreak/>
        <w:t>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8249C" w:rsidRDefault="0098249C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835AF" w:rsidRDefault="00B835A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835AF" w:rsidRDefault="00B835A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03920">
        <w:rPr>
          <w:rFonts w:ascii="Times New Roman" w:hAnsi="Times New Roman"/>
          <w:b/>
          <w:sz w:val="32"/>
          <w:szCs w:val="32"/>
        </w:rPr>
        <w:lastRenderedPageBreak/>
        <w:t>Содержание психолого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03920">
        <w:rPr>
          <w:rFonts w:ascii="Times New Roman" w:hAnsi="Times New Roman"/>
          <w:b/>
          <w:sz w:val="32"/>
          <w:szCs w:val="32"/>
        </w:rPr>
        <w:t>- педагогической работы</w:t>
      </w:r>
    </w:p>
    <w:p w:rsidR="00B835AF" w:rsidRDefault="00B835AF" w:rsidP="009824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835AF" w:rsidRPr="00747BB9" w:rsidRDefault="00B835AF" w:rsidP="00B835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7BB9">
        <w:rPr>
          <w:rFonts w:ascii="Times New Roman" w:hAnsi="Times New Roman"/>
          <w:b/>
          <w:sz w:val="28"/>
          <w:szCs w:val="28"/>
        </w:rPr>
        <w:t>Развитие познавательно – исследовательской деятельности</w:t>
      </w:r>
    </w:p>
    <w:p w:rsidR="00B835AF" w:rsidRPr="00747BB9" w:rsidRDefault="00B835AF" w:rsidP="00B835A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35AF" w:rsidRPr="00747BB9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BB9">
        <w:rPr>
          <w:rFonts w:ascii="Times New Roman" w:hAnsi="Times New Roman"/>
          <w:i/>
          <w:sz w:val="24"/>
          <w:szCs w:val="24"/>
        </w:rPr>
        <w:t>Первичные представления об объектах окружающего мира</w:t>
      </w:r>
      <w:r w:rsidRPr="00747BB9">
        <w:rPr>
          <w:rFonts w:ascii="Times New Roman" w:hAnsi="Times New Roman"/>
          <w:sz w:val="24"/>
          <w:szCs w:val="24"/>
        </w:rPr>
        <w:t>.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B835AF" w:rsidRPr="00747BB9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BB9">
        <w:rPr>
          <w:rFonts w:ascii="Times New Roman" w:hAnsi="Times New Roman"/>
          <w:sz w:val="24"/>
          <w:szCs w:val="24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B835AF" w:rsidRPr="00747BB9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BB9">
        <w:rPr>
          <w:rFonts w:ascii="Times New Roman" w:hAnsi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B835AF" w:rsidRPr="00747BB9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BB9">
        <w:rPr>
          <w:rFonts w:ascii="Times New Roman" w:hAnsi="Times New Roman"/>
          <w:sz w:val="24"/>
          <w:szCs w:val="24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B835AF" w:rsidRPr="00747BB9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BB9">
        <w:rPr>
          <w:rFonts w:ascii="Times New Roman" w:hAnsi="Times New Roman"/>
          <w:i/>
          <w:sz w:val="24"/>
          <w:szCs w:val="24"/>
        </w:rPr>
        <w:t>Сенсорное развитие.</w:t>
      </w:r>
      <w:r w:rsidRPr="00747BB9">
        <w:rPr>
          <w:rFonts w:ascii="Times New Roman" w:hAnsi="Times New Roman"/>
          <w:sz w:val="24"/>
          <w:szCs w:val="24"/>
        </w:rPr>
        <w:t xml:space="preserve">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B835AF" w:rsidRPr="00747BB9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BB9">
        <w:rPr>
          <w:rFonts w:ascii="Times New Roman" w:hAnsi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B835AF" w:rsidRPr="00747BB9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BB9">
        <w:rPr>
          <w:rFonts w:ascii="Times New Roman" w:hAnsi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 xml:space="preserve">Развивать познавательно-исследовательский интерес, показывая занимательные опыты, </w:t>
      </w:r>
      <w:r w:rsidR="001B69AC">
        <w:rPr>
          <w:rFonts w:ascii="Times New Roman" w:hAnsi="Times New Roman"/>
          <w:sz w:val="24"/>
          <w:szCs w:val="24"/>
        </w:rPr>
        <w:t xml:space="preserve">фокусы, привлекая к простейшим </w:t>
      </w:r>
      <w:r w:rsidRPr="00F562AE">
        <w:rPr>
          <w:rFonts w:ascii="Times New Roman" w:hAnsi="Times New Roman"/>
          <w:sz w:val="24"/>
          <w:szCs w:val="24"/>
        </w:rPr>
        <w:t>экспериментам.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i/>
          <w:sz w:val="24"/>
          <w:szCs w:val="24"/>
        </w:rPr>
        <w:t>Проектная деятельность</w:t>
      </w:r>
      <w:r w:rsidRPr="00F562AE">
        <w:rPr>
          <w:rFonts w:ascii="Times New Roman" w:hAnsi="Times New Roman"/>
          <w:sz w:val="24"/>
          <w:szCs w:val="24"/>
        </w:rPr>
        <w:t>. Создавать условия для реализации 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2AE">
        <w:rPr>
          <w:rFonts w:ascii="Times New Roman" w:hAnsi="Times New Roman"/>
          <w:sz w:val="24"/>
          <w:szCs w:val="24"/>
        </w:rPr>
        <w:t>проектов трех типов: исследовательских, творческих и   нормативных.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i/>
          <w:sz w:val="24"/>
          <w:szCs w:val="24"/>
        </w:rPr>
        <w:t>Дидактические игры.</w:t>
      </w:r>
      <w:r w:rsidRPr="00F562AE">
        <w:rPr>
          <w:rFonts w:ascii="Times New Roman" w:hAnsi="Times New Roman"/>
          <w:sz w:val="24"/>
          <w:szCs w:val="24"/>
        </w:rPr>
        <w:t xml:space="preserve"> 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2AE">
        <w:rPr>
          <w:rFonts w:ascii="Times New Roman" w:hAnsi="Times New Roman"/>
          <w:sz w:val="24"/>
          <w:szCs w:val="24"/>
        </w:rPr>
        <w:t xml:space="preserve">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</w:t>
      </w:r>
      <w:r w:rsidRPr="00F562AE">
        <w:rPr>
          <w:rFonts w:ascii="Times New Roman" w:hAnsi="Times New Roman"/>
          <w:sz w:val="24"/>
          <w:szCs w:val="24"/>
        </w:rPr>
        <w:lastRenderedPageBreak/>
        <w:t>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B835AF" w:rsidRPr="00F562AE" w:rsidRDefault="00B835AF" w:rsidP="00B835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5AF" w:rsidRPr="00F562AE" w:rsidRDefault="00B835AF" w:rsidP="00B835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562AE">
        <w:rPr>
          <w:rFonts w:ascii="Times New Roman" w:hAnsi="Times New Roman"/>
          <w:b/>
          <w:sz w:val="28"/>
          <w:szCs w:val="28"/>
        </w:rPr>
        <w:t>Приобщение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2AE">
        <w:rPr>
          <w:rFonts w:ascii="Times New Roman" w:hAnsi="Times New Roman"/>
          <w:b/>
          <w:sz w:val="28"/>
          <w:szCs w:val="28"/>
        </w:rPr>
        <w:t>к социокультурным ценностям</w:t>
      </w:r>
    </w:p>
    <w:p w:rsidR="00B835AF" w:rsidRDefault="00B835AF" w:rsidP="00B835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Обогащать представления детей о мире предметов.  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2AE">
        <w:rPr>
          <w:rFonts w:ascii="Times New Roman" w:hAnsi="Times New Roman"/>
          <w:sz w:val="24"/>
          <w:szCs w:val="24"/>
        </w:rPr>
        <w:t>«пришел» стол?», «Как получилась книжка?» и т. п.).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Расширять представления детей о профессиях.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B835AF" w:rsidRPr="00F562AE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B835AF" w:rsidRPr="00854473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2AE">
        <w:rPr>
          <w:rFonts w:ascii="Times New Roman" w:hAnsi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473">
        <w:rPr>
          <w:rFonts w:ascii="Times New Roman" w:hAnsi="Times New Roman"/>
          <w:sz w:val="24"/>
          <w:szCs w:val="24"/>
        </w:rPr>
        <w:t>искусства; с результатами их труда (картинами, книгами, нотами, предметами декоративного искусства).</w:t>
      </w:r>
    </w:p>
    <w:p w:rsidR="00B835AF" w:rsidRPr="00854473" w:rsidRDefault="00B835AF" w:rsidP="00B835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5AF" w:rsidRPr="00854473" w:rsidRDefault="00B835AF" w:rsidP="00B835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4473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B835AF" w:rsidRDefault="00B835AF" w:rsidP="00B835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i/>
          <w:sz w:val="24"/>
          <w:szCs w:val="24"/>
        </w:rPr>
        <w:t>Количество и счет.</w:t>
      </w:r>
      <w:r w:rsidRPr="0044432C">
        <w:rPr>
          <w:rFonts w:ascii="Times New Roman" w:hAnsi="Times New Roman"/>
          <w:sz w:val="24"/>
          <w:szCs w:val="24"/>
        </w:rPr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</w:t>
      </w:r>
      <w:r w:rsidRPr="0044432C">
        <w:rPr>
          <w:rFonts w:ascii="Times New Roman" w:hAnsi="Times New Roman"/>
          <w:sz w:val="24"/>
          <w:szCs w:val="24"/>
        </w:rPr>
        <w:lastRenderedPageBreak/>
        <w:t>соотнесения элементов (предметов) один к одному; определять большую (меньшую) часть множества или их равенство.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Формировать умение понимать отношения рядом стоящих чисел (5 &lt; 6 на 1, 6 &gt; 5 на 1).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Познакомить с цифрами от 0 до 9.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машин—всех игрушек поровну—по 5).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i/>
          <w:sz w:val="24"/>
          <w:szCs w:val="24"/>
        </w:rPr>
        <w:t>Величина.</w:t>
      </w:r>
      <w:r w:rsidRPr="0044432C">
        <w:rPr>
          <w:rFonts w:ascii="Times New Roman" w:hAnsi="Times New Roman"/>
          <w:sz w:val="24"/>
          <w:szCs w:val="24"/>
        </w:rPr>
        <w:t xml:space="preserve">  Учить устанавливать размерные отношения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32C">
        <w:rPr>
          <w:rFonts w:ascii="Times New Roman" w:hAnsi="Times New Roman"/>
          <w:sz w:val="24"/>
          <w:szCs w:val="24"/>
        </w:rPr>
        <w:t>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32C">
        <w:rPr>
          <w:rFonts w:ascii="Times New Roman" w:hAnsi="Times New Roman"/>
          <w:sz w:val="24"/>
          <w:szCs w:val="24"/>
        </w:rPr>
        <w:t>меньше целого.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i/>
          <w:sz w:val="24"/>
          <w:szCs w:val="24"/>
        </w:rPr>
        <w:t>Форма.</w:t>
      </w:r>
      <w:r w:rsidRPr="0044432C">
        <w:rPr>
          <w:rFonts w:ascii="Times New Roman" w:hAnsi="Times New Roman"/>
          <w:sz w:val="24"/>
          <w:szCs w:val="24"/>
        </w:rPr>
        <w:t xml:space="preserve"> Познакомить детей с овалом на основе сравнения его с кругом и прямоугольником.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 xml:space="preserve">Дать представление о четырехугольнике: подвести к пониманию того, что квадрат </w:t>
      </w:r>
      <w:r w:rsidR="001B69AC">
        <w:rPr>
          <w:rFonts w:ascii="Times New Roman" w:hAnsi="Times New Roman"/>
          <w:sz w:val="24"/>
          <w:szCs w:val="24"/>
        </w:rPr>
        <w:t xml:space="preserve">и прямоугольник </w:t>
      </w:r>
      <w:r w:rsidRPr="0044432C">
        <w:rPr>
          <w:rFonts w:ascii="Times New Roman" w:hAnsi="Times New Roman"/>
          <w:sz w:val="24"/>
          <w:szCs w:val="24"/>
        </w:rPr>
        <w:t>являются разновидностями четырехугольника.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lastRenderedPageBreak/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32C">
        <w:rPr>
          <w:rFonts w:ascii="Times New Roman" w:hAnsi="Times New Roman"/>
          <w:sz w:val="24"/>
          <w:szCs w:val="24"/>
        </w:rPr>
        <w:t>Развивать представления о том, как из одной формы сделать другую. Ориентировка в пространстве.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32C">
        <w:rPr>
          <w:rFonts w:ascii="Times New Roman" w:hAnsi="Times New Roman"/>
          <w:sz w:val="24"/>
          <w:szCs w:val="24"/>
        </w:rPr>
        <w:t>впереди — машина».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i/>
          <w:sz w:val="24"/>
          <w:szCs w:val="24"/>
        </w:rPr>
        <w:t>Ориентировка во времени.</w:t>
      </w:r>
      <w:r w:rsidRPr="0044432C">
        <w:rPr>
          <w:rFonts w:ascii="Times New Roman" w:hAnsi="Times New Roman"/>
          <w:sz w:val="24"/>
          <w:szCs w:val="24"/>
        </w:rPr>
        <w:t xml:space="preserve"> Дать детям представление о том, что утро,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32C">
        <w:rPr>
          <w:rFonts w:ascii="Times New Roman" w:hAnsi="Times New Roman"/>
          <w:sz w:val="24"/>
          <w:szCs w:val="24"/>
        </w:rPr>
        <w:t>вечер, день и ночь составляют сутки.</w:t>
      </w:r>
    </w:p>
    <w:p w:rsidR="00B835AF" w:rsidRPr="0044432C" w:rsidRDefault="00B835AF" w:rsidP="001B69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32C">
        <w:rPr>
          <w:rFonts w:ascii="Times New Roman" w:hAnsi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B835AF" w:rsidRPr="0044432C" w:rsidRDefault="00B835AF" w:rsidP="00B835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5AF" w:rsidRDefault="00B835AF" w:rsidP="00B835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F4C23">
        <w:rPr>
          <w:rFonts w:ascii="Times New Roman" w:hAnsi="Times New Roman"/>
          <w:b/>
          <w:sz w:val="28"/>
          <w:szCs w:val="28"/>
        </w:rPr>
        <w:t>Ознакомление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4C23">
        <w:rPr>
          <w:rFonts w:ascii="Times New Roman" w:hAnsi="Times New Roman"/>
          <w:b/>
          <w:sz w:val="28"/>
          <w:szCs w:val="28"/>
        </w:rPr>
        <w:t>с миром природы</w:t>
      </w:r>
    </w:p>
    <w:p w:rsidR="00B835AF" w:rsidRPr="007F4C23" w:rsidRDefault="00B835AF" w:rsidP="00B835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5AF" w:rsidRPr="007F4C23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C23">
        <w:rPr>
          <w:rFonts w:ascii="Times New Roman" w:hAnsi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B835AF" w:rsidRPr="007F4C23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C23">
        <w:rPr>
          <w:rFonts w:ascii="Times New Roman" w:hAnsi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C23">
        <w:rPr>
          <w:rFonts w:ascii="Times New Roman" w:hAnsi="Times New Roman"/>
          <w:sz w:val="24"/>
          <w:szCs w:val="24"/>
        </w:rPr>
        <w:t>«лес», «луг» и «сад».</w:t>
      </w:r>
    </w:p>
    <w:p w:rsidR="00B835AF" w:rsidRPr="007F4C23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C23">
        <w:rPr>
          <w:rFonts w:ascii="Times New Roman" w:hAnsi="Times New Roman"/>
          <w:sz w:val="24"/>
          <w:szCs w:val="24"/>
        </w:rPr>
        <w:t>Продолжать знакомить с комнатными растениями.</w:t>
      </w:r>
    </w:p>
    <w:p w:rsidR="00B835AF" w:rsidRPr="007F4C23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C23">
        <w:rPr>
          <w:rFonts w:ascii="Times New Roman" w:hAnsi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B835AF" w:rsidRPr="007F4C23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C23">
        <w:rPr>
          <w:rFonts w:ascii="Times New Roman" w:hAnsi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B835AF" w:rsidRPr="007F4C23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C23">
        <w:rPr>
          <w:rFonts w:ascii="Times New Roman" w:hAnsi="Times New Roman"/>
          <w:sz w:val="24"/>
          <w:szCs w:val="24"/>
        </w:rPr>
        <w:t>Учить детей ухаживать за обитателями уголка природы.</w:t>
      </w:r>
    </w:p>
    <w:p w:rsidR="00B835AF" w:rsidRPr="007F4C23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C23">
        <w:rPr>
          <w:rFonts w:ascii="Times New Roman" w:hAnsi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B835AF" w:rsidRPr="007F4C23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C23">
        <w:rPr>
          <w:rFonts w:ascii="Times New Roman" w:hAnsi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B835AF" w:rsidRPr="0044432C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C23">
        <w:rPr>
          <w:rFonts w:ascii="Times New Roman" w:hAnsi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B835AF" w:rsidRPr="00727459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459">
        <w:rPr>
          <w:rFonts w:ascii="Times New Roman" w:hAnsi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B835AF" w:rsidRPr="00727459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459">
        <w:rPr>
          <w:rFonts w:ascii="Times New Roman" w:hAnsi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B835AF" w:rsidRPr="00727459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459">
        <w:rPr>
          <w:rFonts w:ascii="Times New Roman" w:hAnsi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B835AF" w:rsidRPr="00727459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459">
        <w:rPr>
          <w:rFonts w:ascii="Times New Roman" w:hAnsi="Times New Roman"/>
          <w:sz w:val="24"/>
          <w:szCs w:val="24"/>
        </w:rPr>
        <w:lastRenderedPageBreak/>
        <w:t>Формировать представления о том, что человек — часть природы и что он должен беречь, охранять и защищать ее.</w:t>
      </w:r>
    </w:p>
    <w:p w:rsidR="00B835AF" w:rsidRPr="00727459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459">
        <w:rPr>
          <w:rFonts w:ascii="Times New Roman" w:hAnsi="Times New Roman"/>
          <w:sz w:val="24"/>
          <w:szCs w:val="24"/>
        </w:rPr>
        <w:t xml:space="preserve">Учить укреплять 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 Показать </w:t>
      </w:r>
      <w:r w:rsidR="00D430F8">
        <w:rPr>
          <w:rFonts w:ascii="Times New Roman" w:hAnsi="Times New Roman"/>
          <w:sz w:val="24"/>
          <w:szCs w:val="24"/>
        </w:rPr>
        <w:t xml:space="preserve">взаимодействие живой и неживой </w:t>
      </w:r>
      <w:r w:rsidRPr="00727459">
        <w:rPr>
          <w:rFonts w:ascii="Times New Roman" w:hAnsi="Times New Roman"/>
          <w:sz w:val="24"/>
          <w:szCs w:val="24"/>
        </w:rPr>
        <w:t>природы.</w:t>
      </w:r>
    </w:p>
    <w:p w:rsidR="00B835AF" w:rsidRPr="00727459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459">
        <w:rPr>
          <w:rFonts w:ascii="Times New Roman" w:hAnsi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B835AF" w:rsidRPr="00727459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27459">
        <w:rPr>
          <w:rFonts w:ascii="Times New Roman" w:hAnsi="Times New Roman"/>
          <w:i/>
          <w:sz w:val="24"/>
          <w:szCs w:val="24"/>
        </w:rPr>
        <w:t>Сезонные наблюдения</w:t>
      </w:r>
    </w:p>
    <w:p w:rsidR="00B835AF" w:rsidRPr="00727459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459">
        <w:rPr>
          <w:rFonts w:ascii="Times New Roman" w:hAnsi="Times New Roman"/>
          <w:sz w:val="24"/>
          <w:szCs w:val="24"/>
          <w:u w:val="single"/>
        </w:rPr>
        <w:t>Осень.</w:t>
      </w:r>
      <w:r w:rsidRPr="00727459">
        <w:rPr>
          <w:rFonts w:ascii="Times New Roman" w:hAnsi="Times New Roman"/>
          <w:sz w:val="24"/>
          <w:szCs w:val="24"/>
        </w:rPr>
        <w:t xml:space="preserve"> Закреплять представления о том, как похолодание и сокращение продолжительности дня изменяют жизнь растений, животных и   человека.</w:t>
      </w:r>
    </w:p>
    <w:p w:rsidR="00B835AF" w:rsidRPr="00727459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459">
        <w:rPr>
          <w:rFonts w:ascii="Times New Roman" w:hAnsi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459">
        <w:rPr>
          <w:rFonts w:ascii="Times New Roman" w:hAnsi="Times New Roman"/>
          <w:sz w:val="24"/>
          <w:szCs w:val="24"/>
        </w:rPr>
        <w:t>явлением, как туман.</w:t>
      </w:r>
    </w:p>
    <w:p w:rsidR="00B835AF" w:rsidRPr="00727459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459">
        <w:rPr>
          <w:rFonts w:ascii="Times New Roman" w:hAnsi="Times New Roman"/>
          <w:sz w:val="24"/>
          <w:szCs w:val="24"/>
          <w:u w:val="single"/>
        </w:rPr>
        <w:t>Весна.</w:t>
      </w:r>
      <w:r w:rsidRPr="00727459">
        <w:rPr>
          <w:rFonts w:ascii="Times New Roman" w:hAnsi="Times New Roman"/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B835AF" w:rsidRPr="00727459" w:rsidRDefault="00B835A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459">
        <w:rPr>
          <w:rFonts w:ascii="Times New Roman" w:hAnsi="Times New Roman"/>
          <w:sz w:val="24"/>
          <w:szCs w:val="24"/>
          <w:u w:val="single"/>
        </w:rPr>
        <w:t>Лето.</w:t>
      </w:r>
      <w:r w:rsidRPr="00727459">
        <w:rPr>
          <w:rFonts w:ascii="Times New Roman" w:hAnsi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несъедобных грибах (съедобные — маслята, опята, лисички и т. п.; несъедобные — мухомор, ложный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459">
        <w:rPr>
          <w:rFonts w:ascii="Times New Roman" w:hAnsi="Times New Roman"/>
          <w:sz w:val="24"/>
          <w:szCs w:val="24"/>
        </w:rPr>
        <w:t>опенок).</w:t>
      </w:r>
    </w:p>
    <w:p w:rsidR="00B835AF" w:rsidRPr="00727459" w:rsidRDefault="00B835AF" w:rsidP="00B835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30F8" w:rsidRDefault="00D430F8" w:rsidP="00B835A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30F8" w:rsidRDefault="00D430F8" w:rsidP="00B835A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26DE" w:rsidRDefault="006926DE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572" w:rsidRDefault="00BD5572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572" w:rsidRDefault="00BD5572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572" w:rsidRDefault="00BD5572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572" w:rsidRDefault="00BD5572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572" w:rsidRDefault="00BD5572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572" w:rsidRDefault="00BD5572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572" w:rsidRDefault="00BD5572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572" w:rsidRDefault="00BD5572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572" w:rsidRDefault="00BD5572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572" w:rsidRDefault="00BD5572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26DE" w:rsidRDefault="006926DE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26DE" w:rsidRDefault="006926DE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4E4F" w:rsidRDefault="00EA4E4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4E4F" w:rsidRDefault="00EA4E4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4E4F" w:rsidRDefault="00EA4E4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4E4F" w:rsidRDefault="00EA4E4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4E4F" w:rsidRDefault="00EA4E4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4E4F" w:rsidRDefault="00EA4E4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4E4F" w:rsidRDefault="00EA4E4F" w:rsidP="00D430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26DE" w:rsidRPr="006926DE" w:rsidRDefault="006926DE" w:rsidP="006926D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926DE">
        <w:rPr>
          <w:rFonts w:ascii="Times New Roman" w:hAnsi="Times New Roman"/>
          <w:b/>
          <w:sz w:val="32"/>
          <w:szCs w:val="32"/>
        </w:rPr>
        <w:lastRenderedPageBreak/>
        <w:t>ОБРАЗОВАТЕЛЬНАЯ ОБЛАСТЬ</w:t>
      </w:r>
    </w:p>
    <w:p w:rsidR="006926DE" w:rsidRDefault="006926DE" w:rsidP="006926DE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926DE">
        <w:rPr>
          <w:rFonts w:ascii="Times New Roman" w:hAnsi="Times New Roman"/>
          <w:b/>
          <w:sz w:val="32"/>
          <w:szCs w:val="32"/>
        </w:rPr>
        <w:t>«РЕЧЕВОЕ РАЗВИТИЕ»</w:t>
      </w:r>
    </w:p>
    <w:p w:rsidR="00EA4E4F" w:rsidRDefault="00EA4E4F" w:rsidP="00EA4E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EA4E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Дошкольный возраст</w:t>
      </w:r>
    </w:p>
    <w:p w:rsidR="00EA4E4F" w:rsidRDefault="00EA4E4F" w:rsidP="00EA4E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(2–7 лет)</w:t>
      </w:r>
    </w:p>
    <w:p w:rsidR="00EA4E4F" w:rsidRDefault="00EA4E4F" w:rsidP="00EA4E4F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 (от 5 до 6 лет)</w:t>
      </w:r>
    </w:p>
    <w:p w:rsidR="00EA4E4F" w:rsidRDefault="00EA4E4F" w:rsidP="006926DE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6926DE" w:rsidRDefault="00755BC1" w:rsidP="00755BC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30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55BC1" w:rsidRPr="00F91F30" w:rsidRDefault="00755BC1" w:rsidP="00755BC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30">
        <w:rPr>
          <w:rFonts w:ascii="Times New Roman" w:hAnsi="Times New Roman"/>
          <w:b/>
          <w:sz w:val="24"/>
          <w:szCs w:val="24"/>
        </w:rPr>
        <w:t>Развитие речи.</w:t>
      </w:r>
      <w:r w:rsidRPr="00F91F30">
        <w:rPr>
          <w:rFonts w:ascii="Times New Roman" w:hAnsi="Times New Roman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55BC1" w:rsidRPr="00F91F30" w:rsidRDefault="00755BC1" w:rsidP="00755BC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30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755BC1" w:rsidRPr="00F91F30" w:rsidRDefault="00755BC1" w:rsidP="00755BC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30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755BC1" w:rsidRPr="00F91F30" w:rsidRDefault="00755BC1" w:rsidP="00755BC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F30">
        <w:rPr>
          <w:rFonts w:ascii="Times New Roman" w:hAnsi="Times New Roman"/>
          <w:b/>
          <w:sz w:val="24"/>
          <w:szCs w:val="24"/>
        </w:rPr>
        <w:t>Художественная литература.</w:t>
      </w:r>
      <w:r w:rsidRPr="00F91F30">
        <w:rPr>
          <w:rFonts w:ascii="Times New Roman" w:hAnsi="Times New Roman"/>
          <w:sz w:val="24"/>
          <w:szCs w:val="24"/>
        </w:rPr>
        <w:t xml:space="preserve"> Воспитание интереса и любви к чтению; развитие литературной речи.</w:t>
      </w:r>
    </w:p>
    <w:p w:rsidR="00755BC1" w:rsidRDefault="00755BC1" w:rsidP="00755BC1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91F30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6926DE" w:rsidRDefault="006926DE" w:rsidP="006926DE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03920">
        <w:rPr>
          <w:rFonts w:ascii="Times New Roman" w:hAnsi="Times New Roman"/>
          <w:b/>
          <w:sz w:val="32"/>
          <w:szCs w:val="32"/>
        </w:rPr>
        <w:lastRenderedPageBreak/>
        <w:t>Содержание психолого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03920">
        <w:rPr>
          <w:rFonts w:ascii="Times New Roman" w:hAnsi="Times New Roman"/>
          <w:b/>
          <w:sz w:val="32"/>
          <w:szCs w:val="32"/>
        </w:rPr>
        <w:t>- педагогической работы</w:t>
      </w:r>
    </w:p>
    <w:p w:rsidR="00755BC1" w:rsidRDefault="00755BC1" w:rsidP="00755B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C20FC" w:rsidRDefault="001C20FC" w:rsidP="001C20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1F30">
        <w:rPr>
          <w:rFonts w:ascii="Times New Roman" w:hAnsi="Times New Roman"/>
          <w:b/>
          <w:sz w:val="28"/>
          <w:szCs w:val="28"/>
        </w:rPr>
        <w:t>Развитие речи</w:t>
      </w:r>
    </w:p>
    <w:p w:rsidR="001C20FC" w:rsidRPr="00F91F30" w:rsidRDefault="001C20FC" w:rsidP="001C20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C20FC" w:rsidRPr="00C96B70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i/>
          <w:sz w:val="24"/>
          <w:szCs w:val="24"/>
        </w:rPr>
        <w:t>Развивающая речевая среда.</w:t>
      </w:r>
      <w:r w:rsidRPr="00C96B70">
        <w:rPr>
          <w:rFonts w:ascii="Times New Roman" w:hAnsi="Times New Roman"/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1C20FC" w:rsidRPr="00C96B70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1C20FC" w:rsidRPr="00C96B70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1C20FC" w:rsidRPr="00C96B70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t>Учить детей решать спорные вопросы и улаживать конфликты с помощ</w:t>
      </w:r>
      <w:r>
        <w:rPr>
          <w:rFonts w:ascii="Times New Roman" w:hAnsi="Times New Roman"/>
          <w:sz w:val="24"/>
          <w:szCs w:val="24"/>
        </w:rPr>
        <w:t xml:space="preserve">ью речи: убеждать, доказывать, </w:t>
      </w:r>
      <w:r w:rsidRPr="00C96B70">
        <w:rPr>
          <w:rFonts w:ascii="Times New Roman" w:hAnsi="Times New Roman"/>
          <w:sz w:val="24"/>
          <w:szCs w:val="24"/>
        </w:rPr>
        <w:t>объяснять.</w:t>
      </w:r>
    </w:p>
    <w:p w:rsidR="001C20FC" w:rsidRPr="00C96B70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i/>
          <w:sz w:val="24"/>
          <w:szCs w:val="24"/>
        </w:rPr>
        <w:t>Формирование словаря.</w:t>
      </w:r>
      <w:r w:rsidRPr="00C96B70">
        <w:rPr>
          <w:rFonts w:ascii="Times New Roman" w:hAnsi="Times New Roman"/>
          <w:sz w:val="24"/>
          <w:szCs w:val="24"/>
        </w:rPr>
        <w:t xml:space="preserve"> Обогащать речь детей существительными,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B70">
        <w:rPr>
          <w:rFonts w:ascii="Times New Roman" w:hAnsi="Times New Roman"/>
          <w:sz w:val="24"/>
          <w:szCs w:val="24"/>
        </w:rPr>
        <w:t>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1C20FC" w:rsidRPr="00C96B70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1C20FC" w:rsidRPr="00C96B70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t>Помогать детям употреблять слова в точном соответствии со смыслом.</w:t>
      </w:r>
    </w:p>
    <w:p w:rsidR="001C20FC" w:rsidRPr="00C96B70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i/>
          <w:sz w:val="24"/>
          <w:szCs w:val="24"/>
        </w:rPr>
        <w:t>Звуковая культура речи.</w:t>
      </w:r>
      <w:r w:rsidRPr="00C96B70">
        <w:rPr>
          <w:rFonts w:ascii="Times New Roman" w:hAnsi="Times New Roman"/>
          <w:sz w:val="24"/>
          <w:szCs w:val="24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1C20FC" w:rsidRPr="00C96B70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1C20FC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i/>
          <w:sz w:val="24"/>
          <w:szCs w:val="24"/>
        </w:rPr>
        <w:t>Грамматический строй речи.</w:t>
      </w:r>
      <w:r w:rsidRPr="00727001">
        <w:rPr>
          <w:rFonts w:ascii="Times New Roman" w:hAnsi="Times New Roman"/>
          <w:sz w:val="24"/>
          <w:szCs w:val="24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</w:t>
      </w:r>
      <w:r>
        <w:rPr>
          <w:rFonts w:ascii="Times New Roman" w:hAnsi="Times New Roman"/>
          <w:sz w:val="24"/>
          <w:szCs w:val="24"/>
        </w:rPr>
        <w:t xml:space="preserve"> возможность самостоятельно ее </w:t>
      </w:r>
      <w:r w:rsidRPr="00727001">
        <w:rPr>
          <w:rFonts w:ascii="Times New Roman" w:hAnsi="Times New Roman"/>
          <w:sz w:val="24"/>
          <w:szCs w:val="24"/>
        </w:rPr>
        <w:t>исправить.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1C20FC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lastRenderedPageBreak/>
        <w:t xml:space="preserve">Учить составлять по образцу простые и сложные предложения. Совершенствовать умение пользоваться прямой и косвенной речью. 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i/>
          <w:sz w:val="24"/>
          <w:szCs w:val="24"/>
        </w:rPr>
        <w:t>Связная речь.</w:t>
      </w:r>
      <w:r w:rsidRPr="00727001">
        <w:rPr>
          <w:rFonts w:ascii="Times New Roman" w:hAnsi="Times New Roman"/>
          <w:sz w:val="24"/>
          <w:szCs w:val="24"/>
        </w:rPr>
        <w:t xml:space="preserve"> Развивать умение поддерживать беседу.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Развивать монологическую форму речи.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1C20FC" w:rsidRPr="00727001" w:rsidRDefault="001C20FC" w:rsidP="001C20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20FC" w:rsidRPr="00727001" w:rsidRDefault="001C20FC" w:rsidP="001C20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27001">
        <w:rPr>
          <w:rFonts w:ascii="Times New Roman" w:hAnsi="Times New Roman"/>
          <w:b/>
          <w:sz w:val="28"/>
          <w:szCs w:val="28"/>
        </w:rPr>
        <w:t>Художественная литература</w:t>
      </w:r>
    </w:p>
    <w:p w:rsidR="001C20FC" w:rsidRPr="00727001" w:rsidRDefault="001C20FC" w:rsidP="001C20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20FC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001">
        <w:rPr>
          <w:rFonts w:ascii="Times New Roman" w:hAnsi="Times New Roman"/>
          <w:sz w:val="24"/>
          <w:szCs w:val="24"/>
        </w:rPr>
        <w:t>главам).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1C20FC" w:rsidRPr="00727001" w:rsidRDefault="001C20FC" w:rsidP="001C2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1C20FC" w:rsidRDefault="001C20FC" w:rsidP="001C20FC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4E4F" w:rsidRDefault="00EA4E4F" w:rsidP="00EA4E4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Примерный список литературы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Русский фольклор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Песенки.</w:t>
      </w:r>
      <w:r w:rsidRPr="0044286A">
        <w:rPr>
          <w:rFonts w:ascii="Times New Roman" w:hAnsi="Times New Roman"/>
          <w:sz w:val="24"/>
          <w:szCs w:val="24"/>
        </w:rPr>
        <w:t xml:space="preserve"> «Как на тоненький ледок…»; «Николенька-гусачок…»; «Уж я колышки тешу…»; «Как у бабушки козел…»; «Ты мороз, мороз, мороз…»;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A">
        <w:rPr>
          <w:rFonts w:ascii="Times New Roman" w:hAnsi="Times New Roman"/>
          <w:sz w:val="24"/>
          <w:szCs w:val="24"/>
        </w:rPr>
        <w:t>«По дубочку постучишь — прилетает синий чиж…»; «Ранним-рано поутру…»; «Грачи-киричи…»; «Уж ты, пташечка, ты залетная…»; «Ласточка- ласточка…»; «Дождик, дождик, веселей…»; «Божья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28">
        <w:rPr>
          <w:rFonts w:ascii="Times New Roman" w:hAnsi="Times New Roman"/>
          <w:sz w:val="24"/>
          <w:szCs w:val="24"/>
        </w:rPr>
        <w:t>коровка…».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Сказки.</w:t>
      </w:r>
      <w:r w:rsidRPr="00BD5D28">
        <w:rPr>
          <w:rFonts w:ascii="Times New Roman" w:hAnsi="Times New Roman"/>
          <w:sz w:val="24"/>
          <w:szCs w:val="24"/>
        </w:rPr>
        <w:t xml:space="preserve"> «Лиса и кувшин», обр. О. Капицы; «Крылатый, мохнатый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28">
        <w:rPr>
          <w:rFonts w:ascii="Times New Roman" w:hAnsi="Times New Roman"/>
          <w:sz w:val="24"/>
          <w:szCs w:val="24"/>
        </w:rPr>
        <w:t>да масляный», обр. И. Карнауховой; «Хаврошечка», обр. А. Н. Толстого;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28">
        <w:rPr>
          <w:rFonts w:ascii="Times New Roman" w:hAnsi="Times New Roman"/>
          <w:sz w:val="24"/>
          <w:szCs w:val="24"/>
        </w:rPr>
        <w:t>«Заяц-хвастун», обр. О. Капицы; «Царевна-лягушка», обр. М. Булатова;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28">
        <w:rPr>
          <w:rFonts w:ascii="Times New Roman" w:hAnsi="Times New Roman"/>
          <w:sz w:val="24"/>
          <w:szCs w:val="24"/>
        </w:rPr>
        <w:t>«Рифмы», авторизированный пересказ Б. Шергина «Сивка-бурка», обр. М. Булатова; «Финист — ясный сокол», обр. А. Платонова.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lastRenderedPageBreak/>
        <w:t>Фольклор народов мира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Песенки.</w:t>
      </w:r>
      <w:r w:rsidRPr="00BD5D28">
        <w:rPr>
          <w:rFonts w:ascii="Times New Roman" w:hAnsi="Times New Roman"/>
          <w:sz w:val="24"/>
          <w:szCs w:val="24"/>
        </w:rPr>
        <w:t xml:space="preserve"> «Гречку мыли», литов., обр. Ю. Григорьева; «Старушка»,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28">
        <w:rPr>
          <w:rFonts w:ascii="Times New Roman" w:hAnsi="Times New Roman"/>
          <w:sz w:val="24"/>
          <w:szCs w:val="24"/>
        </w:rPr>
        <w:t>«Дом, который построил Джек», пер. с англ. С. Маршака; «Счастливого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28">
        <w:rPr>
          <w:rFonts w:ascii="Times New Roman" w:hAnsi="Times New Roman"/>
          <w:sz w:val="24"/>
          <w:szCs w:val="24"/>
        </w:rPr>
        <w:t>пути!», голл., обр. И. Токмаковой; «Веснянка», укр., обр. Г. Литвака; «Друг за дружкой», тадж., обр. Н. Гребнева (в сокр.).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Сказки.</w:t>
      </w:r>
      <w:r w:rsidRPr="00BD5D28">
        <w:rPr>
          <w:rFonts w:ascii="Times New Roman" w:hAnsi="Times New Roman"/>
          <w:sz w:val="24"/>
          <w:szCs w:val="24"/>
        </w:rPr>
        <w:t xml:space="preserve"> «Кукушка», ненецк., обр. К. Шаврова; «Чудесные истории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28">
        <w:rPr>
          <w:rFonts w:ascii="Times New Roman" w:hAnsi="Times New Roman"/>
          <w:sz w:val="24"/>
          <w:szCs w:val="24"/>
        </w:rPr>
        <w:t>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Произведения поэтов и писателей России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Поэзия.</w:t>
      </w:r>
      <w:r w:rsidRPr="00BD5D28">
        <w:rPr>
          <w:rFonts w:ascii="Times New Roman" w:hAnsi="Times New Roman"/>
          <w:sz w:val="24"/>
          <w:szCs w:val="24"/>
        </w:rPr>
        <w:t xml:space="preserve">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28">
        <w:rPr>
          <w:rFonts w:ascii="Times New Roman" w:hAnsi="Times New Roman"/>
          <w:sz w:val="24"/>
          <w:szCs w:val="24"/>
        </w:rPr>
        <w:t>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Яснов. «Мирная считалка». С. Городецкий. «Котенок»; Ф. Тютчев. «Зима недаром злится…»; А. Барто. «Веревочка».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Проза.</w:t>
      </w:r>
      <w:r w:rsidRPr="00BD5D28">
        <w:rPr>
          <w:rFonts w:ascii="Times New Roman" w:hAnsi="Times New Roman"/>
          <w:sz w:val="24"/>
          <w:szCs w:val="24"/>
        </w:rPr>
        <w:t xml:space="preserve">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 Паустовский. «Кот-ворюга».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Литературные сказки</w:t>
      </w:r>
      <w:r w:rsidRPr="00BD5D28">
        <w:rPr>
          <w:rFonts w:ascii="Times New Roman" w:hAnsi="Times New Roman"/>
          <w:sz w:val="24"/>
          <w:szCs w:val="24"/>
        </w:rPr>
        <w:t>. Т.  Александрова. «Домовенок Кузька»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28">
        <w:rPr>
          <w:rFonts w:ascii="Times New Roman" w:hAnsi="Times New Roman"/>
          <w:sz w:val="24"/>
          <w:szCs w:val="24"/>
        </w:rPr>
        <w:t>(главы); В. Бианки. «Сова»; Б. Заходер. «Серая звездочка»; А. Пушкин. «Сказка о царе Салтане, о сыне его славном и могучем богатыре Гвидоне Салтановиче и о прекрасной царевне Лебеди»; П. Бажов. «Серебряное копытце»; Н. Телешов. «Крупеничка»; В. Катаев. «Цветик- семицветик».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Произведения поэтов и писателей разных стран</w:t>
      </w:r>
    </w:p>
    <w:p w:rsidR="00EA4E4F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Поэзия</w:t>
      </w:r>
      <w:r w:rsidRPr="00BD5D28">
        <w:rPr>
          <w:rFonts w:ascii="Times New Roman" w:hAnsi="Times New Roman"/>
          <w:sz w:val="24"/>
          <w:szCs w:val="24"/>
        </w:rPr>
        <w:t>. А. Милн. «Баллада о королевском бутерброде», пер. с англ. С. Маршака; В. Смит. «Про летающую корову», пер. с англ. Б. Заходера; Я. Бжехва. «На Горизонтских островах», пер. с польск. Б. Заходера; Дж. Ривз. «Шумный Ба-бах», пер. с англ. М. Бородицкой; «Письмо ко</w:t>
      </w:r>
      <w:r w:rsidRPr="00BD5D28">
        <w:t xml:space="preserve"> </w:t>
      </w:r>
      <w:r w:rsidRPr="00BD5D28">
        <w:rPr>
          <w:rFonts w:ascii="Times New Roman" w:hAnsi="Times New Roman"/>
          <w:sz w:val="24"/>
          <w:szCs w:val="24"/>
        </w:rPr>
        <w:t xml:space="preserve">всем детям по одному очень важному делу», пер. с польск. С. Михалкова. </w:t>
      </w:r>
    </w:p>
    <w:p w:rsidR="00EA4E4F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Литературные сказки.</w:t>
      </w:r>
      <w:r w:rsidRPr="00BD5D28">
        <w:rPr>
          <w:rFonts w:ascii="Times New Roman" w:hAnsi="Times New Roman"/>
          <w:sz w:val="24"/>
          <w:szCs w:val="24"/>
        </w:rPr>
        <w:t xml:space="preserve"> Х. Мякеля. «Господин Ау» (главы из книги), пер. с финск. Э. Успенского; Р. Киплинг. «Слоненок», пер. с англ. К. Чуковского, стихи в пер. С. Маршака; А. Линдгрен. «Карлсон, который живет на крыше, опять прилетел» (главы в сокр.), пер. со швед. Л.Лунгиной.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sz w:val="24"/>
          <w:szCs w:val="24"/>
        </w:rPr>
        <w:t>«По дубочку постучишь...», рус. нар. песня; И. Белоусов. «Весенняя гостья»; Е. Благинина. «Посидим в тишине»; Г. Виеру. «Мамин день», пер. с молд. Я. Акима; М. Исаковский. «Поезжай за моря-океаны»; М. Карем.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28">
        <w:rPr>
          <w:rFonts w:ascii="Times New Roman" w:hAnsi="Times New Roman"/>
          <w:sz w:val="24"/>
          <w:szCs w:val="24"/>
        </w:rPr>
        <w:t>«Мирная считалка», пер. с франц. В. Берестова; А. Пушкин. «У лукоморья дуб зеленый...» (из поэмы «Руслан и Людмила»); И. Суриков. «Вот моя деревня».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Для чтения в лицах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sz w:val="24"/>
          <w:szCs w:val="24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Дополнительная  литература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Русские народные сказки.</w:t>
      </w:r>
      <w:r w:rsidRPr="00BD5D28">
        <w:rPr>
          <w:rFonts w:ascii="Times New Roman" w:hAnsi="Times New Roman"/>
          <w:sz w:val="24"/>
          <w:szCs w:val="24"/>
        </w:rPr>
        <w:t xml:space="preserve"> «Никита Кожемяка» (из сборника сказок А. Афанасьева); «Докучные  сказки».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Зарубежные народные сказки</w:t>
      </w:r>
      <w:r w:rsidRPr="00BD5D28">
        <w:rPr>
          <w:rFonts w:ascii="Times New Roman" w:hAnsi="Times New Roman"/>
          <w:sz w:val="24"/>
          <w:szCs w:val="24"/>
        </w:rPr>
        <w:t>. «О мышонке, который был кошкой,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sz w:val="24"/>
          <w:szCs w:val="24"/>
        </w:rPr>
        <w:t>собакой и тигром», инд., пер. Н. Ходзы; «Как братья отцовский клад нашли», молд., обр. М. Булатова; «Желтый аист», кит., пер. Ф. Ярлина.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lastRenderedPageBreak/>
        <w:t>Проза.</w:t>
      </w:r>
      <w:r w:rsidRPr="00BD5D28">
        <w:rPr>
          <w:rFonts w:ascii="Times New Roman" w:hAnsi="Times New Roman"/>
          <w:sz w:val="24"/>
          <w:szCs w:val="24"/>
        </w:rPr>
        <w:t xml:space="preserve"> Б. Житков. «Белый домик», «Как я ловил человечков»; Г. Снегирев. «Пингвиний пляж», «К морю», «Отважный пингвиненок»; Л.   Пантелеев.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28">
        <w:rPr>
          <w:rFonts w:ascii="Times New Roman" w:hAnsi="Times New Roman"/>
          <w:sz w:val="24"/>
          <w:szCs w:val="24"/>
        </w:rPr>
        <w:t>«Буква „ы“»; М. Москвина. «Кроха»; А. Митяев. «Сказка про трех пиратов».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Поэзия.</w:t>
      </w:r>
      <w:r w:rsidRPr="00BD5D28">
        <w:rPr>
          <w:rFonts w:ascii="Times New Roman" w:hAnsi="Times New Roman"/>
          <w:sz w:val="24"/>
          <w:szCs w:val="24"/>
        </w:rPr>
        <w:t xml:space="preserve"> Я. Аким. «Жадина»; Ю. Мориц. «Домик с трубой»; Р. Сеф. «Совет», «Бесконечные стихи»; Д. Хармс. «Уж я бегал, бегал, бегал…»; Д. Чиарди.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28">
        <w:rPr>
          <w:rFonts w:ascii="Times New Roman" w:hAnsi="Times New Roman"/>
          <w:sz w:val="24"/>
          <w:szCs w:val="24"/>
        </w:rPr>
        <w:t>«О том, у кого три глаза», пер. с англ. Р. Сефа; Б. Заходер. «Приятная встреча»; С. Черный. «Волк»; А. Плещеев. «Мой садик»; С. Маршак. «Почта».</w:t>
      </w:r>
    </w:p>
    <w:p w:rsidR="00EA4E4F" w:rsidRPr="00BD5D28" w:rsidRDefault="00EA4E4F" w:rsidP="00EA4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D28">
        <w:rPr>
          <w:rFonts w:ascii="Times New Roman" w:hAnsi="Times New Roman"/>
          <w:b/>
          <w:sz w:val="24"/>
          <w:szCs w:val="24"/>
        </w:rPr>
        <w:t>Литературные сказки.</w:t>
      </w:r>
      <w:r w:rsidRPr="00BD5D28">
        <w:rPr>
          <w:rFonts w:ascii="Times New Roman" w:hAnsi="Times New Roman"/>
          <w:sz w:val="24"/>
          <w:szCs w:val="24"/>
        </w:rPr>
        <w:t xml:space="preserve"> А. Волков. «Волшебник Изумрудного 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</w:t>
      </w:r>
      <w:r w:rsidRPr="00BD5D28">
        <w:t xml:space="preserve"> </w:t>
      </w:r>
      <w:r w:rsidRPr="00BD5D28">
        <w:rPr>
          <w:rFonts w:ascii="Times New Roman" w:hAnsi="Times New Roman"/>
          <w:sz w:val="24"/>
          <w:szCs w:val="24"/>
        </w:rPr>
        <w:t>Митяев. «Сказка про трех пиратов».</w:t>
      </w:r>
    </w:p>
    <w:p w:rsidR="00EA4E4F" w:rsidRPr="00727001" w:rsidRDefault="00EA4E4F" w:rsidP="001C20FC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20FC" w:rsidRDefault="001C20FC" w:rsidP="00755BC1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C20FC" w:rsidRDefault="001C20FC" w:rsidP="00755BC1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C20FC" w:rsidRDefault="001C20FC" w:rsidP="00755BC1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755BC1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755BC1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755BC1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755BC1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EA4E4F" w:rsidRDefault="00EA4E4F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1C20FC" w:rsidRPr="001C20FC" w:rsidRDefault="001C20FC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  <w:r w:rsidRPr="001C20FC">
        <w:rPr>
          <w:rFonts w:ascii="Times New Roman" w:hAnsi="Times New Roman"/>
          <w:b/>
          <w:sz w:val="31"/>
          <w:szCs w:val="31"/>
        </w:rPr>
        <w:lastRenderedPageBreak/>
        <w:t>ОБРАЗОВАТЕЛЬНАЯ ОБЛАСТЬ</w:t>
      </w:r>
    </w:p>
    <w:p w:rsidR="001C20FC" w:rsidRDefault="001C20FC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  <w:r w:rsidRPr="001C20FC">
        <w:rPr>
          <w:rFonts w:ascii="Times New Roman" w:hAnsi="Times New Roman"/>
          <w:b/>
          <w:sz w:val="31"/>
          <w:szCs w:val="31"/>
        </w:rPr>
        <w:t>«ХУДОЖЕСТВЕННО – ЭСТЕТИЧЕСКОЕ РАЗВИТИЕ»</w:t>
      </w:r>
    </w:p>
    <w:p w:rsidR="001E2A1A" w:rsidRDefault="001E2A1A" w:rsidP="001E2A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2A1A" w:rsidRDefault="001E2A1A" w:rsidP="001E2A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Дошкольный возраст</w:t>
      </w:r>
    </w:p>
    <w:p w:rsidR="001E2A1A" w:rsidRDefault="001E2A1A" w:rsidP="001E2A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(2–7 лет)</w:t>
      </w:r>
    </w:p>
    <w:p w:rsidR="001E2A1A" w:rsidRDefault="001E2A1A" w:rsidP="001E2A1A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 (от 5 до 6 лет)</w:t>
      </w:r>
    </w:p>
    <w:p w:rsidR="001E2A1A" w:rsidRDefault="001E2A1A" w:rsidP="001C20FC">
      <w:pPr>
        <w:pStyle w:val="a3"/>
        <w:jc w:val="center"/>
        <w:rPr>
          <w:rFonts w:ascii="Times New Roman" w:hAnsi="Times New Roman"/>
          <w:b/>
          <w:sz w:val="31"/>
          <w:szCs w:val="31"/>
        </w:rPr>
      </w:pPr>
    </w:p>
    <w:p w:rsidR="001B3C62" w:rsidRDefault="001B3C62" w:rsidP="001E2A1A">
      <w:pPr>
        <w:pStyle w:val="a3"/>
        <w:tabs>
          <w:tab w:val="left" w:pos="429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B3C62" w:rsidRPr="00727001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1B3C62" w:rsidRPr="00727001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1B3C62" w:rsidRPr="00727001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001">
        <w:rPr>
          <w:rFonts w:ascii="Times New Roman" w:hAnsi="Times New Roman"/>
          <w:sz w:val="24"/>
          <w:szCs w:val="24"/>
        </w:rPr>
        <w:t>- модельной, музыкальной и др.); удовлетворение потребности детей в самовыражении.</w:t>
      </w:r>
    </w:p>
    <w:p w:rsidR="001B3C62" w:rsidRPr="00727001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b/>
          <w:sz w:val="24"/>
          <w:szCs w:val="24"/>
        </w:rPr>
        <w:t>Приобщение к искусству.</w:t>
      </w:r>
      <w:r w:rsidRPr="00727001">
        <w:rPr>
          <w:rFonts w:ascii="Times New Roman" w:hAnsi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</w:t>
      </w:r>
      <w:r>
        <w:rPr>
          <w:rFonts w:ascii="Times New Roman" w:hAnsi="Times New Roman"/>
          <w:sz w:val="24"/>
          <w:szCs w:val="24"/>
        </w:rPr>
        <w:t xml:space="preserve">окружающего мира, произведения </w:t>
      </w:r>
      <w:r w:rsidRPr="00727001">
        <w:rPr>
          <w:rFonts w:ascii="Times New Roman" w:hAnsi="Times New Roman"/>
          <w:sz w:val="24"/>
          <w:szCs w:val="24"/>
        </w:rPr>
        <w:t>искусства.</w:t>
      </w:r>
    </w:p>
    <w:p w:rsidR="001B3C62" w:rsidRPr="00727001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1B3C62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001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  искусства.</w:t>
      </w:r>
    </w:p>
    <w:p w:rsidR="001B3C62" w:rsidRPr="00834A89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b/>
          <w:sz w:val="24"/>
          <w:szCs w:val="24"/>
        </w:rPr>
        <w:t>Изобразительная деятельность.</w:t>
      </w:r>
      <w:r w:rsidRPr="00834A89">
        <w:rPr>
          <w:rFonts w:ascii="Times New Roman" w:hAnsi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</w:t>
      </w:r>
      <w:r>
        <w:rPr>
          <w:rFonts w:ascii="Times New Roman" w:hAnsi="Times New Roman"/>
          <w:sz w:val="24"/>
          <w:szCs w:val="24"/>
        </w:rPr>
        <w:t xml:space="preserve">ке, аппликации, художественном </w:t>
      </w:r>
      <w:r w:rsidRPr="00834A89">
        <w:rPr>
          <w:rFonts w:ascii="Times New Roman" w:hAnsi="Times New Roman"/>
          <w:sz w:val="24"/>
          <w:szCs w:val="24"/>
        </w:rPr>
        <w:t>труде.</w:t>
      </w:r>
    </w:p>
    <w:p w:rsidR="001B3C62" w:rsidRPr="00834A89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1B3C62" w:rsidRPr="00834A89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1B3C62" w:rsidRPr="00834A89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b/>
          <w:sz w:val="24"/>
          <w:szCs w:val="24"/>
        </w:rPr>
        <w:t>Конструктивно-модельная деятельность.</w:t>
      </w:r>
      <w:r w:rsidRPr="00834A89">
        <w:rPr>
          <w:rFonts w:ascii="Times New Roman" w:hAnsi="Times New Roman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1B3C62" w:rsidRPr="00834A89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B3C62" w:rsidRPr="00834A89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b/>
          <w:sz w:val="24"/>
          <w:szCs w:val="24"/>
        </w:rPr>
        <w:lastRenderedPageBreak/>
        <w:t>Музыкально-художественная деятельность.</w:t>
      </w:r>
      <w:r w:rsidRPr="00834A89">
        <w:rPr>
          <w:rFonts w:ascii="Times New Roman" w:hAnsi="Times New Roman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A89">
        <w:rPr>
          <w:rFonts w:ascii="Times New Roman" w:hAnsi="Times New Roman"/>
          <w:sz w:val="24"/>
          <w:szCs w:val="24"/>
        </w:rPr>
        <w:t>музыкального вкуса.</w:t>
      </w:r>
    </w:p>
    <w:p w:rsidR="001B3C62" w:rsidRPr="00834A89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Воспитание интереса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A89">
        <w:rPr>
          <w:rFonts w:ascii="Times New Roman" w:hAnsi="Times New Roman"/>
          <w:sz w:val="24"/>
          <w:szCs w:val="24"/>
        </w:rPr>
        <w:t>музыкально-художественной деятельности, совершенствование умений в этом виде деятельности.</w:t>
      </w:r>
    </w:p>
    <w:p w:rsidR="001B3C62" w:rsidRDefault="001B3C62" w:rsidP="001B3C62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31"/>
          <w:szCs w:val="31"/>
        </w:rPr>
      </w:pPr>
      <w:r w:rsidRPr="00834A89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0A57" w:rsidRP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82ABC">
        <w:rPr>
          <w:rFonts w:ascii="Times New Roman" w:hAnsi="Times New Roman"/>
          <w:b/>
          <w:sz w:val="32"/>
          <w:szCs w:val="32"/>
        </w:rPr>
        <w:lastRenderedPageBreak/>
        <w:t>Содержание психолого - педагогической работы</w:t>
      </w:r>
    </w:p>
    <w:p w:rsidR="00982ABC" w:rsidRDefault="00982ABC" w:rsidP="001B3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2ABC" w:rsidRPr="00834A89" w:rsidRDefault="00982ABC" w:rsidP="00982A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4A89">
        <w:rPr>
          <w:rFonts w:ascii="Times New Roman" w:hAnsi="Times New Roman"/>
          <w:b/>
          <w:sz w:val="28"/>
          <w:szCs w:val="28"/>
        </w:rPr>
        <w:t>Приобщение к искусству</w:t>
      </w:r>
    </w:p>
    <w:p w:rsidR="00982ABC" w:rsidRPr="00834A89" w:rsidRDefault="00982ABC" w:rsidP="00982A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ABC" w:rsidRPr="00834A89" w:rsidRDefault="00982ABC" w:rsidP="00982A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Продолжать формировать интерес к музыке, живописи, литературе, народному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A89">
        <w:rPr>
          <w:rFonts w:ascii="Times New Roman" w:hAnsi="Times New Roman"/>
          <w:sz w:val="24"/>
          <w:szCs w:val="24"/>
        </w:rPr>
        <w:t>искусству.</w:t>
      </w:r>
    </w:p>
    <w:p w:rsidR="00982ABC" w:rsidRPr="00834A89" w:rsidRDefault="00982ABC" w:rsidP="00982A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982ABC" w:rsidRPr="00834A89" w:rsidRDefault="00982ABC" w:rsidP="00982A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982ABC" w:rsidRPr="00834A89" w:rsidRDefault="00982ABC" w:rsidP="00982A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</w:t>
      </w:r>
      <w:r>
        <w:rPr>
          <w:rFonts w:ascii="Times New Roman" w:hAnsi="Times New Roman"/>
          <w:sz w:val="24"/>
          <w:szCs w:val="24"/>
        </w:rPr>
        <w:t xml:space="preserve">ать материалы для разных видов </w:t>
      </w:r>
      <w:r w:rsidRPr="00834A89">
        <w:rPr>
          <w:rFonts w:ascii="Times New Roman" w:hAnsi="Times New Roman"/>
          <w:sz w:val="24"/>
          <w:szCs w:val="24"/>
        </w:rPr>
        <w:t>художественной деятельности.</w:t>
      </w:r>
    </w:p>
    <w:p w:rsidR="00982ABC" w:rsidRPr="00834A89" w:rsidRDefault="00982ABC" w:rsidP="00982A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982ABC" w:rsidRPr="00834A89" w:rsidRDefault="00982ABC" w:rsidP="00982A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982ABC" w:rsidRPr="00834A89" w:rsidRDefault="00982ABC" w:rsidP="00982A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982ABC" w:rsidRPr="00834A89" w:rsidRDefault="00982ABC" w:rsidP="00982A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982ABC" w:rsidRPr="00834A89" w:rsidRDefault="00982ABC" w:rsidP="00982A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982ABC" w:rsidRPr="00834A89" w:rsidRDefault="00982ABC" w:rsidP="00982A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  промыслах.</w:t>
      </w:r>
    </w:p>
    <w:p w:rsidR="00982ABC" w:rsidRPr="00834A89" w:rsidRDefault="00982ABC" w:rsidP="00982A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A89">
        <w:rPr>
          <w:rFonts w:ascii="Times New Roman" w:hAnsi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982ABC" w:rsidRPr="00834A89" w:rsidRDefault="00982ABC" w:rsidP="00982AB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ABC" w:rsidRDefault="00982ABC" w:rsidP="00982A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43034">
        <w:rPr>
          <w:rFonts w:ascii="Times New Roman" w:hAnsi="Times New Roman"/>
          <w:b/>
          <w:sz w:val="28"/>
          <w:szCs w:val="28"/>
        </w:rPr>
        <w:t>Изобразительная деятельность</w:t>
      </w:r>
    </w:p>
    <w:p w:rsidR="00982ABC" w:rsidRPr="00243034" w:rsidRDefault="00982ABC" w:rsidP="00982A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</w:t>
      </w:r>
      <w:r w:rsidRPr="00BD6CEA">
        <w:rPr>
          <w:rFonts w:ascii="Times New Roman" w:hAnsi="Times New Roman"/>
          <w:sz w:val="24"/>
          <w:szCs w:val="24"/>
        </w:rPr>
        <w:lastRenderedPageBreak/>
        <w:t>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Совершенствовать изобразительные навыки и умения, формировать художественно-творческие   способности.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Развивать чувство формы, цвета, пропорций.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b/>
          <w:sz w:val="24"/>
          <w:szCs w:val="24"/>
        </w:rPr>
        <w:t>Предметное рисование.</w:t>
      </w:r>
      <w:r w:rsidRPr="00BD6CEA">
        <w:rPr>
          <w:rFonts w:ascii="Times New Roman" w:hAnsi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982ABC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D6CEA">
        <w:rPr>
          <w:rFonts w:ascii="Times New Roman" w:hAnsi="Times New Roman"/>
          <w:sz w:val="24"/>
          <w:szCs w:val="24"/>
        </w:rPr>
        <w:t>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lastRenderedPageBreak/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b/>
          <w:sz w:val="24"/>
          <w:szCs w:val="24"/>
        </w:rPr>
        <w:t>Сюжетное рисование.</w:t>
      </w:r>
      <w:r w:rsidRPr="00BD6CEA">
        <w:rPr>
          <w:rFonts w:ascii="Times New Roman" w:hAnsi="Times New Roman"/>
          <w:sz w:val="24"/>
          <w:szCs w:val="24"/>
        </w:rPr>
        <w:t xml:space="preserve"> Учить детей создавать сюжетные композиции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CEA">
        <w:rPr>
          <w:rFonts w:ascii="Times New Roman" w:hAnsi="Times New Roman"/>
          <w:sz w:val="24"/>
          <w:szCs w:val="24"/>
        </w:rPr>
        <w:t>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b/>
          <w:sz w:val="24"/>
          <w:szCs w:val="24"/>
        </w:rPr>
        <w:t>Декоративное рисование.</w:t>
      </w:r>
      <w:r w:rsidRPr="00BD6CEA">
        <w:rPr>
          <w:rFonts w:ascii="Times New Roman" w:hAnsi="Times New Roman"/>
          <w:sz w:val="24"/>
          <w:szCs w:val="24"/>
        </w:rPr>
        <w:t xml:space="preserve"> Продолжать знакомить детей с изделиями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CEA">
        <w:rPr>
          <w:rFonts w:ascii="Times New Roman" w:hAnsi="Times New Roman"/>
          <w:sz w:val="24"/>
          <w:szCs w:val="24"/>
        </w:rPr>
        <w:t>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b/>
          <w:sz w:val="24"/>
          <w:szCs w:val="24"/>
        </w:rPr>
        <w:t>Лепка.</w:t>
      </w:r>
      <w:r w:rsidRPr="00BD6CEA">
        <w:rPr>
          <w:rFonts w:ascii="Times New Roman" w:hAnsi="Times New Roman"/>
          <w:sz w:val="24"/>
          <w:szCs w:val="24"/>
        </w:rPr>
        <w:t xml:space="preserve"> Продолжать знакомить </w:t>
      </w:r>
      <w:r w:rsidR="003B6B0B">
        <w:rPr>
          <w:rFonts w:ascii="Times New Roman" w:hAnsi="Times New Roman"/>
          <w:sz w:val="24"/>
          <w:szCs w:val="24"/>
        </w:rPr>
        <w:t xml:space="preserve">детей с особенностями лепки из </w:t>
      </w:r>
      <w:r w:rsidRPr="00BD6CEA">
        <w:rPr>
          <w:rFonts w:ascii="Times New Roman" w:hAnsi="Times New Roman"/>
          <w:sz w:val="24"/>
          <w:szCs w:val="24"/>
        </w:rPr>
        <w:t>глины,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CEA">
        <w:rPr>
          <w:rFonts w:ascii="Times New Roman" w:hAnsi="Times New Roman"/>
          <w:sz w:val="24"/>
          <w:szCs w:val="24"/>
        </w:rPr>
        <w:t>пластилина и пластической массы.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lastRenderedPageBreak/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</w:t>
      </w:r>
      <w:r w:rsidR="003B6B0B">
        <w:rPr>
          <w:rFonts w:ascii="Times New Roman" w:hAnsi="Times New Roman"/>
          <w:sz w:val="24"/>
          <w:szCs w:val="24"/>
        </w:rPr>
        <w:t xml:space="preserve">а глины и пластилина ленточным </w:t>
      </w:r>
      <w:r w:rsidRPr="00BD6CEA">
        <w:rPr>
          <w:rFonts w:ascii="Times New Roman" w:hAnsi="Times New Roman"/>
          <w:sz w:val="24"/>
          <w:szCs w:val="24"/>
        </w:rPr>
        <w:t>способом.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CEA">
        <w:rPr>
          <w:rFonts w:ascii="Times New Roman" w:hAnsi="Times New Roman"/>
          <w:sz w:val="24"/>
          <w:szCs w:val="24"/>
        </w:rPr>
        <w:t>Медведь и т. п.). Развивать творчество, инициативу.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  <w:r>
        <w:rPr>
          <w:rFonts w:ascii="Times New Roman" w:hAnsi="Times New Roman"/>
          <w:sz w:val="24"/>
          <w:szCs w:val="24"/>
        </w:rPr>
        <w:t xml:space="preserve"> </w:t>
      </w:r>
      <w:r w:rsidR="003B6B0B">
        <w:rPr>
          <w:rFonts w:ascii="Times New Roman" w:hAnsi="Times New Roman"/>
          <w:sz w:val="24"/>
          <w:szCs w:val="24"/>
        </w:rPr>
        <w:t xml:space="preserve">Закреплять </w:t>
      </w:r>
      <w:r w:rsidRPr="00BD6CEA">
        <w:rPr>
          <w:rFonts w:ascii="Times New Roman" w:hAnsi="Times New Roman"/>
          <w:sz w:val="24"/>
          <w:szCs w:val="24"/>
        </w:rPr>
        <w:t>навыки аккуратной лепки.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Закреплять навык тщательно мыть руки по окончании лепки.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CA3">
        <w:rPr>
          <w:rFonts w:ascii="Times New Roman" w:hAnsi="Times New Roman"/>
          <w:b/>
          <w:sz w:val="24"/>
          <w:szCs w:val="24"/>
        </w:rPr>
        <w:t>Декоративная лепка.</w:t>
      </w:r>
      <w:r w:rsidRPr="00BD6CEA">
        <w:rPr>
          <w:rFonts w:ascii="Times New Roman" w:hAnsi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  др.).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CA3">
        <w:rPr>
          <w:rFonts w:ascii="Times New Roman" w:hAnsi="Times New Roman"/>
          <w:b/>
          <w:sz w:val="24"/>
          <w:szCs w:val="24"/>
        </w:rPr>
        <w:t>Аппликация.</w:t>
      </w:r>
      <w:r w:rsidRPr="00BD6CEA">
        <w:rPr>
          <w:rFonts w:ascii="Times New Roman" w:hAnsi="Times New Roman"/>
          <w:sz w:val="24"/>
          <w:szCs w:val="24"/>
        </w:rPr>
        <w:t xml:space="preserve"> Закреплять умение создавать изображения (разрезать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CEA">
        <w:rPr>
          <w:rFonts w:ascii="Times New Roman" w:hAnsi="Times New Roman"/>
          <w:sz w:val="24"/>
          <w:szCs w:val="24"/>
        </w:rPr>
        <w:t>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Формировать аккуратное и бережное отношение к материалам.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CA3">
        <w:rPr>
          <w:rFonts w:ascii="Times New Roman" w:hAnsi="Times New Roman"/>
          <w:b/>
          <w:sz w:val="24"/>
          <w:szCs w:val="24"/>
        </w:rPr>
        <w:t>Художественный труд.</w:t>
      </w:r>
      <w:r w:rsidRPr="00BD6CEA">
        <w:rPr>
          <w:rFonts w:ascii="Times New Roman" w:hAnsi="Times New Roman"/>
          <w:sz w:val="24"/>
          <w:szCs w:val="24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lastRenderedPageBreak/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982ABC" w:rsidRPr="00BD6CEA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982ABC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CEA">
        <w:rPr>
          <w:rFonts w:ascii="Times New Roman" w:hAnsi="Times New Roman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982ABC" w:rsidRPr="00560CA3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CA3">
        <w:rPr>
          <w:rFonts w:ascii="Times New Roman" w:hAnsi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982ABC" w:rsidRPr="00560CA3" w:rsidRDefault="00982ABC" w:rsidP="00982A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ABC" w:rsidRPr="00560CA3" w:rsidRDefault="00982ABC" w:rsidP="00982A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60CA3">
        <w:rPr>
          <w:rFonts w:ascii="Times New Roman" w:hAnsi="Times New Roman"/>
          <w:b/>
          <w:sz w:val="28"/>
          <w:szCs w:val="28"/>
        </w:rPr>
        <w:t>Конструктивно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60CA3">
        <w:rPr>
          <w:rFonts w:ascii="Times New Roman" w:hAnsi="Times New Roman"/>
          <w:b/>
          <w:sz w:val="28"/>
          <w:szCs w:val="28"/>
        </w:rPr>
        <w:t>модельная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CA3">
        <w:rPr>
          <w:rFonts w:ascii="Times New Roman" w:hAnsi="Times New Roman"/>
          <w:b/>
          <w:sz w:val="28"/>
          <w:szCs w:val="28"/>
        </w:rPr>
        <w:t>деятельность</w:t>
      </w:r>
    </w:p>
    <w:p w:rsidR="00982ABC" w:rsidRPr="00560CA3" w:rsidRDefault="00982ABC" w:rsidP="00982A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2ABC" w:rsidRPr="00AF4B53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B53">
        <w:rPr>
          <w:rFonts w:ascii="Times New Roman" w:hAnsi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982ABC" w:rsidRPr="00AF4B53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B53">
        <w:rPr>
          <w:rFonts w:ascii="Times New Roman" w:hAnsi="Times New Roman"/>
          <w:sz w:val="24"/>
          <w:szCs w:val="24"/>
        </w:rPr>
        <w:t>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982ABC" w:rsidRPr="00AF4B53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B53">
        <w:rPr>
          <w:rFonts w:ascii="Times New Roman" w:hAnsi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982ABC" w:rsidRPr="00AF4B53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B53">
        <w:rPr>
          <w:rFonts w:ascii="Times New Roman" w:hAnsi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982ABC" w:rsidRPr="00AF4B53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B53">
        <w:rPr>
          <w:rFonts w:ascii="Times New Roman" w:hAnsi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982ABC" w:rsidRPr="00AF4B53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B53">
        <w:rPr>
          <w:rFonts w:ascii="Times New Roman" w:hAnsi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82ABC" w:rsidRPr="00AF4B53" w:rsidRDefault="00982ABC" w:rsidP="00982A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ABC" w:rsidRPr="00EB7E8B" w:rsidRDefault="00982ABC" w:rsidP="00982A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B7E8B">
        <w:rPr>
          <w:rFonts w:ascii="Times New Roman" w:hAnsi="Times New Roman"/>
          <w:b/>
          <w:sz w:val="28"/>
          <w:szCs w:val="28"/>
        </w:rPr>
        <w:t>Музыкально-художественная деятельность</w:t>
      </w:r>
    </w:p>
    <w:p w:rsidR="00982ABC" w:rsidRDefault="00982ABC" w:rsidP="00982A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ABC" w:rsidRPr="00D44D6F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982ABC" w:rsidRPr="00D44D6F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музыкой.</w:t>
      </w:r>
    </w:p>
    <w:p w:rsidR="00982ABC" w:rsidRPr="00D44D6F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982ABC" w:rsidRPr="00D44D6F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982ABC" w:rsidRPr="00D44D6F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i/>
          <w:sz w:val="24"/>
          <w:szCs w:val="24"/>
        </w:rPr>
        <w:t>Слушание</w:t>
      </w:r>
      <w:r w:rsidRPr="00D44D6F">
        <w:rPr>
          <w:rFonts w:ascii="Times New Roman" w:hAnsi="Times New Roman"/>
          <w:sz w:val="24"/>
          <w:szCs w:val="24"/>
        </w:rPr>
        <w:t>. Учить различать жанры музыкальных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D6F">
        <w:rPr>
          <w:rFonts w:ascii="Times New Roman" w:hAnsi="Times New Roman"/>
          <w:sz w:val="24"/>
          <w:szCs w:val="24"/>
        </w:rPr>
        <w:t>(марш, танец, песня).</w:t>
      </w:r>
    </w:p>
    <w:p w:rsidR="00982ABC" w:rsidRPr="00D44D6F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982ABC" w:rsidRPr="00D44D6F" w:rsidRDefault="00982ABC" w:rsidP="003B6B0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 xml:space="preserve">Совершенствовать навык различения звуков по высоте в пределах квинты, </w:t>
      </w:r>
      <w:r>
        <w:rPr>
          <w:rFonts w:ascii="Times New Roman" w:hAnsi="Times New Roman"/>
          <w:sz w:val="24"/>
          <w:szCs w:val="24"/>
        </w:rPr>
        <w:t>звучания музыкальных инструментов</w:t>
      </w:r>
      <w:r w:rsidRPr="00D44D6F">
        <w:rPr>
          <w:rFonts w:ascii="Times New Roman" w:hAnsi="Times New Roman"/>
          <w:sz w:val="24"/>
          <w:szCs w:val="24"/>
        </w:rPr>
        <w:t xml:space="preserve"> (клавишно-ударные и струнные: фортепиано, скрипка, виолончель, балалайка).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i/>
          <w:sz w:val="24"/>
          <w:szCs w:val="24"/>
        </w:rPr>
        <w:lastRenderedPageBreak/>
        <w:t>Пение.</w:t>
      </w:r>
      <w:r w:rsidRPr="00D44D6F">
        <w:rPr>
          <w:rFonts w:ascii="Times New Roman" w:hAnsi="Times New Roman"/>
          <w:sz w:val="24"/>
          <w:szCs w:val="24"/>
        </w:rPr>
        <w:t xml:space="preserve"> Формировать певческие навыки, умение петь легким звуком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D6F">
        <w:rPr>
          <w:rFonts w:ascii="Times New Roman" w:hAnsi="Times New Roman"/>
          <w:sz w:val="24"/>
          <w:szCs w:val="24"/>
        </w:rPr>
        <w:t>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Развивать песенный музыкальный вкус.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i/>
          <w:sz w:val="24"/>
          <w:szCs w:val="24"/>
        </w:rPr>
        <w:t>Песенное творчество.</w:t>
      </w:r>
      <w:r w:rsidRPr="00D44D6F">
        <w:rPr>
          <w:rFonts w:ascii="Times New Roman" w:hAnsi="Times New Roman"/>
          <w:sz w:val="24"/>
          <w:szCs w:val="24"/>
        </w:rPr>
        <w:t xml:space="preserve"> Учить импровизировать мелодию на заданный текст.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i/>
          <w:sz w:val="24"/>
          <w:szCs w:val="24"/>
        </w:rPr>
        <w:t>Музыкально-ритмические движения</w:t>
      </w:r>
      <w:r w:rsidRPr="00D44D6F">
        <w:rPr>
          <w:rFonts w:ascii="Times New Roman" w:hAnsi="Times New Roman"/>
          <w:sz w:val="24"/>
          <w:szCs w:val="24"/>
        </w:rPr>
        <w:t xml:space="preserve">. Развивать </w:t>
      </w:r>
      <w:r w:rsidR="004C0338">
        <w:rPr>
          <w:rFonts w:ascii="Times New Roman" w:hAnsi="Times New Roman"/>
          <w:sz w:val="24"/>
          <w:szCs w:val="24"/>
        </w:rPr>
        <w:t xml:space="preserve">чувство </w:t>
      </w:r>
      <w:r w:rsidRPr="00D44D6F">
        <w:rPr>
          <w:rFonts w:ascii="Times New Roman" w:hAnsi="Times New Roman"/>
          <w:sz w:val="24"/>
          <w:szCs w:val="24"/>
        </w:rPr>
        <w:t>ритма, умение передавать через движения характер музыки, ее эмоционально-образное содержание.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i/>
          <w:sz w:val="24"/>
          <w:szCs w:val="24"/>
        </w:rPr>
        <w:t>Музыкально-игровое и танцевальное творчество.</w:t>
      </w:r>
      <w:r w:rsidRPr="00D44D6F">
        <w:rPr>
          <w:rFonts w:ascii="Times New Roman" w:hAnsi="Times New Roman"/>
          <w:sz w:val="24"/>
          <w:szCs w:val="24"/>
        </w:rPr>
        <w:t xml:space="preserve"> Развивать  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Учить самостоятельно придумывать движения, отражающие содержание песни.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Побуждать к и</w:t>
      </w:r>
      <w:r w:rsidR="004C0338">
        <w:rPr>
          <w:rFonts w:ascii="Times New Roman" w:hAnsi="Times New Roman"/>
          <w:sz w:val="24"/>
          <w:szCs w:val="24"/>
        </w:rPr>
        <w:t>нсценированию содержания песен,</w:t>
      </w:r>
      <w:r w:rsidRPr="00D44D6F">
        <w:rPr>
          <w:rFonts w:ascii="Times New Roman" w:hAnsi="Times New Roman"/>
          <w:sz w:val="24"/>
          <w:szCs w:val="24"/>
        </w:rPr>
        <w:t xml:space="preserve"> хороводов.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i/>
          <w:sz w:val="24"/>
          <w:szCs w:val="24"/>
        </w:rPr>
        <w:t>Игра на детских музыкальных инструментах.</w:t>
      </w:r>
      <w:r w:rsidRPr="00D44D6F">
        <w:rPr>
          <w:rFonts w:ascii="Times New Roman" w:hAnsi="Times New Roman"/>
          <w:sz w:val="24"/>
          <w:szCs w:val="24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982ABC" w:rsidRPr="00D44D6F" w:rsidRDefault="00982ABC" w:rsidP="004C03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982ABC" w:rsidRDefault="00982ABC" w:rsidP="00982A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2A1A" w:rsidRDefault="001E2A1A" w:rsidP="001E2A1A">
      <w:pPr>
        <w:pStyle w:val="a3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Примерный музыкальный  репертуар</w:t>
      </w:r>
    </w:p>
    <w:p w:rsidR="001E2A1A" w:rsidRDefault="001E2A1A" w:rsidP="001E2A1A">
      <w:pPr>
        <w:pStyle w:val="a3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126A">
        <w:rPr>
          <w:rFonts w:ascii="Times New Roman" w:hAnsi="Times New Roman"/>
          <w:b/>
          <w:sz w:val="24"/>
          <w:szCs w:val="24"/>
        </w:rPr>
        <w:t>Слушание</w:t>
      </w:r>
    </w:p>
    <w:p w:rsidR="001E2A1A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56C4">
        <w:rPr>
          <w:rFonts w:ascii="Times New Roman" w:hAnsi="Times New Roman"/>
          <w:sz w:val="24"/>
          <w:szCs w:val="24"/>
        </w:rPr>
        <w:t>«Марш», муз. Д. Шостаковича; «Колыбельная», «Парень с гармошкой», муз. Г. Свиридова; «Листопад», муз. Т. Попатенко, сл. Е. Авдиенко;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56C4">
        <w:rPr>
          <w:rFonts w:ascii="Times New Roman" w:hAnsi="Times New Roman"/>
          <w:sz w:val="24"/>
          <w:szCs w:val="24"/>
        </w:rPr>
        <w:t>«Марш» из оперы «Любовь к трем апельсинам», муз. С. Прокофьева; «Зима», муз. П. Чайковского, сл. А. Плещеева; «Осенняя песня» (из цикла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6C4">
        <w:rPr>
          <w:rFonts w:ascii="Times New Roman" w:hAnsi="Times New Roman"/>
          <w:sz w:val="24"/>
          <w:szCs w:val="24"/>
        </w:rPr>
        <w:t>«Времена года» П. Чайковского); «Полька», муз. Д. Львова-Компанейца, сл. З. Петровой; «Мамин праздник», муз. Е. Тиличеевой, сл. Л. Румарчук;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6C4">
        <w:rPr>
          <w:rFonts w:ascii="Times New Roman" w:hAnsi="Times New Roman"/>
          <w:sz w:val="24"/>
          <w:szCs w:val="24"/>
        </w:rPr>
        <w:t xml:space="preserve">«Моя Россия», муз. Г. Струве, сл. Н. Соловьевой; «Кто придумал песен- ку?», муз. Д. Львова-Компанейца, сл. Л. Дымовой; «Детская полька», муз. М. Глинки; «Дед Мороз», муз. Н. Елисеева, сл. З. Александровой; «Утренняя молитва», «В церкви» (из «Детского </w:t>
      </w:r>
      <w:r w:rsidRPr="00C456C4">
        <w:rPr>
          <w:rFonts w:ascii="Times New Roman" w:hAnsi="Times New Roman"/>
          <w:sz w:val="24"/>
          <w:szCs w:val="24"/>
        </w:rPr>
        <w:lastRenderedPageBreak/>
        <w:t>альбома» П. Чайковского);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6C4">
        <w:rPr>
          <w:rFonts w:ascii="Times New Roman" w:hAnsi="Times New Roman"/>
          <w:sz w:val="24"/>
          <w:szCs w:val="24"/>
        </w:rPr>
        <w:t>«Музыка», муз. Г. Струве; «Жаворонок», муз. М. Глинки; «Мотылек»,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>муз. С. Майкапара; «Пляска птиц», «Колыбельная», муз. Н. Римского- Корсакова; финал Концерта для фортепиано с оркестром № 5 (фрагменты) Л. Бетховена; «Тревожная минута» (из альбома «Бирюльки» С. Майкапара);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</w:p>
    <w:p w:rsidR="001E2A1A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126A">
        <w:rPr>
          <w:rFonts w:ascii="Times New Roman" w:hAnsi="Times New Roman"/>
          <w:b/>
          <w:sz w:val="24"/>
          <w:szCs w:val="24"/>
        </w:rPr>
        <w:t>Пение</w:t>
      </w: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26A">
        <w:rPr>
          <w:rFonts w:ascii="Times New Roman" w:hAnsi="Times New Roman"/>
          <w:i/>
          <w:sz w:val="24"/>
          <w:szCs w:val="24"/>
        </w:rPr>
        <w:t>Упражнения на развитие слуха и голоса.</w:t>
      </w:r>
      <w:r w:rsidRPr="00B2126A">
        <w:rPr>
          <w:rFonts w:ascii="Times New Roman" w:hAnsi="Times New Roman"/>
          <w:sz w:val="24"/>
          <w:szCs w:val="24"/>
        </w:rPr>
        <w:t xml:space="preserve"> «Зайка», муз. В. Карасевой, сл. Н. Френкель; «Сшили кошке к празднику сапожки», детская песенка;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>«Ворон», рус. нар. песня, обраб. Е. Тиличеевой; «Андрей-воробей», рус. нар. песня, обр. Ю. Слонова; «Бубенчики», «Гармошка», муз. Е. Тиличеевой; «Считалочка», муз. И. Арсеева; «Снега-жемчуга», муз. М. Пархаладзе, сл. М. Пляцковского; «Где зимуют зяблики?», муз. Е. Зарицкой, сл. Л. Куклина; «Паровоз», «Петрушка», муз. В. Карасевой, сл. Н. Френкель;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>«Барабан», муз. Е. Тиличеевой, сл. Н. Найденовой; «Тучка», закличка;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>«Колыбельная», муз. Е. Тиличеевой, сл. Н. Найденовой; рус. нар. песенки и попевки.</w:t>
      </w: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26A">
        <w:rPr>
          <w:rFonts w:ascii="Times New Roman" w:hAnsi="Times New Roman"/>
          <w:i/>
          <w:sz w:val="24"/>
          <w:szCs w:val="24"/>
        </w:rPr>
        <w:t>Песни.</w:t>
      </w:r>
      <w:r w:rsidRPr="00B2126A">
        <w:rPr>
          <w:rFonts w:ascii="Times New Roman" w:hAnsi="Times New Roman"/>
          <w:sz w:val="24"/>
          <w:szCs w:val="24"/>
        </w:rPr>
        <w:t xml:space="preserve"> «Журавли»,  муз. А. Лившица, сл. М. Познанской; «К   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>гости пришли», муз. Ан.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Ан. Александрова, сл. Г. Бойко; «Рыбка», муз. М. Красева, сл. М. Клоковой. «Курица», муз. Е. Тиличеевой, сл. М. Долинова; «Березка», муз. Е. Тиличеевой, сл. П. Воронько; «Ландыш», муз. М. Красева, сл. Н. Френкель; «Весенняя песенка», муз. А. Филиппенко, сл. Г Бойко; «Тяв-тяв», муз. В. Герчик, сл. Ю. Разумовского; «Птичий дом», муз. Ю. Слонова, сл. О. Высотской;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>«Горошина», муз. В. Карасевой, сл. Н. Френкель; «Гуси», муз. А. Филиппенко, сл. Т. Волгиной.</w:t>
      </w: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26A">
        <w:rPr>
          <w:rFonts w:ascii="Times New Roman" w:hAnsi="Times New Roman"/>
          <w:i/>
          <w:sz w:val="24"/>
          <w:szCs w:val="24"/>
        </w:rPr>
        <w:t>Песенное творчество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>«Колыбельная», рус. нар. песня; «Марш», муз. М. Красева; «Дили-дили! Бом! Бом!», укр. нар. песня, сл. Е. Макшанцевой; «Придумай песенку»; потешки, дразнилки, считалки и другие рус. нар. попевки.</w:t>
      </w: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126A">
        <w:rPr>
          <w:rFonts w:ascii="Times New Roman" w:hAnsi="Times New Roman"/>
          <w:b/>
          <w:sz w:val="24"/>
          <w:szCs w:val="24"/>
        </w:rPr>
        <w:t>Музыкально-ритмические движения</w:t>
      </w: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26A">
        <w:rPr>
          <w:rFonts w:ascii="Times New Roman" w:hAnsi="Times New Roman"/>
          <w:i/>
          <w:sz w:val="24"/>
          <w:szCs w:val="24"/>
        </w:rPr>
        <w:t>Упражнения.</w:t>
      </w:r>
      <w:r w:rsidRPr="00B2126A">
        <w:rPr>
          <w:rFonts w:ascii="Times New Roman" w:hAnsi="Times New Roman"/>
          <w:sz w:val="24"/>
          <w:szCs w:val="24"/>
        </w:rPr>
        <w:t xml:space="preserve"> «Маленький марш», муз. Т. Ломовой; «Пружинка», муз. Е. Гнесиной («Этюд»); «Шаг и бег», муз. Н. Надененко; «Плавные руки», муз. Р. Глиэра («Вальс», фрагмент); «Кто лучше скачет», муз. Т. Ломовой;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>«Учись плясать по-русски!», муз. Л. Вишкарева (вариации на рус. нар. мелодию «Из-под дуба, из-под вяза»); «Росинки», муз. С.  Майкапара;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>«Канава», рус. нар. мелодия, обр. Р. Рустамова.</w:t>
      </w: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26A">
        <w:rPr>
          <w:rFonts w:ascii="Times New Roman" w:hAnsi="Times New Roman"/>
          <w:i/>
          <w:sz w:val="24"/>
          <w:szCs w:val="24"/>
        </w:rPr>
        <w:t>Упражнения с предметами.</w:t>
      </w:r>
      <w:r w:rsidRPr="00B2126A">
        <w:rPr>
          <w:rFonts w:ascii="Times New Roman" w:hAnsi="Times New Roman"/>
          <w:sz w:val="24"/>
          <w:szCs w:val="24"/>
        </w:rPr>
        <w:t xml:space="preserve"> «Вальс», муз. А. Дворжака; «Упражнения с ленточками», укр. нар. мелодия, обр. Р. Рустамова; «Гавот», муз. Ф. Госсека; «Передача платочка», муз. Т. Ломовой; «Упражнения с мячами», муз. Т. Ломовой; «Вальс», муз. Ф. Бургмюллера.</w:t>
      </w: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26A">
        <w:rPr>
          <w:rFonts w:ascii="Times New Roman" w:hAnsi="Times New Roman"/>
          <w:i/>
          <w:sz w:val="24"/>
          <w:szCs w:val="24"/>
        </w:rPr>
        <w:t>Этюды.</w:t>
      </w:r>
      <w:r w:rsidRPr="00B2126A">
        <w:rPr>
          <w:rFonts w:ascii="Times New Roman" w:hAnsi="Times New Roman"/>
          <w:sz w:val="24"/>
          <w:szCs w:val="24"/>
        </w:rPr>
        <w:t xml:space="preserve"> «Тихий танец» (тема из вариаций), муз. В. Моцарта; «Полька», нем. нар. танец; «Поспи и попляши» («Игра с куклой»), муз. Т. Ломовой; «Ау!» («Игра в лесу», муз. Т. Ломовой).</w:t>
      </w: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26A">
        <w:rPr>
          <w:rFonts w:ascii="Times New Roman" w:hAnsi="Times New Roman"/>
          <w:i/>
          <w:sz w:val="24"/>
          <w:szCs w:val="24"/>
        </w:rPr>
        <w:t>Танцы и пляски</w:t>
      </w:r>
      <w:r w:rsidRPr="00B2126A">
        <w:rPr>
          <w:rFonts w:ascii="Times New Roman" w:hAnsi="Times New Roman"/>
          <w:sz w:val="24"/>
          <w:szCs w:val="24"/>
        </w:rPr>
        <w:t>. «Дружные пары», муз. И. Штрауса («Полька»);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>«Парный танец», муз. Ан. Александрова («Полька»); «Приглашение», рус. нар. мелодия «Лен», обраб. М. Раухвергера; «Задорный танец», муз. В. Золотарева; «Зеркало», «Ой, хмель мой, хмелек», рус. нар. мелодии; «Круговая пляска», рус. нар. мелодия, обр. С. Разоренова; «Русская пляска», рус. нар. мелодия («Во саду ли, в огороде»); «Кадриль с ложками», рус. нар. мелодия, обр. Е. Туманяна; пляска мальчиков «Чеботуха», рус. нар. мелодия.</w:t>
      </w: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26A">
        <w:rPr>
          <w:rFonts w:ascii="Times New Roman" w:hAnsi="Times New Roman"/>
          <w:i/>
          <w:sz w:val="24"/>
          <w:szCs w:val="24"/>
        </w:rPr>
        <w:t>Характерные танцы</w:t>
      </w:r>
      <w:r w:rsidRPr="00B2126A">
        <w:rPr>
          <w:rFonts w:ascii="Times New Roman" w:hAnsi="Times New Roman"/>
          <w:sz w:val="24"/>
          <w:szCs w:val="24"/>
        </w:rPr>
        <w:t>. «Матрешки», муз. Б. Мокроусова;  «Чеботуха», рус. нар. мелодия, обраб. В. Золотарева; «Танец бусинок», муз. Т. Ломовой; «Пляска Петрушек», хорват. нар. мелодия; «Хлопушки», муз. Н. Кизельваттер; «Танец Снегурочки и снежинок», муз. Р. Глиэра;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 xml:space="preserve">«Танец гномов», муз. Ф. Черчеля; «Танец скоморохов», муз. Н. </w:t>
      </w:r>
      <w:r w:rsidRPr="00B2126A">
        <w:rPr>
          <w:rFonts w:ascii="Times New Roman" w:hAnsi="Times New Roman"/>
          <w:sz w:val="24"/>
          <w:szCs w:val="24"/>
        </w:rPr>
        <w:lastRenderedPageBreak/>
        <w:t>Римс- кого-Корсакова; «Танец цирковых лошадок», муз. М. Красева; «Пляска медвежат», муз. М. Красева; «Встреча в лесу», муз. Е. Тиличеевой.</w:t>
      </w: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26A">
        <w:rPr>
          <w:rFonts w:ascii="Times New Roman" w:hAnsi="Times New Roman"/>
          <w:i/>
          <w:sz w:val="24"/>
          <w:szCs w:val="24"/>
        </w:rPr>
        <w:t>Хороводы.</w:t>
      </w:r>
      <w:r w:rsidRPr="00B2126A">
        <w:rPr>
          <w:rFonts w:ascii="Times New Roman" w:hAnsi="Times New Roman"/>
          <w:sz w:val="24"/>
          <w:szCs w:val="24"/>
        </w:rPr>
        <w:t xml:space="preserve">  «К  нам  гости  пришли»,  муз.  Ан.  Александрова, сл.М. Ивенсен; «Урожайная», муз. А. Филиппенко, сл. О. Волгиной; «Новогодняя хороводная», муз. С. Шайдар; «Новогодний хоровод», муз. Т. Попатенко; «К нам приходит Новый год», муз. В. Герчик, сл. З. Петровой;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>«Хоровод цветов», муз. Ю. Слонова; «Как пошли наши подружки», «Со вьюном я хожу», «А я по лугу», «Земелюшка-чернозем», рус. нар. песни, обр. В. Агафонникова; «Ай да березка», муз. Т. Попатенко, сл. Ж. Агаджановой; «Возле речки, возле моста»; «Пошла млада за водой», рус. нар. песни, обр. В. Агафонникова.</w:t>
      </w:r>
    </w:p>
    <w:p w:rsidR="001E2A1A" w:rsidRPr="00B2126A" w:rsidRDefault="001E2A1A" w:rsidP="001E2A1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126A">
        <w:rPr>
          <w:rFonts w:ascii="Times New Roman" w:hAnsi="Times New Roman"/>
          <w:b/>
          <w:sz w:val="24"/>
          <w:szCs w:val="24"/>
        </w:rPr>
        <w:t>Музыкальные игры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126A">
        <w:rPr>
          <w:rFonts w:ascii="Times New Roman" w:hAnsi="Times New Roman"/>
          <w:i/>
          <w:sz w:val="24"/>
          <w:szCs w:val="24"/>
        </w:rPr>
        <w:t>Игры.</w:t>
      </w:r>
      <w:r w:rsidRPr="00B2126A">
        <w:rPr>
          <w:rFonts w:ascii="Times New Roman" w:hAnsi="Times New Roman"/>
          <w:sz w:val="24"/>
          <w:szCs w:val="24"/>
        </w:rPr>
        <w:t xml:space="preserve"> «Ловишка», муз. Й. Гайдна; «Не выпустим», муз. Т.   Ломовой;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26A">
        <w:rPr>
          <w:rFonts w:ascii="Times New Roman" w:hAnsi="Times New Roman"/>
          <w:sz w:val="24"/>
          <w:szCs w:val="24"/>
        </w:rPr>
        <w:t>«Будь ловким!», муз. Н. Ладухина; «Игра с бубном», муз. М. Красева; «Ищи игрушку», «Будь ловкий», рус. нар. мелодия, обр. В. Агафонникова; «Летчики на аэродроме», муз. М. Раухвергера; «Найди себе пару», латв. нар.</w:t>
      </w:r>
      <w:r w:rsidRPr="00325B71">
        <w:t xml:space="preserve"> </w:t>
      </w:r>
      <w:r w:rsidRPr="00325B71">
        <w:rPr>
          <w:rFonts w:ascii="Times New Roman" w:hAnsi="Times New Roman"/>
          <w:sz w:val="24"/>
          <w:szCs w:val="24"/>
        </w:rPr>
        <w:t>мелодия, обраб. Т. Попатенко; «Игра со звоночком», муз. С. Ржавской; «Кот и мыши», муз. Т. Ломовой; «Погремушки», муз. Т. Вилькорейской; «Береги обруч», муз. В. Витлина; «Найди игрушку», латв. нар. песня, обр. Г. Фрида.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25B71">
        <w:rPr>
          <w:rFonts w:ascii="Times New Roman" w:hAnsi="Times New Roman"/>
          <w:i/>
          <w:sz w:val="24"/>
          <w:szCs w:val="24"/>
        </w:rPr>
        <w:t>Игры с пением.</w:t>
      </w:r>
      <w:r w:rsidRPr="00325B71">
        <w:rPr>
          <w:rFonts w:ascii="Times New Roman" w:hAnsi="Times New Roman"/>
          <w:sz w:val="24"/>
          <w:szCs w:val="24"/>
        </w:rPr>
        <w:t xml:space="preserve"> «Колпачок», «Ой, заинька по сенечкам», «Ворон»,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71">
        <w:rPr>
          <w:rFonts w:ascii="Times New Roman" w:hAnsi="Times New Roman"/>
          <w:sz w:val="24"/>
          <w:szCs w:val="24"/>
        </w:rPr>
        <w:t>рус. нар. песни; «Заинька», рус. нар. песня, обр. Н. Римского-Корсакова;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71">
        <w:rPr>
          <w:rFonts w:ascii="Times New Roman" w:hAnsi="Times New Roman"/>
          <w:sz w:val="24"/>
          <w:szCs w:val="24"/>
        </w:rPr>
        <w:t>«Как на тоненький ледок», рус. нар. песня, обраб. А. Рубца; «Ворон», рус. нар. мелодия, обр. Е. Тиличеевой; «Две тетери», рус. нар. мелодия, обраб. В. Агафонникова; «Кот Васька», муз. Г. Лобачева, сл. Н. Френкель;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71">
        <w:rPr>
          <w:rFonts w:ascii="Times New Roman" w:hAnsi="Times New Roman"/>
          <w:sz w:val="24"/>
          <w:szCs w:val="24"/>
        </w:rPr>
        <w:t>«Ежик», муз. А. Аверина; «Хоровод в лесу», муз. М. Иорданского; «Ежик и мышки», муз. М. Красева, сл. М. Клоковой; «Цветы», муз. Н. Бахутовой, слова народные.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5B71">
        <w:rPr>
          <w:rFonts w:ascii="Times New Roman" w:hAnsi="Times New Roman"/>
          <w:b/>
          <w:sz w:val="24"/>
          <w:szCs w:val="24"/>
        </w:rPr>
        <w:t>Музыкально-дидактические   игры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25B71">
        <w:rPr>
          <w:rFonts w:ascii="Times New Roman" w:hAnsi="Times New Roman"/>
          <w:sz w:val="24"/>
          <w:szCs w:val="24"/>
        </w:rPr>
        <w:t>Развитие звуковысотного слуха. «Музыкальное лото», «Ступеньки», «Где мои детки?», «Мама и детки».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25B71">
        <w:rPr>
          <w:rFonts w:ascii="Times New Roman" w:hAnsi="Times New Roman"/>
          <w:i/>
          <w:sz w:val="24"/>
          <w:szCs w:val="24"/>
        </w:rPr>
        <w:t>Развитие чувства ритма.</w:t>
      </w:r>
      <w:r w:rsidRPr="00325B71">
        <w:rPr>
          <w:rFonts w:ascii="Times New Roman" w:hAnsi="Times New Roman"/>
          <w:sz w:val="24"/>
          <w:szCs w:val="24"/>
        </w:rPr>
        <w:t xml:space="preserve"> «Определи по ритму», «Ритмические   полоски», «Учись танцевать», «Ищи».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25B71">
        <w:rPr>
          <w:rFonts w:ascii="Times New Roman" w:hAnsi="Times New Roman"/>
          <w:i/>
          <w:sz w:val="24"/>
          <w:szCs w:val="24"/>
        </w:rPr>
        <w:t>Развитие тембрового слуха.</w:t>
      </w:r>
      <w:r w:rsidRPr="00325B71">
        <w:rPr>
          <w:rFonts w:ascii="Times New Roman" w:hAnsi="Times New Roman"/>
          <w:sz w:val="24"/>
          <w:szCs w:val="24"/>
        </w:rPr>
        <w:t xml:space="preserve"> «На чем играю?», «Музыкальные загадки», «Музыкальный домик».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25B71">
        <w:rPr>
          <w:rFonts w:ascii="Times New Roman" w:hAnsi="Times New Roman"/>
          <w:i/>
          <w:sz w:val="24"/>
          <w:szCs w:val="24"/>
        </w:rPr>
        <w:t>Развитие диатонического слуха.</w:t>
      </w:r>
      <w:r w:rsidRPr="00325B71">
        <w:rPr>
          <w:rFonts w:ascii="Times New Roman" w:hAnsi="Times New Roman"/>
          <w:sz w:val="24"/>
          <w:szCs w:val="24"/>
        </w:rPr>
        <w:t xml:space="preserve"> «Громко, тихо запоем», «Звенящие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71">
        <w:rPr>
          <w:rFonts w:ascii="Times New Roman" w:hAnsi="Times New Roman"/>
          <w:sz w:val="24"/>
          <w:szCs w:val="24"/>
        </w:rPr>
        <w:t>колокольчики».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25B71">
        <w:rPr>
          <w:rFonts w:ascii="Times New Roman" w:hAnsi="Times New Roman"/>
          <w:i/>
          <w:sz w:val="24"/>
          <w:szCs w:val="24"/>
        </w:rPr>
        <w:t>Развитие восприятия музыки и музыкальной памяти</w:t>
      </w:r>
      <w:r w:rsidRPr="00325B71">
        <w:rPr>
          <w:rFonts w:ascii="Times New Roman" w:hAnsi="Times New Roman"/>
          <w:sz w:val="24"/>
          <w:szCs w:val="24"/>
        </w:rPr>
        <w:t>. «Будь внимательным», «Буратино», «Музыкальный магазин», «Времена года», «Наши песни».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5B71">
        <w:rPr>
          <w:rFonts w:ascii="Times New Roman" w:hAnsi="Times New Roman"/>
          <w:b/>
          <w:sz w:val="24"/>
          <w:szCs w:val="24"/>
        </w:rPr>
        <w:t>Инсценировки и музыкальные спектакли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25B71">
        <w:rPr>
          <w:rFonts w:ascii="Times New Roman" w:hAnsi="Times New Roman"/>
          <w:sz w:val="24"/>
          <w:szCs w:val="24"/>
        </w:rPr>
        <w:t>«К нам гости пришли», муз. Ан. Александрова; «Как у наших у ворот», рус. нар. мелодия, обр. В. Агафонникова; «Где ты был, Иванушка?», рус. нар. мелодия, обр. М. Иорданского; «Моя любимая кукла», автор Т. Коренева; «Полянка» (музыкальная игра-сказка), муз.Т.   Вилькорейской.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5B71">
        <w:rPr>
          <w:rFonts w:ascii="Times New Roman" w:hAnsi="Times New Roman"/>
          <w:b/>
          <w:sz w:val="24"/>
          <w:szCs w:val="24"/>
        </w:rPr>
        <w:t>Развитие танцевально-игрового творчества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25B71">
        <w:rPr>
          <w:rFonts w:ascii="Times New Roman" w:hAnsi="Times New Roman"/>
          <w:sz w:val="24"/>
          <w:szCs w:val="24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рус. нар. мелодия, обр. Р. Рустамова; «А я по лугу», рус. нар. мелодия, обр. Т. Смирновой.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5B71"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</w:p>
    <w:p w:rsidR="001E2A1A" w:rsidRPr="00325B71" w:rsidRDefault="001E2A1A" w:rsidP="001E2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25B71">
        <w:rPr>
          <w:rFonts w:ascii="Times New Roman" w:hAnsi="Times New Roman"/>
          <w:sz w:val="24"/>
          <w:szCs w:val="24"/>
        </w:rPr>
        <w:t>«Небо синее», «Смелый пилот», муз. Е. Тиличеевой, сл. М. Долинова;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71">
        <w:rPr>
          <w:rFonts w:ascii="Times New Roman" w:hAnsi="Times New Roman"/>
          <w:sz w:val="24"/>
          <w:szCs w:val="24"/>
        </w:rPr>
        <w:t>«Дон-дон», рус. нар. песня, обр. Р. Рустамова; «Гори, гори ясно!», рус. Нар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71">
        <w:rPr>
          <w:rFonts w:ascii="Times New Roman" w:hAnsi="Times New Roman"/>
          <w:sz w:val="24"/>
          <w:szCs w:val="24"/>
        </w:rPr>
        <w:t>мелодия; «Пастушок», чеш. нар. мелодия, обр. И. Берковича; «Петушок», рус. нар. песня, обр. М. Красева; «Часики», муз. С. Вольфензона; «Жил у нашей бабушки черный баран», рус. нар. шуточная песня, обр. В. Агафонникова.</w:t>
      </w:r>
    </w:p>
    <w:p w:rsidR="00A766CD" w:rsidRDefault="00A766CD" w:rsidP="00F075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2A1A" w:rsidRDefault="001E2A1A" w:rsidP="00F075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2A1A" w:rsidRDefault="001E2A1A" w:rsidP="00F075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992" w:rsidRPr="00806992" w:rsidRDefault="00806992" w:rsidP="008069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6992">
        <w:rPr>
          <w:rFonts w:ascii="Times New Roman" w:hAnsi="Times New Roman"/>
          <w:b/>
          <w:sz w:val="32"/>
          <w:szCs w:val="32"/>
        </w:rPr>
        <w:lastRenderedPageBreak/>
        <w:t>ОБРАЗОВАТЕЛЬНАЯ ОБЛАСТЬ</w:t>
      </w:r>
    </w:p>
    <w:p w:rsidR="00806992" w:rsidRDefault="00806992" w:rsidP="008069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6992">
        <w:rPr>
          <w:rFonts w:ascii="Times New Roman" w:hAnsi="Times New Roman"/>
          <w:b/>
          <w:sz w:val="32"/>
          <w:szCs w:val="32"/>
        </w:rPr>
        <w:t>«ФИЗИЧЕСКОЕ РАЗВИТИЕ»</w:t>
      </w:r>
    </w:p>
    <w:p w:rsidR="001E2A1A" w:rsidRDefault="001E2A1A" w:rsidP="001E2A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2A1A" w:rsidRDefault="001E2A1A" w:rsidP="001E2A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Дошкольный возраст</w:t>
      </w:r>
    </w:p>
    <w:p w:rsidR="001E2A1A" w:rsidRDefault="001E2A1A" w:rsidP="001E2A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(2–7 лет)</w:t>
      </w:r>
    </w:p>
    <w:p w:rsidR="001E2A1A" w:rsidRDefault="001E2A1A" w:rsidP="001E2A1A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 (от 5 до 6 лет)</w:t>
      </w:r>
    </w:p>
    <w:p w:rsidR="001E2A1A" w:rsidRDefault="001E2A1A" w:rsidP="008069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06992" w:rsidRDefault="00806992" w:rsidP="008069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>
        <w:rPr>
          <w:rFonts w:ascii="Times New Roman" w:hAnsi="Times New Roman"/>
          <w:sz w:val="24"/>
          <w:szCs w:val="24"/>
        </w:rPr>
        <w:t>овании полезных привычек и др.).</w:t>
      </w:r>
    </w:p>
    <w:p w:rsidR="00806992" w:rsidRPr="00D44D6F" w:rsidRDefault="00806992" w:rsidP="008069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678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D44D6F">
        <w:rPr>
          <w:rFonts w:ascii="Times New Roman" w:hAnsi="Times New Roman"/>
          <w:sz w:val="24"/>
          <w:szCs w:val="24"/>
        </w:rPr>
        <w:t>.</w:t>
      </w:r>
    </w:p>
    <w:p w:rsidR="00806992" w:rsidRDefault="00806992" w:rsidP="008069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D6F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806992" w:rsidRPr="007E2678" w:rsidRDefault="00806992" w:rsidP="008069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2678">
        <w:rPr>
          <w:rFonts w:ascii="Times New Roman" w:hAnsi="Times New Roman"/>
          <w:b/>
          <w:sz w:val="24"/>
          <w:szCs w:val="24"/>
        </w:rPr>
        <w:t>Физическая культура.</w:t>
      </w:r>
      <w:r w:rsidRPr="007E2678">
        <w:rPr>
          <w:rFonts w:ascii="Times New Roman" w:hAnsi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06992" w:rsidRPr="007E2678" w:rsidRDefault="00806992" w:rsidP="008069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678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06992" w:rsidRPr="007E2678" w:rsidRDefault="00806992" w:rsidP="0080699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678">
        <w:rPr>
          <w:rFonts w:ascii="Times New Roman" w:hAnsi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806992" w:rsidRPr="00806992" w:rsidRDefault="00806992" w:rsidP="00806992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E2678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</w:t>
      </w:r>
      <w:r>
        <w:rPr>
          <w:rFonts w:ascii="Times New Roman" w:hAnsi="Times New Roman"/>
          <w:sz w:val="24"/>
          <w:szCs w:val="24"/>
        </w:rPr>
        <w:t>.</w:t>
      </w:r>
    </w:p>
    <w:p w:rsidR="00CB23E1" w:rsidRDefault="00CB23E1" w:rsidP="00CB23E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260C7" w:rsidRDefault="003260C7" w:rsidP="003260C7">
      <w:pPr>
        <w:pStyle w:val="a3"/>
        <w:rPr>
          <w:rFonts w:ascii="Times New Roman" w:hAnsi="Times New Roman"/>
          <w:b/>
          <w:sz w:val="36"/>
          <w:szCs w:val="36"/>
        </w:rPr>
      </w:pPr>
    </w:p>
    <w:p w:rsidR="00727001" w:rsidRDefault="00727001" w:rsidP="00270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992" w:rsidRDefault="00806992" w:rsidP="00270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992" w:rsidRDefault="00806992" w:rsidP="00270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992" w:rsidRDefault="00806992" w:rsidP="00270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992" w:rsidRDefault="00806992" w:rsidP="00270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992" w:rsidRDefault="00806992" w:rsidP="00270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992" w:rsidRDefault="00806992" w:rsidP="00270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992" w:rsidRDefault="00806992" w:rsidP="00270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992" w:rsidRDefault="00806992" w:rsidP="00270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992" w:rsidRDefault="00806992" w:rsidP="00270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992" w:rsidRDefault="00806992" w:rsidP="00270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992" w:rsidRPr="00982ABC" w:rsidRDefault="00806992" w:rsidP="008069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82ABC">
        <w:rPr>
          <w:rFonts w:ascii="Times New Roman" w:hAnsi="Times New Roman"/>
          <w:b/>
          <w:sz w:val="32"/>
          <w:szCs w:val="32"/>
        </w:rPr>
        <w:lastRenderedPageBreak/>
        <w:t>Содержание психолого - педагогической работы</w:t>
      </w:r>
    </w:p>
    <w:p w:rsidR="00806992" w:rsidRDefault="00806992" w:rsidP="008069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C2936" w:rsidRPr="007E2678" w:rsidRDefault="00DC2936" w:rsidP="00DC29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2678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DC2936" w:rsidRDefault="00DC2936" w:rsidP="00DC29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8CC">
        <w:rPr>
          <w:rFonts w:ascii="Times New Roman" w:hAnsi="Times New Roman"/>
          <w:sz w:val="24"/>
          <w:szCs w:val="24"/>
        </w:rPr>
        <w:t>воздух и вода — наши лучшие друзья) и факторах, разрушающих здоровье.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Знакомить детей с возможностями здорового человека.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Знакомить с доступными сведениями из истории олимпийского движения.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C2936" w:rsidRDefault="00DC2936" w:rsidP="00DC29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2936" w:rsidRDefault="00DC2936" w:rsidP="00DC29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E48CC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DC2936" w:rsidRPr="004E48CC" w:rsidRDefault="00DC2936" w:rsidP="00DC2936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Совершенствовать двигательные умения и навыки детей. Развивать быстроту, силу,</w:t>
      </w:r>
      <w:r w:rsidR="00A164B6">
        <w:rPr>
          <w:rFonts w:ascii="Times New Roman" w:hAnsi="Times New Roman"/>
          <w:sz w:val="24"/>
          <w:szCs w:val="24"/>
        </w:rPr>
        <w:t xml:space="preserve"> </w:t>
      </w:r>
      <w:r w:rsidRPr="004E48CC">
        <w:rPr>
          <w:rFonts w:ascii="Times New Roman" w:hAnsi="Times New Roman"/>
          <w:sz w:val="24"/>
          <w:szCs w:val="24"/>
        </w:rPr>
        <w:t>выносливость, гибкость.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Учить бегать наперегонки, с преодолением препятствий. Учить лазать по гимнастической стенке, меняя темп.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Приучать помогать взрослым готовить физкультурный инвентарь к занятиям физическим</w:t>
      </w:r>
      <w:r w:rsidR="00A164B6">
        <w:rPr>
          <w:rFonts w:ascii="Times New Roman" w:hAnsi="Times New Roman"/>
          <w:sz w:val="24"/>
          <w:szCs w:val="24"/>
        </w:rPr>
        <w:t xml:space="preserve">и упражнениями, убирать его на </w:t>
      </w:r>
      <w:r w:rsidRPr="004E48CC">
        <w:rPr>
          <w:rFonts w:ascii="Times New Roman" w:hAnsi="Times New Roman"/>
          <w:sz w:val="24"/>
          <w:szCs w:val="24"/>
        </w:rPr>
        <w:t>место.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Поддерживать интерес детей к различным видам спорта, сообщать им некоторые сведен</w:t>
      </w:r>
      <w:r w:rsidR="00A164B6">
        <w:rPr>
          <w:rFonts w:ascii="Times New Roman" w:hAnsi="Times New Roman"/>
          <w:sz w:val="24"/>
          <w:szCs w:val="24"/>
        </w:rPr>
        <w:t xml:space="preserve">ия о событиях спортивной жизни </w:t>
      </w:r>
      <w:r w:rsidRPr="004E48CC">
        <w:rPr>
          <w:rFonts w:ascii="Times New Roman" w:hAnsi="Times New Roman"/>
          <w:sz w:val="24"/>
          <w:szCs w:val="24"/>
        </w:rPr>
        <w:t>страны.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i/>
          <w:sz w:val="24"/>
          <w:szCs w:val="24"/>
        </w:rPr>
        <w:lastRenderedPageBreak/>
        <w:t>Подвижные игры.</w:t>
      </w:r>
      <w:r w:rsidRPr="004E48CC">
        <w:rPr>
          <w:rFonts w:ascii="Times New Roman" w:hAnsi="Times New Roman"/>
          <w:sz w:val="24"/>
          <w:szCs w:val="24"/>
        </w:rPr>
        <w:t xml:space="preserve"> Продолжать учить детей самостоятельно организовывать знакомые подвижные игры, проявляя инициативу и творчество.</w:t>
      </w:r>
    </w:p>
    <w:p w:rsidR="00DC2936" w:rsidRPr="004E48CC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DC2936" w:rsidRDefault="00DC293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8CC">
        <w:rPr>
          <w:rFonts w:ascii="Times New Roman" w:hAnsi="Times New Roman"/>
          <w:sz w:val="24"/>
          <w:szCs w:val="24"/>
        </w:rPr>
        <w:t>Учить спортивным играм и упражнениям.</w:t>
      </w:r>
    </w:p>
    <w:p w:rsidR="00DC2936" w:rsidRDefault="00DC2936" w:rsidP="00DC29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Pr="005F2360" w:rsidRDefault="002A1446" w:rsidP="002A144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F2360">
        <w:rPr>
          <w:rFonts w:ascii="Times New Roman" w:hAnsi="Times New Roman"/>
          <w:b/>
          <w:sz w:val="36"/>
          <w:szCs w:val="36"/>
        </w:rPr>
        <w:t>Примерный перечень основных движений, подвижных игр и упражнений</w:t>
      </w: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Pr="00527A06" w:rsidRDefault="002A1446" w:rsidP="002A144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A06">
        <w:rPr>
          <w:rFonts w:ascii="Times New Roman" w:hAnsi="Times New Roman"/>
          <w:b/>
          <w:sz w:val="24"/>
          <w:szCs w:val="24"/>
        </w:rPr>
        <w:t>Основные движения</w:t>
      </w:r>
    </w:p>
    <w:p w:rsidR="002A1446" w:rsidRPr="00C44A2A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4A2A">
        <w:rPr>
          <w:rFonts w:ascii="Times New Roman" w:hAnsi="Times New Roman"/>
          <w:i/>
          <w:sz w:val="24"/>
          <w:szCs w:val="24"/>
          <w:u w:val="single"/>
        </w:rPr>
        <w:t>Ходьба</w:t>
      </w:r>
      <w:r w:rsidRPr="00C44A2A">
        <w:rPr>
          <w:rFonts w:ascii="Times New Roman" w:hAnsi="Times New Roman"/>
          <w:sz w:val="24"/>
          <w:szCs w:val="24"/>
        </w:rPr>
        <w:t>.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</w:t>
      </w:r>
    </w:p>
    <w:p w:rsidR="002A1446" w:rsidRPr="00C44A2A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4A2A">
        <w:rPr>
          <w:rFonts w:ascii="Times New Roman" w:hAnsi="Times New Roman"/>
          <w:i/>
          <w:sz w:val="24"/>
          <w:szCs w:val="24"/>
          <w:u w:val="single"/>
        </w:rPr>
        <w:t>Упражнения в равновесии</w:t>
      </w:r>
      <w:r w:rsidRPr="00C44A2A">
        <w:rPr>
          <w:rFonts w:ascii="Times New Roman" w:hAnsi="Times New Roman"/>
          <w:sz w:val="24"/>
          <w:szCs w:val="24"/>
        </w:rPr>
        <w:t>. Ходьба по узкой рейке гимнастической 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  руки.</w:t>
      </w:r>
    </w:p>
    <w:p w:rsidR="002A1446" w:rsidRPr="00C44A2A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4A2A">
        <w:rPr>
          <w:rFonts w:ascii="Times New Roman" w:hAnsi="Times New Roman"/>
          <w:i/>
          <w:sz w:val="24"/>
          <w:szCs w:val="24"/>
          <w:u w:val="single"/>
        </w:rPr>
        <w:t>Бег.</w:t>
      </w:r>
      <w:r w:rsidRPr="00C44A2A">
        <w:rPr>
          <w:rFonts w:ascii="Times New Roman" w:hAnsi="Times New Roman"/>
          <w:sz w:val="24"/>
          <w:szCs w:val="24"/>
        </w:rPr>
        <w:t xml:space="preserve"> Бег обычный, на носках, с высоким подниманием колена (бедра),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A2A">
        <w:rPr>
          <w:rFonts w:ascii="Times New Roman" w:hAnsi="Times New Roman"/>
          <w:sz w:val="24"/>
          <w:szCs w:val="24"/>
        </w:rPr>
        <w:t>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4A2A">
        <w:rPr>
          <w:rFonts w:ascii="Times New Roman" w:hAnsi="Times New Roman"/>
          <w:i/>
          <w:sz w:val="24"/>
          <w:szCs w:val="24"/>
          <w:u w:val="single"/>
        </w:rPr>
        <w:t>Ползание и лазанье.</w:t>
      </w:r>
      <w:r w:rsidRPr="00C44A2A">
        <w:rPr>
          <w:rFonts w:ascii="Times New Roman" w:hAnsi="Times New Roman"/>
          <w:sz w:val="24"/>
          <w:szCs w:val="24"/>
        </w:rPr>
        <w:t xml:space="preserve"> Ползание на четвереньках змейкой между предметами в чередовании с ходьбой, бегом, переползанием через препятс</w:t>
      </w:r>
      <w:r w:rsidRPr="00AE3830">
        <w:rPr>
          <w:rFonts w:ascii="Times New Roman" w:hAnsi="Times New Roman"/>
          <w:sz w:val="24"/>
          <w:szCs w:val="24"/>
        </w:rPr>
        <w:t>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  <w:u w:val="single"/>
        </w:rPr>
        <w:t>Прыжки.</w:t>
      </w:r>
      <w:r w:rsidRPr="00AE3830">
        <w:rPr>
          <w:rFonts w:ascii="Times New Roman" w:hAnsi="Times New Roman"/>
          <w:sz w:val="24"/>
          <w:szCs w:val="24"/>
        </w:rPr>
        <w:t xml:space="preserve"> Прыжки на двух ногах на месте (по 30–40 прыжков 2–3 раза) в чередовании с ходьбой, разными способами (ноги скрестно,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  <w:u w:val="single"/>
        </w:rPr>
        <w:t>Бросание, ловля, метание</w:t>
      </w:r>
      <w:r w:rsidRPr="00AE3830">
        <w:rPr>
          <w:rFonts w:ascii="Times New Roman" w:hAnsi="Times New Roman"/>
          <w:sz w:val="24"/>
          <w:szCs w:val="24"/>
        </w:rPr>
        <w:t>. Бросание мяча вверх, о землю и ловля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830">
        <w:rPr>
          <w:rFonts w:ascii="Times New Roman" w:hAnsi="Times New Roman"/>
          <w:sz w:val="24"/>
          <w:szCs w:val="24"/>
        </w:rPr>
        <w:t xml:space="preserve">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</w:t>
      </w:r>
      <w:r w:rsidRPr="00AE3830">
        <w:rPr>
          <w:rFonts w:ascii="Times New Roman" w:hAnsi="Times New Roman"/>
          <w:sz w:val="24"/>
          <w:szCs w:val="24"/>
        </w:rPr>
        <w:lastRenderedPageBreak/>
        <w:t>предметов на дальность (не менее 5–9 м), в горизонтальную и вертикальную цель (центр мишени на высоте 1 м) с расстояния 3–4 м.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  <w:u w:val="single"/>
        </w:rPr>
        <w:t>Групповые упражнения с переходами.</w:t>
      </w:r>
      <w:r w:rsidRPr="00AE3830">
        <w:rPr>
          <w:rFonts w:ascii="Times New Roman" w:hAnsi="Times New Roman"/>
          <w:sz w:val="24"/>
          <w:szCs w:val="24"/>
        </w:rPr>
        <w:t xml:space="preserve">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1">
        <w:rPr>
          <w:rFonts w:ascii="Times New Roman" w:hAnsi="Times New Roman"/>
          <w:b/>
          <w:sz w:val="24"/>
          <w:szCs w:val="24"/>
        </w:rPr>
        <w:t>Ритмическая гимнастика</w:t>
      </w:r>
      <w:r w:rsidRPr="00527A06">
        <w:rPr>
          <w:rFonts w:ascii="Times New Roman" w:hAnsi="Times New Roman"/>
          <w:i/>
          <w:sz w:val="24"/>
          <w:szCs w:val="24"/>
          <w:u w:val="single"/>
        </w:rPr>
        <w:t>.</w:t>
      </w:r>
      <w:r w:rsidRPr="00AE3830">
        <w:rPr>
          <w:rFonts w:ascii="Times New Roman" w:hAnsi="Times New Roman"/>
          <w:sz w:val="24"/>
          <w:szCs w:val="24"/>
        </w:rPr>
        <w:t xml:space="preserve"> 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2A1446" w:rsidRPr="00527A06" w:rsidRDefault="002A1446" w:rsidP="002A144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A06">
        <w:rPr>
          <w:rFonts w:ascii="Times New Roman" w:hAnsi="Times New Roman"/>
          <w:b/>
          <w:sz w:val="24"/>
          <w:szCs w:val="24"/>
        </w:rPr>
        <w:t>Общеразвивающие упражнения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Упражнения для кистей рук, развития и укрепления мышц плечевого пояса.</w:t>
      </w:r>
      <w:r w:rsidRPr="00AE3830">
        <w:rPr>
          <w:rFonts w:ascii="Times New Roman" w:hAnsi="Times New Roman"/>
          <w:sz w:val="24"/>
          <w:szCs w:val="24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830">
        <w:rPr>
          <w:rFonts w:ascii="Times New Roman" w:hAnsi="Times New Roman"/>
          <w:sz w:val="24"/>
          <w:szCs w:val="24"/>
        </w:rPr>
        <w:t>вверх-назад попеременно, одновременно. Поднимать и опускать кисти; сжимать и разжимать пальцы.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Упражнения для развития и укрепления мышц спины и гибкости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7A06">
        <w:rPr>
          <w:rFonts w:ascii="Times New Roman" w:hAnsi="Times New Roman"/>
          <w:i/>
          <w:sz w:val="24"/>
          <w:szCs w:val="24"/>
        </w:rPr>
        <w:t>позвоночника.</w:t>
      </w:r>
      <w:r w:rsidRPr="00AE3830">
        <w:rPr>
          <w:rFonts w:ascii="Times New Roman" w:hAnsi="Times New Roman"/>
          <w:sz w:val="24"/>
          <w:szCs w:val="24"/>
        </w:rPr>
        <w:t xml:space="preserve">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</w:t>
      </w:r>
    </w:p>
    <w:p w:rsidR="002A1446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Упражнения для развития и укрепления мышц брюшного пресса и ног.</w:t>
      </w:r>
      <w:r w:rsidRPr="00AE3830">
        <w:rPr>
          <w:rFonts w:ascii="Times New Roman" w:hAnsi="Times New Roman"/>
          <w:sz w:val="24"/>
          <w:szCs w:val="24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 Статические упражнения.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2A1446" w:rsidRPr="003C6DD1" w:rsidRDefault="002A1446" w:rsidP="002A144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6DD1">
        <w:rPr>
          <w:rFonts w:ascii="Times New Roman" w:hAnsi="Times New Roman"/>
          <w:b/>
          <w:sz w:val="24"/>
          <w:szCs w:val="24"/>
        </w:rPr>
        <w:t>Спортивные упражнения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Катание на санках</w:t>
      </w:r>
      <w:r w:rsidRPr="00AE3830">
        <w:rPr>
          <w:rFonts w:ascii="Times New Roman" w:hAnsi="Times New Roman"/>
          <w:sz w:val="24"/>
          <w:szCs w:val="24"/>
        </w:rPr>
        <w:t>. Катать друг друга на санках, кататься с горки по двое. Выполнять повороты при спуске.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Катание на велосипеде и самокате</w:t>
      </w:r>
      <w:r w:rsidRPr="00AE3830">
        <w:rPr>
          <w:rFonts w:ascii="Times New Roman" w:hAnsi="Times New Roman"/>
          <w:sz w:val="24"/>
          <w:szCs w:val="24"/>
        </w:rPr>
        <w:t>. 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</w:t>
      </w:r>
    </w:p>
    <w:p w:rsidR="002A1446" w:rsidRPr="003C6DD1" w:rsidRDefault="002A1446" w:rsidP="002A144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6DD1">
        <w:rPr>
          <w:rFonts w:ascii="Times New Roman" w:hAnsi="Times New Roman"/>
          <w:b/>
          <w:sz w:val="24"/>
          <w:szCs w:val="24"/>
        </w:rPr>
        <w:t>Спортивные игры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Городки</w:t>
      </w:r>
      <w:r w:rsidRPr="00AE3830">
        <w:rPr>
          <w:rFonts w:ascii="Times New Roman" w:hAnsi="Times New Roman"/>
          <w:sz w:val="24"/>
          <w:szCs w:val="24"/>
        </w:rPr>
        <w:t>. Бросать биты сбоку, занимая правильное исходное  положение.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830">
        <w:rPr>
          <w:rFonts w:ascii="Times New Roman" w:hAnsi="Times New Roman"/>
          <w:sz w:val="24"/>
          <w:szCs w:val="24"/>
        </w:rPr>
        <w:t>Знать 3–4 фигуры. Выбивать городки с полукона (2–3 м) и кона (5–6 м).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Элементы баскетбола</w:t>
      </w:r>
      <w:r w:rsidRPr="00AE3830">
        <w:rPr>
          <w:rFonts w:ascii="Times New Roman" w:hAnsi="Times New Roman"/>
          <w:sz w:val="24"/>
          <w:szCs w:val="24"/>
        </w:rPr>
        <w:t>. 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Бадминтон.</w:t>
      </w:r>
      <w:r w:rsidRPr="00AE3830">
        <w:rPr>
          <w:rFonts w:ascii="Times New Roman" w:hAnsi="Times New Roman"/>
          <w:sz w:val="24"/>
          <w:szCs w:val="24"/>
        </w:rPr>
        <w:t xml:space="preserve"> Отбивать волан ракеткой, направляя его в определенную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830">
        <w:rPr>
          <w:rFonts w:ascii="Times New Roman" w:hAnsi="Times New Roman"/>
          <w:sz w:val="24"/>
          <w:szCs w:val="24"/>
        </w:rPr>
        <w:t>сторону. Играть в паре с воспитателем.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Элементы футбола</w:t>
      </w:r>
      <w:r w:rsidRPr="00AE3830">
        <w:rPr>
          <w:rFonts w:ascii="Times New Roman" w:hAnsi="Times New Roman"/>
          <w:sz w:val="24"/>
          <w:szCs w:val="24"/>
        </w:rPr>
        <w:t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2A1446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Элементы хоккея</w:t>
      </w:r>
      <w:r w:rsidRPr="00AE3830">
        <w:rPr>
          <w:rFonts w:ascii="Times New Roman" w:hAnsi="Times New Roman"/>
          <w:sz w:val="24"/>
          <w:szCs w:val="24"/>
        </w:rPr>
        <w:t>. Прокатывать шайбу клюшкой в заданном направлении, закатывать ее в ворота. Прокатывать шайбу друг другу в парах.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Pr="003C6DD1" w:rsidRDefault="002A1446" w:rsidP="002A144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6DD1">
        <w:rPr>
          <w:rFonts w:ascii="Times New Roman" w:hAnsi="Times New Roman"/>
          <w:b/>
          <w:sz w:val="24"/>
          <w:szCs w:val="24"/>
        </w:rPr>
        <w:lastRenderedPageBreak/>
        <w:t>Подвижные игры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С бегом.</w:t>
      </w:r>
      <w:r w:rsidRPr="00AE3830">
        <w:rPr>
          <w:rFonts w:ascii="Times New Roman" w:hAnsi="Times New Roman"/>
          <w:sz w:val="24"/>
          <w:szCs w:val="24"/>
        </w:rPr>
        <w:t xml:space="preserve"> «Ловишки», «Уголки», «Парный бег», «Мышеловка», «Мы веселые ребята», «Гуси-лебеди», «Сделай фигуру», «Караси и   щука»,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830">
        <w:rPr>
          <w:rFonts w:ascii="Times New Roman" w:hAnsi="Times New Roman"/>
          <w:sz w:val="24"/>
          <w:szCs w:val="24"/>
        </w:rPr>
        <w:t>«Перебежки», «Хитрая лиса», «Встречные перебежки», «Пустое    место»,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830">
        <w:rPr>
          <w:rFonts w:ascii="Times New Roman" w:hAnsi="Times New Roman"/>
          <w:sz w:val="24"/>
          <w:szCs w:val="24"/>
        </w:rPr>
        <w:t>«Затейники», «Бездомный заяц».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С прыжками</w:t>
      </w:r>
      <w:r w:rsidRPr="00AE3830">
        <w:rPr>
          <w:rFonts w:ascii="Times New Roman" w:hAnsi="Times New Roman"/>
          <w:sz w:val="24"/>
          <w:szCs w:val="24"/>
        </w:rPr>
        <w:t>. «Не оставайся на полу», «Кто лучше прыгнет?», «Удочка», «С кочки на кочку», «Кто сделает меньше прыжков?», «Классы».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С лазаньем и ползанием</w:t>
      </w:r>
      <w:r w:rsidRPr="00AE3830">
        <w:rPr>
          <w:rFonts w:ascii="Times New Roman" w:hAnsi="Times New Roman"/>
          <w:sz w:val="24"/>
          <w:szCs w:val="24"/>
        </w:rPr>
        <w:t>. «Кто скорее доберется до флажка?», «Медведь и пчелы», «Пожарные на ученье».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С метанием.</w:t>
      </w:r>
      <w:r w:rsidRPr="00AE3830">
        <w:rPr>
          <w:rFonts w:ascii="Times New Roman" w:hAnsi="Times New Roman"/>
          <w:sz w:val="24"/>
          <w:szCs w:val="24"/>
        </w:rPr>
        <w:t xml:space="preserve"> «Охотники и зайцы», «Брось флажок», «Попади в обруч»,«Сбей мяч», «Сбей кеглю», «Мяч водящему», «Школа мяча», «Серсо».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Эстафеты</w:t>
      </w:r>
      <w:r w:rsidRPr="00AE3830">
        <w:rPr>
          <w:rFonts w:ascii="Times New Roman" w:hAnsi="Times New Roman"/>
          <w:sz w:val="24"/>
          <w:szCs w:val="24"/>
        </w:rPr>
        <w:t>. «Эстафета парами», «Пронеси мяч, не задев кеглю», «Забрось мяч в кольцо», «Дорожка препятствий».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</w:rPr>
        <w:t>С элементами соревнования</w:t>
      </w:r>
      <w:r w:rsidRPr="00AE3830">
        <w:rPr>
          <w:rFonts w:ascii="Times New Roman" w:hAnsi="Times New Roman"/>
          <w:sz w:val="24"/>
          <w:szCs w:val="24"/>
        </w:rPr>
        <w:t>. «Кто скорее пролезет через обруч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830">
        <w:rPr>
          <w:rFonts w:ascii="Times New Roman" w:hAnsi="Times New Roman"/>
          <w:sz w:val="24"/>
          <w:szCs w:val="24"/>
        </w:rPr>
        <w:t>флажку?», «Кто быстрее?», «Кто выше?».</w:t>
      </w:r>
    </w:p>
    <w:p w:rsidR="002A1446" w:rsidRPr="00AE3830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27A06">
        <w:rPr>
          <w:rFonts w:ascii="Times New Roman" w:hAnsi="Times New Roman"/>
          <w:i/>
          <w:sz w:val="24"/>
          <w:szCs w:val="24"/>
          <w:u w:val="single"/>
        </w:rPr>
        <w:t>Народные игры.</w:t>
      </w:r>
      <w:r w:rsidRPr="00AE3830">
        <w:rPr>
          <w:rFonts w:ascii="Times New Roman" w:hAnsi="Times New Roman"/>
          <w:sz w:val="24"/>
          <w:szCs w:val="24"/>
        </w:rPr>
        <w:t xml:space="preserve"> «Гори, гори ясно!» и др.</w:t>
      </w:r>
    </w:p>
    <w:p w:rsidR="002A1446" w:rsidRDefault="002A144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5858" w:rsidRDefault="00485858" w:rsidP="00485858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485858" w:rsidSect="001F7D84">
          <w:footerReference w:type="default" r:id="rId7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485858" w:rsidRPr="006C0091" w:rsidRDefault="00485858" w:rsidP="00485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МОДЕЛЬ ОБРАЗОВАТЕЛЬНОГО ПРОЦЕССА</w:t>
      </w:r>
    </w:p>
    <w:p w:rsidR="00485858" w:rsidRPr="00F42636" w:rsidRDefault="00FD0348" w:rsidP="00485858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5800725</wp:posOffset>
                </wp:positionV>
                <wp:extent cx="3200400" cy="704850"/>
                <wp:effectExtent l="0" t="0" r="0" b="0"/>
                <wp:wrapNone/>
                <wp:docPr id="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289B" w:rsidRPr="006C0091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52188">
                              <w:rPr>
                                <w:rFonts w:ascii="Times New Roman" w:hAnsi="Times New Roman"/>
                                <w:u w:val="single"/>
                              </w:rPr>
                              <w:t>Игры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C00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(развивающие, сюжетно-ролевые, подвижные, спортивные, настольно-печатные, инсценировки и пр.)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15pt;margin-top:456.75pt;width:252pt;height:5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">
                <v:textbox>
                  <w:txbxContent>
                    <w:p w:rsidR="00C2289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289B" w:rsidRPr="006C0091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52188">
                        <w:rPr>
                          <w:rFonts w:ascii="Times New Roman" w:hAnsi="Times New Roman"/>
                          <w:u w:val="single"/>
                        </w:rPr>
                        <w:t>Игры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C00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(развивающие, сюжетно-ролевые, подвижные, спортивные, настольно-печатные, инсценировки и пр.)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5800725</wp:posOffset>
                </wp:positionV>
                <wp:extent cx="3238500" cy="704850"/>
                <wp:effectExtent l="0" t="0" r="0" b="0"/>
                <wp:wrapNone/>
                <wp:docPr id="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BF6D02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2188">
                              <w:rPr>
                                <w:rFonts w:ascii="Times New Roman" w:hAnsi="Times New Roman"/>
                                <w:u w:val="single"/>
                              </w:rPr>
                              <w:t>Творческая деятельность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C00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(рисование, лепка, аппликация, ручной труд, конструирование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театрализованная деятельность </w:t>
                            </w:r>
                            <w:r w:rsidRPr="006C00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пр.)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67.9pt;margin-top:456.75pt;width:255pt;height:5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">
                <v:textbox>
                  <w:txbxContent>
                    <w:p w:rsidR="00C2289B" w:rsidRPr="00BF6D02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C52188">
                        <w:rPr>
                          <w:rFonts w:ascii="Times New Roman" w:hAnsi="Times New Roman"/>
                          <w:u w:val="single"/>
                        </w:rPr>
                        <w:t>Творческая деятельность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C00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(рисование, лепка, аппликация, ручной труд, конструирование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театрализованная деятельность </w:t>
                      </w:r>
                      <w:r w:rsidRPr="006C00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пр.)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6783705</wp:posOffset>
                </wp:positionH>
                <wp:positionV relativeFrom="paragraph">
                  <wp:posOffset>5800725</wp:posOffset>
                </wp:positionV>
                <wp:extent cx="3295650" cy="704850"/>
                <wp:effectExtent l="0" t="0" r="0" b="0"/>
                <wp:wrapNone/>
                <wp:docPr id="8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6C0091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52188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Познавательная деятельность и коммуникация </w:t>
                            </w:r>
                            <w:r w:rsidRPr="006C00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(экспериментирование, наблюдение за объектами природы,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рассматривание коллекций, книг, альбомов,  и пр)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34.15pt;margin-top:456.75pt;width:259.5pt;height:5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">
                <v:textbox>
                  <w:txbxContent>
                    <w:p w:rsidR="00C2289B" w:rsidRPr="006C0091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52188">
                        <w:rPr>
                          <w:rFonts w:ascii="Times New Roman" w:hAnsi="Times New Roman"/>
                          <w:u w:val="single"/>
                        </w:rPr>
                        <w:t xml:space="preserve">Познавательная деятельность и коммуникация </w:t>
                      </w:r>
                      <w:r w:rsidRPr="006C00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(экспериментирование, наблюдение за объектами природы,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рассматривание коллекций, книг, альбомов,  и пр)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6783705</wp:posOffset>
                </wp:positionH>
                <wp:positionV relativeFrom="paragraph">
                  <wp:posOffset>5057775</wp:posOffset>
                </wp:positionV>
                <wp:extent cx="3295650" cy="561975"/>
                <wp:effectExtent l="0" t="0" r="0" b="0"/>
                <wp:wrapNone/>
                <wp:docPr id="8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075B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52188">
                              <w:rPr>
                                <w:rFonts w:ascii="Times New Roman" w:hAnsi="Times New Roman"/>
                                <w:u w:val="single"/>
                              </w:rPr>
                              <w:t>Двигательная деятельность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(подвижные и спортивные игры, тихие тренажеры, упражнения с атрибутами и пр.)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534.15pt;margin-top:398.25pt;width:259.5pt;height:4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">
                <v:textbox>
                  <w:txbxContent>
                    <w:p w:rsidR="00C2289B" w:rsidRPr="007075B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52188">
                        <w:rPr>
                          <w:rFonts w:ascii="Times New Roman" w:hAnsi="Times New Roman"/>
                          <w:u w:val="single"/>
                        </w:rPr>
                        <w:t>Двигательная деятельность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(подвижные и спортивные игры, тихие тренажеры, упражнения с атрибутами и пр.)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5305425</wp:posOffset>
                </wp:positionV>
                <wp:extent cx="419100" cy="0"/>
                <wp:effectExtent l="0" t="0" r="0" b="0"/>
                <wp:wrapNone/>
                <wp:docPr id="7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EA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01.15pt;margin-top:417.75pt;width:33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5305425</wp:posOffset>
                </wp:positionV>
                <wp:extent cx="466725" cy="9525"/>
                <wp:effectExtent l="0" t="0" r="0" b="0"/>
                <wp:wrapNone/>
                <wp:docPr id="7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E132" id="AutoShape 7" o:spid="_x0000_s1026" type="#_x0000_t32" style="position:absolute;margin-left:252.15pt;margin-top:417.75pt;width:36.75pt;height:.7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5057775</wp:posOffset>
                </wp:positionV>
                <wp:extent cx="3200400" cy="561975"/>
                <wp:effectExtent l="0" t="0" r="0" b="0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075B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52188">
                              <w:rPr>
                                <w:rFonts w:ascii="Times New Roman" w:hAnsi="Times New Roman"/>
                                <w:u w:val="single"/>
                              </w:rPr>
                              <w:t>Элементарно - трудовая</w:t>
                            </w:r>
                            <w:r w:rsidRPr="00C52188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52188">
                              <w:rPr>
                                <w:rFonts w:ascii="Times New Roman" w:hAnsi="Times New Roman"/>
                                <w:u w:val="single"/>
                              </w:rPr>
                              <w:t>деятельность</w:t>
                            </w:r>
                            <w:r w:rsidRPr="00324ED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(самообслуживание, уход за комнатными растениями, трудовая деятельность на прогулке и пр.)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.15pt;margin-top:398.25pt;width:252pt;height:4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">
                <v:textbox>
                  <w:txbxContent>
                    <w:p w:rsidR="00C2289B" w:rsidRPr="007075B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52188">
                        <w:rPr>
                          <w:rFonts w:ascii="Times New Roman" w:hAnsi="Times New Roman"/>
                          <w:u w:val="single"/>
                        </w:rPr>
                        <w:t>Элементарно - трудовая</w:t>
                      </w:r>
                      <w:r w:rsidRPr="00C52188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52188">
                        <w:rPr>
                          <w:rFonts w:ascii="Times New Roman" w:hAnsi="Times New Roman"/>
                          <w:u w:val="single"/>
                        </w:rPr>
                        <w:t>деятельность</w:t>
                      </w:r>
                      <w:r w:rsidRPr="00324EDD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(самообслуживание, уход за комнатными растениями, трудовая деятельность на прогулке и пр.)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3086100</wp:posOffset>
                </wp:positionV>
                <wp:extent cx="1905000" cy="742950"/>
                <wp:effectExtent l="0" t="0" r="0" b="0"/>
                <wp:wrapNone/>
                <wp:docPr id="7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075B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075B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Совместная деятельность детей и педагога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18.15pt;margin-top:243pt;width:150pt;height:58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">
                <v:textbox>
                  <w:txbxContent>
                    <w:p w:rsidR="00C2289B" w:rsidRPr="007075B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075B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Совместная деятельность детей и педагога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1619250</wp:posOffset>
                </wp:positionV>
                <wp:extent cx="635" cy="1466850"/>
                <wp:effectExtent l="0" t="0" r="0" b="0"/>
                <wp:wrapNone/>
                <wp:docPr id="7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AFB2" id="AutoShape 10" o:spid="_x0000_s1026" type="#_x0000_t32" style="position:absolute;margin-left:394.65pt;margin-top:127.5pt;width:.05pt;height:115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1114425</wp:posOffset>
                </wp:positionV>
                <wp:extent cx="1905000" cy="504825"/>
                <wp:effectExtent l="0" t="0" r="0" b="0"/>
                <wp:wrapNone/>
                <wp:docPr id="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075B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075B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Индивидуальная работа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318.15pt;margin-top:87.75pt;width:150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">
                <v:textbox>
                  <w:txbxContent>
                    <w:p w:rsidR="00C2289B" w:rsidRPr="007075B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075B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Индивидуальная работа с детьми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781050</wp:posOffset>
                </wp:positionV>
                <wp:extent cx="2952750" cy="333375"/>
                <wp:effectExtent l="0" t="0" r="0" b="0"/>
                <wp:wrapNone/>
                <wp:docPr id="7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2AF1C" id="AutoShape 12" o:spid="_x0000_s1026" type="#_x0000_t32" style="position:absolute;margin-left:85.65pt;margin-top:61.5pt;width:232.5pt;height:26.25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781050</wp:posOffset>
                </wp:positionV>
                <wp:extent cx="2809875" cy="333375"/>
                <wp:effectExtent l="0" t="0" r="0" b="0"/>
                <wp:wrapNone/>
                <wp:docPr id="7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98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6EA0C" id="AutoShape 13" o:spid="_x0000_s1026" type="#_x0000_t32" style="position:absolute;margin-left:468.15pt;margin-top:61.5pt;width:221.25pt;height:26.2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781050</wp:posOffset>
                </wp:positionV>
                <wp:extent cx="2200275" cy="333375"/>
                <wp:effectExtent l="0" t="0" r="0" b="0"/>
                <wp:wrapNone/>
                <wp:docPr id="7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002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E63A2" id="AutoShape 14" o:spid="_x0000_s1026" type="#_x0000_t32" style="position:absolute;margin-left:221.4pt;margin-top:61.5pt;width:173.25pt;height:26.25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781050</wp:posOffset>
                </wp:positionV>
                <wp:extent cx="2085975" cy="333375"/>
                <wp:effectExtent l="0" t="0" r="0" b="0"/>
                <wp:wrapNone/>
                <wp:docPr id="7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59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4C101" id="AutoShape 15" o:spid="_x0000_s1026" type="#_x0000_t32" style="position:absolute;margin-left:394.65pt;margin-top:61.5pt;width:164.25pt;height:26.2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781050</wp:posOffset>
                </wp:positionV>
                <wp:extent cx="495300" cy="333375"/>
                <wp:effectExtent l="0" t="0" r="0" b="0"/>
                <wp:wrapNone/>
                <wp:docPr id="6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518E" id="AutoShape 16" o:spid="_x0000_s1026" type="#_x0000_t32" style="position:absolute;margin-left:355.65pt;margin-top:61.5pt;width:39pt;height:26.25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781050</wp:posOffset>
                </wp:positionV>
                <wp:extent cx="476250" cy="333375"/>
                <wp:effectExtent l="0" t="0" r="0" b="0"/>
                <wp:wrapNone/>
                <wp:docPr id="6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5DC5" id="AutoShape 17" o:spid="_x0000_s1026" type="#_x0000_t32" style="position:absolute;margin-left:394.65pt;margin-top:61.5pt;width:37.5pt;height:26.2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8612505</wp:posOffset>
                </wp:positionH>
                <wp:positionV relativeFrom="paragraph">
                  <wp:posOffset>95250</wp:posOffset>
                </wp:positionV>
                <wp:extent cx="1371600" cy="685800"/>
                <wp:effectExtent l="0" t="0" r="0" b="0"/>
                <wp:wrapNone/>
                <wp:docPr id="6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2289B" w:rsidRPr="00F5554E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55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Творческая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678.15pt;margin-top:7.5pt;width:108pt;height:5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">
                <v:textbox>
                  <w:txbxContent>
                    <w:p w:rsidR="00C2289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2289B" w:rsidRPr="00F5554E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55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Творческая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95250</wp:posOffset>
                </wp:positionV>
                <wp:extent cx="1457325" cy="685800"/>
                <wp:effectExtent l="0" t="0" r="0" b="0"/>
                <wp:wrapNone/>
                <wp:docPr id="6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2289B" w:rsidRPr="007C2830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54DD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Элементарно – трудовая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деятельность</w:t>
                            </w:r>
                          </w:p>
                          <w:p w:rsidR="00C2289B" w:rsidRPr="007075BB" w:rsidRDefault="00C2289B" w:rsidP="00485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547.65pt;margin-top:7.5pt;width:114.75pt;height:5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">
                <v:textbox>
                  <w:txbxContent>
                    <w:p w:rsidR="00C2289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2289B" w:rsidRPr="007C2830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54DD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Элементарно – трудовая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деятельность</w:t>
                      </w:r>
                    </w:p>
                    <w:p w:rsidR="00C2289B" w:rsidRPr="007075BB" w:rsidRDefault="00C2289B" w:rsidP="004858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95250</wp:posOffset>
                </wp:positionV>
                <wp:extent cx="1514475" cy="685800"/>
                <wp:effectExtent l="0" t="0" r="0" b="0"/>
                <wp:wrapNone/>
                <wp:docPr id="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2289B" w:rsidRPr="007C2830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Беседа </w:t>
                            </w:r>
                          </w:p>
                          <w:p w:rsidR="00C2289B" w:rsidRPr="007C2830" w:rsidRDefault="00C2289B" w:rsidP="00485858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403.65pt;margin-top:7.5pt;width:119.25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">
                <v:textbox>
                  <w:txbxContent>
                    <w:p w:rsidR="00C2289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2289B" w:rsidRPr="007C2830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Беседа </w:t>
                      </w:r>
                    </w:p>
                    <w:p w:rsidR="00C2289B" w:rsidRPr="007C2830" w:rsidRDefault="00C2289B" w:rsidP="00485858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95250</wp:posOffset>
                </wp:positionV>
                <wp:extent cx="1276350" cy="685800"/>
                <wp:effectExtent l="0" t="0" r="0" b="0"/>
                <wp:wrapNone/>
                <wp:docPr id="6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2289B" w:rsidRPr="007C2830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28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Игра</w:t>
                            </w:r>
                          </w:p>
                          <w:p w:rsidR="00C2289B" w:rsidRPr="00E30F11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2289B" w:rsidRPr="00E30F11" w:rsidRDefault="00C2289B" w:rsidP="00485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.15pt;margin-top:7.5pt;width:100.5pt;height:5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">
                <v:textbox>
                  <w:txbxContent>
                    <w:p w:rsidR="00C2289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2289B" w:rsidRPr="007C2830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28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Игра</w:t>
                      </w:r>
                    </w:p>
                    <w:p w:rsidR="00C2289B" w:rsidRPr="00E30F11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2289B" w:rsidRPr="00E30F11" w:rsidRDefault="00C2289B" w:rsidP="004858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95250</wp:posOffset>
                </wp:positionV>
                <wp:extent cx="1438275" cy="685800"/>
                <wp:effectExtent l="0" t="0" r="0" b="0"/>
                <wp:wrapNone/>
                <wp:docPr id="6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48585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2289B" w:rsidRPr="003E4454" w:rsidRDefault="00C2289B" w:rsidP="0048585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Упражнения </w:t>
                            </w:r>
                          </w:p>
                          <w:p w:rsidR="00C2289B" w:rsidRPr="007075BB" w:rsidRDefault="00C2289B" w:rsidP="00485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118.65pt;margin-top:7.5pt;width:113.25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">
                <v:textbox>
                  <w:txbxContent>
                    <w:p w:rsidR="00C2289B" w:rsidRDefault="00C2289B" w:rsidP="00485858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C2289B" w:rsidRPr="003E4454" w:rsidRDefault="00C2289B" w:rsidP="00485858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Упражнения </w:t>
                      </w:r>
                    </w:p>
                    <w:p w:rsidR="00C2289B" w:rsidRPr="007075BB" w:rsidRDefault="00C2289B" w:rsidP="004858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95250</wp:posOffset>
                </wp:positionV>
                <wp:extent cx="1543050" cy="685800"/>
                <wp:effectExtent l="0" t="0" r="0" b="0"/>
                <wp:wrapNone/>
                <wp:docPr id="6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2289B" w:rsidRPr="007C2830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Занятия </w:t>
                            </w:r>
                          </w:p>
                          <w:p w:rsidR="00C2289B" w:rsidRPr="007075BB" w:rsidRDefault="00C2289B" w:rsidP="00485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256.65pt;margin-top:7.5pt;width:121.5pt;height:5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">
                <v:textbox>
                  <w:txbxContent>
                    <w:p w:rsidR="00C2289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2289B" w:rsidRPr="007C2830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Занятия </w:t>
                      </w:r>
                    </w:p>
                    <w:p w:rsidR="00C2289B" w:rsidRPr="007075BB" w:rsidRDefault="00C2289B" w:rsidP="004858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1428750</wp:posOffset>
                </wp:positionV>
                <wp:extent cx="533400" cy="2400300"/>
                <wp:effectExtent l="0" t="0" r="0" b="0"/>
                <wp:wrapNone/>
                <wp:docPr id="6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C2830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28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Речевое развитие</w:t>
                            </w:r>
                            <w:r w:rsidRPr="007C28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95.4pt;margin-top:112.5pt;width:42pt;height:18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">
                <v:textbox style="layout-flow:vertical;mso-layout-flow-alt:bottom-to-top">
                  <w:txbxContent>
                    <w:p w:rsidR="00C2289B" w:rsidRPr="007C2830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28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Речевое развитие</w:t>
                      </w:r>
                      <w:r w:rsidRPr="007C28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1428750</wp:posOffset>
                </wp:positionV>
                <wp:extent cx="352425" cy="2400300"/>
                <wp:effectExtent l="0" t="0" r="0" b="0"/>
                <wp:wrapNone/>
                <wp:docPr id="6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48585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E4454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«Физическо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е развитие»</w:t>
                            </w:r>
                          </w:p>
                          <w:p w:rsidR="00C2289B" w:rsidRDefault="00C2289B" w:rsidP="0048585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2289B" w:rsidRPr="003E4454" w:rsidRDefault="00C2289B" w:rsidP="0048585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E4454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вье»</w:t>
                            </w:r>
                          </w:p>
                          <w:p w:rsidR="00C2289B" w:rsidRDefault="00C2289B" w:rsidP="0048585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797F2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«Здоровье», </w:t>
                            </w:r>
                          </w:p>
                          <w:p w:rsidR="00C2289B" w:rsidRPr="00E349D6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margin-left:51.15pt;margin-top:112.5pt;width:27.75pt;height:18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">
                <v:textbox style="layout-flow:vertical;mso-layout-flow-alt:bottom-to-top">
                  <w:txbxContent>
                    <w:p w:rsidR="00C2289B" w:rsidRDefault="00C2289B" w:rsidP="00485858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3E4454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«Физическо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е развитие»</w:t>
                      </w:r>
                    </w:p>
                    <w:p w:rsidR="00C2289B" w:rsidRDefault="00C2289B" w:rsidP="00485858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C2289B" w:rsidRPr="003E4454" w:rsidRDefault="00C2289B" w:rsidP="00485858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3E4454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вье»</w:t>
                      </w:r>
                    </w:p>
                    <w:p w:rsidR="00C2289B" w:rsidRDefault="00C2289B" w:rsidP="00485858">
                      <w:pPr>
                        <w:pStyle w:val="a3"/>
                        <w:spacing w:line="36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797F2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«Здоровье», </w:t>
                      </w:r>
                    </w:p>
                    <w:p w:rsidR="00C2289B" w:rsidRPr="00E349D6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3829050</wp:posOffset>
                </wp:positionV>
                <wp:extent cx="1019175" cy="400050"/>
                <wp:effectExtent l="0" t="0" r="0" b="0"/>
                <wp:wrapNone/>
                <wp:docPr id="5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91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CB72" id="AutoShape 26" o:spid="_x0000_s1026" type="#_x0000_t32" style="position:absolute;margin-left:15.15pt;margin-top:301.5pt;width:80.25pt;height:31.5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3829050</wp:posOffset>
                </wp:positionV>
                <wp:extent cx="1123950" cy="400050"/>
                <wp:effectExtent l="0" t="0" r="0" b="0"/>
                <wp:wrapNone/>
                <wp:docPr id="5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DBFB" id="AutoShape 27" o:spid="_x0000_s1026" type="#_x0000_t32" style="position:absolute;margin-left:190.65pt;margin-top:301.5pt;width:88.5pt;height:31.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3829050</wp:posOffset>
                </wp:positionV>
                <wp:extent cx="1038225" cy="400050"/>
                <wp:effectExtent l="0" t="0" r="0" b="0"/>
                <wp:wrapNone/>
                <wp:docPr id="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82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6FE0E" id="AutoShape 28" o:spid="_x0000_s1026" type="#_x0000_t32" style="position:absolute;margin-left:66.9pt;margin-top:301.5pt;width:81.75pt;height:31.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3829050</wp:posOffset>
                </wp:positionV>
                <wp:extent cx="923925" cy="400050"/>
                <wp:effectExtent l="0" t="0" r="0" b="0"/>
                <wp:wrapNone/>
                <wp:docPr id="5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47A48" id="AutoShape 29" o:spid="_x0000_s1026" type="#_x0000_t32" style="position:absolute;margin-left:148.65pt;margin-top:301.5pt;width:72.75pt;height:31.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3829050</wp:posOffset>
                </wp:positionV>
                <wp:extent cx="381000" cy="400050"/>
                <wp:effectExtent l="0" t="0" r="0" b="0"/>
                <wp:wrapNone/>
                <wp:docPr id="5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D43B" id="AutoShape 30" o:spid="_x0000_s1026" type="#_x0000_t32" style="position:absolute;margin-left:118.65pt;margin-top:301.5pt;width:30pt;height:31.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3829050</wp:posOffset>
                </wp:positionV>
                <wp:extent cx="295275" cy="400050"/>
                <wp:effectExtent l="0" t="0" r="0" b="0"/>
                <wp:wrapNone/>
                <wp:docPr id="5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4532" id="AutoShape 31" o:spid="_x0000_s1026" type="#_x0000_t32" style="position:absolute;margin-left:148.65pt;margin-top:301.5pt;width:23.25pt;height:31.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3829050</wp:posOffset>
                </wp:positionV>
                <wp:extent cx="971550" cy="400050"/>
                <wp:effectExtent l="0" t="0" r="0" b="0"/>
                <wp:wrapNone/>
                <wp:docPr id="5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15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5867" id="AutoShape 32" o:spid="_x0000_s1026" type="#_x0000_t32" style="position:absolute;margin-left:510.9pt;margin-top:301.5pt;width:76.5pt;height:31.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8688705</wp:posOffset>
                </wp:positionH>
                <wp:positionV relativeFrom="paragraph">
                  <wp:posOffset>3829050</wp:posOffset>
                </wp:positionV>
                <wp:extent cx="1000125" cy="400050"/>
                <wp:effectExtent l="0" t="0" r="0" b="0"/>
                <wp:wrapNone/>
                <wp:docPr id="5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D79D" id="AutoShape 33" o:spid="_x0000_s1026" type="#_x0000_t32" style="position:absolute;margin-left:684.15pt;margin-top:301.5pt;width:78.75pt;height:31.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7098030</wp:posOffset>
                </wp:positionH>
                <wp:positionV relativeFrom="paragraph">
                  <wp:posOffset>3829050</wp:posOffset>
                </wp:positionV>
                <wp:extent cx="1066800" cy="400050"/>
                <wp:effectExtent l="0" t="0" r="0" b="0"/>
                <wp:wrapNone/>
                <wp:docPr id="5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0A8D" id="AutoShape 34" o:spid="_x0000_s1026" type="#_x0000_t32" style="position:absolute;margin-left:558.9pt;margin-top:301.5pt;width:84pt;height:31.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8164830</wp:posOffset>
                </wp:positionH>
                <wp:positionV relativeFrom="paragraph">
                  <wp:posOffset>3829050</wp:posOffset>
                </wp:positionV>
                <wp:extent cx="962025" cy="400050"/>
                <wp:effectExtent l="0" t="0" r="0" b="0"/>
                <wp:wrapNone/>
                <wp:docPr id="5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5473" id="AutoShape 35" o:spid="_x0000_s1026" type="#_x0000_t32" style="position:absolute;margin-left:642.9pt;margin-top:301.5pt;width:75.75pt;height:31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8164830</wp:posOffset>
                </wp:positionH>
                <wp:positionV relativeFrom="paragraph">
                  <wp:posOffset>3829050</wp:posOffset>
                </wp:positionV>
                <wp:extent cx="295275" cy="400050"/>
                <wp:effectExtent l="0" t="0" r="0" b="0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97100" id="AutoShape 36" o:spid="_x0000_s1026" type="#_x0000_t32" style="position:absolute;margin-left:642.9pt;margin-top:301.5pt;width:23.25pt;height:31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hDQA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3829050</wp:posOffset>
                </wp:positionV>
                <wp:extent cx="390525" cy="400050"/>
                <wp:effectExtent l="0" t="0" r="0" b="0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3F48" id="AutoShape 37" o:spid="_x0000_s1026" type="#_x0000_t32" style="position:absolute;margin-left:612.15pt;margin-top:301.5pt;width:30.75pt;height:31.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3829050</wp:posOffset>
                </wp:positionV>
                <wp:extent cx="1162050" cy="400050"/>
                <wp:effectExtent l="0" t="0" r="0" b="0"/>
                <wp:wrapNone/>
                <wp:docPr id="4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012D" id="AutoShape 38" o:spid="_x0000_s1026" type="#_x0000_t32" style="position:absolute;margin-left:456.15pt;margin-top:301.5pt;width:91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3829050</wp:posOffset>
                </wp:positionV>
                <wp:extent cx="1057275" cy="400050"/>
                <wp:effectExtent l="0" t="0" r="0" b="0"/>
                <wp:wrapNone/>
                <wp:docPr id="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721E" id="AutoShape 39" o:spid="_x0000_s1026" type="#_x0000_t32" style="position:absolute;margin-left:248.4pt;margin-top:301.5pt;width:83.25pt;height:31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e1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3829050</wp:posOffset>
                </wp:positionV>
                <wp:extent cx="0" cy="400050"/>
                <wp:effectExtent l="0" t="0" r="0" b="0"/>
                <wp:wrapNone/>
                <wp:docPr id="4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7E61" id="AutoShape 40" o:spid="_x0000_s1026" type="#_x0000_t32" style="position:absolute;margin-left:394.65pt;margin-top:301.5pt;width:0;height:31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4857750</wp:posOffset>
                </wp:positionV>
                <wp:extent cx="0" cy="200025"/>
                <wp:effectExtent l="0" t="0" r="0" b="0"/>
                <wp:wrapNone/>
                <wp:docPr id="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BD78" id="AutoShape 41" o:spid="_x0000_s1026" type="#_x0000_t32" style="position:absolute;margin-left:394.65pt;margin-top:382.5pt;width:0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GDMAIAAF4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5514975</wp:posOffset>
                </wp:positionV>
                <wp:extent cx="2514600" cy="285750"/>
                <wp:effectExtent l="0" t="0" r="0" b="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6843" id="AutoShape 42" o:spid="_x0000_s1026" type="#_x0000_t32" style="position:absolute;margin-left:394.65pt;margin-top:434.25pt;width:198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3GOwIAAGQ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5514975</wp:posOffset>
                </wp:positionV>
                <wp:extent cx="2400300" cy="285750"/>
                <wp:effectExtent l="0" t="0" r="0" b="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0C3D" id="AutoShape 43" o:spid="_x0000_s1026" type="#_x0000_t32" style="position:absolute;margin-left:205.65pt;margin-top:434.25pt;width:189pt;height:22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5514975</wp:posOffset>
                </wp:positionV>
                <wp:extent cx="0" cy="285750"/>
                <wp:effectExtent l="0" t="0" r="0" b="0"/>
                <wp:wrapNone/>
                <wp:docPr id="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223A" id="AutoShape 44" o:spid="_x0000_s1026" type="#_x0000_t32" style="position:absolute;margin-left:394.65pt;margin-top:434.25pt;width:0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GC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4229100</wp:posOffset>
                </wp:positionV>
                <wp:extent cx="3762375" cy="276225"/>
                <wp:effectExtent l="0" t="0" r="0" b="0"/>
                <wp:wrapNone/>
                <wp:docPr id="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075B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075B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По подгруппам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1" style="position:absolute;margin-left:489.9pt;margin-top:333pt;width:296.25pt;height:2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">
                <v:textbox>
                  <w:txbxContent>
                    <w:p w:rsidR="00C2289B" w:rsidRPr="007075B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7075B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По подгруппам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4229100</wp:posOffset>
                </wp:positionV>
                <wp:extent cx="3800475" cy="276225"/>
                <wp:effectExtent l="0" t="0" r="0" b="0"/>
                <wp:wrapNone/>
                <wp:docPr id="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075B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Групповые </w:t>
                            </w:r>
                            <w:r w:rsidRPr="007075B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2" style="position:absolute;margin-left:.15pt;margin-top:333pt;width:299.25pt;height:21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">
                <v:textbox>
                  <w:txbxContent>
                    <w:p w:rsidR="00C2289B" w:rsidRPr="007075B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Групповые </w:t>
                      </w:r>
                      <w:r w:rsidRPr="007075B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4229100</wp:posOffset>
                </wp:positionV>
                <wp:extent cx="1905000" cy="628650"/>
                <wp:effectExtent l="0" t="0" r="0" b="0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075B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075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Формы организации деятельности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3" style="position:absolute;margin-left:318.15pt;margin-top:333pt;width:150pt;height:4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">
                <v:textbox>
                  <w:txbxContent>
                    <w:p w:rsidR="00C2289B" w:rsidRPr="007075B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075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Формы организации деятельности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9507855</wp:posOffset>
                </wp:positionH>
                <wp:positionV relativeFrom="paragraph">
                  <wp:posOffset>1428750</wp:posOffset>
                </wp:positionV>
                <wp:extent cx="476250" cy="2400300"/>
                <wp:effectExtent l="0" t="0" r="0" b="0"/>
                <wp:wrapNone/>
                <wp:docPr id="3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C2830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28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Игровая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деятельность</w:t>
                            </w:r>
                          </w:p>
                          <w:p w:rsidR="00C2289B" w:rsidRDefault="00C2289B" w:rsidP="00485858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4" style="position:absolute;margin-left:748.65pt;margin-top:112.5pt;width:37.5pt;height:18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">
                <v:textbox style="layout-flow:vertical;mso-layout-flow-alt:bottom-to-top">
                  <w:txbxContent>
                    <w:p w:rsidR="00C2289B" w:rsidRPr="007C2830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28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Игровая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деятельность</w:t>
                      </w:r>
                    </w:p>
                    <w:p w:rsidR="00C2289B" w:rsidRDefault="00C2289B" w:rsidP="00485858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8850630</wp:posOffset>
                </wp:positionH>
                <wp:positionV relativeFrom="paragraph">
                  <wp:posOffset>1428750</wp:posOffset>
                </wp:positionV>
                <wp:extent cx="514350" cy="2400300"/>
                <wp:effectExtent l="0" t="0" r="0" b="0"/>
                <wp:wrapNone/>
                <wp:docPr id="3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C2830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«Социально-личностное развитие»</w:t>
                            </w:r>
                          </w:p>
                          <w:p w:rsidR="00C2289B" w:rsidRPr="00BF6D02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5" style="position:absolute;margin-left:696.9pt;margin-top:112.5pt;width:40.5pt;height:18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">
                <v:textbox style="layout-flow:vertical;mso-layout-flow-alt:bottom-to-top">
                  <w:txbxContent>
                    <w:p w:rsidR="00C2289B" w:rsidRPr="007C2830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«Социально-личностное развитие»</w:t>
                      </w:r>
                    </w:p>
                    <w:p w:rsidR="00C2289B" w:rsidRPr="00BF6D02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8221980</wp:posOffset>
                </wp:positionH>
                <wp:positionV relativeFrom="paragraph">
                  <wp:posOffset>1428750</wp:posOffset>
                </wp:positionV>
                <wp:extent cx="466725" cy="2400300"/>
                <wp:effectExtent l="0" t="0" r="0" b="0"/>
                <wp:wrapNone/>
                <wp:docPr id="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C2830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«Познавательное развитие»</w:t>
                            </w:r>
                          </w:p>
                          <w:p w:rsidR="00C2289B" w:rsidRPr="007C2830" w:rsidRDefault="00C2289B" w:rsidP="004858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6" style="position:absolute;margin-left:647.4pt;margin-top:112.5pt;width:36.75pt;height:18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">
                <v:textbox style="layout-flow:vertical;mso-layout-flow-alt:bottom-to-top">
                  <w:txbxContent>
                    <w:p w:rsidR="00C2289B" w:rsidRPr="007C2830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«Познавательное развитие»</w:t>
                      </w:r>
                    </w:p>
                    <w:p w:rsidR="00C2289B" w:rsidRPr="007C2830" w:rsidRDefault="00C2289B" w:rsidP="004858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1428750</wp:posOffset>
                </wp:positionV>
                <wp:extent cx="504825" cy="2400300"/>
                <wp:effectExtent l="0" t="0" r="0" b="0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E30F11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30F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«Художественно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-эстетическое развитие</w:t>
                            </w:r>
                            <w:r w:rsidRPr="00E30F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».</w:t>
                            </w:r>
                          </w:p>
                          <w:p w:rsidR="00C2289B" w:rsidRPr="00BF6D02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7" style="position:absolute;margin-left:489.9pt;margin-top:112.5pt;width:39.75pt;height:18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">
                <v:textbox style="layout-flow:vertical;mso-layout-flow-alt:bottom-to-top">
                  <w:txbxContent>
                    <w:p w:rsidR="00C2289B" w:rsidRPr="00E30F11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30F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«Художественно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-эстетическое развитие</w:t>
                      </w:r>
                      <w:r w:rsidRPr="00E30F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».</w:t>
                      </w:r>
                    </w:p>
                    <w:p w:rsidR="00C2289B" w:rsidRPr="00BF6D02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6850380</wp:posOffset>
                </wp:positionH>
                <wp:positionV relativeFrom="paragraph">
                  <wp:posOffset>1428750</wp:posOffset>
                </wp:positionV>
                <wp:extent cx="533400" cy="2400300"/>
                <wp:effectExtent l="0" t="0" r="0" b="0"/>
                <wp:wrapNone/>
                <wp:docPr id="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3E4454" w:rsidRDefault="00C2289B" w:rsidP="0048585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E4454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«Физическо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е развитие</w:t>
                            </w:r>
                            <w:r w:rsidRPr="003E4454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C2289B" w:rsidRPr="007C2830" w:rsidRDefault="00C2289B" w:rsidP="004858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8" style="position:absolute;margin-left:539.4pt;margin-top:112.5pt;width:42pt;height:18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">
                <v:textbox style="layout-flow:vertical;mso-layout-flow-alt:bottom-to-top">
                  <w:txbxContent>
                    <w:p w:rsidR="00C2289B" w:rsidRPr="003E4454" w:rsidRDefault="00C2289B" w:rsidP="00485858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3E4454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«Физическо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е развитие</w:t>
                      </w:r>
                      <w:r w:rsidRPr="003E4454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»</w:t>
                      </w:r>
                    </w:p>
                    <w:p w:rsidR="00C2289B" w:rsidRPr="007C2830" w:rsidRDefault="00C2289B" w:rsidP="004858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7526655</wp:posOffset>
                </wp:positionH>
                <wp:positionV relativeFrom="paragraph">
                  <wp:posOffset>1428750</wp:posOffset>
                </wp:positionV>
                <wp:extent cx="504825" cy="2400300"/>
                <wp:effectExtent l="0" t="0" r="0" b="0"/>
                <wp:wrapNone/>
                <wp:docPr id="3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C2830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28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Речевое развитие</w:t>
                            </w:r>
                            <w:r w:rsidRPr="007C28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C2289B" w:rsidRPr="00BF6D02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9" style="position:absolute;margin-left:592.65pt;margin-top:112.5pt;width:39.75pt;height:18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">
                <v:textbox style="layout-flow:vertical;mso-layout-flow-alt:bottom-to-top">
                  <w:txbxContent>
                    <w:p w:rsidR="00C2289B" w:rsidRPr="007C2830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28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Речевое развитие</w:t>
                      </w:r>
                      <w:r w:rsidRPr="007C28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»</w:t>
                      </w:r>
                    </w:p>
                    <w:p w:rsidR="00C2289B" w:rsidRPr="00BF6D02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1428750</wp:posOffset>
                </wp:positionV>
                <wp:extent cx="485775" cy="2400300"/>
                <wp:effectExtent l="0" t="0" r="0" b="0"/>
                <wp:wrapNone/>
                <wp:docPr id="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C2830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«Познавательное развитие»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0" style="position:absolute;margin-left:152.4pt;margin-top:112.5pt;width:38.25pt;height:18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">
                <v:textbox style="layout-flow:vertical;mso-layout-flow-alt:bottom-to-top">
                  <w:txbxContent>
                    <w:p w:rsidR="00C2289B" w:rsidRPr="007C2830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«Познавательное развитие»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1428750</wp:posOffset>
                </wp:positionV>
                <wp:extent cx="466725" cy="2400300"/>
                <wp:effectExtent l="0" t="0" r="0" b="0"/>
                <wp:wrapNone/>
                <wp:docPr id="3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E30F11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30F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«Художественно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-эстетическое развитие</w:t>
                            </w:r>
                            <w:r w:rsidRPr="00E30F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1" style="position:absolute;margin-left:.15pt;margin-top:112.5pt;width:36.75pt;height:18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">
                <v:textbox style="layout-flow:vertical;mso-layout-flow-alt:bottom-to-top">
                  <w:txbxContent>
                    <w:p w:rsidR="00C2289B" w:rsidRPr="00E30F11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30F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«Художественно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-эстетическое развитие</w:t>
                      </w:r>
                      <w:r w:rsidRPr="00E30F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1428750</wp:posOffset>
                </wp:positionV>
                <wp:extent cx="457200" cy="2400300"/>
                <wp:effectExtent l="0" t="0" r="0" b="0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C2830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«Социально-личностное развитие»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2" style="position:absolute;margin-left:205.65pt;margin-top:112.5pt;width:36pt;height:18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">
                <v:textbox style="layout-flow:vertical;mso-layout-flow-alt:bottom-to-top">
                  <w:txbxContent>
                    <w:p w:rsidR="00C2289B" w:rsidRPr="007C2830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«Социально-личностное развитие»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1428750</wp:posOffset>
                </wp:positionV>
                <wp:extent cx="409575" cy="2400300"/>
                <wp:effectExtent l="0" t="0" r="0" b="0"/>
                <wp:wrapNone/>
                <wp:docPr id="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C2830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28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Игровая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деятельность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3" style="position:absolute;margin-left:263.4pt;margin-top:112.5pt;width:32.25pt;height:18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">
                <v:textbox style="layout-flow:vertical;mso-layout-flow-alt:bottom-to-top">
                  <w:txbxContent>
                    <w:p w:rsidR="00C2289B" w:rsidRPr="007C2830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28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Игровая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5057775</wp:posOffset>
                </wp:positionV>
                <wp:extent cx="2695575" cy="457200"/>
                <wp:effectExtent l="0" t="0" r="0" b="0"/>
                <wp:wrapNone/>
                <wp:docPr id="2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7075BB" w:rsidRDefault="00C2289B" w:rsidP="0048585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075B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Самостоятельная деятельность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4" style="position:absolute;margin-left:288.9pt;margin-top:398.25pt;width:212.25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">
                <v:textbox>
                  <w:txbxContent>
                    <w:p w:rsidR="00C2289B" w:rsidRPr="007075BB" w:rsidRDefault="00C2289B" w:rsidP="00485858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075B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Самостоятельная деятельность 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3D1A" w:rsidRPr="00B621E3" w:rsidRDefault="00093D1A" w:rsidP="00093D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1E3">
        <w:rPr>
          <w:rFonts w:ascii="Times New Roman" w:hAnsi="Times New Roman"/>
          <w:b/>
          <w:sz w:val="24"/>
          <w:szCs w:val="24"/>
        </w:rPr>
        <w:lastRenderedPageBreak/>
        <w:t>КОМПЛЕКСНАЯ СИСТЕМА ФИЗКУЛЬТУРНО - ОЗДОРОВИТЕЛЬНОЙ РАБОТЫ В ДОУ</w:t>
      </w:r>
    </w:p>
    <w:p w:rsidR="00093D1A" w:rsidRDefault="00FD0348" w:rsidP="00093D1A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7964805</wp:posOffset>
                </wp:positionH>
                <wp:positionV relativeFrom="paragraph">
                  <wp:posOffset>161925</wp:posOffset>
                </wp:positionV>
                <wp:extent cx="1981200" cy="1019175"/>
                <wp:effectExtent l="0" t="0" r="0" b="0"/>
                <wp:wrapNone/>
                <wp:docPr id="2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3166DF" w:rsidRDefault="00C2289B" w:rsidP="00093D1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Диагностика уровня физического развития и состояния здоровья и физической подготовленности психоэмоционального состояния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5" style="position:absolute;margin-left:627.15pt;margin-top:12.75pt;width:156pt;height:8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">
                <v:textbox>
                  <w:txbxContent>
                    <w:p w:rsidR="00C2289B" w:rsidRPr="003166DF" w:rsidRDefault="00C2289B" w:rsidP="00093D1A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Диагностика уровня физического развития и состояния здоровья и физической подготовленности психоэмоционального состояния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161925</wp:posOffset>
                </wp:positionV>
                <wp:extent cx="1419225" cy="1076325"/>
                <wp:effectExtent l="0" t="0" r="0" b="0"/>
                <wp:wrapNone/>
                <wp:docPr id="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093D1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289B" w:rsidRPr="003166DF" w:rsidRDefault="00C2289B" w:rsidP="00093D1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Организация рационального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6" style="position:absolute;margin-left:490.65pt;margin-top:12.75pt;width:111.75pt;height:84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">
                <v:textbox>
                  <w:txbxContent>
                    <w:p w:rsidR="00C2289B" w:rsidRDefault="00C2289B" w:rsidP="00093D1A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289B" w:rsidRPr="003166DF" w:rsidRDefault="00C2289B" w:rsidP="00093D1A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Организация рационального питания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1552575" cy="1076325"/>
                <wp:effectExtent l="0" t="0" r="0" b="0"/>
                <wp:wrapNone/>
                <wp:docPr id="2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093D1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289B" w:rsidRPr="008C272F" w:rsidRDefault="00C2289B" w:rsidP="00093D1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Создание условий для двигательной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7" style="position:absolute;margin-left:.15pt;margin-top:12.75pt;width:122.25pt;height:8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">
                <v:textbox>
                  <w:txbxContent>
                    <w:p w:rsidR="00C2289B" w:rsidRDefault="00C2289B" w:rsidP="00093D1A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289B" w:rsidRPr="008C272F" w:rsidRDefault="00C2289B" w:rsidP="00093D1A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Создание условий для двигательной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161925</wp:posOffset>
                </wp:positionV>
                <wp:extent cx="1352550" cy="1076325"/>
                <wp:effectExtent l="0" t="0" r="0" b="0"/>
                <wp:wrapNone/>
                <wp:docPr id="2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8C272F" w:rsidRDefault="00C2289B" w:rsidP="00093D1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Система двигательной активности + система психологической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8" style="position:absolute;margin-left:141.15pt;margin-top:12.75pt;width:106.5pt;height:84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">
                <v:textbox>
                  <w:txbxContent>
                    <w:p w:rsidR="00C2289B" w:rsidRPr="008C272F" w:rsidRDefault="00C2289B" w:rsidP="00093D1A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Система двигательной активности + система психологической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161925</wp:posOffset>
                </wp:positionV>
                <wp:extent cx="2581275" cy="276225"/>
                <wp:effectExtent l="0" t="0" r="0" b="0"/>
                <wp:wrapNone/>
                <wp:docPr id="2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Pr="003166DF" w:rsidRDefault="00C2289B" w:rsidP="00093D1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Система закаливания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9" style="position:absolute;margin-left:267.15pt;margin-top:12.75pt;width:203.25pt;height:21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">
                <v:textbox>
                  <w:txbxContent>
                    <w:p w:rsidR="00C2289B" w:rsidRPr="003166DF" w:rsidRDefault="00C2289B" w:rsidP="00093D1A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Система закаливания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93D1A" w:rsidRPr="007054F0" w:rsidRDefault="00FD0348" w:rsidP="00093D1A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1062990</wp:posOffset>
                </wp:positionV>
                <wp:extent cx="0" cy="171450"/>
                <wp:effectExtent l="0" t="0" r="0" b="0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1F97" id="AutoShape 64" o:spid="_x0000_s1026" type="#_x0000_t32" style="position:absolute;margin-left:419.4pt;margin-top:83.7pt;width:0;height:13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/l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mueBoMG4AvwqtbOhRXpSz+ZJ028OKV11RLU8er+cDQRnISJ5ExI2zkCZ/fBJM/Ah&#10;UCCydWpsH1ICD+gUh3K+DYWfPKLjIYXT7D7LZ3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1062990</wp:posOffset>
                </wp:positionV>
                <wp:extent cx="0" cy="171450"/>
                <wp:effectExtent l="0" t="0" r="0" b="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DFAAC" id="AutoShape 65" o:spid="_x0000_s1026" type="#_x0000_t32" style="position:absolute;margin-left:317.4pt;margin-top:83.7pt;width:0;height:13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rD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CP&#10;Ij3M6PHgdSyN5rNA0GBcAX6V2tnQIj2pZ/Ok6TeHlK46oloevV/OBoKzEJG8CQkbZ6DMfvikGfgQ&#10;KBDZOjW2DymBB3SKQznfhsJPHtHxkMJpdp/ls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8955405</wp:posOffset>
                </wp:positionH>
                <wp:positionV relativeFrom="paragraph">
                  <wp:posOffset>1005840</wp:posOffset>
                </wp:positionV>
                <wp:extent cx="9525" cy="228600"/>
                <wp:effectExtent l="0" t="0" r="0" b="0"/>
                <wp:wrapNone/>
                <wp:docPr id="1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348D" id="AutoShape 66" o:spid="_x0000_s1026" type="#_x0000_t32" style="position:absolute;margin-left:705.15pt;margin-top:79.2pt;width:.75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1062990</wp:posOffset>
                </wp:positionV>
                <wp:extent cx="0" cy="171450"/>
                <wp:effectExtent l="0" t="0" r="0" b="0"/>
                <wp:wrapNone/>
                <wp:docPr id="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CDB9" id="AutoShape 67" o:spid="_x0000_s1026" type="#_x0000_t32" style="position:absolute;margin-left:546.15pt;margin-top:83.7pt;width:0;height:13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pT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1062990</wp:posOffset>
                </wp:positionV>
                <wp:extent cx="9525" cy="171450"/>
                <wp:effectExtent l="0" t="0" r="0" b="0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2680" id="AutoShape 68" o:spid="_x0000_s1026" type="#_x0000_t32" style="position:absolute;margin-left:195.9pt;margin-top:83.7pt;width:.75pt;height:13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1062990</wp:posOffset>
                </wp:positionV>
                <wp:extent cx="0" cy="171450"/>
                <wp:effectExtent l="0" t="0" r="0" b="0"/>
                <wp:wrapNone/>
                <wp:docPr id="1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1B7B9" id="AutoShape 69" o:spid="_x0000_s1026" type="#_x0000_t32" style="position:absolute;margin-left:57.15pt;margin-top:83.7pt;width:0;height:13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lo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5stA0GBcAX6V2tnQIj2pZ/Ok6TeHlK46oloevV/OBoKzEJG8CQkbZ6DMfvikGfgQ&#10;KBDZOjW2DymBB3SKQznfhsJPHtHxkMJpdp/ls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262890</wp:posOffset>
                </wp:positionV>
                <wp:extent cx="0" cy="180975"/>
                <wp:effectExtent l="0" t="0" r="0" b="0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EABD" id="AutoShape 70" o:spid="_x0000_s1026" type="#_x0000_t32" style="position:absolute;margin-left:419.4pt;margin-top:20.7pt;width:0;height:14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BbMwIAAF4EAAAOAAAAZHJzL2Uyb0RvYy54bWysVMGO2jAQvVfqP1i+QxIKL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262890</wp:posOffset>
                </wp:positionV>
                <wp:extent cx="9525" cy="180975"/>
                <wp:effectExtent l="0" t="0" r="0" b="0"/>
                <wp:wrapNone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F8BF9" id="AutoShape 71" o:spid="_x0000_s1026" type="#_x0000_t32" style="position:absolute;margin-left:317.4pt;margin-top:20.7pt;width:.75pt;height:14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7964805</wp:posOffset>
                </wp:positionH>
                <wp:positionV relativeFrom="paragraph">
                  <wp:posOffset>1234440</wp:posOffset>
                </wp:positionV>
                <wp:extent cx="1981200" cy="4791075"/>
                <wp:effectExtent l="0" t="0" r="0" b="0"/>
                <wp:wrapNone/>
                <wp:docPr id="1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диагностика уровня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физического развития;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диагностика уровня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сформированности физических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качеств;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диспансеризация детей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специалистами детской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поликлиники;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обследование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психоэмоционального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состояния детей педагогом -  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психологом;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обследование речевого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развития логопедом детской  </w:t>
                            </w:r>
                          </w:p>
                          <w:p w:rsidR="00C2289B" w:rsidRPr="00FA0EC0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поликлиники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60" style="position:absolute;margin-left:627.15pt;margin-top:97.2pt;width:156pt;height:37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">
                <v:textbox>
                  <w:txbxContent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диагностика уровня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физического развития;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диагностика уровня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сформированности физических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качеств;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диспансеризация детей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специалистами детской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поликлиники;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обследование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психоэмоционального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состояния детей педагогом -  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психологом;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обследование речевого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развития логопедом детской  </w:t>
                      </w:r>
                    </w:p>
                    <w:p w:rsidR="00C2289B" w:rsidRPr="00FA0EC0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поликлиники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1234440</wp:posOffset>
                </wp:positionV>
                <wp:extent cx="1419225" cy="4791075"/>
                <wp:effectExtent l="0" t="0" r="0" b="0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обогащение рациона  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овощами  и 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фруктами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(организация 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второго завтрака);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питьевой режим;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С- витаминизация 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третьего блюда;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фитотерапия второго  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блюда (чеснок);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профилактика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йододефицита 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(йодированная соль, 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ламинария)</w:t>
                            </w:r>
                          </w:p>
                          <w:p w:rsidR="00C2289B" w:rsidRPr="00FA0EC0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61" style="position:absolute;margin-left:490.65pt;margin-top:97.2pt;width:111.75pt;height:377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">
                <v:textbox>
                  <w:txbxContent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обогащение рациона  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овощами  и 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фруктами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(организация 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второго завтрака);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питьевой режим;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С- витаминизация 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третьего блюда;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фитотерапия второго  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блюда (чеснок);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профилактика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йододефицита 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(йодированная соль, 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ламинария)</w:t>
                      </w:r>
                    </w:p>
                    <w:p w:rsidR="00C2289B" w:rsidRPr="00FA0EC0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1234440</wp:posOffset>
                </wp:positionV>
                <wp:extent cx="1314450" cy="4791075"/>
                <wp:effectExtent l="0" t="0" r="0" b="0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воздушные и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солнечные ванны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в летнее время;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ходьба босиком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до и  после сна;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сон с доступом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воздуха;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обширное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умывание;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полоскание горла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и ротовой полости;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дыхательная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гимнастика;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контрастный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ножной душ</w:t>
                            </w:r>
                          </w:p>
                          <w:p w:rsidR="00C2289B" w:rsidRPr="00B621E3" w:rsidRDefault="00C2289B" w:rsidP="00093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2" style="position:absolute;margin-left:366.9pt;margin-top:97.2pt;width:103.5pt;height:37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">
                <v:textbox>
                  <w:txbxContent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воздушные и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солнечные ванны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в летнее время;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ходьба босиком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до и  после сна;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сон с доступом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воздуха;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обширное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умывание;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полоскание горла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и ротовой полости;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дыхательная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гимнастика;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контрастный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ножной душ</w:t>
                      </w:r>
                    </w:p>
                    <w:p w:rsidR="00C2289B" w:rsidRPr="00B621E3" w:rsidRDefault="00C2289B" w:rsidP="00093D1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1234440</wp:posOffset>
                </wp:positionV>
                <wp:extent cx="1266825" cy="4791075"/>
                <wp:effectExtent l="0" t="0" r="0" b="0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утренний прием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детей на  свежем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воздухе в теплое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время года;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утренняя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гимнастика 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(разные формы: 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ОРУ, игры);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гимнастика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пробуждения;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облегченная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форма одежды;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режим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проветривания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помещений</w:t>
                            </w:r>
                          </w:p>
                          <w:p w:rsidR="00C2289B" w:rsidRPr="00FA0EC0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3" style="position:absolute;margin-left:267.15pt;margin-top:97.2pt;width:99.75pt;height:37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">
                <v:textbox>
                  <w:txbxContent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утренний прием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детей на  свежем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воздухе в теплое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время года;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утренняя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гимнастика 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(разные формы: 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ОРУ, игры);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гимнастика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пробуждения;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облегченная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форма одежды;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режим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проветривания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помещений</w:t>
                      </w:r>
                    </w:p>
                    <w:p w:rsidR="00C2289B" w:rsidRPr="00FA0EC0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1234440</wp:posOffset>
                </wp:positionV>
                <wp:extent cx="1352550" cy="4791075"/>
                <wp:effectExtent l="0" t="0" r="0" b="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утренняя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гимнастика;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утренний прием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детей на  свежем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воздухе в теплое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время года;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совместная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деятельность;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подвижные игры на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прогулке;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совместная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деятельность на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прогулке;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физминутки и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динамические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паузы;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гимнастика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пробуждения;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физкультурные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досуги, праздники;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игры, хороводы,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игровые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упражнения;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психогимнастика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2289B" w:rsidRPr="00AC18D9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4" style="position:absolute;margin-left:141.15pt;margin-top:97.2pt;width:106.5pt;height:37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k9LAIAAFE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">
                <v:textbox>
                  <w:txbxContent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утренняя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гимнастика;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утренний прием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детей на  свежем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воздухе в теплое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время года;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совместная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деятельность;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подвижные игры на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прогулке;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совместная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деятельность на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прогулке;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физминутки и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динамические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паузы;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гимнастика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пробуждения;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физкультурные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досуги, праздники;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игры, хороводы,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игровые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упражнения;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психогимнастика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2289B" w:rsidRPr="00AC18D9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1234440</wp:posOffset>
                </wp:positionV>
                <wp:extent cx="1552575" cy="4791075"/>
                <wp:effectExtent l="0" t="0" r="0" b="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гибкий режим;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занятия по 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подгруппам;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учет индивидуальных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особенностей детей;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оборудование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физкультурных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уголков в каждой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группе;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инвентарь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для прогулок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(атрибутика для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подвижных игр, спорт-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инвентарь);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индивидуальный  </w:t>
                            </w:r>
                          </w:p>
                          <w:p w:rsidR="00C2289B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режим пробуждения  </w:t>
                            </w:r>
                          </w:p>
                          <w:p w:rsidR="00C2289B" w:rsidRPr="0068208E" w:rsidRDefault="00C2289B" w:rsidP="00093D1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после дневного сна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65" style="position:absolute;margin-left:.15pt;margin-top:97.2pt;width:122.25pt;height:377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">
                <v:textbox>
                  <w:txbxContent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гибкий режим;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занятия по 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подгруппам;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учет индивидуальных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особенностей детей;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оборудование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физкультурных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уголков в каждой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группе;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инвентарь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для прогулок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(атрибутика для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подвижных игр, спорт-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инвентарь);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индивидуальный  </w:t>
                      </w:r>
                    </w:p>
                    <w:p w:rsidR="00C2289B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режим пробуждения  </w:t>
                      </w:r>
                    </w:p>
                    <w:p w:rsidR="00C2289B" w:rsidRPr="0068208E" w:rsidRDefault="00C2289B" w:rsidP="00093D1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после дневного сна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443865</wp:posOffset>
                </wp:positionV>
                <wp:extent cx="1314450" cy="619125"/>
                <wp:effectExtent l="0" t="0" r="0" b="0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093D1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289B" w:rsidRPr="003166DF" w:rsidRDefault="00C2289B" w:rsidP="00093D1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Специально организованная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6" style="position:absolute;margin-left:366.9pt;margin-top:34.95pt;width:103.5pt;height:4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">
                <v:textbox>
                  <w:txbxContent>
                    <w:p w:rsidR="00C2289B" w:rsidRDefault="00C2289B" w:rsidP="00093D1A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289B" w:rsidRPr="003166DF" w:rsidRDefault="00C2289B" w:rsidP="00093D1A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Специально организованная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443865</wp:posOffset>
                </wp:positionV>
                <wp:extent cx="1266825" cy="619125"/>
                <wp:effectExtent l="0" t="0" r="0" b="0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9B" w:rsidRDefault="00C2289B" w:rsidP="00093D1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289B" w:rsidRPr="003166DF" w:rsidRDefault="00C2289B" w:rsidP="00093D1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 повседневной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67" style="position:absolute;margin-left:267.15pt;margin-top:34.95pt;width:99.75pt;height:4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">
                <v:textbox>
                  <w:txbxContent>
                    <w:p w:rsidR="00C2289B" w:rsidRDefault="00C2289B" w:rsidP="00093D1A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289B" w:rsidRPr="003166DF" w:rsidRDefault="00C2289B" w:rsidP="00093D1A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 повседневной жизни</w:t>
                      </w:r>
                    </w:p>
                  </w:txbxContent>
                </v:textbox>
              </v:rect>
            </w:pict>
          </mc:Fallback>
        </mc:AlternateContent>
      </w: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62E" w:rsidRDefault="0020762E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5858" w:rsidRDefault="00485858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485858" w:rsidSect="00485858">
          <w:pgSz w:w="16838" w:h="11906" w:orient="landscape"/>
          <w:pgMar w:top="851" w:right="567" w:bottom="1701" w:left="567" w:header="0" w:footer="0" w:gutter="0"/>
          <w:cols w:space="720"/>
          <w:noEndnote/>
          <w:docGrid w:linePitch="299"/>
        </w:sectPr>
      </w:pPr>
    </w:p>
    <w:p w:rsidR="004411A0" w:rsidRPr="004A23B6" w:rsidRDefault="004411A0" w:rsidP="004411A0">
      <w:pPr>
        <w:jc w:val="center"/>
        <w:rPr>
          <w:rFonts w:ascii="Times New Roman" w:hAnsi="Times New Roman"/>
          <w:b/>
          <w:sz w:val="28"/>
          <w:szCs w:val="28"/>
        </w:rPr>
      </w:pPr>
      <w:r w:rsidRPr="004B1F2E">
        <w:rPr>
          <w:rFonts w:ascii="Times New Roman" w:hAnsi="Times New Roman"/>
          <w:b/>
          <w:sz w:val="28"/>
          <w:szCs w:val="28"/>
        </w:rPr>
        <w:lastRenderedPageBreak/>
        <w:t>Вариативные формы, способы, методы и средства реализации программы</w:t>
      </w:r>
      <w:r w:rsidRPr="004A23B6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образовательной области</w:t>
      </w:r>
    </w:p>
    <w:p w:rsidR="004411A0" w:rsidRPr="004A23B6" w:rsidRDefault="004411A0" w:rsidP="004411A0">
      <w:pPr>
        <w:jc w:val="center"/>
        <w:rPr>
          <w:rFonts w:ascii="Times New Roman" w:hAnsi="Times New Roman"/>
          <w:b/>
        </w:rPr>
      </w:pPr>
      <w:r w:rsidRPr="004A23B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Pr="004A23B6">
        <w:rPr>
          <w:rFonts w:ascii="Times New Roman" w:hAnsi="Times New Roman"/>
          <w:b/>
          <w:sz w:val="28"/>
          <w:szCs w:val="28"/>
        </w:rPr>
        <w:t>»</w:t>
      </w:r>
    </w:p>
    <w:p w:rsidR="004411A0" w:rsidRPr="004A23B6" w:rsidRDefault="004411A0" w:rsidP="004411A0">
      <w:pPr>
        <w:rPr>
          <w:rFonts w:ascii="Times New Roman" w:hAnsi="Times New Roman"/>
        </w:rPr>
      </w:pPr>
    </w:p>
    <w:p w:rsidR="004411A0" w:rsidRPr="004A23B6" w:rsidRDefault="00FD0348" w:rsidP="004411A0">
      <w:pPr>
        <w:rPr>
          <w:rFonts w:ascii="Times New Roman" w:hAnsi="Times New Roman"/>
        </w:rPr>
      </w:pPr>
      <w:r w:rsidRPr="004411A0">
        <w:rPr>
          <w:rFonts w:ascii="Times New Roman" w:hAnsi="Times New Roman"/>
          <w:noProof/>
        </w:rPr>
        <w:drawing>
          <wp:inline distT="0" distB="0" distL="0" distR="0">
            <wp:extent cx="5486400" cy="5486400"/>
            <wp:effectExtent l="0" t="0" r="0" b="0"/>
            <wp:docPr id="1" name="Схе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411A0" w:rsidRPr="004A23B6" w:rsidRDefault="004411A0" w:rsidP="004411A0"/>
    <w:p w:rsidR="00A164B6" w:rsidRDefault="00A164B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4411A0">
      <w:pPr>
        <w:pStyle w:val="3"/>
        <w:rPr>
          <w:b w:val="0"/>
          <w:bCs w:val="0"/>
        </w:rPr>
      </w:pPr>
      <w:r>
        <w:rPr>
          <w:rFonts w:ascii="Times New Roman" w:hAnsi="Times New Roman"/>
          <w:sz w:val="28"/>
        </w:rPr>
        <w:t>Вариативные формы, способы, методы и средства реализации программы</w:t>
      </w:r>
      <w:r w:rsidRPr="00537423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образовательной области «Познавательное развитие»</w:t>
      </w:r>
    </w:p>
    <w:p w:rsidR="004411A0" w:rsidRPr="004A23B6" w:rsidRDefault="004411A0" w:rsidP="004411A0">
      <w:pPr>
        <w:rPr>
          <w:rFonts w:ascii="Times New Roman" w:hAnsi="Times New Roman"/>
        </w:rPr>
      </w:pPr>
    </w:p>
    <w:p w:rsidR="004411A0" w:rsidRDefault="00FD0348" w:rsidP="004411A0">
      <w:pPr>
        <w:tabs>
          <w:tab w:val="left" w:pos="5280"/>
        </w:tabs>
        <w:rPr>
          <w:sz w:val="28"/>
          <w:szCs w:val="28"/>
        </w:rPr>
      </w:pPr>
      <w:r w:rsidRPr="004411A0">
        <w:rPr>
          <w:rFonts w:ascii="Times New Roman" w:hAnsi="Times New Roman"/>
          <w:noProof/>
        </w:rPr>
        <w:drawing>
          <wp:inline distT="0" distB="0" distL="0" distR="0">
            <wp:extent cx="5486400" cy="5486400"/>
            <wp:effectExtent l="0" t="0" r="0" b="0"/>
            <wp:docPr id="2" name="Схе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1A0" w:rsidRDefault="004411A0" w:rsidP="004411A0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Вариативные формы, способы, методы и средства реализации программы</w:t>
      </w:r>
      <w:r w:rsidRPr="00537423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образовательной области «Речевое развитие»</w:t>
      </w:r>
    </w:p>
    <w:p w:rsidR="004411A0" w:rsidRDefault="004411A0" w:rsidP="004411A0">
      <w:pPr>
        <w:pStyle w:val="3"/>
        <w:rPr>
          <w:b w:val="0"/>
          <w:bCs w:val="0"/>
        </w:rPr>
      </w:pPr>
      <w:r>
        <w:rPr>
          <w:rFonts w:ascii="Times New Roman" w:hAnsi="Times New Roman"/>
          <w:sz w:val="28"/>
        </w:rPr>
        <w:t xml:space="preserve"> </w:t>
      </w:r>
    </w:p>
    <w:p w:rsidR="004411A0" w:rsidRPr="004A23B6" w:rsidRDefault="004411A0" w:rsidP="004411A0">
      <w:pPr>
        <w:rPr>
          <w:rFonts w:ascii="Times New Roman" w:hAnsi="Times New Roman"/>
        </w:rPr>
      </w:pPr>
    </w:p>
    <w:p w:rsidR="004411A0" w:rsidRDefault="00FD0348" w:rsidP="004411A0">
      <w:pPr>
        <w:tabs>
          <w:tab w:val="left" w:pos="5280"/>
        </w:tabs>
        <w:rPr>
          <w:sz w:val="28"/>
          <w:szCs w:val="28"/>
        </w:rPr>
      </w:pPr>
      <w:r w:rsidRPr="004411A0">
        <w:rPr>
          <w:rFonts w:ascii="Times New Roman" w:hAnsi="Times New Roman"/>
          <w:noProof/>
        </w:rPr>
        <w:drawing>
          <wp:inline distT="0" distB="0" distL="0" distR="0">
            <wp:extent cx="5486400" cy="5486400"/>
            <wp:effectExtent l="0" t="0" r="0" b="0"/>
            <wp:docPr id="3" name="Схе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411A0" w:rsidRDefault="004411A0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36B" w:rsidRDefault="0060436B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36B" w:rsidRDefault="0060436B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36B" w:rsidRDefault="0060436B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36B" w:rsidRDefault="0060436B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36B" w:rsidRDefault="0060436B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36B" w:rsidRDefault="0060436B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36B" w:rsidRDefault="0060436B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36B" w:rsidRDefault="0060436B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36B" w:rsidRDefault="0060436B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36B" w:rsidRDefault="0060436B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36B" w:rsidRDefault="0060436B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36B" w:rsidRDefault="0060436B" w:rsidP="0060436B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Вариативные формы, способы, методы и средства реализации программы</w:t>
      </w:r>
      <w:r w:rsidRPr="00537423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 xml:space="preserve">образовательной области </w:t>
      </w:r>
    </w:p>
    <w:p w:rsidR="0060436B" w:rsidRDefault="0060436B" w:rsidP="0060436B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«Художественно-эстетическое развитие»</w:t>
      </w:r>
    </w:p>
    <w:p w:rsidR="0060436B" w:rsidRDefault="0060436B" w:rsidP="0060436B">
      <w:pPr>
        <w:pStyle w:val="3"/>
        <w:rPr>
          <w:b w:val="0"/>
          <w:bCs w:val="0"/>
        </w:rPr>
      </w:pPr>
      <w:r>
        <w:rPr>
          <w:rFonts w:ascii="Times New Roman" w:hAnsi="Times New Roman"/>
          <w:sz w:val="28"/>
        </w:rPr>
        <w:t xml:space="preserve"> </w:t>
      </w:r>
    </w:p>
    <w:p w:rsidR="0060436B" w:rsidRPr="004A23B6" w:rsidRDefault="0060436B" w:rsidP="0060436B">
      <w:pPr>
        <w:rPr>
          <w:rFonts w:ascii="Times New Roman" w:hAnsi="Times New Roman"/>
        </w:rPr>
      </w:pPr>
    </w:p>
    <w:p w:rsidR="0060436B" w:rsidRDefault="00FD0348" w:rsidP="0060436B">
      <w:pPr>
        <w:tabs>
          <w:tab w:val="left" w:pos="5280"/>
        </w:tabs>
        <w:rPr>
          <w:sz w:val="28"/>
          <w:szCs w:val="28"/>
        </w:rPr>
      </w:pPr>
      <w:r w:rsidRPr="0060436B">
        <w:rPr>
          <w:rFonts w:ascii="Times New Roman" w:hAnsi="Times New Roman"/>
          <w:noProof/>
        </w:rPr>
        <w:drawing>
          <wp:inline distT="0" distB="0" distL="0" distR="0">
            <wp:extent cx="5486400" cy="5486400"/>
            <wp:effectExtent l="0" t="0" r="0" b="0"/>
            <wp:docPr id="4" name="Схе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60436B" w:rsidRPr="00A40724" w:rsidRDefault="0060436B" w:rsidP="0060436B">
      <w:pPr>
        <w:rPr>
          <w:sz w:val="28"/>
          <w:szCs w:val="28"/>
        </w:rPr>
      </w:pPr>
    </w:p>
    <w:p w:rsidR="0060436B" w:rsidRPr="00A40724" w:rsidRDefault="0060436B" w:rsidP="0060436B">
      <w:pPr>
        <w:rPr>
          <w:sz w:val="28"/>
          <w:szCs w:val="28"/>
        </w:rPr>
      </w:pPr>
    </w:p>
    <w:p w:rsidR="0060436B" w:rsidRDefault="0060436B" w:rsidP="0060436B">
      <w:pPr>
        <w:rPr>
          <w:sz w:val="28"/>
          <w:szCs w:val="28"/>
        </w:rPr>
      </w:pPr>
    </w:p>
    <w:p w:rsidR="0060436B" w:rsidRDefault="0060436B" w:rsidP="0060436B">
      <w:pPr>
        <w:rPr>
          <w:sz w:val="28"/>
          <w:szCs w:val="28"/>
        </w:rPr>
      </w:pPr>
    </w:p>
    <w:p w:rsidR="0060436B" w:rsidRDefault="0060436B" w:rsidP="0060436B">
      <w:pPr>
        <w:rPr>
          <w:sz w:val="28"/>
          <w:szCs w:val="28"/>
        </w:rPr>
      </w:pPr>
    </w:p>
    <w:p w:rsidR="0060436B" w:rsidRDefault="0060436B" w:rsidP="0060436B">
      <w:pPr>
        <w:rPr>
          <w:sz w:val="28"/>
          <w:szCs w:val="28"/>
        </w:rPr>
      </w:pPr>
    </w:p>
    <w:p w:rsidR="0060436B" w:rsidRPr="004A23B6" w:rsidRDefault="0060436B" w:rsidP="0060436B">
      <w:pPr>
        <w:jc w:val="center"/>
        <w:rPr>
          <w:rFonts w:ascii="Times New Roman" w:hAnsi="Times New Roman"/>
          <w:b/>
          <w:sz w:val="28"/>
          <w:szCs w:val="28"/>
        </w:rPr>
      </w:pPr>
      <w:r w:rsidRPr="004B1F2E">
        <w:rPr>
          <w:rFonts w:ascii="Times New Roman" w:hAnsi="Times New Roman"/>
          <w:b/>
          <w:sz w:val="28"/>
          <w:szCs w:val="28"/>
        </w:rPr>
        <w:t>Вариативные формы, способы, методы и средства реализации программы</w:t>
      </w:r>
      <w:r w:rsidRPr="004A23B6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образовательной области</w:t>
      </w:r>
    </w:p>
    <w:p w:rsidR="0060436B" w:rsidRPr="004A23B6" w:rsidRDefault="0060436B" w:rsidP="0060436B">
      <w:pPr>
        <w:jc w:val="center"/>
        <w:rPr>
          <w:rFonts w:ascii="Times New Roman" w:hAnsi="Times New Roman"/>
          <w:b/>
        </w:rPr>
      </w:pPr>
      <w:r w:rsidRPr="004A23B6">
        <w:rPr>
          <w:rFonts w:ascii="Times New Roman" w:hAnsi="Times New Roman"/>
          <w:b/>
          <w:sz w:val="28"/>
          <w:szCs w:val="28"/>
        </w:rPr>
        <w:t>«Физическ</w:t>
      </w:r>
      <w:r>
        <w:rPr>
          <w:rFonts w:ascii="Times New Roman" w:hAnsi="Times New Roman"/>
          <w:b/>
          <w:sz w:val="28"/>
          <w:szCs w:val="28"/>
        </w:rPr>
        <w:t>ое развитие</w:t>
      </w:r>
      <w:r w:rsidRPr="004A23B6">
        <w:rPr>
          <w:rFonts w:ascii="Times New Roman" w:hAnsi="Times New Roman"/>
          <w:b/>
          <w:sz w:val="28"/>
          <w:szCs w:val="28"/>
        </w:rPr>
        <w:t>»</w:t>
      </w:r>
    </w:p>
    <w:p w:rsidR="0060436B" w:rsidRPr="004A23B6" w:rsidRDefault="0060436B" w:rsidP="0060436B">
      <w:pPr>
        <w:rPr>
          <w:rFonts w:ascii="Times New Roman" w:hAnsi="Times New Roman"/>
        </w:rPr>
      </w:pPr>
    </w:p>
    <w:p w:rsidR="0060436B" w:rsidRPr="004A23B6" w:rsidRDefault="00FD0348" w:rsidP="0060436B">
      <w:pPr>
        <w:rPr>
          <w:rFonts w:ascii="Times New Roman" w:hAnsi="Times New Roman"/>
        </w:rPr>
      </w:pPr>
      <w:r w:rsidRPr="0060436B">
        <w:rPr>
          <w:rFonts w:ascii="Times New Roman" w:hAnsi="Times New Roman"/>
          <w:noProof/>
        </w:rPr>
        <w:drawing>
          <wp:inline distT="0" distB="0" distL="0" distR="0">
            <wp:extent cx="5486400" cy="5486400"/>
            <wp:effectExtent l="0" t="0" r="0" b="0"/>
            <wp:docPr id="5" name="Схе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60436B" w:rsidRPr="004A23B6" w:rsidRDefault="0060436B" w:rsidP="0060436B"/>
    <w:p w:rsidR="0060436B" w:rsidRDefault="0060436B" w:rsidP="0060436B">
      <w:pPr>
        <w:rPr>
          <w:sz w:val="28"/>
          <w:szCs w:val="28"/>
        </w:rPr>
      </w:pPr>
    </w:p>
    <w:p w:rsidR="0060436B" w:rsidRDefault="0060436B" w:rsidP="0060436B">
      <w:pPr>
        <w:rPr>
          <w:sz w:val="28"/>
          <w:szCs w:val="28"/>
        </w:rPr>
      </w:pPr>
    </w:p>
    <w:p w:rsidR="0060436B" w:rsidRDefault="0060436B" w:rsidP="0060436B">
      <w:pPr>
        <w:rPr>
          <w:sz w:val="28"/>
          <w:szCs w:val="28"/>
        </w:rPr>
      </w:pPr>
    </w:p>
    <w:p w:rsidR="0060436B" w:rsidRDefault="0060436B" w:rsidP="0060436B">
      <w:pPr>
        <w:rPr>
          <w:sz w:val="28"/>
          <w:szCs w:val="28"/>
        </w:rPr>
      </w:pPr>
    </w:p>
    <w:p w:rsidR="004D2B11" w:rsidRPr="0091788B" w:rsidRDefault="004D2B11" w:rsidP="004D2B11">
      <w:pPr>
        <w:jc w:val="center"/>
        <w:rPr>
          <w:rFonts w:ascii="Times New Roman" w:hAnsi="Times New Roman"/>
          <w:b/>
          <w:sz w:val="20"/>
          <w:szCs w:val="20"/>
        </w:rPr>
      </w:pPr>
      <w:r w:rsidRPr="0091788B">
        <w:rPr>
          <w:rFonts w:ascii="Times New Roman" w:hAnsi="Times New Roman"/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4D2B11" w:rsidRDefault="004D2B11" w:rsidP="004D2B11">
      <w:pPr>
        <w:jc w:val="center"/>
      </w:pPr>
      <w:r w:rsidRPr="0091788B">
        <w:rPr>
          <w:rFonts w:ascii="Times New Roman" w:hAnsi="Times New Roman"/>
          <w:b/>
          <w:sz w:val="20"/>
          <w:szCs w:val="20"/>
        </w:rPr>
        <w:t xml:space="preserve"> «ДЕТСКИЙ САД № </w:t>
      </w:r>
      <w:r w:rsidR="002A1446">
        <w:rPr>
          <w:rFonts w:ascii="Times New Roman" w:hAnsi="Times New Roman"/>
          <w:b/>
          <w:sz w:val="20"/>
          <w:szCs w:val="20"/>
        </w:rPr>
        <w:t>6</w:t>
      </w:r>
      <w:r w:rsidRPr="0091788B">
        <w:rPr>
          <w:rFonts w:ascii="Times New Roman" w:hAnsi="Times New Roman"/>
          <w:b/>
          <w:sz w:val="20"/>
          <w:szCs w:val="20"/>
        </w:rPr>
        <w:t>» АРТЕМ</w:t>
      </w:r>
      <w:r>
        <w:rPr>
          <w:rFonts w:ascii="Times New Roman" w:hAnsi="Times New Roman"/>
          <w:b/>
          <w:sz w:val="20"/>
          <w:szCs w:val="20"/>
        </w:rPr>
        <w:t>ОВСКОГО</w:t>
      </w:r>
      <w:r w:rsidRPr="0091788B">
        <w:rPr>
          <w:rFonts w:ascii="Times New Roman" w:hAnsi="Times New Roman"/>
          <w:b/>
          <w:sz w:val="20"/>
          <w:szCs w:val="20"/>
        </w:rPr>
        <w:t xml:space="preserve"> ГОРОД</w:t>
      </w:r>
      <w:r>
        <w:rPr>
          <w:rFonts w:ascii="Times New Roman" w:hAnsi="Times New Roman"/>
          <w:b/>
          <w:sz w:val="20"/>
          <w:szCs w:val="20"/>
        </w:rPr>
        <w:t>СКОГО ОКРУГА</w:t>
      </w:r>
    </w:p>
    <w:p w:rsidR="004D2B11" w:rsidRDefault="004D2B11" w:rsidP="004D2B11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D2B11" w:rsidRPr="0061544A" w:rsidTr="0020762E">
        <w:tc>
          <w:tcPr>
            <w:tcW w:w="4785" w:type="dxa"/>
          </w:tcPr>
          <w:p w:rsidR="004D2B11" w:rsidRPr="0061544A" w:rsidRDefault="004D2B11" w:rsidP="0020762E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D2B11" w:rsidRPr="0061544A" w:rsidRDefault="004D2B11" w:rsidP="00207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D2B11" w:rsidRPr="0061544A" w:rsidRDefault="004D2B11" w:rsidP="0020762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A1446" w:rsidRDefault="004D2B11" w:rsidP="0020762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 xml:space="preserve">ДОУ  «Детский сад № </w:t>
            </w:r>
            <w:r w:rsidR="002A14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D2B11" w:rsidRPr="0061544A" w:rsidRDefault="004D2B11" w:rsidP="0020762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/>
                <w:sz w:val="24"/>
                <w:szCs w:val="24"/>
              </w:rPr>
              <w:t>овского городского округа</w:t>
            </w:r>
          </w:p>
          <w:p w:rsidR="004D2B11" w:rsidRPr="0061544A" w:rsidRDefault="004D2B11" w:rsidP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______________ Н.</w:t>
            </w:r>
            <w:r w:rsidR="002A1446">
              <w:rPr>
                <w:rFonts w:ascii="Times New Roman" w:hAnsi="Times New Roman"/>
                <w:sz w:val="24"/>
                <w:szCs w:val="24"/>
              </w:rPr>
              <w:t>М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1446">
              <w:rPr>
                <w:rFonts w:ascii="Times New Roman" w:hAnsi="Times New Roman"/>
                <w:sz w:val="24"/>
                <w:szCs w:val="24"/>
              </w:rPr>
              <w:t>Осипова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4D2B11" w:rsidRPr="0061544A" w:rsidRDefault="004D2B11" w:rsidP="0020762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«____» _________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D2B11" w:rsidRPr="0061544A" w:rsidRDefault="004D2B11" w:rsidP="0020762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4D2B11" w:rsidRPr="0061544A" w:rsidRDefault="004D2B11" w:rsidP="0020762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4D2B11" w:rsidRPr="0061544A" w:rsidRDefault="004D2B11" w:rsidP="0020762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>протокол от «_____» _______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544A">
              <w:rPr>
                <w:rFonts w:ascii="Times New Roman" w:hAnsi="Times New Roman"/>
                <w:sz w:val="24"/>
                <w:szCs w:val="24"/>
              </w:rPr>
              <w:t>г. №____</w:t>
            </w:r>
          </w:p>
          <w:p w:rsidR="004D2B11" w:rsidRPr="0061544A" w:rsidRDefault="004D2B11" w:rsidP="0020762E">
            <w:pPr>
              <w:pStyle w:val="a3"/>
              <w:spacing w:line="360" w:lineRule="auto"/>
              <w:rPr>
                <w:rFonts w:ascii="Times New Roman" w:hAnsi="Times New Roman"/>
                <w:b/>
              </w:rPr>
            </w:pPr>
            <w:r w:rsidRPr="006154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:rsidR="004D2B11" w:rsidRDefault="004D2B11" w:rsidP="004D2B11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4D2B11" w:rsidRDefault="004D2B11" w:rsidP="004D2B11"/>
    <w:p w:rsidR="004D2B11" w:rsidRDefault="004D2B11" w:rsidP="004D2B1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2B11" w:rsidRDefault="004D2B11" w:rsidP="004D2B1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932CB9">
        <w:rPr>
          <w:rFonts w:ascii="Times New Roman" w:hAnsi="Times New Roman"/>
          <w:b/>
          <w:sz w:val="48"/>
          <w:szCs w:val="48"/>
        </w:rPr>
        <w:t>ОБРАЗОВАТЕЛЬНАЯ ПРОГРАММА</w:t>
      </w:r>
      <w:r>
        <w:rPr>
          <w:rFonts w:ascii="Times New Roman" w:hAnsi="Times New Roman"/>
          <w:b/>
          <w:sz w:val="48"/>
          <w:szCs w:val="48"/>
        </w:rPr>
        <w:t xml:space="preserve"> ДОПОЛНИТЕЛЬНОГО ОБРАЗОВАНИЯ</w:t>
      </w:r>
    </w:p>
    <w:p w:rsidR="004D2B11" w:rsidRDefault="004D2B11" w:rsidP="004D2B1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«РОДНО</w:t>
      </w:r>
      <w:r w:rsidR="002A1446">
        <w:rPr>
          <w:rFonts w:ascii="Times New Roman" w:hAnsi="Times New Roman"/>
          <w:b/>
          <w:sz w:val="48"/>
          <w:szCs w:val="48"/>
        </w:rPr>
        <w:t>Е ПРИМОРЬЕ</w:t>
      </w:r>
      <w:r>
        <w:rPr>
          <w:rFonts w:ascii="Times New Roman" w:hAnsi="Times New Roman"/>
          <w:b/>
          <w:sz w:val="48"/>
          <w:szCs w:val="48"/>
        </w:rPr>
        <w:t>»</w:t>
      </w:r>
    </w:p>
    <w:p w:rsidR="004D2B11" w:rsidRPr="006F2B5D" w:rsidRDefault="008F387E" w:rsidP="004D2B1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B5D">
        <w:rPr>
          <w:rFonts w:ascii="Times New Roman" w:hAnsi="Times New Roman"/>
          <w:b/>
          <w:sz w:val="24"/>
          <w:szCs w:val="24"/>
        </w:rPr>
        <w:t xml:space="preserve">(ЧАСТЬ ПРОГРАММЫ, ФОРМИРУЕМАЯ УЧАСТНИКАМИ ОБРАЗОВАТЕЛЬНЫХ ОТНОШЕНИЙ) </w:t>
      </w:r>
      <w:r w:rsidR="004D2B11" w:rsidRPr="006F2B5D">
        <w:rPr>
          <w:rFonts w:ascii="Times New Roman" w:hAnsi="Times New Roman"/>
          <w:b/>
          <w:sz w:val="24"/>
          <w:szCs w:val="24"/>
        </w:rPr>
        <w:t xml:space="preserve"> </w:t>
      </w:r>
    </w:p>
    <w:p w:rsidR="004D2B11" w:rsidRDefault="004D2B11" w:rsidP="004D2B1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2B11" w:rsidRDefault="004D2B11" w:rsidP="004D2B1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2B11" w:rsidRDefault="004D2B11" w:rsidP="004D2B1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A1446" w:rsidRDefault="002A1446" w:rsidP="004D2B1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2B11" w:rsidRDefault="004D2B11" w:rsidP="004D2B11">
      <w:pPr>
        <w:pStyle w:val="a3"/>
        <w:spacing w:line="360" w:lineRule="auto"/>
        <w:jc w:val="center"/>
        <w:rPr>
          <w:rFonts w:ascii="Times New Roman" w:hAnsi="Times New Roman"/>
          <w:b/>
        </w:rPr>
      </w:pPr>
    </w:p>
    <w:p w:rsidR="004D2B11" w:rsidRDefault="004D2B11" w:rsidP="004D2B11">
      <w:pPr>
        <w:pStyle w:val="a3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АРТЕМОВСКИЙ ГОРОДСКОЙ ОКРУГ</w:t>
      </w:r>
    </w:p>
    <w:p w:rsidR="004D2B11" w:rsidRDefault="004D2B11" w:rsidP="004D2B11">
      <w:pPr>
        <w:pStyle w:val="a3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2014 </w:t>
      </w:r>
    </w:p>
    <w:p w:rsidR="00CE52E8" w:rsidRDefault="00CE52E8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2B11" w:rsidRPr="008C60E5" w:rsidRDefault="004D2B11" w:rsidP="004D2B11">
      <w:pPr>
        <w:pStyle w:val="a3"/>
        <w:tabs>
          <w:tab w:val="left" w:pos="4110"/>
        </w:tabs>
        <w:jc w:val="center"/>
        <w:rPr>
          <w:rFonts w:ascii="Times New Roman" w:hAnsi="Times New Roman"/>
          <w:sz w:val="24"/>
          <w:szCs w:val="24"/>
        </w:rPr>
      </w:pPr>
      <w:r w:rsidRPr="008C60E5">
        <w:rPr>
          <w:rFonts w:ascii="Times New Roman" w:hAnsi="Times New Roman"/>
          <w:b/>
          <w:sz w:val="28"/>
          <w:szCs w:val="28"/>
        </w:rPr>
        <w:t>ПОЯСНИТЕЛЬНАЯ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0E5">
        <w:rPr>
          <w:rFonts w:ascii="Times New Roman" w:hAnsi="Times New Roman"/>
          <w:b/>
          <w:sz w:val="28"/>
          <w:szCs w:val="28"/>
        </w:rPr>
        <w:t>ЗАПИСКА</w:t>
      </w:r>
    </w:p>
    <w:p w:rsidR="004D2B11" w:rsidRPr="008C60E5" w:rsidRDefault="004D2B11" w:rsidP="004D2B11">
      <w:pPr>
        <w:pStyle w:val="a3"/>
        <w:rPr>
          <w:rFonts w:ascii="Times New Roman" w:hAnsi="Times New Roman"/>
          <w:sz w:val="24"/>
          <w:szCs w:val="24"/>
        </w:rPr>
      </w:pPr>
    </w:p>
    <w:p w:rsidR="004D2B11" w:rsidRDefault="004D2B11" w:rsidP="004D2B1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8C60E5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 w:rsidRPr="00380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«Родно</w:t>
      </w:r>
      <w:r w:rsidR="002A1446">
        <w:rPr>
          <w:rFonts w:ascii="Times New Roman" w:hAnsi="Times New Roman"/>
          <w:sz w:val="24"/>
          <w:szCs w:val="24"/>
        </w:rPr>
        <w:t>е Приморье</w:t>
      </w:r>
      <w:r>
        <w:rPr>
          <w:rFonts w:ascii="Times New Roman" w:hAnsi="Times New Roman"/>
          <w:sz w:val="24"/>
          <w:szCs w:val="24"/>
        </w:rPr>
        <w:t xml:space="preserve">» МБДОУ «Детский сад № </w:t>
      </w:r>
      <w:r w:rsidR="002A14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 Артемовского городского округа</w:t>
      </w:r>
      <w:r w:rsidRPr="003800E8">
        <w:rPr>
          <w:rFonts w:ascii="Times New Roman" w:hAnsi="Times New Roman"/>
          <w:sz w:val="24"/>
          <w:szCs w:val="24"/>
        </w:rPr>
        <w:t xml:space="preserve"> определяет содержание и организацию образовательной деятельности на уровне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и направлена на формирование у детей дошкольного возраста представлений </w:t>
      </w:r>
      <w:r w:rsidRPr="00EB630F">
        <w:rPr>
          <w:rFonts w:ascii="Times New Roman" w:hAnsi="Times New Roman"/>
          <w:sz w:val="24"/>
          <w:szCs w:val="24"/>
        </w:rPr>
        <w:t>о культурно-исторических, национальных, географических и природных особенностях родного края</w:t>
      </w:r>
      <w:r w:rsidRPr="008C60E5">
        <w:rPr>
          <w:rFonts w:ascii="Times New Roman" w:hAnsi="Times New Roman"/>
          <w:sz w:val="24"/>
          <w:szCs w:val="24"/>
        </w:rPr>
        <w:t>.</w:t>
      </w:r>
    </w:p>
    <w:p w:rsidR="004D2B11" w:rsidRPr="00EB630F" w:rsidRDefault="004D2B11" w:rsidP="004D2B11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630F">
        <w:rPr>
          <w:rFonts w:ascii="Times New Roman" w:hAnsi="Times New Roman"/>
          <w:b/>
          <w:i/>
          <w:sz w:val="24"/>
          <w:szCs w:val="24"/>
        </w:rPr>
        <w:t>Направленность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630F">
        <w:rPr>
          <w:rFonts w:ascii="Times New Roman" w:hAnsi="Times New Roman"/>
          <w:b/>
          <w:i/>
          <w:sz w:val="24"/>
          <w:szCs w:val="24"/>
        </w:rPr>
        <w:t>образовательной программы дополнительно</w:t>
      </w:r>
      <w:r>
        <w:rPr>
          <w:rFonts w:ascii="Times New Roman" w:hAnsi="Times New Roman"/>
          <w:b/>
          <w:i/>
          <w:sz w:val="24"/>
          <w:szCs w:val="24"/>
        </w:rPr>
        <w:t>го образования.</w:t>
      </w:r>
      <w:r w:rsidRPr="00EB630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D2B11" w:rsidRPr="008C60E5" w:rsidRDefault="004D2B11" w:rsidP="004D2B1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CBE">
        <w:rPr>
          <w:rFonts w:ascii="Times New Roman" w:hAnsi="Times New Roman"/>
          <w:sz w:val="24"/>
          <w:szCs w:val="24"/>
        </w:rPr>
        <w:t xml:space="preserve">Программа реализуется в рамках </w:t>
      </w:r>
      <w:r w:rsidRPr="00EB630F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 образования (утвержденного Приказом Министерства образования и науки РФ от 17 октября 2013 года № 1155 «Об утверждении Федерального государственного образовательного стандарта дошкольного образования»)</w:t>
      </w:r>
      <w:r>
        <w:rPr>
          <w:rFonts w:ascii="Times New Roman" w:hAnsi="Times New Roman"/>
          <w:sz w:val="24"/>
          <w:szCs w:val="24"/>
        </w:rPr>
        <w:t xml:space="preserve"> с учетом всех направлений развития и образования детей, а также регионального компонента</w:t>
      </w:r>
      <w:r w:rsidRPr="00090CBE">
        <w:rPr>
          <w:rFonts w:ascii="Times New Roman" w:hAnsi="Times New Roman"/>
          <w:sz w:val="24"/>
          <w:szCs w:val="24"/>
        </w:rPr>
        <w:t>.</w:t>
      </w:r>
      <w:r w:rsidRPr="008C60E5">
        <w:rPr>
          <w:rFonts w:ascii="Times New Roman" w:hAnsi="Times New Roman"/>
          <w:sz w:val="24"/>
          <w:szCs w:val="24"/>
        </w:rPr>
        <w:t xml:space="preserve"> 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8C60E5">
        <w:rPr>
          <w:rFonts w:ascii="Times New Roman" w:hAnsi="Times New Roman"/>
          <w:b/>
          <w:sz w:val="24"/>
          <w:szCs w:val="24"/>
        </w:rPr>
        <w:t>ел</w:t>
      </w:r>
      <w:r>
        <w:rPr>
          <w:rFonts w:ascii="Times New Roman" w:hAnsi="Times New Roman"/>
          <w:b/>
          <w:sz w:val="24"/>
          <w:szCs w:val="24"/>
        </w:rPr>
        <w:t>ь:</w:t>
      </w:r>
    </w:p>
    <w:p w:rsidR="004D2B11" w:rsidRPr="00EB630F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C60E5">
        <w:rPr>
          <w:rFonts w:ascii="Times New Roman" w:hAnsi="Times New Roman"/>
          <w:sz w:val="24"/>
          <w:szCs w:val="24"/>
        </w:rPr>
        <w:t xml:space="preserve"> </w:t>
      </w:r>
      <w:r w:rsidRPr="00AB0C1E">
        <w:rPr>
          <w:rFonts w:ascii="Times New Roman" w:hAnsi="Times New Roman"/>
          <w:color w:val="000000"/>
          <w:sz w:val="24"/>
          <w:szCs w:val="24"/>
        </w:rPr>
        <w:t xml:space="preserve">приобщение детей дошкольного возраста к </w:t>
      </w:r>
      <w:r w:rsidRPr="009F3D4A">
        <w:rPr>
          <w:rFonts w:ascii="Times New Roman" w:hAnsi="Times New Roman"/>
          <w:sz w:val="24"/>
          <w:szCs w:val="24"/>
        </w:rPr>
        <w:t>традиционным ценностям</w:t>
      </w:r>
      <w:r w:rsidRPr="00AB0C1E">
        <w:rPr>
          <w:rFonts w:ascii="Times New Roman" w:hAnsi="Times New Roman"/>
          <w:color w:val="000000"/>
          <w:sz w:val="24"/>
          <w:szCs w:val="24"/>
        </w:rPr>
        <w:t xml:space="preserve"> на основе духовно-нравственного и патриотического воспитания с использованием регионального компонента</w:t>
      </w:r>
      <w:r w:rsidRPr="003800E8">
        <w:rPr>
          <w:rFonts w:ascii="Times New Roman" w:hAnsi="Times New Roman"/>
          <w:sz w:val="24"/>
          <w:szCs w:val="24"/>
        </w:rPr>
        <w:t>.</w:t>
      </w:r>
      <w:r w:rsidRPr="00D976AD">
        <w:t xml:space="preserve"> 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2C9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D2B11" w:rsidRPr="00F562C9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</w:t>
      </w:r>
      <w:r w:rsidRPr="00AB0C1E">
        <w:rPr>
          <w:rFonts w:ascii="Times New Roman" w:hAnsi="Times New Roman"/>
          <w:color w:val="000000"/>
          <w:sz w:val="24"/>
          <w:szCs w:val="24"/>
        </w:rPr>
        <w:t>формировать у детей осознанные представления, знания о природно-климатическом,</w:t>
      </w:r>
      <w:r>
        <w:rPr>
          <w:rFonts w:ascii="Times New Roman" w:hAnsi="Times New Roman"/>
          <w:color w:val="000000"/>
          <w:sz w:val="24"/>
          <w:szCs w:val="24"/>
        </w:rPr>
        <w:t xml:space="preserve"> социальном, культурологическом, </w:t>
      </w:r>
      <w:r w:rsidRPr="00AB0C1E">
        <w:rPr>
          <w:rFonts w:ascii="Times New Roman" w:hAnsi="Times New Roman"/>
          <w:color w:val="000000"/>
          <w:sz w:val="24"/>
          <w:szCs w:val="24"/>
        </w:rPr>
        <w:t xml:space="preserve">этнографическом, </w:t>
      </w:r>
      <w:r>
        <w:rPr>
          <w:rFonts w:ascii="Times New Roman" w:hAnsi="Times New Roman"/>
          <w:color w:val="000000"/>
          <w:sz w:val="24"/>
          <w:szCs w:val="24"/>
        </w:rPr>
        <w:t>экологическом</w:t>
      </w:r>
      <w:r w:rsidRPr="00AB0C1E">
        <w:rPr>
          <w:rFonts w:ascii="Times New Roman" w:hAnsi="Times New Roman"/>
          <w:color w:val="000000"/>
          <w:sz w:val="24"/>
          <w:szCs w:val="24"/>
        </w:rPr>
        <w:t xml:space="preserve"> своеобразии </w:t>
      </w:r>
      <w:r>
        <w:rPr>
          <w:rFonts w:ascii="Times New Roman" w:hAnsi="Times New Roman"/>
          <w:color w:val="000000"/>
          <w:sz w:val="24"/>
          <w:szCs w:val="24"/>
        </w:rPr>
        <w:t>Приморского края</w:t>
      </w:r>
      <w:r w:rsidRPr="00F562C9">
        <w:rPr>
          <w:rFonts w:ascii="Times New Roman" w:hAnsi="Times New Roman"/>
          <w:sz w:val="24"/>
          <w:szCs w:val="24"/>
        </w:rPr>
        <w:t>;</w:t>
      </w:r>
    </w:p>
    <w:p w:rsidR="004D2B11" w:rsidRPr="00F562C9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C9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с</w:t>
      </w:r>
      <w:r w:rsidRPr="00AB0C1E">
        <w:rPr>
          <w:rFonts w:ascii="Times New Roman" w:hAnsi="Times New Roman"/>
          <w:color w:val="000000"/>
          <w:sz w:val="24"/>
          <w:szCs w:val="24"/>
        </w:rPr>
        <w:t>оздать условия для развития внутренней положительной мотивации</w:t>
      </w:r>
      <w:r w:rsidRPr="00F562C9">
        <w:rPr>
          <w:rFonts w:ascii="Times New Roman" w:hAnsi="Times New Roman"/>
          <w:sz w:val="24"/>
          <w:szCs w:val="24"/>
        </w:rPr>
        <w:t>;</w:t>
      </w:r>
    </w:p>
    <w:p w:rsidR="004D2B11" w:rsidRPr="00F562C9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62C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B0C1E">
        <w:rPr>
          <w:rFonts w:ascii="Times New Roman" w:hAnsi="Times New Roman"/>
          <w:color w:val="000000"/>
          <w:sz w:val="24"/>
          <w:szCs w:val="24"/>
        </w:rPr>
        <w:t>оспитывать гражданскую активность</w:t>
      </w:r>
      <w:r>
        <w:rPr>
          <w:rFonts w:ascii="Times New Roman" w:hAnsi="Times New Roman"/>
          <w:color w:val="000000"/>
          <w:sz w:val="24"/>
          <w:szCs w:val="24"/>
        </w:rPr>
        <w:t>, любовь к родному краю, городу</w:t>
      </w:r>
      <w:r w:rsidRPr="00AB0C1E">
        <w:rPr>
          <w:rFonts w:ascii="Times New Roman" w:hAnsi="Times New Roman"/>
          <w:color w:val="000000"/>
          <w:sz w:val="24"/>
          <w:szCs w:val="24"/>
        </w:rPr>
        <w:t>; толерантное отношение к представителям других культур</w:t>
      </w:r>
      <w:r>
        <w:rPr>
          <w:rFonts w:ascii="Times New Roman" w:hAnsi="Times New Roman"/>
          <w:sz w:val="24"/>
          <w:szCs w:val="24"/>
        </w:rPr>
        <w:t>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8C6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задачи данной программы </w:t>
      </w:r>
      <w:r w:rsidRPr="008C60E5">
        <w:rPr>
          <w:rFonts w:ascii="Times New Roman" w:hAnsi="Times New Roman"/>
          <w:sz w:val="24"/>
          <w:szCs w:val="24"/>
        </w:rPr>
        <w:t>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D2B11" w:rsidRPr="00D3427C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внимание </w:t>
      </w:r>
      <w:r w:rsidRPr="00D3427C">
        <w:rPr>
          <w:rFonts w:ascii="Times New Roman" w:hAnsi="Times New Roman"/>
          <w:sz w:val="24"/>
          <w:szCs w:val="24"/>
        </w:rPr>
        <w:t xml:space="preserve">уделяется развитию личности ребенка, </w:t>
      </w:r>
      <w:r>
        <w:rPr>
          <w:rFonts w:ascii="Times New Roman" w:hAnsi="Times New Roman"/>
          <w:sz w:val="24"/>
          <w:szCs w:val="24"/>
        </w:rPr>
        <w:t>формированию социо-культурных навыков</w:t>
      </w:r>
      <w:r w:rsidRPr="00D3427C">
        <w:rPr>
          <w:rFonts w:ascii="Times New Roman" w:hAnsi="Times New Roman"/>
          <w:sz w:val="24"/>
          <w:szCs w:val="24"/>
        </w:rPr>
        <w:t>, а также воспитанию у дошкольников таких качеств, как:</w:t>
      </w:r>
    </w:p>
    <w:p w:rsidR="004D2B11" w:rsidRPr="00D3427C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27C">
        <w:rPr>
          <w:rFonts w:ascii="Times New Roman" w:hAnsi="Times New Roman"/>
          <w:sz w:val="24"/>
          <w:szCs w:val="24"/>
        </w:rPr>
        <w:t>патриотизм;</w:t>
      </w:r>
    </w:p>
    <w:p w:rsidR="004D2B11" w:rsidRPr="00D3427C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27C">
        <w:rPr>
          <w:rFonts w:ascii="Times New Roman" w:hAnsi="Times New Roman"/>
          <w:sz w:val="24"/>
          <w:szCs w:val="24"/>
        </w:rPr>
        <w:t>активная жизненная позиция;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27C">
        <w:rPr>
          <w:rFonts w:ascii="Times New Roman" w:hAnsi="Times New Roman"/>
          <w:sz w:val="24"/>
          <w:szCs w:val="24"/>
        </w:rPr>
        <w:t>творческий подход в решении различных жизненных ситуаций;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27C">
        <w:rPr>
          <w:rFonts w:ascii="Times New Roman" w:hAnsi="Times New Roman"/>
          <w:sz w:val="24"/>
          <w:szCs w:val="24"/>
        </w:rPr>
        <w:t>уважение к традиционным ценностям.</w:t>
      </w:r>
    </w:p>
    <w:p w:rsidR="004D2B11" w:rsidRPr="00C03E86" w:rsidRDefault="004D2B11" w:rsidP="004D2B1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3E86">
        <w:rPr>
          <w:rFonts w:ascii="Times New Roman" w:hAnsi="Times New Roman"/>
          <w:b/>
          <w:sz w:val="24"/>
          <w:szCs w:val="24"/>
          <w:u w:val="single"/>
        </w:rPr>
        <w:t>Задачи с учетом возрастных особенностей детей</w:t>
      </w:r>
    </w:p>
    <w:p w:rsidR="004D2B11" w:rsidRPr="00C03E86" w:rsidRDefault="004D2B11" w:rsidP="004D2B1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3E86">
        <w:rPr>
          <w:rFonts w:ascii="Times New Roman" w:hAnsi="Times New Roman"/>
          <w:b/>
          <w:sz w:val="24"/>
          <w:szCs w:val="24"/>
          <w:u w:val="single"/>
        </w:rPr>
        <w:t>Младший дошкольный возраст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 xml:space="preserve">• Формировать умения ориентироваться в человеческих отношениях. 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 xml:space="preserve">• Учить входить в устойчивые игровые объединения, использовать речевые и не речевые средства эмоциональной </w:t>
      </w:r>
      <w:r>
        <w:rPr>
          <w:rFonts w:ascii="Times New Roman" w:hAnsi="Times New Roman"/>
          <w:sz w:val="24"/>
          <w:szCs w:val="24"/>
        </w:rPr>
        <w:t>выразительности</w:t>
      </w:r>
      <w:r w:rsidRPr="00DB3954">
        <w:rPr>
          <w:rFonts w:ascii="Times New Roman" w:hAnsi="Times New Roman"/>
          <w:sz w:val="24"/>
          <w:szCs w:val="24"/>
        </w:rPr>
        <w:t xml:space="preserve">. 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>• Воспитывать интерес, внимание и доброжелательное отношение к окружающим.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Средн</w:t>
      </w:r>
      <w:r w:rsidRPr="00C03E86">
        <w:rPr>
          <w:rFonts w:ascii="Times New Roman" w:hAnsi="Times New Roman"/>
          <w:b/>
          <w:sz w:val="24"/>
          <w:szCs w:val="24"/>
          <w:u w:val="single"/>
        </w:rPr>
        <w:t>ий дошкольный возраст</w:t>
      </w:r>
      <w:r w:rsidRPr="00DB3954">
        <w:rPr>
          <w:rFonts w:ascii="Times New Roman" w:hAnsi="Times New Roman"/>
          <w:sz w:val="24"/>
          <w:szCs w:val="24"/>
        </w:rPr>
        <w:t xml:space="preserve"> 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954">
        <w:rPr>
          <w:rFonts w:ascii="Times New Roman" w:hAnsi="Times New Roman"/>
          <w:sz w:val="24"/>
          <w:szCs w:val="24"/>
        </w:rPr>
        <w:t>Развивать социальные эмоции и мотивы, способствующие налаживанию межличностных отношений.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 xml:space="preserve">• Способствовать усвоению детьми нравственных ценностей. 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 xml:space="preserve">• Воспитывать интерес к труду взрослых и стремление беречь результаты их труда. 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 xml:space="preserve">• Воспитывать этически ценные способы общения. 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>• Развивать интерес к самопознанию и воспитывать у ребенка уважение к себе.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</w:t>
      </w:r>
      <w:r w:rsidRPr="00C03E86">
        <w:rPr>
          <w:rFonts w:ascii="Times New Roman" w:hAnsi="Times New Roman"/>
          <w:b/>
          <w:sz w:val="24"/>
          <w:szCs w:val="24"/>
          <w:u w:val="single"/>
        </w:rPr>
        <w:t>ший дошкольный возраст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lastRenderedPageBreak/>
        <w:t>• Воспитывать у ребенка чувство любви и привязанности к своей семье, дому, детскому саду, улице, городу.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>• Формировать бере</w:t>
      </w:r>
      <w:r>
        <w:rPr>
          <w:rFonts w:ascii="Times New Roman" w:hAnsi="Times New Roman"/>
          <w:sz w:val="24"/>
          <w:szCs w:val="24"/>
        </w:rPr>
        <w:t>жное отношение к родной природе</w:t>
      </w:r>
      <w:r w:rsidRPr="00DB3954">
        <w:rPr>
          <w:rFonts w:ascii="Times New Roman" w:hAnsi="Times New Roman"/>
          <w:sz w:val="24"/>
          <w:szCs w:val="24"/>
        </w:rPr>
        <w:t xml:space="preserve">. 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>• Воспитывать уважение к труду.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 xml:space="preserve">• Знакомить с историческим прошлым и культурой родного края. Формировать толерантность, чувство уважения и интерес к </w:t>
      </w:r>
      <w:r>
        <w:rPr>
          <w:rFonts w:ascii="Times New Roman" w:hAnsi="Times New Roman"/>
          <w:sz w:val="24"/>
          <w:szCs w:val="24"/>
        </w:rPr>
        <w:t>представителям других национальностей</w:t>
      </w:r>
      <w:r w:rsidRPr="00DB3954">
        <w:rPr>
          <w:rFonts w:ascii="Times New Roman" w:hAnsi="Times New Roman"/>
          <w:sz w:val="24"/>
          <w:szCs w:val="24"/>
        </w:rPr>
        <w:t>.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 xml:space="preserve">• Знакомить детей с символами города, </w:t>
      </w:r>
      <w:r>
        <w:rPr>
          <w:rFonts w:ascii="Times New Roman" w:hAnsi="Times New Roman"/>
          <w:sz w:val="24"/>
          <w:szCs w:val="24"/>
        </w:rPr>
        <w:t>края</w:t>
      </w:r>
      <w:r w:rsidRPr="00DB3954">
        <w:rPr>
          <w:rFonts w:ascii="Times New Roman" w:hAnsi="Times New Roman"/>
          <w:sz w:val="24"/>
          <w:szCs w:val="24"/>
        </w:rPr>
        <w:t xml:space="preserve">: гербом, флагом. </w:t>
      </w:r>
    </w:p>
    <w:p w:rsidR="004D2B11" w:rsidRPr="00DB3954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>• Знакомить детей с символами государства (герб, флаг, гимн).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3954">
        <w:rPr>
          <w:rFonts w:ascii="Times New Roman" w:hAnsi="Times New Roman"/>
          <w:sz w:val="24"/>
          <w:szCs w:val="24"/>
        </w:rPr>
        <w:t xml:space="preserve">• Формировать </w:t>
      </w:r>
      <w:r>
        <w:rPr>
          <w:rFonts w:ascii="Times New Roman" w:hAnsi="Times New Roman"/>
          <w:sz w:val="24"/>
          <w:szCs w:val="24"/>
        </w:rPr>
        <w:t xml:space="preserve">чувства гражданственности, </w:t>
      </w:r>
      <w:r w:rsidRPr="00DB3954">
        <w:rPr>
          <w:rFonts w:ascii="Times New Roman" w:hAnsi="Times New Roman"/>
          <w:sz w:val="24"/>
          <w:szCs w:val="24"/>
        </w:rPr>
        <w:t>элементарные знания о правах</w:t>
      </w:r>
      <w:r>
        <w:rPr>
          <w:rFonts w:ascii="Times New Roman" w:hAnsi="Times New Roman"/>
          <w:sz w:val="24"/>
          <w:szCs w:val="24"/>
        </w:rPr>
        <w:t xml:space="preserve"> и обязанностях гражданина</w:t>
      </w:r>
      <w:r w:rsidRPr="00DB3954">
        <w:rPr>
          <w:rFonts w:ascii="Times New Roman" w:hAnsi="Times New Roman"/>
          <w:sz w:val="24"/>
          <w:szCs w:val="24"/>
        </w:rPr>
        <w:t>.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2AE1">
        <w:rPr>
          <w:rFonts w:ascii="Times New Roman" w:hAnsi="Times New Roman"/>
          <w:b/>
          <w:sz w:val="24"/>
          <w:szCs w:val="24"/>
          <w:u w:val="single"/>
        </w:rPr>
        <w:t>Методы и приемы реализации образовательной программы дополнительного образования</w:t>
      </w:r>
      <w:r>
        <w:rPr>
          <w:rFonts w:ascii="Times New Roman" w:hAnsi="Times New Roman"/>
          <w:sz w:val="24"/>
          <w:szCs w:val="24"/>
        </w:rPr>
        <w:t>: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56151">
        <w:rPr>
          <w:rFonts w:ascii="Times New Roman" w:hAnsi="Times New Roman"/>
          <w:sz w:val="24"/>
          <w:szCs w:val="24"/>
          <w:u w:val="single"/>
        </w:rPr>
        <w:t>Практические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</w:rPr>
        <w:t>1. Создание развивающей среды, обеспечивающей развитие интереса и любознательности.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Экскурсии. 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Наблюдения</w:t>
      </w:r>
      <w:r w:rsidRPr="00E56151">
        <w:rPr>
          <w:rFonts w:ascii="Times New Roman" w:hAnsi="Times New Roman"/>
          <w:sz w:val="24"/>
          <w:szCs w:val="24"/>
        </w:rPr>
        <w:t>.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561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Сюжетно-ролевые игры</w:t>
      </w:r>
      <w:r w:rsidRPr="00E56151">
        <w:rPr>
          <w:rFonts w:ascii="Times New Roman" w:hAnsi="Times New Roman"/>
          <w:sz w:val="24"/>
          <w:szCs w:val="24"/>
        </w:rPr>
        <w:t>.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56151">
        <w:rPr>
          <w:rFonts w:ascii="Times New Roman" w:hAnsi="Times New Roman"/>
          <w:sz w:val="24"/>
          <w:szCs w:val="24"/>
        </w:rPr>
        <w:t>. Дидактические игры.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56151">
        <w:rPr>
          <w:rFonts w:ascii="Times New Roman" w:hAnsi="Times New Roman"/>
          <w:sz w:val="24"/>
          <w:szCs w:val="24"/>
        </w:rPr>
        <w:t>. Подвижные игры.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56151">
        <w:rPr>
          <w:rFonts w:ascii="Times New Roman" w:hAnsi="Times New Roman"/>
          <w:sz w:val="24"/>
          <w:szCs w:val="24"/>
        </w:rPr>
        <w:t>. Моделирование.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Экспериментирование.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Проектная деятельность.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Продуктивная деятельность.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56151">
        <w:rPr>
          <w:rFonts w:ascii="Times New Roman" w:hAnsi="Times New Roman"/>
          <w:sz w:val="24"/>
          <w:szCs w:val="24"/>
          <w:u w:val="single"/>
        </w:rPr>
        <w:t>Словесные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</w:rPr>
        <w:t>1. Беседы.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</w:rPr>
        <w:t>2. Чтение художественной литературы.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</w:rPr>
        <w:t>3. Заучивание стихотворений.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</w:rPr>
        <w:t>4. Рассказывание</w:t>
      </w:r>
      <w:r>
        <w:rPr>
          <w:rFonts w:ascii="Times New Roman" w:hAnsi="Times New Roman"/>
          <w:sz w:val="24"/>
          <w:szCs w:val="24"/>
        </w:rPr>
        <w:t>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Игры-драматизации.</w:t>
      </w:r>
      <w:r w:rsidRPr="00E56151">
        <w:rPr>
          <w:rFonts w:ascii="Times New Roman" w:hAnsi="Times New Roman"/>
          <w:sz w:val="24"/>
          <w:szCs w:val="24"/>
        </w:rPr>
        <w:t xml:space="preserve"> 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56151">
        <w:rPr>
          <w:rFonts w:ascii="Times New Roman" w:hAnsi="Times New Roman"/>
          <w:sz w:val="24"/>
          <w:szCs w:val="24"/>
        </w:rPr>
        <w:t>.Развлечения</w:t>
      </w:r>
      <w:r>
        <w:rPr>
          <w:rFonts w:ascii="Times New Roman" w:hAnsi="Times New Roman"/>
          <w:sz w:val="24"/>
          <w:szCs w:val="24"/>
        </w:rPr>
        <w:t>, досуги, праздники</w:t>
      </w:r>
      <w:r w:rsidRPr="00E56151">
        <w:rPr>
          <w:rFonts w:ascii="Times New Roman" w:hAnsi="Times New Roman"/>
          <w:sz w:val="24"/>
          <w:szCs w:val="24"/>
        </w:rPr>
        <w:t xml:space="preserve">. 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56151">
        <w:rPr>
          <w:rFonts w:ascii="Times New Roman" w:hAnsi="Times New Roman"/>
          <w:sz w:val="24"/>
          <w:szCs w:val="24"/>
          <w:u w:val="single"/>
        </w:rPr>
        <w:t>Наглядные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</w:rPr>
        <w:t>1. Организация выставок.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</w:rPr>
        <w:t>2. Сбор фотоматериалов.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</w:rPr>
        <w:t xml:space="preserve">3. Рассматривание иллюстраций. </w:t>
      </w:r>
    </w:p>
    <w:p w:rsidR="004D2B11" w:rsidRPr="00E5615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</w:rPr>
        <w:t>4. Информационные стенды.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</w:rPr>
        <w:t>5. Личный пример взрослых.</w:t>
      </w:r>
    </w:p>
    <w:p w:rsidR="004D2B11" w:rsidRPr="00D90048" w:rsidRDefault="004D2B11" w:rsidP="004D2B1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0048"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r>
        <w:rPr>
          <w:rFonts w:ascii="Times New Roman" w:hAnsi="Times New Roman"/>
          <w:b/>
          <w:sz w:val="24"/>
          <w:szCs w:val="24"/>
        </w:rPr>
        <w:t>о</w:t>
      </w:r>
      <w:r w:rsidRPr="00D90048">
        <w:rPr>
          <w:rFonts w:ascii="Times New Roman" w:hAnsi="Times New Roman"/>
          <w:b/>
          <w:sz w:val="24"/>
          <w:szCs w:val="24"/>
        </w:rPr>
        <w:t>бразовательн</w:t>
      </w:r>
      <w:r>
        <w:rPr>
          <w:rFonts w:ascii="Times New Roman" w:hAnsi="Times New Roman"/>
          <w:b/>
          <w:sz w:val="24"/>
          <w:szCs w:val="24"/>
        </w:rPr>
        <w:t>ой программы</w:t>
      </w:r>
      <w:r w:rsidRPr="00D90048">
        <w:rPr>
          <w:rFonts w:ascii="Times New Roman" w:hAnsi="Times New Roman"/>
          <w:b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- 4</w:t>
      </w:r>
      <w:r w:rsidRPr="00D90048">
        <w:rPr>
          <w:rFonts w:ascii="Times New Roman" w:hAnsi="Times New Roman"/>
          <w:sz w:val="24"/>
          <w:szCs w:val="24"/>
        </w:rPr>
        <w:t xml:space="preserve"> </w:t>
      </w:r>
      <w:r w:rsidRPr="00F0327C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4D2B11" w:rsidRDefault="004D2B11" w:rsidP="004D2B1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4"/>
        <w:gridCol w:w="1824"/>
        <w:gridCol w:w="2393"/>
      </w:tblGrid>
      <w:tr w:rsidR="004D2B11" w:rsidTr="0020762E">
        <w:tc>
          <w:tcPr>
            <w:tcW w:w="3510" w:type="dxa"/>
            <w:vMerge w:val="restart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668" w:type="dxa"/>
            <w:gridSpan w:val="2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  <w:tc>
          <w:tcPr>
            <w:tcW w:w="2393" w:type="dxa"/>
            <w:vMerge w:val="restart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Продолжительность НОД</w:t>
            </w:r>
          </w:p>
        </w:tc>
      </w:tr>
      <w:tr w:rsidR="004D2B11" w:rsidTr="0020762E">
        <w:tc>
          <w:tcPr>
            <w:tcW w:w="3510" w:type="dxa"/>
            <w:vMerge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2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393" w:type="dxa"/>
            <w:vMerge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11" w:rsidTr="0020762E">
        <w:tc>
          <w:tcPr>
            <w:tcW w:w="3510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184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11" w:rsidTr="0020762E">
        <w:tc>
          <w:tcPr>
            <w:tcW w:w="3510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349F1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4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не более 15 минут</w:t>
            </w:r>
          </w:p>
        </w:tc>
      </w:tr>
      <w:tr w:rsidR="004D2B11" w:rsidTr="0020762E">
        <w:tc>
          <w:tcPr>
            <w:tcW w:w="3510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184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11" w:rsidTr="0020762E">
        <w:tc>
          <w:tcPr>
            <w:tcW w:w="3510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не более 20 минут</w:t>
            </w:r>
          </w:p>
        </w:tc>
      </w:tr>
      <w:tr w:rsidR="004D2B11" w:rsidTr="0020762E">
        <w:tc>
          <w:tcPr>
            <w:tcW w:w="3510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84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11" w:rsidTr="0020762E">
        <w:tc>
          <w:tcPr>
            <w:tcW w:w="3510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не более 25 минут</w:t>
            </w:r>
          </w:p>
        </w:tc>
      </w:tr>
      <w:tr w:rsidR="004D2B11" w:rsidTr="0020762E">
        <w:tc>
          <w:tcPr>
            <w:tcW w:w="3510" w:type="dxa"/>
          </w:tcPr>
          <w:p w:rsidR="004D2B11" w:rsidRPr="002349F1" w:rsidRDefault="004D2B11" w:rsidP="00207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84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4D2B11" w:rsidRPr="002349F1" w:rsidRDefault="004D2B11" w:rsidP="0020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D2B11" w:rsidRPr="002349F1" w:rsidRDefault="004D2B11" w:rsidP="00207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F1">
              <w:rPr>
                <w:rFonts w:ascii="Times New Roman" w:hAnsi="Times New Roman"/>
                <w:sz w:val="24"/>
                <w:szCs w:val="24"/>
              </w:rPr>
              <w:t>не более 30 минут</w:t>
            </w:r>
          </w:p>
        </w:tc>
      </w:tr>
    </w:tbl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Непосредственно-образовательная деятельность (занятия) проводятся в соответствии с учебный планом, </w:t>
      </w:r>
      <w:r w:rsidRPr="00D90048">
        <w:rPr>
          <w:rFonts w:ascii="Times New Roman" w:hAnsi="Times New Roman"/>
          <w:sz w:val="24"/>
          <w:szCs w:val="24"/>
        </w:rPr>
        <w:t>во второй половине дня при организац</w:t>
      </w:r>
      <w:r>
        <w:rPr>
          <w:rFonts w:ascii="Times New Roman" w:hAnsi="Times New Roman"/>
          <w:sz w:val="24"/>
          <w:szCs w:val="24"/>
        </w:rPr>
        <w:t>ии образовательной деятельности</w:t>
      </w:r>
      <w:r w:rsidRPr="00D90048">
        <w:rPr>
          <w:rFonts w:ascii="Times New Roman" w:hAnsi="Times New Roman"/>
          <w:sz w:val="24"/>
          <w:szCs w:val="24"/>
        </w:rPr>
        <w:t>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2B11" w:rsidRPr="00474CBD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8C60E5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 w:rsidRPr="00380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«Родной свой край люби и знай» реализуется по</w:t>
      </w:r>
      <w:r w:rsidRPr="00474CBD">
        <w:rPr>
          <w:rFonts w:ascii="Times New Roman" w:hAnsi="Times New Roman"/>
          <w:sz w:val="24"/>
          <w:szCs w:val="24"/>
        </w:rPr>
        <w:t xml:space="preserve"> следующим </w:t>
      </w:r>
      <w:r>
        <w:rPr>
          <w:rFonts w:ascii="Times New Roman" w:hAnsi="Times New Roman"/>
          <w:sz w:val="24"/>
          <w:szCs w:val="24"/>
        </w:rPr>
        <w:t>направлениям</w:t>
      </w:r>
      <w:r w:rsidRPr="00474CBD">
        <w:rPr>
          <w:rFonts w:ascii="Times New Roman" w:hAnsi="Times New Roman"/>
          <w:sz w:val="24"/>
          <w:szCs w:val="24"/>
        </w:rPr>
        <w:t xml:space="preserve">: </w:t>
      </w:r>
    </w:p>
    <w:p w:rsidR="004D2B11" w:rsidRPr="00474CBD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4CBD">
        <w:rPr>
          <w:rFonts w:ascii="Times New Roman" w:hAnsi="Times New Roman"/>
          <w:sz w:val="24"/>
          <w:szCs w:val="24"/>
        </w:rPr>
        <w:t>1. Я и моя семья</w:t>
      </w:r>
      <w:r>
        <w:rPr>
          <w:rFonts w:ascii="Times New Roman" w:hAnsi="Times New Roman"/>
          <w:sz w:val="24"/>
          <w:szCs w:val="24"/>
        </w:rPr>
        <w:t>.</w:t>
      </w:r>
    </w:p>
    <w:p w:rsidR="004D2B11" w:rsidRPr="00474CBD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4CBD">
        <w:rPr>
          <w:rFonts w:ascii="Times New Roman" w:hAnsi="Times New Roman"/>
          <w:sz w:val="24"/>
          <w:szCs w:val="24"/>
        </w:rPr>
        <w:t>2. Детский сад</w:t>
      </w:r>
      <w:r>
        <w:rPr>
          <w:rFonts w:ascii="Times New Roman" w:hAnsi="Times New Roman"/>
          <w:sz w:val="24"/>
          <w:szCs w:val="24"/>
        </w:rPr>
        <w:t>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74C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Приморский край.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74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Родной г</w:t>
      </w:r>
      <w:r w:rsidRPr="00474CBD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Артем.</w:t>
      </w:r>
    </w:p>
    <w:p w:rsidR="004D2B11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Традиции и обычаи народов Приморья.</w:t>
      </w:r>
    </w:p>
    <w:p w:rsidR="004D2B11" w:rsidRPr="00474CBD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74CBD">
        <w:rPr>
          <w:rFonts w:ascii="Times New Roman" w:hAnsi="Times New Roman"/>
          <w:sz w:val="24"/>
          <w:szCs w:val="24"/>
        </w:rPr>
        <w:t>Природа</w:t>
      </w:r>
      <w:r>
        <w:rPr>
          <w:rFonts w:ascii="Times New Roman" w:hAnsi="Times New Roman"/>
          <w:sz w:val="24"/>
          <w:szCs w:val="24"/>
        </w:rPr>
        <w:t xml:space="preserve"> родного края.</w:t>
      </w:r>
    </w:p>
    <w:p w:rsidR="004D2B11" w:rsidRPr="00474CBD" w:rsidRDefault="004D2B11" w:rsidP="004D2B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4CBD">
        <w:rPr>
          <w:rFonts w:ascii="Times New Roman" w:hAnsi="Times New Roman"/>
          <w:sz w:val="24"/>
          <w:szCs w:val="24"/>
        </w:rPr>
        <w:t xml:space="preserve">7. Права и обязанности </w:t>
      </w:r>
      <w:r>
        <w:rPr>
          <w:rFonts w:ascii="Times New Roman" w:hAnsi="Times New Roman"/>
          <w:sz w:val="24"/>
          <w:szCs w:val="24"/>
        </w:rPr>
        <w:t xml:space="preserve">маленького гражданина </w:t>
      </w:r>
      <w:r w:rsidRPr="00474C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знакомство детей с </w:t>
      </w:r>
      <w:r w:rsidRPr="00474CBD">
        <w:rPr>
          <w:rFonts w:ascii="Times New Roman" w:hAnsi="Times New Roman"/>
          <w:sz w:val="24"/>
          <w:szCs w:val="24"/>
        </w:rPr>
        <w:t>Конституци</w:t>
      </w:r>
      <w:r>
        <w:rPr>
          <w:rFonts w:ascii="Times New Roman" w:hAnsi="Times New Roman"/>
          <w:sz w:val="24"/>
          <w:szCs w:val="24"/>
        </w:rPr>
        <w:t xml:space="preserve">ей и </w:t>
      </w:r>
      <w:r w:rsidRPr="00474CBD">
        <w:rPr>
          <w:rFonts w:ascii="Times New Roman" w:hAnsi="Times New Roman"/>
          <w:sz w:val="24"/>
          <w:szCs w:val="24"/>
        </w:rPr>
        <w:t>Конвенци</w:t>
      </w:r>
      <w:r>
        <w:rPr>
          <w:rFonts w:ascii="Times New Roman" w:hAnsi="Times New Roman"/>
          <w:sz w:val="24"/>
          <w:szCs w:val="24"/>
        </w:rPr>
        <w:t>ей</w:t>
      </w:r>
      <w:r w:rsidRPr="00474C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D2B11" w:rsidRPr="0032742A" w:rsidRDefault="004D2B11" w:rsidP="004D2B11">
      <w:pPr>
        <w:pStyle w:val="ac"/>
        <w:jc w:val="both"/>
      </w:pPr>
      <w:r w:rsidRPr="0032742A">
        <w:rPr>
          <w:b/>
        </w:rPr>
        <w:t>Планируемые результаты</w:t>
      </w:r>
    </w:p>
    <w:p w:rsidR="004D2B11" w:rsidRPr="0032742A" w:rsidRDefault="004D2B11" w:rsidP="004D2B11">
      <w:pPr>
        <w:pStyle w:val="ac"/>
        <w:jc w:val="both"/>
      </w:pPr>
      <w:r w:rsidRPr="0032742A">
        <w:rPr>
          <w:u w:val="single"/>
        </w:rPr>
        <w:t>Личностные</w:t>
      </w:r>
      <w:r w:rsidRPr="0032742A">
        <w:t>:</w:t>
      </w:r>
    </w:p>
    <w:p w:rsidR="004D2B11" w:rsidRPr="0032742A" w:rsidRDefault="004D2B11" w:rsidP="004D2B11">
      <w:pPr>
        <w:pStyle w:val="ac"/>
        <w:jc w:val="both"/>
      </w:pPr>
      <w:r w:rsidRPr="0032742A">
        <w:t>-</w:t>
      </w:r>
      <w:r>
        <w:t xml:space="preserve"> </w:t>
      </w:r>
      <w:r w:rsidRPr="0032742A">
        <w:t>любознательный, активный. Интересуется новым, неизвестным в окружающем мире (мире предметов и вещей, мире отношений и своем внутреннем мире);</w:t>
      </w:r>
    </w:p>
    <w:p w:rsidR="004D2B11" w:rsidRPr="0032742A" w:rsidRDefault="004D2B11" w:rsidP="004D2B11">
      <w:pPr>
        <w:pStyle w:val="ac"/>
        <w:jc w:val="both"/>
      </w:pPr>
      <w:r>
        <w:t>-</w:t>
      </w:r>
      <w:r w:rsidRPr="0032742A">
        <w:t xml:space="preserve"> эмоционально отзывчивый. Откликается на эмоции близких людей и друзей. Эмоционально реагирует на мир природы.</w:t>
      </w:r>
    </w:p>
    <w:p w:rsidR="004D2B11" w:rsidRPr="0032742A" w:rsidRDefault="004D2B11" w:rsidP="004D2B11">
      <w:pPr>
        <w:pStyle w:val="ac"/>
        <w:jc w:val="both"/>
      </w:pPr>
      <w:r w:rsidRPr="00F76E8C">
        <w:rPr>
          <w:u w:val="single"/>
        </w:rPr>
        <w:t>Интеллектуальные</w:t>
      </w:r>
      <w:r w:rsidRPr="0032742A">
        <w:t>:</w:t>
      </w:r>
    </w:p>
    <w:p w:rsidR="004D2B11" w:rsidRPr="0032742A" w:rsidRDefault="004D2B11" w:rsidP="004D2B11">
      <w:pPr>
        <w:pStyle w:val="ac"/>
        <w:jc w:val="both"/>
      </w:pPr>
      <w:r w:rsidRPr="0032742A">
        <w:t>- 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4D2B11" w:rsidRDefault="004D2B11" w:rsidP="004D2B11">
      <w:pPr>
        <w:spacing w:after="270"/>
        <w:jc w:val="both"/>
        <w:rPr>
          <w:color w:val="000000"/>
          <w:sz w:val="27"/>
          <w:szCs w:val="27"/>
        </w:rPr>
      </w:pPr>
      <w:r w:rsidRPr="0032742A">
        <w:rPr>
          <w:color w:val="000000"/>
        </w:rPr>
        <w:br/>
      </w:r>
    </w:p>
    <w:p w:rsidR="004D2B11" w:rsidRDefault="004D2B11" w:rsidP="004D2B11">
      <w:pPr>
        <w:spacing w:after="270"/>
        <w:rPr>
          <w:color w:val="000000"/>
          <w:sz w:val="27"/>
          <w:szCs w:val="27"/>
        </w:rPr>
      </w:pPr>
    </w:p>
    <w:p w:rsidR="004D2B11" w:rsidRDefault="004D2B11" w:rsidP="004D2B11">
      <w:pPr>
        <w:spacing w:after="270"/>
        <w:rPr>
          <w:color w:val="000000"/>
          <w:sz w:val="27"/>
          <w:szCs w:val="27"/>
        </w:rPr>
      </w:pPr>
    </w:p>
    <w:p w:rsidR="004D2B11" w:rsidRDefault="004D2B11" w:rsidP="004D2B11">
      <w:pPr>
        <w:spacing w:after="270"/>
        <w:rPr>
          <w:color w:val="000000"/>
          <w:sz w:val="27"/>
          <w:szCs w:val="27"/>
        </w:rPr>
      </w:pPr>
    </w:p>
    <w:p w:rsidR="004D2B11" w:rsidRDefault="004D2B11" w:rsidP="004D2B11">
      <w:pPr>
        <w:spacing w:after="270"/>
        <w:rPr>
          <w:color w:val="000000"/>
          <w:sz w:val="27"/>
          <w:szCs w:val="27"/>
        </w:rPr>
      </w:pPr>
    </w:p>
    <w:p w:rsidR="004D2B11" w:rsidRDefault="004D2B11" w:rsidP="004D2B11">
      <w:pPr>
        <w:spacing w:after="270"/>
        <w:rPr>
          <w:color w:val="000000"/>
          <w:sz w:val="27"/>
          <w:szCs w:val="27"/>
        </w:rPr>
      </w:pPr>
    </w:p>
    <w:p w:rsidR="004D2B11" w:rsidRDefault="004D2B11" w:rsidP="004D2B11">
      <w:pPr>
        <w:spacing w:after="270"/>
        <w:rPr>
          <w:color w:val="000000"/>
          <w:sz w:val="27"/>
          <w:szCs w:val="27"/>
        </w:rPr>
      </w:pPr>
    </w:p>
    <w:p w:rsidR="004D2B11" w:rsidRDefault="004D2B11" w:rsidP="004D2B11">
      <w:pPr>
        <w:spacing w:after="270"/>
        <w:rPr>
          <w:color w:val="000000"/>
          <w:sz w:val="27"/>
          <w:szCs w:val="27"/>
        </w:rPr>
      </w:pPr>
    </w:p>
    <w:p w:rsidR="004D2B11" w:rsidRDefault="004D2B11" w:rsidP="004D2B11"/>
    <w:p w:rsidR="004D2B11" w:rsidRDefault="004D2B11" w:rsidP="004D2B11">
      <w:pPr>
        <w:pStyle w:val="c1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EB7E6C">
        <w:rPr>
          <w:b/>
          <w:bCs/>
          <w:color w:val="000000"/>
        </w:rPr>
        <w:lastRenderedPageBreak/>
        <w:t>Календарно-тематический план</w:t>
      </w:r>
      <w:r>
        <w:rPr>
          <w:b/>
          <w:bCs/>
          <w:color w:val="000000"/>
        </w:rPr>
        <w:t xml:space="preserve"> </w:t>
      </w:r>
      <w:r w:rsidRPr="00EB7E6C">
        <w:rPr>
          <w:b/>
          <w:bCs/>
          <w:color w:val="000000"/>
        </w:rPr>
        <w:t xml:space="preserve">работы </w:t>
      </w:r>
    </w:p>
    <w:p w:rsidR="004D2B11" w:rsidRPr="005C1671" w:rsidRDefault="004D2B11" w:rsidP="004D2B11">
      <w:pPr>
        <w:pStyle w:val="c1"/>
        <w:spacing w:before="0" w:beforeAutospacing="0" w:after="0" w:afterAutospacing="0" w:line="270" w:lineRule="atLeast"/>
        <w:jc w:val="center"/>
        <w:rPr>
          <w:b/>
          <w:bCs/>
          <w:color w:val="000000"/>
          <w:u w:val="single"/>
        </w:rPr>
      </w:pPr>
      <w:r w:rsidRPr="005C1671">
        <w:rPr>
          <w:b/>
          <w:bCs/>
          <w:color w:val="000000"/>
          <w:u w:val="single"/>
        </w:rPr>
        <w:t>старшая группа</w:t>
      </w:r>
    </w:p>
    <w:p w:rsidR="004D2B11" w:rsidRPr="00151FAE" w:rsidRDefault="004D2B11" w:rsidP="004D2B11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79"/>
        <w:gridCol w:w="2723"/>
        <w:gridCol w:w="4221"/>
      </w:tblGrid>
      <w:tr w:rsidR="004D2B11" w:rsidRPr="002349F1" w:rsidTr="0020762E">
        <w:tc>
          <w:tcPr>
            <w:tcW w:w="1948" w:type="dxa"/>
            <w:vAlign w:val="center"/>
          </w:tcPr>
          <w:p w:rsidR="004D2B11" w:rsidRPr="002349F1" w:rsidRDefault="004D2B11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349F1">
              <w:rPr>
                <w:rStyle w:val="c2c13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79" w:type="dxa"/>
            <w:vAlign w:val="center"/>
          </w:tcPr>
          <w:p w:rsidR="004D2B11" w:rsidRPr="002349F1" w:rsidRDefault="004D2B11" w:rsidP="0020762E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349F1">
              <w:rPr>
                <w:rStyle w:val="c2c13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D2B11" w:rsidRPr="002349F1" w:rsidRDefault="004D2B11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349F1">
              <w:rPr>
                <w:rStyle w:val="c2c13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23" w:type="dxa"/>
            <w:vAlign w:val="center"/>
          </w:tcPr>
          <w:p w:rsidR="004D2B11" w:rsidRPr="002349F1" w:rsidRDefault="004D2B11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349F1">
              <w:rPr>
                <w:rStyle w:val="c3c13c19"/>
                <w:b/>
                <w:b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221" w:type="dxa"/>
            <w:vAlign w:val="center"/>
          </w:tcPr>
          <w:p w:rsidR="004D2B11" w:rsidRPr="002349F1" w:rsidRDefault="004D2B11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349F1">
              <w:rPr>
                <w:rStyle w:val="c2c13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 w:rsidR="0020762E" w:rsidRPr="002349F1" w:rsidTr="0020762E">
        <w:tc>
          <w:tcPr>
            <w:tcW w:w="1948" w:type="dxa"/>
            <w:vMerge w:val="restart"/>
            <w:vAlign w:val="center"/>
          </w:tcPr>
          <w:p w:rsidR="0020762E" w:rsidRPr="002349F1" w:rsidRDefault="0020762E" w:rsidP="0020762E">
            <w:pPr>
              <w:pStyle w:val="c1c5"/>
              <w:spacing w:before="0" w:beforeAutospacing="0" w:after="0" w:afterAutospacing="0" w:line="240" w:lineRule="atLeast"/>
              <w:ind w:right="112"/>
              <w:jc w:val="center"/>
              <w:rPr>
                <w:color w:val="000000"/>
              </w:rPr>
            </w:pPr>
            <w:r w:rsidRPr="002349F1">
              <w:rPr>
                <w:rStyle w:val="c2c14"/>
                <w:b/>
                <w:bCs/>
                <w:color w:val="000000"/>
              </w:rPr>
              <w:t>СЕНТЯБРЬ</w:t>
            </w: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2349F1">
              <w:rPr>
                <w:rStyle w:val="c17"/>
                <w:color w:val="000000"/>
              </w:rPr>
              <w:t>1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2349F1">
              <w:rPr>
                <w:rStyle w:val="c3"/>
                <w:color w:val="000000"/>
              </w:rPr>
              <w:t>С чего начинается Родина?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rStyle w:val="c7"/>
                <w:color w:val="000000"/>
              </w:rPr>
              <w:t>Знакомить детей с понятиями «Родина», «Отечество», «малая Родина – Приморский край». Воспитывать любовь к малой Родине, патриотические чувства.</w:t>
            </w:r>
          </w:p>
        </w:tc>
      </w:tr>
      <w:tr w:rsidR="0020762E" w:rsidRPr="002349F1" w:rsidTr="0020762E">
        <w:tc>
          <w:tcPr>
            <w:tcW w:w="1948" w:type="dxa"/>
            <w:vMerge/>
            <w:vAlign w:val="center"/>
          </w:tcPr>
          <w:p w:rsidR="0020762E" w:rsidRPr="002349F1" w:rsidRDefault="0020762E" w:rsidP="0020762E">
            <w:pPr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2349F1"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Тигр - символ Приморского края</w:t>
            </w:r>
          </w:p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2349F1">
              <w:rPr>
                <w:rStyle w:val="c3"/>
                <w:color w:val="000000"/>
              </w:rPr>
              <w:t>(акция)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>Воспитывать любовь к природе родного края, знакомить детей с тигром как редким животным Приморской тайги.</w:t>
            </w:r>
          </w:p>
        </w:tc>
      </w:tr>
      <w:tr w:rsidR="0020762E" w:rsidRPr="002349F1" w:rsidTr="0020762E">
        <w:tc>
          <w:tcPr>
            <w:tcW w:w="19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762E" w:rsidRPr="002349F1" w:rsidRDefault="0020762E" w:rsidP="0020762E">
            <w:pPr>
              <w:pStyle w:val="c1c5"/>
              <w:spacing w:before="0" w:beforeAutospacing="0" w:after="0" w:afterAutospacing="0" w:line="240" w:lineRule="atLeast"/>
              <w:ind w:right="112"/>
              <w:jc w:val="center"/>
              <w:rPr>
                <w:color w:val="000000"/>
              </w:rPr>
            </w:pPr>
            <w:r w:rsidRPr="002349F1">
              <w:rPr>
                <w:rStyle w:val="c2c14"/>
                <w:b/>
                <w:bCs/>
                <w:color w:val="000000"/>
              </w:rPr>
              <w:t>ОКТЯБРЬ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2349F1">
              <w:rPr>
                <w:rStyle w:val="c17"/>
                <w:color w:val="000000"/>
              </w:rPr>
              <w:t>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2349F1">
              <w:rPr>
                <w:rStyle w:val="c3"/>
                <w:color w:val="000000"/>
              </w:rPr>
              <w:t>Растительный мир: кедр – чудо тайги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>Воспитывать любовь к природе родного края, продолжить ознакомление с флорой Приморья.</w:t>
            </w:r>
          </w:p>
        </w:tc>
      </w:tr>
      <w:tr w:rsidR="0020762E" w:rsidRPr="002349F1" w:rsidTr="0020762E">
        <w:tc>
          <w:tcPr>
            <w:tcW w:w="19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762E" w:rsidRPr="002349F1" w:rsidRDefault="0020762E" w:rsidP="0020762E">
            <w:pPr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left w:val="single" w:sz="8" w:space="0" w:color="000000"/>
            </w:tcBorders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2349F1">
              <w:rPr>
                <w:rStyle w:val="c3"/>
                <w:color w:val="000000"/>
              </w:rPr>
              <w:t>История Приморского края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spacing w:before="0" w:beforeAutospacing="0" w:after="0" w:afterAutospacing="0" w:line="240" w:lineRule="atLeast"/>
              <w:rPr>
                <w:color w:val="000000"/>
              </w:rPr>
            </w:pPr>
            <w:r w:rsidRPr="002349F1">
              <w:rPr>
                <w:rStyle w:val="c7"/>
                <w:color w:val="000000"/>
              </w:rPr>
              <w:t xml:space="preserve">Формировать знания о истории родного края, о его  основных достопримечательностях. </w:t>
            </w:r>
          </w:p>
        </w:tc>
      </w:tr>
      <w:tr w:rsidR="0020762E" w:rsidRPr="002349F1" w:rsidTr="0020762E">
        <w:tc>
          <w:tcPr>
            <w:tcW w:w="1948" w:type="dxa"/>
            <w:vMerge w:val="restart"/>
            <w:vAlign w:val="center"/>
          </w:tcPr>
          <w:p w:rsidR="0020762E" w:rsidRPr="0020762E" w:rsidRDefault="0020762E" w:rsidP="002076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762E">
              <w:rPr>
                <w:rStyle w:val="c2c14"/>
                <w:rFonts w:ascii="Times New Roman" w:hAnsi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>
              <w:t>Традиции и обычаи народов Приморья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>Знакомить детей с традициями и обычаями народов, населяющих Приморский край. Воспитывать толерантное отношение к представителям разных народов.</w:t>
            </w:r>
          </w:p>
        </w:tc>
      </w:tr>
      <w:tr w:rsidR="0020762E" w:rsidRPr="002349F1" w:rsidTr="0020762E">
        <w:tc>
          <w:tcPr>
            <w:tcW w:w="1948" w:type="dxa"/>
            <w:vMerge/>
            <w:vAlign w:val="center"/>
          </w:tcPr>
          <w:p w:rsidR="0020762E" w:rsidRPr="002349F1" w:rsidRDefault="0020762E" w:rsidP="0020762E">
            <w:pPr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Заповедники  Приморского края (игра-путешествие)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 xml:space="preserve">Знакомить детей с заповедниками Приморского края, воспитывать </w:t>
            </w:r>
            <w:r w:rsidRPr="002349F1">
              <w:rPr>
                <w:rStyle w:val="c7"/>
                <w:color w:val="000000"/>
              </w:rPr>
              <w:t>любовь к родному краю.</w:t>
            </w:r>
          </w:p>
        </w:tc>
      </w:tr>
      <w:tr w:rsidR="0020762E" w:rsidRPr="002349F1" w:rsidTr="0020762E">
        <w:tc>
          <w:tcPr>
            <w:tcW w:w="1948" w:type="dxa"/>
            <w:vMerge w:val="restart"/>
            <w:vAlign w:val="center"/>
          </w:tcPr>
          <w:p w:rsidR="0020762E" w:rsidRPr="0020762E" w:rsidRDefault="0020762E" w:rsidP="002076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 xml:space="preserve">Я – гражданин 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>Формировать знания детей о правах и обязанностях маленького гражданина (Конвенция и Конституция России)</w:t>
            </w:r>
          </w:p>
        </w:tc>
      </w:tr>
      <w:tr w:rsidR="0020762E" w:rsidRPr="002349F1" w:rsidTr="0020762E">
        <w:tc>
          <w:tcPr>
            <w:tcW w:w="1948" w:type="dxa"/>
            <w:vMerge/>
          </w:tcPr>
          <w:p w:rsidR="0020762E" w:rsidRPr="0020762E" w:rsidRDefault="0020762E" w:rsidP="002076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Моя семья и её традиции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>Формировать знания детей о семье, семейных ценностях и традициях. Воспитывать чувство любви и ответственности по отношению к родным и близким людям.</w:t>
            </w:r>
          </w:p>
        </w:tc>
      </w:tr>
      <w:tr w:rsidR="0020762E" w:rsidRPr="002349F1" w:rsidTr="0020762E">
        <w:tc>
          <w:tcPr>
            <w:tcW w:w="1948" w:type="dxa"/>
            <w:vMerge w:val="restart"/>
            <w:vAlign w:val="center"/>
          </w:tcPr>
          <w:p w:rsidR="0020762E" w:rsidRPr="0020762E" w:rsidRDefault="0020762E" w:rsidP="002076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Уроки моря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>Познакомить детей с обитателями моря. Воспитывать интерес к природе родного края.</w:t>
            </w:r>
          </w:p>
        </w:tc>
      </w:tr>
      <w:tr w:rsidR="0020762E" w:rsidRPr="002349F1" w:rsidTr="0020762E">
        <w:tc>
          <w:tcPr>
            <w:tcW w:w="1948" w:type="dxa"/>
            <w:vMerge/>
            <w:vAlign w:val="center"/>
          </w:tcPr>
          <w:p w:rsidR="0020762E" w:rsidRPr="0020762E" w:rsidRDefault="0020762E" w:rsidP="002076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Город, в котором я живу.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>Формировать знания детей о родном городе, его истории, архитектуре.</w:t>
            </w:r>
          </w:p>
        </w:tc>
      </w:tr>
      <w:tr w:rsidR="004D2B11" w:rsidRPr="002349F1" w:rsidTr="0020762E">
        <w:tc>
          <w:tcPr>
            <w:tcW w:w="1948" w:type="dxa"/>
            <w:vAlign w:val="center"/>
          </w:tcPr>
          <w:p w:rsidR="004D2B11" w:rsidRPr="0020762E" w:rsidRDefault="004D2B11" w:rsidP="002076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79" w:type="dxa"/>
          </w:tcPr>
          <w:p w:rsidR="004D2B11" w:rsidRPr="002349F1" w:rsidRDefault="004D2B11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4D2B11" w:rsidRPr="002349F1" w:rsidRDefault="004D2B11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Артем – город труженик</w:t>
            </w:r>
          </w:p>
        </w:tc>
        <w:tc>
          <w:tcPr>
            <w:tcW w:w="4221" w:type="dxa"/>
          </w:tcPr>
          <w:p w:rsidR="004D2B11" w:rsidRPr="002349F1" w:rsidRDefault="004D2B11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 xml:space="preserve">Формировать знания детей о промышленности города, продолжать знакомить с профессиями жителей. </w:t>
            </w:r>
            <w:r w:rsidRPr="002349F1">
              <w:rPr>
                <w:color w:val="000000"/>
              </w:rPr>
              <w:lastRenderedPageBreak/>
              <w:t>Воспитывать уважительное отношение к труду, формировать интерес к будущей профессии.</w:t>
            </w:r>
          </w:p>
        </w:tc>
      </w:tr>
      <w:tr w:rsidR="004D2B11" w:rsidRPr="002349F1" w:rsidTr="0020762E">
        <w:tc>
          <w:tcPr>
            <w:tcW w:w="1948" w:type="dxa"/>
          </w:tcPr>
          <w:p w:rsidR="004D2B11" w:rsidRPr="002349F1" w:rsidRDefault="004D2B11" w:rsidP="00207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9" w:type="dxa"/>
          </w:tcPr>
          <w:p w:rsidR="004D2B11" w:rsidRPr="002349F1" w:rsidRDefault="004D2B11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4D2B11" w:rsidRPr="002349F1" w:rsidRDefault="004D2B11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Наша родина сильна, защищает мир она</w:t>
            </w:r>
          </w:p>
          <w:p w:rsidR="004D2B11" w:rsidRPr="002349F1" w:rsidRDefault="004D2B11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(совместный спортивный досуг)</w:t>
            </w:r>
          </w:p>
        </w:tc>
        <w:tc>
          <w:tcPr>
            <w:tcW w:w="4221" w:type="dxa"/>
          </w:tcPr>
          <w:p w:rsidR="004D2B11" w:rsidRPr="002349F1" w:rsidRDefault="004D2B11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>Формировать</w:t>
            </w:r>
            <w:r w:rsidRPr="002349F1">
              <w:rPr>
                <w:rStyle w:val="c7"/>
                <w:color w:val="000000"/>
              </w:rPr>
              <w:t xml:space="preserve"> знания детей о том, что в мирное время нашу страну охраняет Российская армия. Знакомить с родами войск, расположенных на территории Приморского края. Воспитывать уважение к Российским воинам, чувство патриотизма, гордости за Родину, за прошлое нашей страны. Прививать любовь к трудной, но почётной обязанности - защищать Родину.</w:t>
            </w:r>
          </w:p>
        </w:tc>
      </w:tr>
      <w:tr w:rsidR="0020762E" w:rsidRPr="002349F1" w:rsidTr="0020762E">
        <w:tc>
          <w:tcPr>
            <w:tcW w:w="1948" w:type="dxa"/>
            <w:vMerge w:val="restart"/>
            <w:vAlign w:val="center"/>
          </w:tcPr>
          <w:p w:rsidR="0020762E" w:rsidRPr="0020762E" w:rsidRDefault="0020762E" w:rsidP="002076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Мамы разные важны, мамы разные нужны</w:t>
            </w:r>
          </w:p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(фотовыставка «Мамы на рабочем месте»)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>Формировать</w:t>
            </w:r>
            <w:r w:rsidRPr="002349F1">
              <w:rPr>
                <w:rStyle w:val="c7"/>
                <w:color w:val="000000"/>
              </w:rPr>
              <w:t xml:space="preserve"> знания о профессиях женщин, месте их работы. Воспитывать в детях уважение к труду взрослых.</w:t>
            </w:r>
          </w:p>
        </w:tc>
      </w:tr>
      <w:tr w:rsidR="0020762E" w:rsidRPr="002349F1" w:rsidTr="0020762E">
        <w:tc>
          <w:tcPr>
            <w:tcW w:w="1948" w:type="dxa"/>
            <w:vMerge/>
            <w:vAlign w:val="center"/>
          </w:tcPr>
          <w:p w:rsidR="0020762E" w:rsidRPr="0020762E" w:rsidRDefault="0020762E" w:rsidP="002076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 xml:space="preserve">Достопримечательности города Артема </w:t>
            </w:r>
          </w:p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(игра-презентация)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 xml:space="preserve">Закрепить знания о достопримечательностях города Артема, воспитывать </w:t>
            </w:r>
            <w:r w:rsidRPr="002349F1">
              <w:rPr>
                <w:rStyle w:val="c7"/>
                <w:color w:val="000000"/>
              </w:rPr>
              <w:t>любовь к родному городу.</w:t>
            </w:r>
          </w:p>
        </w:tc>
      </w:tr>
      <w:tr w:rsidR="0020762E" w:rsidRPr="002349F1" w:rsidTr="0020762E">
        <w:tc>
          <w:tcPr>
            <w:tcW w:w="1948" w:type="dxa"/>
            <w:vMerge w:val="restart"/>
            <w:vAlign w:val="center"/>
          </w:tcPr>
          <w:p w:rsidR="0020762E" w:rsidRPr="0020762E" w:rsidRDefault="0020762E" w:rsidP="002076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 xml:space="preserve">Артем – глазами детей </w:t>
            </w:r>
          </w:p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(выставка рисунков)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>Продолжать формировать представления детей о родном городе. Воспитание любви к родному городу и его жителям.</w:t>
            </w:r>
          </w:p>
        </w:tc>
      </w:tr>
      <w:tr w:rsidR="0020762E" w:rsidRPr="002349F1" w:rsidTr="0020762E">
        <w:tc>
          <w:tcPr>
            <w:tcW w:w="1948" w:type="dxa"/>
            <w:vMerge/>
            <w:vAlign w:val="center"/>
          </w:tcPr>
          <w:p w:rsidR="0020762E" w:rsidRPr="0020762E" w:rsidRDefault="0020762E" w:rsidP="002076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2349F1">
              <w:rPr>
                <w:rStyle w:val="c3"/>
                <w:color w:val="000000"/>
              </w:rPr>
              <w:t>Земля – наш общий дом (развлечение)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2349F1">
              <w:rPr>
                <w:rStyle w:val="c7"/>
                <w:color w:val="000000"/>
              </w:rPr>
              <w:t>Формировать самосознание ребенка, связанное с овладением элементарны ми знаниями о родной стране и крае. Развивать творческое воображение и музыкальное мышление, способствовать становлению музыкально-двигательной импровизации.</w:t>
            </w:r>
          </w:p>
        </w:tc>
      </w:tr>
      <w:tr w:rsidR="0020762E" w:rsidRPr="002349F1" w:rsidTr="0020762E">
        <w:tc>
          <w:tcPr>
            <w:tcW w:w="1948" w:type="dxa"/>
            <w:vMerge w:val="restart"/>
            <w:vAlign w:val="center"/>
          </w:tcPr>
          <w:p w:rsidR="0020762E" w:rsidRPr="0020762E" w:rsidRDefault="0020762E" w:rsidP="002076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Как жители Приморского края и г.Артем участвовали в ВОВ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rStyle w:val="c7"/>
                <w:color w:val="000000"/>
              </w:rPr>
              <w:t>Познакомить детей с артемовцами -  защитниками родной страны в годы Великой Отечественной войны.</w:t>
            </w:r>
          </w:p>
        </w:tc>
      </w:tr>
      <w:tr w:rsidR="0020762E" w:rsidRPr="002349F1" w:rsidTr="0020762E">
        <w:tc>
          <w:tcPr>
            <w:tcW w:w="1948" w:type="dxa"/>
            <w:vMerge/>
          </w:tcPr>
          <w:p w:rsidR="0020762E" w:rsidRPr="002349F1" w:rsidRDefault="0020762E" w:rsidP="00207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9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2349F1"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 xml:space="preserve">Артем территория здоровья и спорта </w:t>
            </w:r>
          </w:p>
          <w:p w:rsidR="0020762E" w:rsidRPr="002349F1" w:rsidRDefault="0020762E" w:rsidP="0020762E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3"/>
                <w:color w:val="000000"/>
              </w:rPr>
            </w:pPr>
            <w:r w:rsidRPr="002349F1">
              <w:rPr>
                <w:rStyle w:val="c3"/>
                <w:color w:val="000000"/>
              </w:rPr>
              <w:t>(веселые старты)</w:t>
            </w:r>
          </w:p>
        </w:tc>
        <w:tc>
          <w:tcPr>
            <w:tcW w:w="4221" w:type="dxa"/>
          </w:tcPr>
          <w:p w:rsidR="0020762E" w:rsidRPr="002349F1" w:rsidRDefault="0020762E" w:rsidP="0020762E">
            <w:pPr>
              <w:pStyle w:val="c12"/>
              <w:tabs>
                <w:tab w:val="left" w:pos="5652"/>
              </w:tabs>
              <w:spacing w:before="0" w:beforeAutospacing="0" w:after="0" w:afterAutospacing="0" w:line="240" w:lineRule="atLeast"/>
              <w:ind w:right="564"/>
              <w:rPr>
                <w:color w:val="000000"/>
              </w:rPr>
            </w:pPr>
            <w:r w:rsidRPr="002349F1">
              <w:rPr>
                <w:color w:val="000000"/>
              </w:rPr>
              <w:t>Продолжить формирование стремление к здоровому образу жизни. Продолжить знакомство со спортивными достижениями артемовцев. Воспитывать чувство гордости за родной город и его жителей.</w:t>
            </w:r>
          </w:p>
        </w:tc>
      </w:tr>
    </w:tbl>
    <w:p w:rsidR="004D2B11" w:rsidRDefault="004D2B11" w:rsidP="004D2B11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D2B11" w:rsidRDefault="004D2B11" w:rsidP="004D2B11">
      <w:pPr>
        <w:pStyle w:val="c1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4D2B11" w:rsidRDefault="004D2B11" w:rsidP="004D2B11">
      <w:pPr>
        <w:pStyle w:val="c1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4D2B11" w:rsidRDefault="004D2B11" w:rsidP="004D2B11">
      <w:pPr>
        <w:pStyle w:val="c1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4D2B11" w:rsidRDefault="004D2B11" w:rsidP="004D2B11">
      <w:pPr>
        <w:pStyle w:val="c1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4D2B11" w:rsidRPr="00093D1A" w:rsidRDefault="004D2B11" w:rsidP="00093D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3D1A">
        <w:rPr>
          <w:rFonts w:ascii="Times New Roman" w:hAnsi="Times New Roman"/>
          <w:b/>
          <w:sz w:val="24"/>
          <w:szCs w:val="24"/>
        </w:rPr>
        <w:lastRenderedPageBreak/>
        <w:t>План работы с родителями (законными представителями)</w:t>
      </w:r>
    </w:p>
    <w:p w:rsidR="004D2B11" w:rsidRPr="00093D1A" w:rsidRDefault="004D2B11" w:rsidP="00093D1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856"/>
        <w:gridCol w:w="1525"/>
      </w:tblGrid>
      <w:tr w:rsidR="004D2B11" w:rsidRPr="00093D1A" w:rsidTr="0020762E">
        <w:tc>
          <w:tcPr>
            <w:tcW w:w="3190" w:type="dxa"/>
          </w:tcPr>
          <w:p w:rsidR="004D2B11" w:rsidRPr="00093D1A" w:rsidRDefault="004D2B11" w:rsidP="00093D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856" w:type="dxa"/>
          </w:tcPr>
          <w:p w:rsidR="004D2B11" w:rsidRPr="00093D1A" w:rsidRDefault="004D2B11" w:rsidP="00093D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25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4D2B11" w:rsidRPr="00093D1A" w:rsidTr="0020762E">
        <w:tc>
          <w:tcPr>
            <w:tcW w:w="3190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Привлечение родителей к созданию предметно – развивающей среды групп</w:t>
            </w:r>
          </w:p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В соответствии с к</w:t>
            </w:r>
            <w:r w:rsidRPr="00093D1A">
              <w:rPr>
                <w:rFonts w:ascii="Times New Roman" w:hAnsi="Times New Roman"/>
                <w:color w:val="000000"/>
                <w:sz w:val="24"/>
                <w:szCs w:val="24"/>
              </w:rPr>
              <w:t>алендарно-тематическим планом работы для каждой возрастной группы</w:t>
            </w:r>
          </w:p>
        </w:tc>
        <w:tc>
          <w:tcPr>
            <w:tcW w:w="1525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2B11" w:rsidRPr="00093D1A" w:rsidTr="0020762E">
        <w:tc>
          <w:tcPr>
            <w:tcW w:w="3190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Анкетирование и опросы</w:t>
            </w:r>
          </w:p>
        </w:tc>
        <w:tc>
          <w:tcPr>
            <w:tcW w:w="4856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Выявление степени вовлеченности семей в образовательный процесс: анкета для родителей, определяющая их отношение к патриотическому воспитанию детей;</w:t>
            </w:r>
          </w:p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«Что такое нравственность и патриотизм сегодня?»</w:t>
            </w:r>
          </w:p>
        </w:tc>
        <w:tc>
          <w:tcPr>
            <w:tcW w:w="1525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D2B11" w:rsidRPr="00093D1A" w:rsidTr="0020762E">
        <w:tc>
          <w:tcPr>
            <w:tcW w:w="3190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856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В соответствии с к</w:t>
            </w:r>
            <w:r w:rsidRPr="00093D1A">
              <w:rPr>
                <w:rFonts w:ascii="Times New Roman" w:hAnsi="Times New Roman"/>
                <w:color w:val="000000"/>
                <w:sz w:val="24"/>
                <w:szCs w:val="24"/>
              </w:rPr>
              <w:t>алендарно-тематическим планом работы для каждой возрастной группы</w:t>
            </w:r>
          </w:p>
        </w:tc>
        <w:tc>
          <w:tcPr>
            <w:tcW w:w="1525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2B11" w:rsidRPr="00093D1A" w:rsidTr="0020762E">
        <w:tc>
          <w:tcPr>
            <w:tcW w:w="3190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Педагогическое просвещение</w:t>
            </w:r>
          </w:p>
        </w:tc>
        <w:tc>
          <w:tcPr>
            <w:tcW w:w="4856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Оформление стендов, памяток, брошюр для родителей</w:t>
            </w:r>
          </w:p>
        </w:tc>
        <w:tc>
          <w:tcPr>
            <w:tcW w:w="1525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2B11" w:rsidRPr="00093D1A" w:rsidTr="0020762E">
        <w:tc>
          <w:tcPr>
            <w:tcW w:w="3190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4856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В соответствии с к</w:t>
            </w:r>
            <w:r w:rsidRPr="00093D1A">
              <w:rPr>
                <w:rFonts w:ascii="Times New Roman" w:hAnsi="Times New Roman"/>
                <w:color w:val="000000"/>
                <w:sz w:val="24"/>
                <w:szCs w:val="24"/>
              </w:rPr>
              <w:t>алендарно-тематическим планом работы для каждой возрастной группы</w:t>
            </w:r>
          </w:p>
        </w:tc>
        <w:tc>
          <w:tcPr>
            <w:tcW w:w="1525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2B11" w:rsidRPr="00093D1A" w:rsidTr="0020762E">
        <w:tc>
          <w:tcPr>
            <w:tcW w:w="3190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856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1525" w:type="dxa"/>
          </w:tcPr>
          <w:p w:rsidR="004D2B11" w:rsidRPr="00093D1A" w:rsidRDefault="004D2B11" w:rsidP="00093D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D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4D2B11" w:rsidRPr="00093D1A" w:rsidRDefault="004D2B11" w:rsidP="00093D1A">
      <w:pPr>
        <w:pStyle w:val="a3"/>
        <w:rPr>
          <w:rFonts w:ascii="Times New Roman" w:hAnsi="Times New Roman"/>
          <w:sz w:val="24"/>
          <w:szCs w:val="24"/>
        </w:rPr>
      </w:pPr>
    </w:p>
    <w:p w:rsidR="004D2B11" w:rsidRDefault="004D2B11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64B6" w:rsidRDefault="00A164B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64B6" w:rsidRPr="00A65FF7" w:rsidRDefault="00A164B6" w:rsidP="00A164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78A8" w:rsidRDefault="001578A8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3D1A" w:rsidRDefault="00093D1A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3D1A" w:rsidRDefault="00093D1A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3D1A" w:rsidRDefault="00093D1A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3D1A" w:rsidRDefault="00093D1A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3D1A" w:rsidRDefault="00093D1A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3D1A" w:rsidRDefault="00093D1A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3D1A" w:rsidRDefault="00093D1A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3D1A" w:rsidRDefault="00093D1A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Взаимодействие детского сада с семьей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Родителям и воспитателям необходимо преодолеть субординацию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взаимодействия детского сада с семьей являются:</w:t>
      </w:r>
    </w:p>
    <w:p w:rsidR="002A1446" w:rsidRDefault="002A1446" w:rsidP="002A1446">
      <w:pPr>
        <w:pStyle w:val="a3"/>
        <w:numPr>
          <w:ilvl w:val="0"/>
          <w:numId w:val="7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A1446" w:rsidRDefault="002A1446" w:rsidP="002A1446">
      <w:pPr>
        <w:pStyle w:val="a3"/>
        <w:numPr>
          <w:ilvl w:val="0"/>
          <w:numId w:val="7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A1446" w:rsidRDefault="002A1446" w:rsidP="002A1446">
      <w:pPr>
        <w:pStyle w:val="a3"/>
        <w:numPr>
          <w:ilvl w:val="0"/>
          <w:numId w:val="7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A1446" w:rsidRDefault="002A1446" w:rsidP="002A1446">
      <w:pPr>
        <w:pStyle w:val="a3"/>
        <w:numPr>
          <w:ilvl w:val="0"/>
          <w:numId w:val="7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A1446" w:rsidRDefault="002A1446" w:rsidP="002A1446">
      <w:pPr>
        <w:pStyle w:val="a3"/>
        <w:numPr>
          <w:ilvl w:val="0"/>
          <w:numId w:val="7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городе, крае;</w:t>
      </w:r>
    </w:p>
    <w:p w:rsidR="002A1446" w:rsidRDefault="002A1446" w:rsidP="002A1446">
      <w:pPr>
        <w:pStyle w:val="a3"/>
        <w:numPr>
          <w:ilvl w:val="0"/>
          <w:numId w:val="7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и формы работы с семьей</w:t>
      </w:r>
    </w:p>
    <w:p w:rsidR="002A1446" w:rsidRDefault="002A1446" w:rsidP="002A144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Взаимопознание и взаимоинформирование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 говор без умолку» и др.). Такие собрания целесообразно проводить регулярно в течение года, решая на каждой встрече свои задачи.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Стенды.</w:t>
      </w:r>
      <w:r>
        <w:rPr>
          <w:rFonts w:ascii="Times New Roman" w:hAnsi="Times New Roman"/>
          <w:sz w:val="24"/>
          <w:szCs w:val="24"/>
        </w:rPr>
        <w:t xml:space="preserve">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Стендовая информация вызывает у родителей больше интереса, если они принимают участие в ее подготовке, а также если она отвечает информационным запросам семьи, хорошо структурирована и эстетически оформлена (используются фотографии и иллюстративный   материал).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Непрерывное образование воспитывающих взрослых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 быстро меняющемся мире родители и педагоги должны непрерывно повышать свое образование.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личностной центрированности.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</w:t>
      </w:r>
      <w:r>
        <w:rPr>
          <w:rFonts w:ascii="Times New Roman" w:hAnsi="Times New Roman"/>
          <w:sz w:val="24"/>
          <w:szCs w:val="24"/>
        </w:rPr>
        <w:lastRenderedPageBreak/>
        <w:t>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формами просвещения могут выступать: конференции (в том числе и онлайн-конференции), родительские собрания (общие детсадовские, городские, краевые), родительские и педагогические чтения.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с родителями важно разрабатывать и реализовывать исходя из следующих принципов: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целенаправленности - ориентации на цели и приоритетные задачи образования родителей;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адресности - учета образовательных потребностей родителей;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доступности - учета возможностей родителей освоить предусмотренный программой учебный материал;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индивидуализации -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обучения родителей: лекции, семинары, мастер-классы, тренинги, проекты, игры.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Мастер-классы</w:t>
      </w:r>
      <w:r>
        <w:rPr>
          <w:rFonts w:ascii="Times New Roman" w:hAnsi="Times New Roman"/>
          <w:sz w:val="24"/>
          <w:szCs w:val="24"/>
        </w:rPr>
        <w:t>. Мастер-класс -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Тренинг -</w:t>
      </w:r>
      <w:r>
        <w:rPr>
          <w:rFonts w:ascii="Times New Roman" w:hAnsi="Times New Roman"/>
          <w:sz w:val="24"/>
          <w:szCs w:val="24"/>
        </w:rPr>
        <w:t xml:space="preserve"> это совокупность психотерапевтических, психокоррекционных и обучающих методов, направленных на развитие навыков самопознания и саморегуляции, обучения и межперсонального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Совместная деятельность педагогов, родителей, детей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Совместная деятельность воспитывающих взрослых может быть организована в разнообразных традиционных и инновационных формах (акции, вечера музыки и поэзии,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Семейные художественные студии</w:t>
      </w:r>
      <w:r>
        <w:rPr>
          <w:rFonts w:ascii="Times New Roman" w:hAnsi="Times New Roman"/>
          <w:sz w:val="24"/>
          <w:szCs w:val="24"/>
        </w:rPr>
        <w:t>. Семейные художественные студии — это своего рода художественные мастерские, объединяющие семьи воспитанников для занятий творчеством в сопровождении педагога: художника, хореографа, актера.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выбору родителей); встречи с искусствоведами, художниками, мастерами декоративно-прикладного искусства; посещение музеев, художественных выставок.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Семейные праздники.</w:t>
      </w:r>
      <w:r>
        <w:rPr>
          <w:rFonts w:ascii="Times New Roman" w:hAnsi="Times New Roman"/>
          <w:sz w:val="24"/>
          <w:szCs w:val="24"/>
        </w:rPr>
        <w:t xml:space="preserve">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Семейный праздник в детском саду - это особый день, объединяющий педагогов и семьи воспитанников по случаю какого-либо события. Таким особым днем являются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Семейный театр</w:t>
      </w:r>
      <w:r>
        <w:rPr>
          <w:rFonts w:ascii="Times New Roman" w:hAnsi="Times New Roman"/>
          <w:sz w:val="24"/>
          <w:szCs w:val="24"/>
        </w:rPr>
        <w:t>. 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Семейный абонемент.</w:t>
      </w:r>
      <w:r>
        <w:rPr>
          <w:rFonts w:ascii="Times New Roman" w:hAnsi="Times New Roman"/>
          <w:sz w:val="24"/>
          <w:szCs w:val="24"/>
        </w:rPr>
        <w:t xml:space="preserve"> Прекрасную возможность встречи с  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воскресного (субботнего) семейного абонемента.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гостях у художника», «Музей и семья», «Семейные встречи в библиотеке» и др.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Проектная деятельность</w:t>
      </w:r>
      <w:r>
        <w:rPr>
          <w:rFonts w:ascii="Times New Roman" w:hAnsi="Times New Roman"/>
          <w:sz w:val="24"/>
          <w:szCs w:val="24"/>
        </w:rPr>
        <w:t xml:space="preserve">.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</w:t>
      </w:r>
      <w:r>
        <w:rPr>
          <w:rFonts w:ascii="Times New Roman" w:hAnsi="Times New Roman"/>
          <w:sz w:val="24"/>
          <w:szCs w:val="24"/>
        </w:rPr>
        <w:lastRenderedPageBreak/>
        <w:t>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воспитывающих взрослых и   др.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Семейный календарь.</w:t>
      </w:r>
      <w:r>
        <w:rPr>
          <w:rFonts w:ascii="Times New Roman" w:hAnsi="Times New Roman"/>
          <w:sz w:val="24"/>
          <w:szCs w:val="24"/>
        </w:rPr>
        <w:t xml:space="preserve"> Интересные идеи для проектов рождаются благодаря семейному календарю, который может помочь родителям научиться планировать свою деятельность и находить время для взаимодействия и общения с ребенком.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Семейный календарь может состоять из двух взаимосвязанных, взаимопроникающих частей: одна - сопровождающая инвариантная, предлагаемая детским садом для всех семей воспитанников; вторая - вариативная, проектируемая каждой семьей в логике своих потребностей и традиций.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Сопровождающая инвариантная часть календаря, разрабатываемая педагогами с учетом воспитательно-образовательной работы в детском саду, может включать следующие сведения: о сезоне, а также о сезонных народных праздниках и рекомендации по их проведению в семье с учетом возраста детей; о всемирных, всероссийских государственных, областных, городских, районных праздниках и рекомендации по их проведению в семье с учетом возраста детей; о профессиональных праздниках, отмечаемых в семье, и рекомендации по организации с детьми бесед о профессиях; о мероприятиях, проводимых для семей воспитанников в детском саду (консультациях, заседаниях клуба и пр.); о репертуаре театров и рекомендации о проведении «дня театра» в семье; о музее города и об организуемых выставках, рекомендации по проведению «дня музея» в семье; о концертах и рекомендации по их посещению вместе с ребенком; афоризмы о воспитании; рекомендации по организации разнообразной деятельности в семье-семейного чтения, семейных прогулок на природу, экскурсий в музей, на выставки, к достопримечательностям (погружение в историю и культуру района, города, села), художественной  деятельности  и т.п.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Вторая, вариативная часть, планируемая семьей, может содержать следующие сведения: о семейных праздниках - днях рождения членов семьи, родных (именины), друзей семьи (в том числе друзей ребенка), а также о днях памяти в семье; о семейных прогулках, поездках и др.; о семейном отдыхе (отпуск родителей); о достижениях   ребенка.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Оформляя семейный календарь, педагоги и родители в полной мере могут проявить свои художественно-оформительские способности.</w:t>
      </w: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Семейный календарь рождает у родителей и прародителей идеи будущих совместных дел в семье и детском саду.</w:t>
      </w:r>
    </w:p>
    <w:p w:rsidR="002A1446" w:rsidRDefault="002A1446" w:rsidP="002A1446"/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B5D" w:rsidRDefault="006F2B5D" w:rsidP="001578A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721C84" w:rsidRDefault="00721C84" w:rsidP="006F2B5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144"/>
          <w:szCs w:val="144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144"/>
          <w:szCs w:val="144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144"/>
          <w:szCs w:val="144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ОРГАНИЗАЦИОННЫЙ</w:t>
      </w: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</w:p>
    <w:p w:rsidR="00AA634E" w:rsidRPr="00D115A4" w:rsidRDefault="00AA634E" w:rsidP="00AA634E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  <w:r w:rsidRPr="00D115A4">
        <w:rPr>
          <w:rFonts w:ascii="Times New Roman" w:hAnsi="Times New Roman"/>
          <w:b/>
          <w:sz w:val="80"/>
          <w:szCs w:val="80"/>
        </w:rPr>
        <w:t xml:space="preserve"> РАЗДЕЛ</w:t>
      </w:r>
    </w:p>
    <w:p w:rsidR="00AA634E" w:rsidRPr="008C60E5" w:rsidRDefault="00AA634E" w:rsidP="00AA634E">
      <w:pPr>
        <w:pStyle w:val="a3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34E" w:rsidRDefault="006B1016" w:rsidP="00AA63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 – ТЕХНИЧЕСКОЕ ОБЕСПЕЧЕНИЕ ПРОГРАММЫ</w:t>
      </w:r>
    </w:p>
    <w:p w:rsidR="006B1016" w:rsidRDefault="006B1016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Pr="003C2EDF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EDF">
        <w:rPr>
          <w:rFonts w:ascii="Times New Roman" w:hAnsi="Times New Roman"/>
          <w:sz w:val="24"/>
          <w:szCs w:val="24"/>
        </w:rPr>
        <w:t>В соответствии с ФГОС, материально-техническое обеспечен</w:t>
      </w:r>
      <w:r>
        <w:rPr>
          <w:rFonts w:ascii="Times New Roman" w:hAnsi="Times New Roman"/>
          <w:sz w:val="24"/>
          <w:szCs w:val="24"/>
        </w:rPr>
        <w:t>ие прогр</w:t>
      </w:r>
      <w:r w:rsidRPr="003C2EDF">
        <w:rPr>
          <w:rFonts w:ascii="Times New Roman" w:hAnsi="Times New Roman"/>
          <w:sz w:val="24"/>
          <w:szCs w:val="24"/>
        </w:rPr>
        <w:t>аммы включает в себя учебн</w:t>
      </w:r>
      <w:r>
        <w:rPr>
          <w:rFonts w:ascii="Times New Roman" w:hAnsi="Times New Roman"/>
          <w:sz w:val="24"/>
          <w:szCs w:val="24"/>
        </w:rPr>
        <w:t>о-методический комплект, оборуд</w:t>
      </w:r>
      <w:r w:rsidRPr="003C2ED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вание,</w:t>
      </w:r>
      <w:r w:rsidRPr="003C2EDF">
        <w:rPr>
          <w:rFonts w:ascii="Times New Roman" w:hAnsi="Times New Roman"/>
          <w:sz w:val="24"/>
          <w:szCs w:val="24"/>
        </w:rPr>
        <w:t xml:space="preserve"> оснащение (предметы). </w:t>
      </w:r>
    </w:p>
    <w:p w:rsidR="00B07E18" w:rsidRPr="003C2EDF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EDF">
        <w:rPr>
          <w:rFonts w:ascii="Times New Roman" w:hAnsi="Times New Roman"/>
          <w:sz w:val="24"/>
          <w:szCs w:val="24"/>
        </w:rPr>
        <w:t>Учебно-методический комплект к программе</w:t>
      </w:r>
      <w:r>
        <w:rPr>
          <w:rFonts w:ascii="Times New Roman" w:hAnsi="Times New Roman"/>
          <w:sz w:val="24"/>
          <w:szCs w:val="24"/>
        </w:rPr>
        <w:t>.</w:t>
      </w:r>
    </w:p>
    <w:p w:rsidR="00B07E18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8C60E5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дошкольного образования</w:t>
      </w:r>
      <w:r w:rsidRPr="003C2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«Детский сад № </w:t>
      </w:r>
      <w:r w:rsidR="002A14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 Артемовского городского округа выстроена в соответствии с п</w:t>
      </w:r>
      <w:r w:rsidRPr="003C2EDF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ой</w:t>
      </w:r>
      <w:r w:rsidRPr="003C2EDF">
        <w:rPr>
          <w:rFonts w:ascii="Times New Roman" w:hAnsi="Times New Roman"/>
          <w:sz w:val="24"/>
          <w:szCs w:val="24"/>
        </w:rPr>
        <w:t xml:space="preserve"> «От рождения до школы» </w:t>
      </w:r>
      <w:r>
        <w:rPr>
          <w:rFonts w:ascii="Times New Roman" w:hAnsi="Times New Roman"/>
          <w:sz w:val="24"/>
          <w:szCs w:val="24"/>
        </w:rPr>
        <w:t xml:space="preserve">и обеспечивается </w:t>
      </w:r>
      <w:r w:rsidRPr="003C2EDF">
        <w:rPr>
          <w:rFonts w:ascii="Times New Roman" w:hAnsi="Times New Roman"/>
          <w:sz w:val="24"/>
          <w:szCs w:val="24"/>
        </w:rPr>
        <w:t>учебно-метод</w:t>
      </w:r>
      <w:r>
        <w:rPr>
          <w:rFonts w:ascii="Times New Roman" w:hAnsi="Times New Roman"/>
          <w:sz w:val="24"/>
          <w:szCs w:val="24"/>
        </w:rPr>
        <w:t xml:space="preserve">ическим </w:t>
      </w:r>
      <w:r w:rsidRPr="003C2EDF">
        <w:rPr>
          <w:rFonts w:ascii="Times New Roman" w:hAnsi="Times New Roman"/>
          <w:sz w:val="24"/>
          <w:szCs w:val="24"/>
        </w:rPr>
        <w:t>комплектом</w:t>
      </w:r>
      <w:r>
        <w:rPr>
          <w:rFonts w:ascii="Times New Roman" w:hAnsi="Times New Roman"/>
          <w:sz w:val="24"/>
          <w:szCs w:val="24"/>
        </w:rPr>
        <w:t>, данной программы.</w:t>
      </w:r>
    </w:p>
    <w:p w:rsidR="00B07E18" w:rsidRPr="003C2EDF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EDF">
        <w:rPr>
          <w:rFonts w:ascii="Times New Roman" w:hAnsi="Times New Roman"/>
          <w:sz w:val="24"/>
          <w:szCs w:val="24"/>
        </w:rPr>
        <w:t>В комплект входят:</w:t>
      </w:r>
    </w:p>
    <w:p w:rsidR="00B07E18" w:rsidRPr="003C2EDF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EDF">
        <w:rPr>
          <w:rFonts w:ascii="Times New Roman" w:hAnsi="Times New Roman"/>
          <w:sz w:val="24"/>
          <w:szCs w:val="24"/>
        </w:rPr>
        <w:t>•</w:t>
      </w:r>
      <w:r w:rsidRPr="003C2EDF">
        <w:rPr>
          <w:rFonts w:ascii="Times New Roman" w:hAnsi="Times New Roman"/>
          <w:sz w:val="24"/>
          <w:szCs w:val="24"/>
        </w:rPr>
        <w:tab/>
        <w:t>примерная общеобразовательная программа дошкольного обр</w:t>
      </w:r>
      <w:r>
        <w:rPr>
          <w:rFonts w:ascii="Times New Roman" w:hAnsi="Times New Roman"/>
          <w:sz w:val="24"/>
          <w:szCs w:val="24"/>
        </w:rPr>
        <w:t xml:space="preserve">азования </w:t>
      </w:r>
      <w:r w:rsidRPr="003C2EDF">
        <w:rPr>
          <w:rFonts w:ascii="Times New Roman" w:hAnsi="Times New Roman"/>
          <w:sz w:val="24"/>
          <w:szCs w:val="24"/>
        </w:rPr>
        <w:t>«От рождения до школы»;</w:t>
      </w:r>
    </w:p>
    <w:p w:rsidR="00B07E18" w:rsidRPr="003C2EDF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EDF">
        <w:rPr>
          <w:rFonts w:ascii="Times New Roman" w:hAnsi="Times New Roman"/>
          <w:sz w:val="24"/>
          <w:szCs w:val="24"/>
        </w:rPr>
        <w:t>•</w:t>
      </w:r>
      <w:r w:rsidRPr="003C2EDF">
        <w:rPr>
          <w:rFonts w:ascii="Times New Roman" w:hAnsi="Times New Roman"/>
          <w:sz w:val="24"/>
          <w:szCs w:val="24"/>
        </w:rPr>
        <w:tab/>
        <w:t>комплексно-тематическое планирование;</w:t>
      </w:r>
    </w:p>
    <w:p w:rsidR="00B07E18" w:rsidRPr="003C2EDF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EDF">
        <w:rPr>
          <w:rFonts w:ascii="Times New Roman" w:hAnsi="Times New Roman"/>
          <w:sz w:val="24"/>
          <w:szCs w:val="24"/>
        </w:rPr>
        <w:t>•</w:t>
      </w:r>
      <w:r w:rsidRPr="003C2EDF">
        <w:rPr>
          <w:rFonts w:ascii="Times New Roman" w:hAnsi="Times New Roman"/>
          <w:sz w:val="24"/>
          <w:szCs w:val="24"/>
        </w:rPr>
        <w:tab/>
        <w:t xml:space="preserve">пособия по управлению и организации работы в дошкольной </w:t>
      </w:r>
      <w:r>
        <w:rPr>
          <w:rFonts w:ascii="Times New Roman" w:hAnsi="Times New Roman"/>
          <w:sz w:val="24"/>
          <w:szCs w:val="24"/>
        </w:rPr>
        <w:t>орга</w:t>
      </w:r>
      <w:r w:rsidRPr="003C2EDF">
        <w:rPr>
          <w:rFonts w:ascii="Times New Roman" w:hAnsi="Times New Roman"/>
          <w:sz w:val="24"/>
          <w:szCs w:val="24"/>
        </w:rPr>
        <w:t>низации;</w:t>
      </w:r>
    </w:p>
    <w:p w:rsidR="00B07E18" w:rsidRPr="003C2EDF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EDF">
        <w:rPr>
          <w:rFonts w:ascii="Times New Roman" w:hAnsi="Times New Roman"/>
          <w:sz w:val="24"/>
          <w:szCs w:val="24"/>
        </w:rPr>
        <w:t>•</w:t>
      </w:r>
      <w:r w:rsidRPr="003C2EDF">
        <w:rPr>
          <w:rFonts w:ascii="Times New Roman" w:hAnsi="Times New Roman"/>
          <w:sz w:val="24"/>
          <w:szCs w:val="24"/>
        </w:rPr>
        <w:tab/>
        <w:t>пособия по инклюзивному образованию;</w:t>
      </w:r>
    </w:p>
    <w:p w:rsidR="00B07E18" w:rsidRPr="003C2EDF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EDF">
        <w:rPr>
          <w:rFonts w:ascii="Times New Roman" w:hAnsi="Times New Roman"/>
          <w:sz w:val="24"/>
          <w:szCs w:val="24"/>
        </w:rPr>
        <w:t>•</w:t>
      </w:r>
      <w:r w:rsidRPr="003C2EDF">
        <w:rPr>
          <w:rFonts w:ascii="Times New Roman" w:hAnsi="Times New Roman"/>
          <w:sz w:val="24"/>
          <w:szCs w:val="24"/>
        </w:rPr>
        <w:tab/>
        <w:t>пособия по работе психолога;</w:t>
      </w:r>
    </w:p>
    <w:p w:rsidR="00B07E18" w:rsidRPr="003C2EDF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EDF">
        <w:rPr>
          <w:rFonts w:ascii="Times New Roman" w:hAnsi="Times New Roman"/>
          <w:sz w:val="24"/>
          <w:szCs w:val="24"/>
        </w:rPr>
        <w:t>•</w:t>
      </w:r>
      <w:r w:rsidRPr="003C2EDF">
        <w:rPr>
          <w:rFonts w:ascii="Times New Roman" w:hAnsi="Times New Roman"/>
          <w:sz w:val="24"/>
          <w:szCs w:val="24"/>
        </w:rPr>
        <w:tab/>
        <w:t xml:space="preserve">методические пособия для педагогов по всем направлениям </w:t>
      </w:r>
      <w:r>
        <w:rPr>
          <w:rFonts w:ascii="Times New Roman" w:hAnsi="Times New Roman"/>
          <w:sz w:val="24"/>
          <w:szCs w:val="24"/>
        </w:rPr>
        <w:t>развити</w:t>
      </w:r>
      <w:r w:rsidRPr="003C2EDF">
        <w:rPr>
          <w:rFonts w:ascii="Times New Roman" w:hAnsi="Times New Roman"/>
          <w:sz w:val="24"/>
          <w:szCs w:val="24"/>
        </w:rPr>
        <w:t>я ребенка;</w:t>
      </w:r>
    </w:p>
    <w:p w:rsidR="00B07E18" w:rsidRPr="003C2EDF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EDF">
        <w:rPr>
          <w:rFonts w:ascii="Times New Roman" w:hAnsi="Times New Roman"/>
          <w:sz w:val="24"/>
          <w:szCs w:val="24"/>
        </w:rPr>
        <w:t>•</w:t>
      </w:r>
      <w:r w:rsidRPr="003C2EDF">
        <w:rPr>
          <w:rFonts w:ascii="Times New Roman" w:hAnsi="Times New Roman"/>
          <w:sz w:val="24"/>
          <w:szCs w:val="24"/>
        </w:rPr>
        <w:tab/>
        <w:t>наглядно-дидактические пособия;</w:t>
      </w:r>
    </w:p>
    <w:p w:rsidR="00B07E18" w:rsidRPr="003C2EDF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EDF">
        <w:rPr>
          <w:rFonts w:ascii="Times New Roman" w:hAnsi="Times New Roman"/>
          <w:sz w:val="24"/>
          <w:szCs w:val="24"/>
        </w:rPr>
        <w:t>•</w:t>
      </w:r>
      <w:r w:rsidRPr="003C2EDF">
        <w:rPr>
          <w:rFonts w:ascii="Times New Roman" w:hAnsi="Times New Roman"/>
          <w:sz w:val="24"/>
          <w:szCs w:val="24"/>
        </w:rPr>
        <w:tab/>
        <w:t>вариативные парциальные (авторские) программы;</w:t>
      </w:r>
    </w:p>
    <w:p w:rsidR="00B07E18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EDF">
        <w:rPr>
          <w:rFonts w:ascii="Times New Roman" w:hAnsi="Times New Roman"/>
          <w:sz w:val="24"/>
          <w:szCs w:val="24"/>
        </w:rPr>
        <w:t>•</w:t>
      </w:r>
      <w:r w:rsidRPr="003C2EDF">
        <w:rPr>
          <w:rFonts w:ascii="Times New Roman" w:hAnsi="Times New Roman"/>
          <w:sz w:val="24"/>
          <w:szCs w:val="24"/>
        </w:rPr>
        <w:tab/>
        <w:t>электронные образовательные ресурсы.</w:t>
      </w:r>
    </w:p>
    <w:p w:rsidR="00B07E18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E18" w:rsidRDefault="00B07E18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7823">
        <w:rPr>
          <w:rFonts w:ascii="Times New Roman" w:hAnsi="Times New Roman"/>
          <w:sz w:val="24"/>
          <w:szCs w:val="24"/>
        </w:rPr>
        <w:t xml:space="preserve">Количество и </w:t>
      </w:r>
      <w:r>
        <w:rPr>
          <w:rFonts w:ascii="Times New Roman" w:hAnsi="Times New Roman"/>
          <w:sz w:val="24"/>
          <w:szCs w:val="24"/>
        </w:rPr>
        <w:t>конкретный ассортимент приобрет</w:t>
      </w:r>
      <w:r w:rsidRPr="003B782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</w:t>
      </w:r>
      <w:r w:rsidRPr="003B7823">
        <w:rPr>
          <w:rFonts w:ascii="Times New Roman" w:hAnsi="Times New Roman"/>
          <w:sz w:val="24"/>
          <w:szCs w:val="24"/>
        </w:rPr>
        <w:t>ых средств о</w:t>
      </w:r>
      <w:r>
        <w:rPr>
          <w:rFonts w:ascii="Times New Roman" w:hAnsi="Times New Roman"/>
          <w:sz w:val="24"/>
          <w:szCs w:val="24"/>
        </w:rPr>
        <w:t>буче</w:t>
      </w:r>
      <w:r w:rsidRPr="003B7823">
        <w:rPr>
          <w:rFonts w:ascii="Times New Roman" w:hAnsi="Times New Roman" w:cs="Calibri"/>
          <w:sz w:val="24"/>
          <w:szCs w:val="24"/>
        </w:rPr>
        <w:t>ния</w:t>
      </w:r>
      <w:r w:rsidRPr="003B7823">
        <w:rPr>
          <w:rFonts w:ascii="Times New Roman" w:hAnsi="Times New Roman"/>
          <w:sz w:val="24"/>
          <w:szCs w:val="24"/>
        </w:rPr>
        <w:t xml:space="preserve">, </w:t>
      </w:r>
      <w:r w:rsidRPr="003B7823">
        <w:rPr>
          <w:rFonts w:ascii="Times New Roman" w:hAnsi="Times New Roman" w:cs="Calibri"/>
          <w:sz w:val="24"/>
          <w:szCs w:val="24"/>
        </w:rPr>
        <w:t>в</w:t>
      </w:r>
      <w:r w:rsidRPr="003B7823">
        <w:rPr>
          <w:rFonts w:ascii="Times New Roman" w:hAnsi="Times New Roman"/>
          <w:sz w:val="24"/>
          <w:szCs w:val="24"/>
        </w:rPr>
        <w:t xml:space="preserve"> </w:t>
      </w:r>
      <w:r w:rsidRPr="003B7823">
        <w:rPr>
          <w:rFonts w:ascii="Times New Roman" w:hAnsi="Times New Roman" w:cs="Calibri"/>
          <w:sz w:val="24"/>
          <w:szCs w:val="24"/>
        </w:rPr>
        <w:t>том</w:t>
      </w:r>
      <w:r w:rsidRPr="003B7823">
        <w:rPr>
          <w:rFonts w:ascii="Times New Roman" w:hAnsi="Times New Roman"/>
          <w:sz w:val="24"/>
          <w:szCs w:val="24"/>
        </w:rPr>
        <w:t xml:space="preserve"> </w:t>
      </w:r>
      <w:r w:rsidRPr="003B7823">
        <w:rPr>
          <w:rFonts w:ascii="Times New Roman" w:hAnsi="Times New Roman" w:cs="Calibri"/>
          <w:sz w:val="24"/>
          <w:szCs w:val="24"/>
        </w:rPr>
        <w:t>числе</w:t>
      </w:r>
      <w:r w:rsidRPr="003B7823">
        <w:rPr>
          <w:rFonts w:ascii="Times New Roman" w:hAnsi="Times New Roman"/>
          <w:sz w:val="24"/>
          <w:szCs w:val="24"/>
        </w:rPr>
        <w:t xml:space="preserve"> </w:t>
      </w:r>
      <w:r w:rsidRPr="003B7823">
        <w:rPr>
          <w:rFonts w:ascii="Times New Roman" w:hAnsi="Times New Roman" w:cs="Calibri"/>
          <w:sz w:val="24"/>
          <w:szCs w:val="24"/>
        </w:rPr>
        <w:t>технических</w:t>
      </w:r>
      <w:r w:rsidRPr="003B7823">
        <w:rPr>
          <w:rFonts w:ascii="Times New Roman" w:hAnsi="Times New Roman"/>
          <w:sz w:val="24"/>
          <w:szCs w:val="24"/>
        </w:rPr>
        <w:t xml:space="preserve">, </w:t>
      </w:r>
      <w:r w:rsidRPr="003B7823">
        <w:rPr>
          <w:rFonts w:ascii="Times New Roman" w:hAnsi="Times New Roman" w:cs="Calibri"/>
          <w:sz w:val="24"/>
          <w:szCs w:val="24"/>
        </w:rPr>
        <w:t>соответствующие</w:t>
      </w:r>
      <w:r w:rsidRPr="003B7823">
        <w:rPr>
          <w:rFonts w:ascii="Times New Roman" w:hAnsi="Times New Roman"/>
          <w:sz w:val="24"/>
          <w:szCs w:val="24"/>
        </w:rPr>
        <w:t xml:space="preserve"> </w:t>
      </w:r>
      <w:r w:rsidRPr="003B7823">
        <w:rPr>
          <w:rFonts w:ascii="Times New Roman" w:hAnsi="Times New Roman" w:cs="Calibri"/>
          <w:sz w:val="24"/>
          <w:szCs w:val="24"/>
        </w:rPr>
        <w:t>материалы</w:t>
      </w:r>
      <w:r w:rsidRPr="003B7823">
        <w:rPr>
          <w:rFonts w:ascii="Times New Roman" w:hAnsi="Times New Roman"/>
          <w:sz w:val="24"/>
          <w:szCs w:val="24"/>
        </w:rPr>
        <w:t xml:space="preserve">, </w:t>
      </w:r>
      <w:r w:rsidRPr="003B7823">
        <w:rPr>
          <w:rFonts w:ascii="Times New Roman" w:hAnsi="Times New Roman" w:cs="Calibri"/>
          <w:sz w:val="24"/>
          <w:szCs w:val="24"/>
        </w:rPr>
        <w:t>игровое</w:t>
      </w:r>
      <w:r w:rsidRPr="003B7823">
        <w:rPr>
          <w:rFonts w:ascii="Times New Roman" w:hAnsi="Times New Roman"/>
          <w:sz w:val="24"/>
          <w:szCs w:val="24"/>
        </w:rPr>
        <w:t xml:space="preserve">, </w:t>
      </w:r>
      <w:r w:rsidRPr="003B7823">
        <w:rPr>
          <w:rFonts w:ascii="Times New Roman" w:hAnsi="Times New Roman" w:cs="Calibri"/>
          <w:sz w:val="24"/>
          <w:szCs w:val="24"/>
        </w:rPr>
        <w:t>с</w:t>
      </w:r>
      <w:r w:rsidRPr="003B7823">
        <w:rPr>
          <w:rFonts w:ascii="Times New Roman" w:hAnsi="Times New Roman"/>
          <w:sz w:val="24"/>
          <w:szCs w:val="24"/>
        </w:rPr>
        <w:t>портивное, оздоровительное оборудование, и</w:t>
      </w:r>
      <w:r>
        <w:rPr>
          <w:rFonts w:ascii="Times New Roman" w:hAnsi="Times New Roman"/>
          <w:sz w:val="24"/>
          <w:szCs w:val="24"/>
        </w:rPr>
        <w:t>нвен</w:t>
      </w:r>
      <w:r w:rsidRPr="003B7823">
        <w:rPr>
          <w:rFonts w:ascii="Times New Roman" w:hAnsi="Times New Roman"/>
          <w:sz w:val="24"/>
          <w:szCs w:val="24"/>
        </w:rPr>
        <w:t>тарь, и игрушек определя</w:t>
      </w:r>
      <w:r>
        <w:rPr>
          <w:rFonts w:ascii="Times New Roman" w:hAnsi="Times New Roman"/>
          <w:sz w:val="24"/>
          <w:szCs w:val="24"/>
        </w:rPr>
        <w:t>лись ДОУ</w:t>
      </w:r>
      <w:r w:rsidRPr="003B7823">
        <w:rPr>
          <w:rFonts w:ascii="Times New Roman" w:hAnsi="Times New Roman"/>
          <w:sz w:val="24"/>
          <w:szCs w:val="24"/>
        </w:rPr>
        <w:t xml:space="preserve"> самостоятел</w:t>
      </w:r>
      <w:r>
        <w:rPr>
          <w:rFonts w:ascii="Times New Roman" w:hAnsi="Times New Roman"/>
          <w:sz w:val="24"/>
          <w:szCs w:val="24"/>
        </w:rPr>
        <w:t>ьно,</w:t>
      </w:r>
      <w:r w:rsidRPr="003B7823">
        <w:rPr>
          <w:rFonts w:ascii="Times New Roman" w:hAnsi="Times New Roman"/>
          <w:sz w:val="24"/>
          <w:szCs w:val="24"/>
        </w:rPr>
        <w:t xml:space="preserve"> исходя из материальных возможностей </w:t>
      </w:r>
      <w:r>
        <w:rPr>
          <w:rFonts w:ascii="Times New Roman" w:hAnsi="Times New Roman"/>
          <w:sz w:val="24"/>
          <w:szCs w:val="24"/>
        </w:rPr>
        <w:t>ДОУ, состава и потребностей</w:t>
      </w:r>
      <w:r w:rsidRPr="003B7823">
        <w:rPr>
          <w:rFonts w:ascii="Times New Roman" w:hAnsi="Times New Roman"/>
          <w:sz w:val="24"/>
          <w:szCs w:val="24"/>
        </w:rPr>
        <w:t xml:space="preserve"> детей и запроса родителей.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3B7823">
        <w:rPr>
          <w:rFonts w:ascii="Times New Roman" w:hAnsi="Times New Roman"/>
          <w:sz w:val="24"/>
          <w:szCs w:val="24"/>
        </w:rPr>
        <w:t>Примерны</w:t>
      </w:r>
      <w:r>
        <w:rPr>
          <w:rFonts w:ascii="Times New Roman" w:hAnsi="Times New Roman"/>
          <w:sz w:val="24"/>
          <w:szCs w:val="24"/>
        </w:rPr>
        <w:t>м перечнем</w:t>
      </w:r>
      <w:r w:rsidRPr="003B7823">
        <w:rPr>
          <w:rFonts w:ascii="Times New Roman" w:hAnsi="Times New Roman"/>
          <w:sz w:val="24"/>
          <w:szCs w:val="24"/>
        </w:rPr>
        <w:t xml:space="preserve"> игрового оборудования для учебно-материа</w:t>
      </w:r>
      <w:r>
        <w:rPr>
          <w:rFonts w:ascii="Times New Roman" w:hAnsi="Times New Roman"/>
          <w:sz w:val="24"/>
          <w:szCs w:val="24"/>
        </w:rPr>
        <w:t xml:space="preserve">льного </w:t>
      </w:r>
      <w:r w:rsidRPr="003B7823">
        <w:rPr>
          <w:rFonts w:ascii="Times New Roman" w:hAnsi="Times New Roman"/>
          <w:sz w:val="24"/>
          <w:szCs w:val="24"/>
        </w:rPr>
        <w:t>обеспечения дошкольных образовательных учреждений», рекомендов</w:t>
      </w:r>
      <w:r>
        <w:rPr>
          <w:rFonts w:ascii="Times New Roman" w:hAnsi="Times New Roman"/>
          <w:sz w:val="24"/>
          <w:szCs w:val="24"/>
        </w:rPr>
        <w:t xml:space="preserve">анным </w:t>
      </w:r>
      <w:r w:rsidRPr="003B7823">
        <w:rPr>
          <w:rFonts w:ascii="Times New Roman" w:hAnsi="Times New Roman"/>
          <w:sz w:val="24"/>
          <w:szCs w:val="24"/>
        </w:rPr>
        <w:t>в Письме Минобрнауки РФ от 17.11.2011 №03-877 и рекоменд</w:t>
      </w:r>
      <w:r>
        <w:rPr>
          <w:rFonts w:ascii="Times New Roman" w:hAnsi="Times New Roman"/>
          <w:sz w:val="24"/>
          <w:szCs w:val="24"/>
        </w:rPr>
        <w:t>ациями</w:t>
      </w:r>
      <w:r w:rsidRPr="003B7823">
        <w:rPr>
          <w:rFonts w:ascii="Times New Roman" w:hAnsi="Times New Roman"/>
          <w:sz w:val="24"/>
          <w:szCs w:val="24"/>
        </w:rPr>
        <w:t xml:space="preserve"> программы «От рождения до школы».</w:t>
      </w: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1446" w:rsidRDefault="002A1446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18" w:rsidRDefault="00B07E18" w:rsidP="006B10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1446" w:rsidRDefault="002A1446" w:rsidP="002A14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МЕТОДИЧЕСКИЕ МАТЕРИАЛЫ</w:t>
      </w:r>
    </w:p>
    <w:p w:rsidR="002A1446" w:rsidRDefault="002A1446" w:rsidP="002A14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Учебно-методический комплект к программе 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 Д0У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Зацепина М. Б. Культурно-досуговая деятельность в детском саду.</w:t>
      </w:r>
    </w:p>
    <w:p w:rsidR="002A1446" w:rsidRDefault="002A1446" w:rsidP="002A144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И. И., Ту л и к о в А. В. Информационно-коммуникационные технологии в ДОУ.</w:t>
      </w:r>
    </w:p>
    <w:p w:rsidR="002A1446" w:rsidRDefault="002A1446" w:rsidP="002A144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к примерной общеобразовательной программе дошкольного образования «От рождения до школы».</w:t>
      </w:r>
    </w:p>
    <w:p w:rsidR="002A1446" w:rsidRDefault="002A1446" w:rsidP="002A144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комплексно-тематическое планирование к программе «От рождения до школы»: Младшая группа (3-4 года) / Ред.-сост. В. А. Вилюнова .</w:t>
      </w:r>
    </w:p>
    <w:p w:rsidR="002A1446" w:rsidRDefault="002A1446" w:rsidP="002A144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комплексно-тематическое планирование к программе «От рождения до школы»: Средняя группа (4-5 лет) / Ред.-сост. А. А. Бывшева.</w:t>
      </w:r>
    </w:p>
    <w:p w:rsidR="002A1446" w:rsidRDefault="002A1446" w:rsidP="002A144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комплексно-тематическое планирование к программе</w:t>
      </w:r>
    </w:p>
    <w:p w:rsidR="002A1446" w:rsidRDefault="002A1446" w:rsidP="002A144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 рождения до школы»: Старшая группа (5-6 лет)/ Ред.-сост. А. А. Бывкева.</w:t>
      </w:r>
    </w:p>
    <w:p w:rsidR="002A1446" w:rsidRDefault="002A1446" w:rsidP="002A144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комплексно-тематическое планирование к программе «От рождения до школы»: Подготовительная к школе группа (6-7 лет)/ Ред.-сост. В. А. Вилюнова.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Наглядно-дидактические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Комплекты для оформления родительских уголков (в соответствии с комплексно-тематическим планированием) (готовится к печати).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 в детском саду, мониторинг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Веракса А. Н. Индивидуальная психологическая диагностика ребенка 5-7 лет.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Веракса Н. Е., Веракса А. Н. Карта развития ребенка к программе «От рождения до школы»: Младшая группа (3-4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Веракса Н. Е.. Веракса А. Н. Карта развития ребенка к программе «От рождения до школы»: Средняя группа (4-5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Веракса Н. Е., Веракса А. Н. Карта развития ребенка к программе «От рождения до школы»: Старшая группа (5-6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Веракса Н. Е.. Веракса А. Н. Карта развития ребенка к про. «От рождения до школы»: Подготовительная к школе группа (6-7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Веракса А. Н., Гуторова Н. Ф. Практический психолог в д саду.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диагностика развития детей перед поступает школу (5-7 лет) / Под ред. Т. С. Комаровой, О. А. Соломенников).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Инклюзивная педагогика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Архипова Е. Ф. Ранняя диагностика и коррекция проблем развития. Первый год жизни ребенка.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Инклюзивная практика в дошкольном образовании / Под ред. Т.В. Волосовец, Е. Ф. Кутеповой.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Социализация, развитие общения, нравственное воспитание.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Буре Р. С. Социально-нравственное воспитание дошкольников (3-7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В. И., С т у л ь н и к Т. Д. Этические беседы с детьми 4-7 лет.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Наглядно-дидактические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«Мир в картинках»: «Государственные символы России»; «Победы».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«Рассказы по картинкам»: «Великая Отечественная в произведениях художников»; «Защитники Отечества».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«Расскажите детям о...»: «Расскажите детям о достопримечательностях Москвы»; «Расскажите детям о Московском Кремле»: скажите детям об Отечественной войне 1812 года».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Самообслуживание, самостоятельность, трудовое воспитание.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Куцакова Л. В. Трудовое воспитание в детском саду: Для занятий с детьми 3-7 лет.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безопасности 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Белая К. Ю. Формирование основ безопасности у дошкольников (3-7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 у л и н а Т. Ф. Знакомим дошкольников с правилами дорожного движения (3-7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Наглядно-дидактические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Бордачева И. Ю. Безопасность на дороге: Плакаты для оформления родительского уголка в ДОУ.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Бордачева И. Ю. Дорожные знаки: Для работы с детьми 4-7 лет.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Игровая деятельность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Губанова Н.Ф. Развитие игровой деятельности. Вторая группа раннего возраста (2-3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Губанова Н.Ф. Развитие игровой деятельности. Младшая группа (3-4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Губанова Н.Ф. Развитие игровой деятельности. Средняя группа. (4-5 </w:t>
      </w:r>
      <w:r>
        <w:rPr>
          <w:rFonts w:ascii="Times New Roman" w:hAnsi="Times New Roman" w:cs="Calibri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Губанова Н.Ф. Развитие игровой деятельности. Старшая группа. (5-6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Губанова Н. Ф. Развитие игровой деятельности. Подготовительная к школе группа (6-7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Развитие познавательно-исследовательской деятельности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Веракса Н.Е., Веракса А.Н. Проектная деятельность дошкольников.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Веракса Н.Е., Галимов О.Р. Познавательно-исследовательская деятельность дошкольников (4-7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Крашенинников Е. Е„ Xолодова О. Л. Развитие познавательных способностей дошкольников (5-7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Л.Ю. Сборник дидактических игр по ознакомлению окружающим миром (3-7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Шиян О.А. Развитие творческого мышления. Работаем по сказке (3-7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Электронные образовательные ресурсы (ЭОР)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Шиян О. А. Развитие творческого мышления. Работаем по сказке.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Наглядно-дидактические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«Играем в сказку»: «Репка»; «Теремок»; «Три медведя; «Три поросенка». Веракса Н. Е., Веракса А. Н.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Ознакомление с предметным окружением и социальным миром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Дыбина О. В. Ознакомление с предметным и социальным окружением: Младшая группа (3-4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Дыбина О. В. Ознакомление с предметным и социальным окружением: Средняя группа (4-5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Дыбина О. В. Ознакомление с предметным и социальным окружением: Старшая группа (5-6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Дыбина О. В. Ознакомление с предметным и социальным окружением: Подготовительная к школе группа (6-7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Электронные образовательные ресурсы (ЭОР)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Дыбина О. В. Ознакомление с предметным и социальным окружением: Младшая группа (3-4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Дыбина О. В. Ознакомление с предметным и социальным окружением: Средняя группа (4-5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Дыбина О. В. Ознакомление с предметным и социальным окружением: Старшая группа (5-6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Дыбина О. В. Ознакомление с предметным и социальным окружением: Подготовительная к школе группа (6-7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Наглядно-дидактические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«Мир в картинках»; «Авиация»; «Автомобильный транс «Арктика и Антарктика»; «Бытовая техника»; «Водный транспорт», «Высоко в горах»; «Инструменты домашнего мастера»; «Космос»; «Офисная техника и оборудование»; «Посуда»; «Школьные принадлежности».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«Рассказы по картинкам»: «В деревне»; «Кем быть?», «Мой дом»; «Профессии».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«Расскажите детям о...»: «Расскажите детям о бытовых приборах»; «Расскажите детям о космонавтике»; «Расскажите детям о космосе»; «Расскажите детям о рабочих инструментах»: «Расскажите детям о транспорте», «Расскажите детям о специальных машинах»; «Расскажите детям о хлебе».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Помораева И. А., Позина В. А. Формирование элементарных математических представлений. Вторая группа раннего возраста (2-3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Помораева И. А., Позина В. А. Формирование элементарных математических представлений. Младшая группа (3-4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Помораева И. А., Позина В. А. Формирование элементарных математических представлений. Средняя группа (4-5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Помораева И. А., Позина В. А. Формирование элементарных математических представлений. Старшая группа (5-6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Помораева И. А., Позина В. А. Формирование элементарных математических представлений. Подготовительная к школе группа (6-7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Электронные образовательные ресурсы (ЭОР)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Помораева И. А., Позина В. А. Формирование элементарных математических представлений. Вторая группа раннего возраста (2-3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Помораева И. А., Позина В. А. Формирование элементарных математических представлений. Младшая группа (3-4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Помораева И. А., Позина В. А. Формирование элементарных математических представлений. Средняя группа (4-5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Помораева И.А., Позина В.А. Формирование элементарных математических представлений. Старшая группа (5-6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Помораева И. А., Позина В. А. Формирование элементарных математических представлений. Подготовительная к школе группа (6-7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Наглядно-дидактические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Плакаты: «Счет до 10»; «Счет до 20»; «Цвет»; «Форма».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Соломенникова О. А. Ознакомление с природой в детском Вторая группа раннего возраста (2-3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Соломенникова О. А. Ознакомление с природой в детском Младшая группа (3-4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Соломенникова О. А. Ознакомление с природой в детском Средняя группа (4-5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Соломенникова О. А. Ознакомление с природой в детском Старшая группа (5-6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Соломенникова О. А. Ознакомление с природой в детском Подготовительная к школе группа (6-7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Электронные образовательные ресурсы (ЭОР)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Соломенникова О. А. Ознакомление с природой. Вторая группа раннего возраста (2-3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Соломенникова О. А. Ознакомление с природой. Младшая группа (3-4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Соломенникова О. А. Ознакомление с природой. Средняя группа (4-5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Наглядно-дидактические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Плакаты: «Домашние животные»; «Домашние питомцы»; «Домашние птицы»; «Животные Африки»; «Животные средней полосы»; «Овощи»; «Птицы»; «Фрукты».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Картины для рассматривания: «Коза с козлятами»; «Кошка с котятами»; «Свинья с поросятами»; «Собака с щенками».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«Мир в картинках: «Деревья и листья»; «Домашние животные»; «Домашние птицы»; «Животные - домашние питомцы»; «Животные жарких стран»; «Животные средней полосы»; «Морские обитатели»; «Насекомые»; «Овощи»; «Рептилии и амфибии»; «Собаки - друзья и помощники»; «Фрукты»; «Цветы»; «Ягоды лесные»; «Ягоды садовые».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«Рассказы по картинкам»: «Весна»; «Времена года»; «3има»; «Лето»; «Осень»; «Родная природа».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«Расскажет детям о морских обитателях»; «Расскажите детям о насекомых»; «Расскажите детям о фруктах»; «Расскажите детям об овощах»; «Расскажите о птицах»; «Расскажите детям о садовых ягодах».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 В. В. Развитие речи в разновозрастной группе детского сада. Младшая разновозрастная группа (2-4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 В. В. Развитие речи в детском саду: Вторая группа раннего возраста (2-3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 В.В. Развитие речи в детском саду: Младшая группа (3-4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 В. В. Развитие речи в детском саду: Средняя группа (4-5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 В. В. Развитие речи в детском саду: Старшая группа (5-6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 В. В. Развитие речи в детском саду: Подготовительная к школе группа (6-7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Варенцова Н.С. Обучение дошкольников грамоте (готовится к печати).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Электронные образовательные ресурсы (ЭОР)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 В. В. Развитие речи в детском саду: Вторая группа раннего возраста (2-3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 В. В. Развитие речи в детском саду: Младшая группа (3-4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 В. В. Развитие речи в детском саду: Средняя группа (4-5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 В. В. Развитие речи в детском саду: Старшая группа (5-6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Гербова В.В. Развитие речи в детском саду: Подготовительная к школе группа (6-7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Наглядно-дидактические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«Грамматика в картинках»: «Антонимы. Глаголы»; «Антонимы. Прилагательные»; «Говори правильно»; «Множественное число»; </w:t>
      </w:r>
      <w:r>
        <w:rPr>
          <w:rFonts w:ascii="Times New Roman" w:hAnsi="Times New Roman" w:cs="Calibri"/>
          <w:sz w:val="24"/>
          <w:szCs w:val="24"/>
        </w:rPr>
        <w:t>«Многозначные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слова»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Calibri"/>
          <w:sz w:val="24"/>
          <w:szCs w:val="24"/>
        </w:rPr>
        <w:t>«Один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Calibri"/>
          <w:sz w:val="24"/>
          <w:szCs w:val="24"/>
        </w:rPr>
        <w:t>много»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Calibri"/>
          <w:sz w:val="24"/>
          <w:szCs w:val="24"/>
        </w:rPr>
        <w:t>«Словообразование»; «Ударение»</w:t>
      </w:r>
      <w:r>
        <w:rPr>
          <w:rFonts w:ascii="Times New Roman" w:hAnsi="Times New Roman"/>
          <w:sz w:val="24"/>
          <w:szCs w:val="24"/>
        </w:rPr>
        <w:t>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 в детском саду: Для работы с детьми 2-3 лет. Гербова В.В.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 в детском саду: Для работы с детьми 3-4 лет. Гербова В. В.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 в детском саду: Для работы с детьми 4-6 лет. Гербова В. В.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или неправильно. Для работы с детьми 2-4 лет. Гербова В. В.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 в детском саду. Для работы с детьми 2-4 лет. Раздаточный материал. Гербова В. В.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«Рассказы по картинкам»: «Колобок»; «Курочка Ряба»; «Репка»; «Теремок».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Детское художественное творчество. Для работы с детьми 2-7 лет.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Т.С. Изобразительная деятельность в детском Младшая группа (3-4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Средняя группа (4-5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Старшая группа (5-6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Подготовительная к школе группа (6-7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Развитие художественных способностей дошкольников.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Комарова Т. С., 3ацепина М. Б. Интеграция в воспитательно-образовательной работе детского сада.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Куцакова Л.В. Конструирование из строительного материала: Средняя группа (4-5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Куцакова Л.В. Конструирование из строительного материала: Старшая группа (5-6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Куцакова Л.В. Конструирование из строительного материала: Подготовительная к школе группа (6-7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Хрестоматии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для чтения детям в детском саду и дома: 1-3 года.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для чтения детям в детском саду и дома: 3-4 года.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для чтения детям в детском саду и дома: 4-5 лет.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для чтения детям в детском саду и дома: 5-6 лет.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для чтения детям в детском саду и дома: 6-7 лет.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Электронные образовательные ресурсы (ЭОР)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Т.С. Изобразительная деятельность в детском саду.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Соломенникова О.А. Ознакомление детей с народным искусством.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Наглядно-дидактические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«Мир в картинках»: «Гжель»; «Городецкая роспись по дереву»; «Дымковская игрушка»; «Каргополь - народная игрушка»; «Музыкальные инструменты»; «Полхов-Майдан»; «Филимоновская народная игрушка»; «Хохлома».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Плакаты: «Гжель. Изделия. Гжель»; «Орнаменты. Полхов-Майдан»; «Изделия. Полхов-Майдан»; «Орнаменты. Филимоновская свистулька»; «Хохлома. Изделия»; «Хохлома. Орнаменты».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«Искусство - детям»: «Волшебный пластилин»; «Городецкая роспись»; «Дымковская игрушка»; «Простые узоры и орнаменты»; «Сказочная гжель»; «Секреты бумажного листа»: «Тайны бумажного листа»: «Узоры Северной Двины»; «Филимоновская игрушка»; «Хохломская роспись».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«Физическая культура»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М. М. Малоподвижные игры и игровые упражнения занятий с детьми 3-7 лет.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Пензулаева Л. И. Физическая культура в детском саду: Младшая группа (3-4 года).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Пензулаева Л. И. Физическая культура в детском саду: Средняя группа (4-5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Пензулаева  Л. И. Физическая культура в детском саду: Старшая группа (5-6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Пензулаева Л. И. Физическая культура в детском саду: Подготовительная к школе группа (6-7 лет).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Пензулаева Л. И. Оздоровительная гимнастика: комплекса упражнений для детей 3-7 лет.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подвижных игр / Автор-сост. Э. Я. Степаненкова.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Наглядно-дидактические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«Мир в картинках»: «Спортивный инвентарь».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«Рассказы по картинкам»: «Зимние виды спорта»; «Летние виды спорта»; «Распорядок дня».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«Расскажите детям о...»: «Расскажите детям о зимних в спорта»; «Расскажите детям об олимпийских играх»; «Расскажите детям об олимпийских чемпионах».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Плакаты: «Зимние виды спорта»; «Летние виды спорта».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детей раннего возраста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Голубева Л. Г. Гимнастика и массаж для самых маленьких.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Галигузова Л. Н., Ермолова Т. В., Мещерякова С Смирнова Е. О. Диагностика психического развития ребенка: Младенческий и ранний возраст.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Теплюк С. Н. Актуальные проблемы развития и воспитания д от рождения до трех лет.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Теплюк С. Н. Игры-занятия на прогулке с малышами. Для рабе детьми 2-4 лет.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от рождения до года / Под ред. С. Н. Теплюк.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второго года жизни / Под ред. С. Н. Теплюк.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третьего года жизни / Под ред. С. Н. Теплюк.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1446" w:rsidRDefault="002A1446" w:rsidP="002A14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2A1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2A1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СРЕДСТВА ОБУЧЕНИЯ И ВОСПИТАНИЯ</w:t>
      </w:r>
    </w:p>
    <w:p w:rsidR="002A1446" w:rsidRDefault="002A1446" w:rsidP="002A1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Групповые помещения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4-х местный с регулируемой высотой – 10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2-х местный с регулируемой высотой – 40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2-х местный с регулируемой высотой и наклоном столешницы – 10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Стул детский – 200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Стеллаж для игрушек - 6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детской игровой мебели «Кухня» - 6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детской игровой мебели «Магазин» - 4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ряжения – 2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для спортинвентаря – 6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для изодеятельности – 6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природы – 6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Книжный уголок - 6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Мольберт детский односторонний – 6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Игры, игрушки: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Куклы – в ассортименте.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Машинки -  в ассортименте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Конструктор – 6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Бубен – 6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 настольные игры – в ассортименте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Кубики деревянные (набор) – 6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посуды детской – 12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Доски-вкладыши – 20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настольные - в ассортименте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Мозаика -  12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Игры-шнуровки – 30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Кукольные театры (наборы) – 12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Пирамидки – 20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Машины-каталки – 9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фруктов – 12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овощей  – 12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Кроватки для кукол – 6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Коляски лежачие для кукол – 6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песочные – 24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музыкальных инструментов – 6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Музыкальный зал 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Стенка для пособий – 1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Стульчики - 60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«Хохлома» - 1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Лавочка  - 4 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Мольберт двухсторонний – 1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музыкальные инструменты и оборудование: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Гитара  – 1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Молоточек-квакалка – 20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Погремушка-колотушка – 10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Барабан – 1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Погремушка с ручкой – 30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Бубен – 10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Ксилофон – 3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Металлофон – 5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Треугольники – 5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Ложки деревянные – 40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Маракасы деревянные – 10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рожок – 4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Кукольные театры (наборы) – 5 шт.</w:t>
      </w:r>
    </w:p>
    <w:p w:rsidR="002A1446" w:rsidRDefault="002A1446" w:rsidP="002A144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Трещетка-флажок – 5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Игровые площадки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игровой комплекс – 3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Горка «Подводная лодка» - 1 шт.</w:t>
      </w:r>
    </w:p>
    <w:p w:rsidR="002A1446" w:rsidRDefault="002A1446" w:rsidP="002A1446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Качалка на пружине «Джип» - 1 шт.</w:t>
      </w:r>
      <w:r>
        <w:rPr>
          <w:rFonts w:ascii="Times New Roman" w:hAnsi="Times New Roman"/>
          <w:sz w:val="24"/>
          <w:szCs w:val="24"/>
        </w:rPr>
        <w:tab/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Песочница «Ромашка» - 1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Песочница деревянная – 5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Горка деревянная – 2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Теневые навесы – 3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Тент складной – 3 шт.</w:t>
      </w: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rPr>
          <w:rFonts w:ascii="Times New Roman" w:hAnsi="Times New Roman"/>
          <w:sz w:val="24"/>
          <w:szCs w:val="24"/>
        </w:rPr>
      </w:pPr>
    </w:p>
    <w:p w:rsidR="00D043C1" w:rsidRPr="00CD1E14" w:rsidRDefault="00D043C1" w:rsidP="00D043C1">
      <w:pPr>
        <w:pStyle w:val="a3"/>
        <w:rPr>
          <w:rFonts w:ascii="Times New Roman" w:hAnsi="Times New Roman"/>
          <w:sz w:val="24"/>
          <w:szCs w:val="24"/>
        </w:rPr>
      </w:pPr>
    </w:p>
    <w:p w:rsidR="00CD1E14" w:rsidRDefault="00CD1E14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4507A9" w:rsidRDefault="004507A9" w:rsidP="006B1016">
      <w:pPr>
        <w:pStyle w:val="a3"/>
        <w:rPr>
          <w:rFonts w:ascii="Times New Roman" w:hAnsi="Times New Roman"/>
          <w:sz w:val="24"/>
          <w:szCs w:val="24"/>
        </w:rPr>
      </w:pPr>
    </w:p>
    <w:p w:rsidR="002A1446" w:rsidRDefault="00C2289B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A1446">
        <w:rPr>
          <w:rFonts w:ascii="Times New Roman" w:hAnsi="Times New Roman"/>
          <w:sz w:val="24"/>
          <w:szCs w:val="24"/>
        </w:rPr>
        <w:t>УТВЕРЖДАЮ</w:t>
      </w: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заведующий</w:t>
      </w: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МБДОУ «Детский сад № 6»</w:t>
      </w: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Артемовского городского округа</w:t>
      </w: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 Осипова Н.М.</w:t>
      </w: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«____» _________ 20__  г.</w:t>
      </w: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>Режим дня</w:t>
      </w: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муниципальное бюджетное дошкольное </w:t>
      </w:r>
    </w:p>
    <w:p w:rsidR="002A1446" w:rsidRDefault="002A1446" w:rsidP="002A144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образовательное учреждение </w:t>
      </w:r>
    </w:p>
    <w:p w:rsidR="002A1446" w:rsidRDefault="002A1446" w:rsidP="002A144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«Детский сад № 6» </w:t>
      </w:r>
    </w:p>
    <w:p w:rsidR="002A1446" w:rsidRDefault="002A1446" w:rsidP="002A144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Артемовского городского округа</w:t>
      </w:r>
    </w:p>
    <w:p w:rsidR="00AA634E" w:rsidRDefault="00AA634E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2A1446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  <w:sectPr w:rsidR="002A1446" w:rsidSect="001F7D84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2A1446" w:rsidRDefault="002A1446" w:rsidP="002A1446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2A1446" w:rsidRDefault="002A1446" w:rsidP="002A1446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                                                                                                 МБДОУ «Детский сад № 6»</w:t>
      </w:r>
    </w:p>
    <w:p w:rsidR="002A1446" w:rsidRDefault="002A1446" w:rsidP="002A1446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2A1446" w:rsidRDefault="002A1446" w:rsidP="002A1446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Осипова Н.М.</w:t>
      </w:r>
    </w:p>
    <w:p w:rsidR="002A1446" w:rsidRDefault="002A1446" w:rsidP="002A1446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 20__  г.</w:t>
      </w:r>
    </w:p>
    <w:p w:rsidR="002A1446" w:rsidRDefault="002A1446" w:rsidP="002A1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2A1446" w:rsidRDefault="002A1446" w:rsidP="002A14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РЕЖИМ ДНЯ</w:t>
      </w:r>
    </w:p>
    <w:p w:rsidR="002A1446" w:rsidRDefault="002A1446" w:rsidP="002A14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3156"/>
        <w:gridCol w:w="1805"/>
        <w:gridCol w:w="1936"/>
        <w:gridCol w:w="1891"/>
        <w:gridCol w:w="1759"/>
      </w:tblGrid>
      <w:tr w:rsidR="002A1446" w:rsidTr="002A1446">
        <w:trPr>
          <w:cantSplit/>
        </w:trPr>
        <w:tc>
          <w:tcPr>
            <w:tcW w:w="4973" w:type="dxa"/>
            <w:vMerge w:val="restart"/>
            <w:vAlign w:val="center"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Режимный момент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7" w:type="dxa"/>
            <w:gridSpan w:val="5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2A1446" w:rsidTr="002A1446">
        <w:trPr>
          <w:cantSplit/>
        </w:trPr>
        <w:tc>
          <w:tcPr>
            <w:tcW w:w="0" w:type="auto"/>
            <w:vMerge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1- младшая  группа</w:t>
            </w:r>
          </w:p>
        </w:tc>
        <w:tc>
          <w:tcPr>
            <w:tcW w:w="3741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2-ая младшая и средняя группы</w:t>
            </w:r>
          </w:p>
        </w:tc>
        <w:tc>
          <w:tcPr>
            <w:tcW w:w="3650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старшая и подготовительная к школе группа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осмотр, самостоятельная деятельность детей (игры), индивидуальная работа воспитателя с детьми, утренняя гимнастика</w:t>
            </w: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 – 8.25</w:t>
            </w:r>
          </w:p>
        </w:tc>
        <w:tc>
          <w:tcPr>
            <w:tcW w:w="3741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 – 8.25</w:t>
            </w:r>
          </w:p>
        </w:tc>
        <w:tc>
          <w:tcPr>
            <w:tcW w:w="3650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 – 8.30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 – 8.55</w:t>
            </w:r>
          </w:p>
        </w:tc>
        <w:tc>
          <w:tcPr>
            <w:tcW w:w="3741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 – 8.55</w:t>
            </w:r>
          </w:p>
        </w:tc>
        <w:tc>
          <w:tcPr>
            <w:tcW w:w="3650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– 8.50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подгруппам)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9.00 - 9.09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9.20 - 9.29</w:t>
            </w:r>
          </w:p>
        </w:tc>
        <w:tc>
          <w:tcPr>
            <w:tcW w:w="1805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9.00 - 9.15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9.30 - 9.45</w:t>
            </w:r>
          </w:p>
        </w:tc>
        <w:tc>
          <w:tcPr>
            <w:tcW w:w="193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9.20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 – 9.50</w:t>
            </w:r>
          </w:p>
        </w:tc>
        <w:tc>
          <w:tcPr>
            <w:tcW w:w="1891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9.25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 – 10.35</w:t>
            </w:r>
          </w:p>
        </w:tc>
        <w:tc>
          <w:tcPr>
            <w:tcW w:w="1759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9.30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 – 10.10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 – 10.50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ой завтрак</w:t>
            </w: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 – 10.00</w:t>
            </w:r>
          </w:p>
        </w:tc>
        <w:tc>
          <w:tcPr>
            <w:tcW w:w="1805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 – 10.00</w:t>
            </w:r>
          </w:p>
        </w:tc>
        <w:tc>
          <w:tcPr>
            <w:tcW w:w="193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 – 10.00</w:t>
            </w:r>
          </w:p>
        </w:tc>
        <w:tc>
          <w:tcPr>
            <w:tcW w:w="1891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– 10.10</w:t>
            </w:r>
          </w:p>
        </w:tc>
        <w:tc>
          <w:tcPr>
            <w:tcW w:w="1759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 – 10.20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 – 11.45</w:t>
            </w:r>
          </w:p>
        </w:tc>
        <w:tc>
          <w:tcPr>
            <w:tcW w:w="3741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 – 11.45</w:t>
            </w:r>
          </w:p>
        </w:tc>
        <w:tc>
          <w:tcPr>
            <w:tcW w:w="3650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 – 12.35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 – 12.00</w:t>
            </w:r>
          </w:p>
        </w:tc>
        <w:tc>
          <w:tcPr>
            <w:tcW w:w="3741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11.45 – 12.30</w:t>
            </w:r>
          </w:p>
        </w:tc>
        <w:tc>
          <w:tcPr>
            <w:tcW w:w="3650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12.35 – 12.55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Сон, гимнастика – пробуждение, самостоятельная деятельность детей (игры), индивидуальная работа воспитателя с детьми</w:t>
            </w: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– 15.00</w:t>
            </w:r>
          </w:p>
        </w:tc>
        <w:tc>
          <w:tcPr>
            <w:tcW w:w="3741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 – 15.00</w:t>
            </w:r>
          </w:p>
        </w:tc>
        <w:tc>
          <w:tcPr>
            <w:tcW w:w="3650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12.55 – 15.00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Полд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ник</w:t>
            </w: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– 15.15</w:t>
            </w:r>
          </w:p>
        </w:tc>
        <w:tc>
          <w:tcPr>
            <w:tcW w:w="3741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– 15.25</w:t>
            </w:r>
          </w:p>
        </w:tc>
        <w:tc>
          <w:tcPr>
            <w:tcW w:w="3650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– 15.25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подгруппам)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 – 15.24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 – 15.39</w:t>
            </w:r>
          </w:p>
        </w:tc>
        <w:tc>
          <w:tcPr>
            <w:tcW w:w="3741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 – 15.50</w:t>
            </w:r>
          </w:p>
        </w:tc>
        <w:tc>
          <w:tcPr>
            <w:tcW w:w="3650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 – 15.40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(игры), индивидуальная работа воспитателя с детьми, прогулка</w:t>
            </w: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 – 17.15</w:t>
            </w:r>
          </w:p>
        </w:tc>
        <w:tc>
          <w:tcPr>
            <w:tcW w:w="3741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 – 17.45</w:t>
            </w:r>
          </w:p>
        </w:tc>
        <w:tc>
          <w:tcPr>
            <w:tcW w:w="3650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 – 17.45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ужину, ужин </w:t>
            </w:r>
          </w:p>
        </w:tc>
        <w:tc>
          <w:tcPr>
            <w:tcW w:w="3156" w:type="dxa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17.15 – 17.45 </w:t>
            </w:r>
          </w:p>
        </w:tc>
        <w:tc>
          <w:tcPr>
            <w:tcW w:w="3741" w:type="dxa"/>
            <w:gridSpan w:val="2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17.15 – 17.45 </w:t>
            </w:r>
          </w:p>
        </w:tc>
        <w:tc>
          <w:tcPr>
            <w:tcW w:w="3650" w:type="dxa"/>
            <w:gridSpan w:val="2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17.15 – 17.45 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 – 18.30</w:t>
            </w:r>
          </w:p>
        </w:tc>
        <w:tc>
          <w:tcPr>
            <w:tcW w:w="3741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18.20 – 18.45</w:t>
            </w:r>
          </w:p>
        </w:tc>
        <w:tc>
          <w:tcPr>
            <w:tcW w:w="3650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 – 18.45</w:t>
            </w:r>
          </w:p>
        </w:tc>
      </w:tr>
      <w:tr w:rsidR="002A1446" w:rsidTr="002A1446">
        <w:trPr>
          <w:cantSplit/>
        </w:trPr>
        <w:tc>
          <w:tcPr>
            <w:tcW w:w="4973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(игры), индивидуальная работа воспитателя с детьми, уход домой</w:t>
            </w:r>
          </w:p>
        </w:tc>
        <w:tc>
          <w:tcPr>
            <w:tcW w:w="3156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 – 19.00</w:t>
            </w:r>
          </w:p>
        </w:tc>
        <w:tc>
          <w:tcPr>
            <w:tcW w:w="3741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 – 19.00</w:t>
            </w:r>
          </w:p>
        </w:tc>
        <w:tc>
          <w:tcPr>
            <w:tcW w:w="3650" w:type="dxa"/>
            <w:gridSpan w:val="2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 – 19.00</w:t>
            </w:r>
          </w:p>
        </w:tc>
      </w:tr>
    </w:tbl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  <w:sectPr w:rsidR="002A1446" w:rsidSect="002A1446">
          <w:pgSz w:w="16838" w:h="11906" w:orient="landscape"/>
          <w:pgMar w:top="851" w:right="1134" w:bottom="1701" w:left="1134" w:header="0" w:footer="0" w:gutter="0"/>
          <w:cols w:space="720"/>
          <w:noEndnote/>
          <w:docGrid w:linePitch="299"/>
        </w:sectPr>
      </w:pPr>
    </w:p>
    <w:p w:rsidR="002A1446" w:rsidRDefault="002A1446" w:rsidP="002A14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2A1446" w:rsidRDefault="002A1446" w:rsidP="002A144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«Детский сад № 6» Артемовского городского округа</w:t>
      </w: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24"/>
        </w:rPr>
      </w:pPr>
    </w:p>
    <w:p w:rsidR="002A1446" w:rsidRDefault="002A1446" w:rsidP="002A144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Режим дня </w:t>
      </w:r>
    </w:p>
    <w:p w:rsidR="002A1446" w:rsidRDefault="002A1446" w:rsidP="002A144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32"/>
          <w:szCs w:val="32"/>
        </w:rPr>
        <w:t>старшая группа</w:t>
      </w: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163"/>
      </w:tblGrid>
      <w:tr w:rsidR="002A1446" w:rsidTr="002A1446">
        <w:tc>
          <w:tcPr>
            <w:tcW w:w="6408" w:type="dxa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Режимный момент</w:t>
            </w:r>
          </w:p>
        </w:tc>
        <w:tc>
          <w:tcPr>
            <w:tcW w:w="3163" w:type="dxa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и осмотр, самостоятельная деятельность детей (игры), </w:t>
            </w:r>
          </w:p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и коррекционная работа воспитателя с детьми</w:t>
            </w:r>
          </w:p>
        </w:tc>
        <w:tc>
          <w:tcPr>
            <w:tcW w:w="3163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8.30</w:t>
            </w: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3163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63" w:type="dxa"/>
            <w:vAlign w:val="center"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9.00 - 9.25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10.00</w:t>
            </w:r>
          </w:p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– ой завтрак</w:t>
            </w:r>
          </w:p>
        </w:tc>
        <w:tc>
          <w:tcPr>
            <w:tcW w:w="3163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10.00 – 10.10</w:t>
            </w: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3163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12.15</w:t>
            </w: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к обеду, обед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3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 – 12.45</w:t>
            </w: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3163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15.00</w:t>
            </w: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Полдник</w:t>
            </w:r>
          </w:p>
        </w:tc>
        <w:tc>
          <w:tcPr>
            <w:tcW w:w="3163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63" w:type="dxa"/>
            <w:vAlign w:val="center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15.15 – 15.40 </w:t>
            </w: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(игры), индивидуальная работа воспитателя с детьми, прогулка</w:t>
            </w:r>
          </w:p>
        </w:tc>
        <w:tc>
          <w:tcPr>
            <w:tcW w:w="3163" w:type="dxa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– 17.15</w:t>
            </w: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Подготовка к ужину, ужин </w:t>
            </w:r>
          </w:p>
        </w:tc>
        <w:tc>
          <w:tcPr>
            <w:tcW w:w="3163" w:type="dxa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17.15 – 17.45 </w:t>
            </w: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3163" w:type="dxa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 – 18.30</w:t>
            </w:r>
          </w:p>
        </w:tc>
      </w:tr>
      <w:tr w:rsidR="002A1446" w:rsidTr="002A1446">
        <w:tc>
          <w:tcPr>
            <w:tcW w:w="6408" w:type="dxa"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Самостоятельная деятельность детей (игры), уход домой, индивидуальная работа воспитателя с детьми</w:t>
            </w:r>
          </w:p>
        </w:tc>
        <w:tc>
          <w:tcPr>
            <w:tcW w:w="3163" w:type="dxa"/>
            <w:hideMark/>
          </w:tcPr>
          <w:p w:rsidR="002A1446" w:rsidRDefault="002A1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 – 19.00</w:t>
            </w:r>
          </w:p>
        </w:tc>
      </w:tr>
    </w:tbl>
    <w:p w:rsidR="002A1446" w:rsidRDefault="002A1446" w:rsidP="002A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A1446" w:rsidRDefault="002A1446" w:rsidP="002A144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2A1446" w:rsidRDefault="002A1446" w:rsidP="002A1446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2A1446" w:rsidRDefault="002A1446" w:rsidP="002A14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1446" w:rsidRDefault="002A1446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A634E" w:rsidRPr="000462ED" w:rsidRDefault="00AA634E" w:rsidP="00AA634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A634E" w:rsidRPr="00DE4043" w:rsidRDefault="00AA634E" w:rsidP="00AA6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043">
        <w:rPr>
          <w:rFonts w:ascii="Times New Roman" w:hAnsi="Times New Roman"/>
          <w:b/>
          <w:color w:val="000000"/>
          <w:sz w:val="28"/>
          <w:szCs w:val="28"/>
        </w:rPr>
        <w:t>КУЛЬТУРНО-ДОСУГОВАЯ</w:t>
      </w:r>
      <w:bookmarkEnd w:id="1"/>
      <w:r w:rsidRPr="00DE40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2" w:name="bookmark1"/>
      <w:r w:rsidRPr="00DE4043">
        <w:rPr>
          <w:rFonts w:ascii="Times New Roman" w:hAnsi="Times New Roman"/>
          <w:b/>
          <w:color w:val="000000"/>
          <w:sz w:val="28"/>
          <w:szCs w:val="28"/>
        </w:rPr>
        <w:t>ДЕЯТЕЛЬНОСТЬ</w:t>
      </w:r>
      <w:bookmarkEnd w:id="2"/>
    </w:p>
    <w:p w:rsidR="00AA634E" w:rsidRDefault="00AA634E" w:rsidP="00AA634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043">
        <w:rPr>
          <w:rFonts w:ascii="Times New Roman" w:hAnsi="Times New Roman"/>
          <w:b/>
          <w:bCs/>
          <w:color w:val="000000"/>
          <w:sz w:val="24"/>
          <w:szCs w:val="24"/>
        </w:rPr>
        <w:t>(особенности традиционных событий, праздников, мероприятий)</w:t>
      </w:r>
    </w:p>
    <w:p w:rsidR="002A1446" w:rsidRDefault="002A1446" w:rsidP="002A144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A1446" w:rsidRDefault="002A1446" w:rsidP="002A144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Дошкольный возраст</w:t>
      </w:r>
    </w:p>
    <w:p w:rsidR="002A1446" w:rsidRDefault="002A1446" w:rsidP="002A144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(2–7 лет)</w:t>
      </w:r>
    </w:p>
    <w:p w:rsidR="002A1446" w:rsidRDefault="002A1446" w:rsidP="002A1446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 (от 5 до 6 лет)</w:t>
      </w:r>
    </w:p>
    <w:p w:rsidR="002A1446" w:rsidRDefault="002A1446" w:rsidP="00AA634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634E" w:rsidRPr="00DE4043" w:rsidRDefault="00AA634E" w:rsidP="00AA63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34E" w:rsidRDefault="00AA634E" w:rsidP="00AA634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Данный</w:t>
      </w:r>
      <w:r w:rsidRPr="00DE4043">
        <w:rPr>
          <w:rFonts w:ascii="Times New Roman" w:hAnsi="Times New Roman"/>
          <w:color w:val="000000"/>
        </w:rPr>
        <w:t xml:space="preserve"> раздел </w:t>
      </w:r>
      <w:r>
        <w:rPr>
          <w:rFonts w:ascii="Times New Roman" w:hAnsi="Times New Roman"/>
          <w:color w:val="000000"/>
        </w:rPr>
        <w:t>посвящен</w:t>
      </w:r>
      <w:r w:rsidRPr="00DE4043">
        <w:rPr>
          <w:rFonts w:ascii="Times New Roman" w:hAnsi="Times New Roman"/>
          <w:color w:val="000000"/>
        </w:rPr>
        <w:t xml:space="preserve"> особенностям традици</w:t>
      </w:r>
      <w:r>
        <w:rPr>
          <w:rFonts w:ascii="Times New Roman" w:hAnsi="Times New Roman"/>
          <w:color w:val="000000"/>
        </w:rPr>
        <w:t>онных с</w:t>
      </w:r>
      <w:r w:rsidRPr="00DE4043">
        <w:rPr>
          <w:rFonts w:ascii="Times New Roman" w:hAnsi="Times New Roman"/>
          <w:color w:val="000000"/>
        </w:rPr>
        <w:t xml:space="preserve">обытий, праздников, мероприятий. Развитие культурно-досуговой </w:t>
      </w:r>
      <w:r>
        <w:rPr>
          <w:rFonts w:ascii="Times New Roman" w:hAnsi="Times New Roman"/>
          <w:color w:val="000000"/>
        </w:rPr>
        <w:t xml:space="preserve">деятельности </w:t>
      </w:r>
      <w:r w:rsidRPr="00DE4043">
        <w:rPr>
          <w:rFonts w:ascii="Times New Roman" w:hAnsi="Times New Roman"/>
          <w:color w:val="000000"/>
        </w:rPr>
        <w:t xml:space="preserve">дошкольников по интересам позволяет обеспечить каждому </w:t>
      </w:r>
      <w:r>
        <w:rPr>
          <w:rFonts w:ascii="Times New Roman" w:hAnsi="Times New Roman"/>
          <w:color w:val="000000"/>
        </w:rPr>
        <w:t>ребенку</w:t>
      </w:r>
      <w:r w:rsidRPr="00DE4043">
        <w:rPr>
          <w:rFonts w:ascii="Times New Roman" w:hAnsi="Times New Roman"/>
          <w:color w:val="000000"/>
        </w:rPr>
        <w:t xml:space="preserve"> отдых (пассивный и активный), эмоциональное благополучие, с</w:t>
      </w:r>
      <w:r>
        <w:rPr>
          <w:rFonts w:ascii="Times New Roman" w:hAnsi="Times New Roman"/>
          <w:color w:val="000000"/>
        </w:rPr>
        <w:t>пособств</w:t>
      </w:r>
      <w:r w:rsidRPr="00DE4043">
        <w:rPr>
          <w:rFonts w:ascii="Times New Roman" w:hAnsi="Times New Roman"/>
          <w:color w:val="000000"/>
        </w:rPr>
        <w:t xml:space="preserve">ует формированию умения занимать себя. </w:t>
      </w:r>
      <w:bookmarkStart w:id="3" w:name="bookmark2"/>
    </w:p>
    <w:bookmarkEnd w:id="3"/>
    <w:p w:rsidR="00AA634E" w:rsidRPr="006A53EA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53EA">
        <w:rPr>
          <w:rFonts w:ascii="Times New Roman" w:hAnsi="Times New Roman"/>
          <w:b/>
          <w:color w:val="000000"/>
          <w:sz w:val="24"/>
          <w:szCs w:val="24"/>
        </w:rPr>
        <w:t>Отдых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. Развивать желание в свободное время заниматься интересной </w:t>
      </w:r>
      <w:r>
        <w:rPr>
          <w:rFonts w:ascii="Times New Roman" w:hAnsi="Times New Roman"/>
          <w:color w:val="000000"/>
          <w:sz w:val="24"/>
          <w:szCs w:val="24"/>
        </w:rPr>
        <w:t>и соде</w:t>
      </w:r>
      <w:r w:rsidRPr="006A53EA">
        <w:rPr>
          <w:rFonts w:ascii="Times New Roman" w:hAnsi="Times New Roman"/>
          <w:color w:val="000000"/>
          <w:sz w:val="24"/>
          <w:szCs w:val="24"/>
        </w:rPr>
        <w:t>ржательной деятельностью. Формировать основы досуговой куль</w:t>
      </w:r>
      <w:r>
        <w:rPr>
          <w:rFonts w:ascii="Times New Roman" w:hAnsi="Times New Roman"/>
          <w:color w:val="000000"/>
          <w:sz w:val="24"/>
          <w:szCs w:val="24"/>
        </w:rPr>
        <w:t>туры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 (игры, чтение книг, рисование, лепка, конструирование, прогулки,</w:t>
      </w:r>
      <w:r>
        <w:rPr>
          <w:rFonts w:ascii="Times New Roman" w:hAnsi="Times New Roman"/>
          <w:color w:val="000000"/>
          <w:sz w:val="24"/>
          <w:szCs w:val="24"/>
        </w:rPr>
        <w:t xml:space="preserve"> походы).</w:t>
      </w: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53EA">
        <w:rPr>
          <w:rFonts w:ascii="Times New Roman" w:hAnsi="Times New Roman"/>
          <w:b/>
          <w:color w:val="000000"/>
          <w:sz w:val="24"/>
          <w:szCs w:val="24"/>
        </w:rPr>
        <w:t>Развлечения</w:t>
      </w:r>
      <w:r w:rsidRPr="006A53EA">
        <w:rPr>
          <w:rFonts w:ascii="Times New Roman" w:hAnsi="Times New Roman"/>
          <w:color w:val="000000"/>
          <w:sz w:val="24"/>
          <w:szCs w:val="24"/>
        </w:rPr>
        <w:t>. Создавать условия для проявления культурно-познаватель</w:t>
      </w:r>
      <w:r>
        <w:rPr>
          <w:rFonts w:ascii="Times New Roman" w:hAnsi="Times New Roman"/>
          <w:color w:val="000000"/>
          <w:sz w:val="24"/>
          <w:szCs w:val="24"/>
        </w:rPr>
        <w:t>ных п</w:t>
      </w:r>
      <w:r w:rsidRPr="006A53EA">
        <w:rPr>
          <w:rFonts w:ascii="Times New Roman" w:hAnsi="Times New Roman"/>
          <w:color w:val="000000"/>
          <w:sz w:val="24"/>
          <w:szCs w:val="24"/>
        </w:rPr>
        <w:t>отребностей, интересов, запросов и предпочтений, а также использова</w:t>
      </w:r>
      <w:r>
        <w:rPr>
          <w:rFonts w:ascii="Times New Roman" w:hAnsi="Times New Roman"/>
          <w:color w:val="000000"/>
          <w:sz w:val="24"/>
          <w:szCs w:val="24"/>
        </w:rPr>
        <w:t>ния п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олученных знаний и умений для проведения досуга. Способствовать </w:t>
      </w:r>
      <w:r>
        <w:rPr>
          <w:rFonts w:ascii="Times New Roman" w:hAnsi="Times New Roman"/>
          <w:color w:val="000000"/>
          <w:sz w:val="24"/>
          <w:szCs w:val="24"/>
        </w:rPr>
        <w:t>появ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лению спортивных увлечений, стремления заниматься спортом. </w:t>
      </w: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53EA">
        <w:rPr>
          <w:rFonts w:ascii="Times New Roman" w:hAnsi="Times New Roman"/>
          <w:b/>
          <w:color w:val="000000"/>
          <w:sz w:val="24"/>
          <w:szCs w:val="24"/>
        </w:rPr>
        <w:t>Праздники</w:t>
      </w:r>
      <w:r w:rsidRPr="006A53EA">
        <w:rPr>
          <w:rFonts w:ascii="Times New Roman" w:hAnsi="Times New Roman"/>
          <w:color w:val="000000"/>
          <w:sz w:val="24"/>
          <w:szCs w:val="24"/>
        </w:rPr>
        <w:t>. Формировать у детей представления о будничных и праздных днях. Вызывать эмоционально положительное отношение к празд</w:t>
      </w:r>
      <w:r>
        <w:rPr>
          <w:rFonts w:ascii="Times New Roman" w:hAnsi="Times New Roman"/>
          <w:color w:val="000000"/>
          <w:sz w:val="24"/>
          <w:szCs w:val="24"/>
        </w:rPr>
        <w:t>никам,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 желание активно участвовать в их подготовке (украшение группы, музыкального зала, участка детского сада и т.д.). Воспитывать </w:t>
      </w:r>
      <w:r>
        <w:rPr>
          <w:rFonts w:ascii="Times New Roman" w:hAnsi="Times New Roman"/>
          <w:color w:val="000000"/>
          <w:sz w:val="24"/>
          <w:szCs w:val="24"/>
        </w:rPr>
        <w:t>внима</w:t>
      </w:r>
      <w:r w:rsidRPr="006A53EA">
        <w:rPr>
          <w:rFonts w:ascii="Times New Roman" w:hAnsi="Times New Roman" w:cs="Calibri"/>
          <w:color w:val="000000"/>
          <w:sz w:val="24"/>
          <w:szCs w:val="24"/>
        </w:rPr>
        <w:t>ние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53EA">
        <w:rPr>
          <w:rFonts w:ascii="Times New Roman" w:hAnsi="Times New Roman" w:cs="Calibri"/>
          <w:color w:val="000000"/>
          <w:sz w:val="24"/>
          <w:szCs w:val="24"/>
        </w:rPr>
        <w:t>к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53EA">
        <w:rPr>
          <w:rFonts w:ascii="Times New Roman" w:hAnsi="Times New Roman" w:cs="Calibri"/>
          <w:color w:val="000000"/>
          <w:sz w:val="24"/>
          <w:szCs w:val="24"/>
        </w:rPr>
        <w:t>окружающим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53EA">
        <w:rPr>
          <w:rFonts w:ascii="Times New Roman" w:hAnsi="Times New Roman" w:cs="Calibri"/>
          <w:color w:val="000000"/>
          <w:sz w:val="24"/>
          <w:szCs w:val="24"/>
        </w:rPr>
        <w:t>людям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A53EA">
        <w:rPr>
          <w:rFonts w:ascii="Times New Roman" w:hAnsi="Times New Roman" w:cs="Calibri"/>
          <w:color w:val="000000"/>
          <w:sz w:val="24"/>
          <w:szCs w:val="24"/>
        </w:rPr>
        <w:t>стремлени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е поздравить их с памятными </w:t>
      </w:r>
      <w:r>
        <w:rPr>
          <w:rFonts w:ascii="Times New Roman" w:hAnsi="Times New Roman"/>
          <w:color w:val="000000"/>
          <w:sz w:val="24"/>
          <w:szCs w:val="24"/>
        </w:rPr>
        <w:t>собы</w:t>
      </w:r>
      <w:r w:rsidRPr="006A53EA">
        <w:rPr>
          <w:rFonts w:ascii="Times New Roman" w:hAnsi="Times New Roman"/>
          <w:color w:val="000000"/>
          <w:sz w:val="24"/>
          <w:szCs w:val="24"/>
        </w:rPr>
        <w:t>тиями, преподнести подарки, сделанные своими руками.</w:t>
      </w:r>
    </w:p>
    <w:p w:rsidR="00AA634E" w:rsidRPr="006A53EA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335D">
        <w:rPr>
          <w:rFonts w:ascii="Times New Roman" w:hAnsi="Times New Roman"/>
          <w:b/>
          <w:color w:val="000000"/>
          <w:sz w:val="24"/>
          <w:szCs w:val="24"/>
        </w:rPr>
        <w:t>Самостоятельная деятельност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. Создавать условия для развития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 w:rsidRPr="006A53EA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 w:rsidRPr="006A53EA">
        <w:rPr>
          <w:rFonts w:ascii="Times New Roman" w:hAnsi="Times New Roman"/>
          <w:color w:val="000000"/>
          <w:sz w:val="24"/>
          <w:szCs w:val="24"/>
        </w:rPr>
        <w:t>дуальных способностей и интересов детей (наблюдения, экспери</w:t>
      </w:r>
      <w:r>
        <w:rPr>
          <w:rFonts w:ascii="Times New Roman" w:hAnsi="Times New Roman"/>
          <w:color w:val="000000"/>
          <w:sz w:val="24"/>
          <w:szCs w:val="24"/>
        </w:rPr>
        <w:t>менти</w:t>
      </w:r>
      <w:r w:rsidRPr="006A53EA">
        <w:rPr>
          <w:rFonts w:ascii="Times New Roman" w:hAnsi="Times New Roman"/>
          <w:color w:val="000000"/>
          <w:sz w:val="24"/>
          <w:szCs w:val="24"/>
        </w:rPr>
        <w:t>рование, собирание коллекций и т.д.). Формировать умение и пот</w:t>
      </w:r>
      <w:r>
        <w:rPr>
          <w:rFonts w:ascii="Times New Roman" w:hAnsi="Times New Roman"/>
          <w:color w:val="000000"/>
          <w:sz w:val="24"/>
          <w:szCs w:val="24"/>
        </w:rPr>
        <w:t>ребно</w:t>
      </w:r>
      <w:r w:rsidRPr="006A53EA">
        <w:rPr>
          <w:rFonts w:ascii="Times New Roman" w:hAnsi="Times New Roman"/>
          <w:color w:val="000000"/>
          <w:sz w:val="24"/>
          <w:szCs w:val="24"/>
        </w:rPr>
        <w:t>сть организовывать свою деятельнос</w:t>
      </w:r>
      <w:r>
        <w:rPr>
          <w:rFonts w:ascii="Times New Roman" w:hAnsi="Times New Roman"/>
          <w:color w:val="000000"/>
          <w:sz w:val="24"/>
          <w:szCs w:val="24"/>
        </w:rPr>
        <w:t>ть, соблюдать порядок и чистоту. Развив</w:t>
      </w:r>
      <w:r w:rsidRPr="006A53EA">
        <w:rPr>
          <w:rFonts w:ascii="Times New Roman" w:hAnsi="Times New Roman"/>
          <w:color w:val="000000"/>
          <w:sz w:val="24"/>
          <w:szCs w:val="24"/>
        </w:rPr>
        <w:t>ать умение взаимодействовать со сверстниками, воспитателями и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</w:t>
      </w:r>
      <w:r w:rsidRPr="006A53EA">
        <w:rPr>
          <w:rFonts w:ascii="Times New Roman" w:hAnsi="Times New Roman"/>
          <w:color w:val="000000"/>
          <w:sz w:val="24"/>
          <w:szCs w:val="24"/>
        </w:rPr>
        <w:t>лями.</w:t>
      </w:r>
    </w:p>
    <w:p w:rsidR="00AA634E" w:rsidRPr="006A53EA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335D">
        <w:rPr>
          <w:rFonts w:ascii="Times New Roman" w:hAnsi="Times New Roman"/>
          <w:b/>
          <w:color w:val="000000"/>
          <w:sz w:val="24"/>
          <w:szCs w:val="24"/>
        </w:rPr>
        <w:t>Творчество</w:t>
      </w:r>
      <w:r w:rsidRPr="006A53EA">
        <w:rPr>
          <w:rFonts w:ascii="Times New Roman" w:hAnsi="Times New Roman"/>
          <w:color w:val="000000"/>
          <w:sz w:val="24"/>
          <w:szCs w:val="24"/>
        </w:rPr>
        <w:t>. Развивать художественные наклонности в пении, рисо</w:t>
      </w:r>
      <w:r>
        <w:rPr>
          <w:rFonts w:ascii="Times New Roman" w:hAnsi="Times New Roman"/>
          <w:color w:val="000000"/>
          <w:sz w:val="24"/>
          <w:szCs w:val="24"/>
        </w:rPr>
        <w:t xml:space="preserve">вании, 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музицировании. Поддерживать увлечения детей разнообразной </w:t>
      </w:r>
      <w:r>
        <w:rPr>
          <w:rFonts w:ascii="Times New Roman" w:hAnsi="Times New Roman"/>
          <w:color w:val="000000"/>
          <w:sz w:val="24"/>
          <w:szCs w:val="24"/>
        </w:rPr>
        <w:t>худо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жественной и познавательной деятельностью, создавать условия для </w:t>
      </w:r>
      <w:r>
        <w:rPr>
          <w:rFonts w:ascii="Times New Roman" w:hAnsi="Times New Roman"/>
          <w:color w:val="000000"/>
          <w:sz w:val="24"/>
          <w:szCs w:val="24"/>
        </w:rPr>
        <w:t>посеще</w:t>
      </w:r>
      <w:r w:rsidRPr="006A53EA">
        <w:rPr>
          <w:rFonts w:ascii="Times New Roman" w:hAnsi="Times New Roman"/>
          <w:color w:val="000000"/>
          <w:sz w:val="24"/>
          <w:szCs w:val="24"/>
        </w:rPr>
        <w:t>ния кружков и студий.</w:t>
      </w:r>
    </w:p>
    <w:p w:rsidR="00AA634E" w:rsidRPr="00C6335D" w:rsidRDefault="00AA634E" w:rsidP="00AA634E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335D">
        <w:rPr>
          <w:rFonts w:ascii="Times New Roman" w:hAnsi="Times New Roman"/>
          <w:b/>
          <w:color w:val="000000"/>
          <w:sz w:val="24"/>
          <w:szCs w:val="24"/>
        </w:rPr>
        <w:t>Подготовительная к школе группа (от 6 до 7 лет)</w:t>
      </w: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335D">
        <w:rPr>
          <w:rFonts w:ascii="Times New Roman" w:hAnsi="Times New Roman"/>
          <w:b/>
          <w:color w:val="000000"/>
          <w:sz w:val="24"/>
          <w:szCs w:val="24"/>
        </w:rPr>
        <w:t>Отдых</w:t>
      </w:r>
      <w:r w:rsidRPr="006A53EA">
        <w:rPr>
          <w:rFonts w:ascii="Times New Roman" w:hAnsi="Times New Roman"/>
          <w:color w:val="000000"/>
          <w:sz w:val="24"/>
          <w:szCs w:val="24"/>
        </w:rPr>
        <w:t>. Приобщать детей к интересной и полезной деятельности (иг</w:t>
      </w:r>
      <w:r>
        <w:rPr>
          <w:rFonts w:ascii="Times New Roman" w:hAnsi="Times New Roman"/>
          <w:color w:val="000000"/>
          <w:sz w:val="24"/>
          <w:szCs w:val="24"/>
        </w:rPr>
        <w:t>ры, с</w:t>
      </w:r>
      <w:r w:rsidRPr="006A53EA">
        <w:rPr>
          <w:rFonts w:ascii="Times New Roman" w:hAnsi="Times New Roman"/>
          <w:color w:val="000000"/>
          <w:sz w:val="24"/>
          <w:szCs w:val="24"/>
        </w:rPr>
        <w:t>порт, рисование, лепка, моделирование, слушание музыки, просмотр</w:t>
      </w:r>
      <w:r>
        <w:rPr>
          <w:rFonts w:ascii="Times New Roman" w:hAnsi="Times New Roman"/>
          <w:color w:val="000000"/>
          <w:sz w:val="24"/>
          <w:szCs w:val="24"/>
        </w:rPr>
        <w:t xml:space="preserve"> мульт</w:t>
      </w:r>
      <w:r w:rsidRPr="006A53EA">
        <w:rPr>
          <w:rFonts w:ascii="Times New Roman" w:hAnsi="Times New Roman"/>
          <w:color w:val="000000"/>
          <w:sz w:val="24"/>
          <w:szCs w:val="24"/>
        </w:rPr>
        <w:t xml:space="preserve">фильмов, рассматривание книжных иллюстраций и т.д.). </w:t>
      </w:r>
    </w:p>
    <w:p w:rsidR="00AA634E" w:rsidRPr="002A58B0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335D">
        <w:rPr>
          <w:rFonts w:ascii="Times New Roman" w:hAnsi="Times New Roman"/>
          <w:b/>
          <w:color w:val="000000"/>
          <w:sz w:val="24"/>
          <w:szCs w:val="24"/>
        </w:rPr>
        <w:t>Развлечения</w:t>
      </w:r>
      <w:r w:rsidRPr="006A53EA">
        <w:rPr>
          <w:rFonts w:ascii="Times New Roman" w:hAnsi="Times New Roman"/>
          <w:color w:val="000000"/>
          <w:sz w:val="24"/>
          <w:szCs w:val="24"/>
        </w:rPr>
        <w:t>. Формировать стрем</w:t>
      </w:r>
      <w:r>
        <w:rPr>
          <w:rFonts w:ascii="Times New Roman" w:hAnsi="Times New Roman"/>
          <w:color w:val="000000"/>
          <w:sz w:val="24"/>
          <w:szCs w:val="24"/>
        </w:rPr>
        <w:t>ление активно участвовать в развлечен</w:t>
      </w:r>
      <w:r w:rsidRPr="006A53EA">
        <w:rPr>
          <w:rFonts w:ascii="Times New Roman" w:hAnsi="Times New Roman"/>
          <w:color w:val="000000"/>
          <w:sz w:val="24"/>
          <w:szCs w:val="24"/>
        </w:rPr>
        <w:t>иях, общаться, быть доброжелательными и отзывчивыми; осмыс</w:t>
      </w:r>
      <w:r w:rsidRPr="002A58B0">
        <w:rPr>
          <w:rFonts w:ascii="Times New Roman" w:hAnsi="Times New Roman"/>
          <w:color w:val="000000"/>
          <w:sz w:val="24"/>
          <w:szCs w:val="24"/>
        </w:rPr>
        <w:t>ленно использовать прио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2A58B0">
        <w:rPr>
          <w:rFonts w:ascii="Times New Roman" w:hAnsi="Times New Roman"/>
          <w:color w:val="000000"/>
          <w:sz w:val="24"/>
          <w:szCs w:val="24"/>
        </w:rPr>
        <w:t>ретенные знания и умения в самост</w:t>
      </w:r>
      <w:r>
        <w:rPr>
          <w:rFonts w:ascii="Times New Roman" w:hAnsi="Times New Roman"/>
          <w:color w:val="000000"/>
          <w:sz w:val="24"/>
          <w:szCs w:val="24"/>
        </w:rPr>
        <w:t>оятельной</w:t>
      </w:r>
      <w:r w:rsidRPr="002A58B0"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AA634E" w:rsidRPr="002A58B0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8B0">
        <w:rPr>
          <w:rFonts w:ascii="Times New Roman" w:hAnsi="Times New Roman"/>
          <w:color w:val="000000"/>
          <w:sz w:val="24"/>
          <w:szCs w:val="24"/>
        </w:rPr>
        <w:t>Развивать творческие способности, любознательность, пам</w:t>
      </w:r>
      <w:r>
        <w:rPr>
          <w:rFonts w:ascii="Times New Roman" w:hAnsi="Times New Roman"/>
          <w:color w:val="000000"/>
          <w:sz w:val="24"/>
          <w:szCs w:val="24"/>
        </w:rPr>
        <w:t>ять, вооб</w:t>
      </w:r>
      <w:r w:rsidRPr="002A58B0">
        <w:rPr>
          <w:rFonts w:ascii="Times New Roman" w:hAnsi="Times New Roman"/>
          <w:color w:val="000000"/>
          <w:sz w:val="24"/>
          <w:szCs w:val="24"/>
        </w:rPr>
        <w:t>ражение, умение правильно вести себя в различных ситуациях</w:t>
      </w:r>
    </w:p>
    <w:p w:rsidR="00AA634E" w:rsidRPr="002A58B0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8B0">
        <w:rPr>
          <w:rFonts w:ascii="Times New Roman" w:hAnsi="Times New Roman"/>
          <w:color w:val="000000"/>
          <w:sz w:val="24"/>
          <w:szCs w:val="24"/>
        </w:rPr>
        <w:t>Расширять представления об искусстве, традициях и обычая</w:t>
      </w:r>
      <w:r>
        <w:rPr>
          <w:rFonts w:ascii="Times New Roman" w:hAnsi="Times New Roman"/>
          <w:color w:val="000000"/>
          <w:sz w:val="24"/>
          <w:szCs w:val="24"/>
        </w:rPr>
        <w:t>х народов</w:t>
      </w:r>
      <w:r w:rsidRPr="002A58B0">
        <w:rPr>
          <w:rFonts w:ascii="Times New Roman" w:hAnsi="Times New Roman"/>
          <w:color w:val="000000"/>
          <w:sz w:val="24"/>
          <w:szCs w:val="24"/>
        </w:rPr>
        <w:t xml:space="preserve"> России, закреплять умение использовать полученные навыки жизни.</w:t>
      </w:r>
    </w:p>
    <w:p w:rsidR="00AA634E" w:rsidRPr="002A58B0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8B0">
        <w:rPr>
          <w:rFonts w:ascii="Times New Roman" w:hAnsi="Times New Roman"/>
          <w:b/>
          <w:color w:val="000000"/>
          <w:sz w:val="24"/>
          <w:szCs w:val="24"/>
        </w:rPr>
        <w:t>Праздники</w:t>
      </w:r>
      <w:r w:rsidRPr="002A58B0">
        <w:rPr>
          <w:rFonts w:ascii="Times New Roman" w:hAnsi="Times New Roman"/>
          <w:color w:val="000000"/>
          <w:sz w:val="24"/>
          <w:szCs w:val="24"/>
        </w:rPr>
        <w:t>. Расширять представления детей о междунар</w:t>
      </w:r>
      <w:r>
        <w:rPr>
          <w:rFonts w:ascii="Times New Roman" w:hAnsi="Times New Roman"/>
          <w:color w:val="000000"/>
          <w:sz w:val="24"/>
          <w:szCs w:val="24"/>
        </w:rPr>
        <w:t>одных го</w:t>
      </w:r>
      <w:r w:rsidRPr="002A58B0">
        <w:rPr>
          <w:rFonts w:ascii="Times New Roman" w:hAnsi="Times New Roman"/>
          <w:color w:val="000000"/>
          <w:sz w:val="24"/>
          <w:szCs w:val="24"/>
        </w:rPr>
        <w:t>сударственных праздниках.</w:t>
      </w:r>
    </w:p>
    <w:p w:rsidR="00AA634E" w:rsidRPr="002A58B0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8B0">
        <w:rPr>
          <w:rFonts w:ascii="Times New Roman" w:hAnsi="Times New Roman"/>
          <w:color w:val="000000"/>
          <w:sz w:val="24"/>
          <w:szCs w:val="24"/>
        </w:rPr>
        <w:t>Развивать чувство сопричастности к народным торжествам</w:t>
      </w:r>
    </w:p>
    <w:p w:rsidR="00AA634E" w:rsidRPr="002A58B0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8B0">
        <w:rPr>
          <w:rFonts w:ascii="Times New Roman" w:hAnsi="Times New Roman"/>
          <w:color w:val="000000"/>
          <w:sz w:val="24"/>
          <w:szCs w:val="24"/>
        </w:rPr>
        <w:t>Привлекать детей к активному, разнообразному участию в г. к празднику и его проведении.</w:t>
      </w:r>
    </w:p>
    <w:p w:rsidR="00AA634E" w:rsidRPr="002A58B0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8B0">
        <w:rPr>
          <w:rFonts w:ascii="Times New Roman" w:hAnsi="Times New Roman"/>
          <w:color w:val="000000"/>
          <w:sz w:val="24"/>
          <w:szCs w:val="24"/>
        </w:rPr>
        <w:lastRenderedPageBreak/>
        <w:t>Воспитывать чувство удовлетворения от участия в коллектив</w:t>
      </w:r>
      <w:r>
        <w:rPr>
          <w:rFonts w:ascii="Times New Roman" w:hAnsi="Times New Roman"/>
          <w:color w:val="000000"/>
          <w:sz w:val="24"/>
          <w:szCs w:val="24"/>
        </w:rPr>
        <w:t>ной пред</w:t>
      </w:r>
      <w:r w:rsidRPr="002A58B0">
        <w:rPr>
          <w:rFonts w:ascii="Times New Roman" w:hAnsi="Times New Roman"/>
          <w:color w:val="000000"/>
          <w:sz w:val="24"/>
          <w:szCs w:val="24"/>
        </w:rPr>
        <w:t>праздничной деятельности. Формировать основы праздничной</w:t>
      </w:r>
      <w:r>
        <w:rPr>
          <w:rFonts w:ascii="Times New Roman" w:hAnsi="Times New Roman"/>
          <w:color w:val="000000"/>
          <w:sz w:val="24"/>
          <w:szCs w:val="24"/>
        </w:rPr>
        <w:t xml:space="preserve"> культуры.</w:t>
      </w: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0C3">
        <w:rPr>
          <w:rFonts w:ascii="Times New Roman" w:hAnsi="Times New Roman"/>
          <w:b/>
          <w:color w:val="000000"/>
          <w:sz w:val="24"/>
          <w:szCs w:val="24"/>
        </w:rPr>
        <w:t>Самостоятельная деятельность</w:t>
      </w:r>
      <w:r w:rsidRPr="002A58B0">
        <w:rPr>
          <w:rFonts w:ascii="Times New Roman" w:hAnsi="Times New Roman"/>
          <w:color w:val="000000"/>
          <w:sz w:val="24"/>
          <w:szCs w:val="24"/>
        </w:rPr>
        <w:t>. Предоставлять детям в</w:t>
      </w:r>
      <w:r>
        <w:rPr>
          <w:rFonts w:ascii="Times New Roman" w:hAnsi="Times New Roman"/>
          <w:color w:val="000000"/>
          <w:sz w:val="24"/>
          <w:szCs w:val="24"/>
        </w:rPr>
        <w:t>озможнос</w:t>
      </w:r>
      <w:r w:rsidRPr="002A58B0">
        <w:rPr>
          <w:rFonts w:ascii="Times New Roman" w:hAnsi="Times New Roman"/>
          <w:color w:val="000000"/>
          <w:sz w:val="24"/>
          <w:szCs w:val="24"/>
        </w:rPr>
        <w:t>ти для проведения опыт</w:t>
      </w:r>
      <w:r>
        <w:rPr>
          <w:rFonts w:ascii="Times New Roman" w:hAnsi="Times New Roman"/>
          <w:color w:val="000000"/>
          <w:sz w:val="24"/>
          <w:szCs w:val="24"/>
        </w:rPr>
        <w:t>ов с различными материалами (вод</w:t>
      </w:r>
      <w:r w:rsidRPr="002A58B0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 w:rsidRPr="002A58B0">
        <w:rPr>
          <w:rFonts w:ascii="Times New Roman" w:hAnsi="Times New Roman"/>
          <w:color w:val="000000"/>
          <w:sz w:val="24"/>
          <w:szCs w:val="24"/>
        </w:rPr>
        <w:t xml:space="preserve"> глиной и т. и.); для наблюдений за растениями, животными, окр</w:t>
      </w:r>
      <w:r>
        <w:rPr>
          <w:rFonts w:ascii="Times New Roman" w:hAnsi="Times New Roman"/>
          <w:color w:val="000000"/>
          <w:sz w:val="24"/>
          <w:szCs w:val="24"/>
        </w:rPr>
        <w:t>ужающей</w:t>
      </w:r>
      <w:r w:rsidRPr="002A58B0">
        <w:rPr>
          <w:rFonts w:ascii="Times New Roman" w:hAnsi="Times New Roman"/>
          <w:color w:val="000000"/>
          <w:sz w:val="24"/>
          <w:szCs w:val="24"/>
        </w:rPr>
        <w:t xml:space="preserve"> природой.</w:t>
      </w: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8B0">
        <w:rPr>
          <w:rFonts w:ascii="Times New Roman" w:hAnsi="Times New Roman"/>
          <w:color w:val="000000"/>
          <w:sz w:val="24"/>
          <w:szCs w:val="24"/>
        </w:rPr>
        <w:t>Развивать умение играть в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настольно-печатные и дидактические игры.</w:t>
      </w:r>
    </w:p>
    <w:p w:rsidR="00AA634E" w:rsidRPr="002A58B0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8B0">
        <w:rPr>
          <w:rFonts w:ascii="Times New Roman" w:hAnsi="Times New Roman"/>
          <w:color w:val="000000"/>
          <w:sz w:val="24"/>
          <w:szCs w:val="24"/>
        </w:rPr>
        <w:t xml:space="preserve">Поддерживать желание </w:t>
      </w:r>
      <w:r>
        <w:rPr>
          <w:rFonts w:ascii="Times New Roman" w:hAnsi="Times New Roman"/>
          <w:color w:val="000000"/>
          <w:sz w:val="24"/>
          <w:szCs w:val="24"/>
        </w:rPr>
        <w:t>воспитанни</w:t>
      </w:r>
      <w:r w:rsidRPr="002A58B0">
        <w:rPr>
          <w:rFonts w:ascii="Times New Roman" w:hAnsi="Times New Roman"/>
          <w:color w:val="000000"/>
          <w:sz w:val="24"/>
          <w:szCs w:val="24"/>
        </w:rPr>
        <w:t>ков показывать свои (открытки, фантики и т. и.), рассказывать об их содержании.</w:t>
      </w:r>
    </w:p>
    <w:p w:rsidR="00AA634E" w:rsidRPr="002A58B0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8B0">
        <w:rPr>
          <w:rFonts w:ascii="Times New Roman" w:hAnsi="Times New Roman"/>
          <w:color w:val="000000"/>
          <w:sz w:val="24"/>
          <w:szCs w:val="24"/>
        </w:rPr>
        <w:t xml:space="preserve">Формировать умение планировать и организовывать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 w:rsidRPr="002A58B0">
        <w:rPr>
          <w:rFonts w:ascii="Times New Roman" w:hAnsi="Times New Roman"/>
          <w:color w:val="000000"/>
          <w:sz w:val="24"/>
          <w:szCs w:val="24"/>
        </w:rPr>
        <w:t>мостоятельную деятельность, взаимодействовать со сверст</w:t>
      </w:r>
      <w:r>
        <w:rPr>
          <w:rFonts w:ascii="Times New Roman" w:hAnsi="Times New Roman"/>
          <w:color w:val="000000"/>
          <w:sz w:val="24"/>
          <w:szCs w:val="24"/>
        </w:rPr>
        <w:t xml:space="preserve">никами и </w:t>
      </w:r>
      <w:r w:rsidRPr="002A58B0">
        <w:rPr>
          <w:rFonts w:ascii="Times New Roman" w:hAnsi="Times New Roman"/>
          <w:color w:val="000000"/>
          <w:sz w:val="24"/>
          <w:szCs w:val="24"/>
        </w:rPr>
        <w:t>взрослыми.</w:t>
      </w:r>
    </w:p>
    <w:p w:rsidR="00AA634E" w:rsidRPr="002A58B0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0814">
        <w:rPr>
          <w:rFonts w:ascii="Times New Roman" w:hAnsi="Times New Roman"/>
          <w:b/>
          <w:color w:val="000000"/>
          <w:sz w:val="24"/>
          <w:szCs w:val="24"/>
        </w:rPr>
        <w:t>Творчество</w:t>
      </w:r>
      <w:r w:rsidRPr="002A58B0">
        <w:rPr>
          <w:rFonts w:ascii="Times New Roman" w:hAnsi="Times New Roman"/>
          <w:color w:val="000000"/>
          <w:sz w:val="24"/>
          <w:szCs w:val="24"/>
        </w:rPr>
        <w:t>. Совершен</w:t>
      </w:r>
      <w:r>
        <w:rPr>
          <w:rFonts w:ascii="Times New Roman" w:hAnsi="Times New Roman"/>
          <w:color w:val="000000"/>
          <w:sz w:val="24"/>
          <w:szCs w:val="24"/>
        </w:rPr>
        <w:t>ствовать самостоятельную музыкально-худо</w:t>
      </w:r>
      <w:r w:rsidRPr="002A58B0">
        <w:rPr>
          <w:rFonts w:ascii="Times New Roman" w:hAnsi="Times New Roman"/>
          <w:color w:val="000000"/>
          <w:sz w:val="24"/>
          <w:szCs w:val="24"/>
        </w:rPr>
        <w:t>жественную и познавательную деятельность.</w:t>
      </w:r>
    </w:p>
    <w:p w:rsidR="00AA634E" w:rsidRPr="002A58B0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8B0">
        <w:rPr>
          <w:rFonts w:ascii="Times New Roman" w:hAnsi="Times New Roman"/>
          <w:color w:val="000000"/>
          <w:sz w:val="24"/>
          <w:szCs w:val="24"/>
        </w:rPr>
        <w:t>Формировать потребность творчески проводить свободно</w:t>
      </w:r>
      <w:r>
        <w:rPr>
          <w:rFonts w:ascii="Times New Roman" w:hAnsi="Times New Roman"/>
          <w:color w:val="000000"/>
          <w:sz w:val="24"/>
          <w:szCs w:val="24"/>
        </w:rPr>
        <w:t xml:space="preserve">е время в </w:t>
      </w:r>
      <w:r w:rsidRPr="002A58B0">
        <w:rPr>
          <w:rFonts w:ascii="Times New Roman" w:hAnsi="Times New Roman"/>
          <w:color w:val="000000"/>
          <w:sz w:val="24"/>
          <w:szCs w:val="24"/>
        </w:rPr>
        <w:t>социально значимых целях, занимаясь различной деятельност</w:t>
      </w:r>
      <w:r>
        <w:rPr>
          <w:rFonts w:ascii="Times New Roman" w:hAnsi="Times New Roman"/>
          <w:color w:val="000000"/>
          <w:sz w:val="24"/>
          <w:szCs w:val="24"/>
        </w:rPr>
        <w:t>ью: музы</w:t>
      </w:r>
      <w:r w:rsidRPr="002A58B0">
        <w:rPr>
          <w:rFonts w:ascii="Times New Roman" w:hAnsi="Times New Roman"/>
          <w:color w:val="000000"/>
          <w:sz w:val="24"/>
          <w:szCs w:val="24"/>
        </w:rPr>
        <w:t>кальной, изобразительной, театральной и др.</w:t>
      </w: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58B0">
        <w:rPr>
          <w:rFonts w:ascii="Times New Roman" w:hAnsi="Times New Roman"/>
          <w:color w:val="000000"/>
          <w:sz w:val="24"/>
          <w:szCs w:val="24"/>
        </w:rPr>
        <w:t>Содействовать посещению художественно-эстетических с</w:t>
      </w:r>
      <w:r>
        <w:rPr>
          <w:rFonts w:ascii="Times New Roman" w:hAnsi="Times New Roman"/>
          <w:color w:val="000000"/>
          <w:sz w:val="24"/>
          <w:szCs w:val="24"/>
        </w:rPr>
        <w:t>тудий по</w:t>
      </w:r>
      <w:r w:rsidRPr="002A58B0">
        <w:rPr>
          <w:rFonts w:ascii="Times New Roman" w:hAnsi="Times New Roman"/>
          <w:color w:val="000000"/>
          <w:sz w:val="24"/>
          <w:szCs w:val="24"/>
        </w:rPr>
        <w:t xml:space="preserve"> интересам ребенка.</w:t>
      </w: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4E" w:rsidRPr="00BB64FB" w:rsidRDefault="00AA634E" w:rsidP="00AA634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B64FB">
        <w:rPr>
          <w:rFonts w:ascii="Times New Roman" w:hAnsi="Times New Roman"/>
          <w:b/>
          <w:sz w:val="36"/>
          <w:szCs w:val="36"/>
        </w:rPr>
        <w:lastRenderedPageBreak/>
        <w:t>Примерный перечень</w:t>
      </w:r>
    </w:p>
    <w:p w:rsidR="00AA634E" w:rsidRPr="00BB64FB" w:rsidRDefault="00AA634E" w:rsidP="00AA634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B64FB">
        <w:rPr>
          <w:rFonts w:ascii="Times New Roman" w:hAnsi="Times New Roman"/>
          <w:b/>
          <w:sz w:val="36"/>
          <w:szCs w:val="36"/>
        </w:rPr>
        <w:t>событий, праздников, мероприятий</w:t>
      </w: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1C63">
        <w:rPr>
          <w:rFonts w:ascii="Times New Roman" w:hAnsi="Times New Roman"/>
          <w:b/>
          <w:sz w:val="24"/>
          <w:szCs w:val="24"/>
        </w:rPr>
        <w:t>Праздники.</w:t>
      </w:r>
      <w:r w:rsidRPr="00361C63">
        <w:rPr>
          <w:rFonts w:ascii="Times New Roman" w:hAnsi="Times New Roman"/>
          <w:sz w:val="24"/>
          <w:szCs w:val="24"/>
        </w:rPr>
        <w:t xml:space="preserve"> 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</w:r>
    </w:p>
    <w:p w:rsidR="00AA634E" w:rsidRPr="00361C63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1C63">
        <w:rPr>
          <w:rFonts w:ascii="Times New Roman" w:hAnsi="Times New Roman"/>
          <w:b/>
          <w:sz w:val="24"/>
          <w:szCs w:val="24"/>
        </w:rPr>
        <w:t>Тематические праздники и развлечения.</w:t>
      </w:r>
      <w:r w:rsidRPr="00361C63">
        <w:rPr>
          <w:rFonts w:ascii="Times New Roman" w:hAnsi="Times New Roman"/>
          <w:sz w:val="24"/>
          <w:szCs w:val="24"/>
        </w:rPr>
        <w:t xml:space="preserve"> «О музыке П. И. Чайковского», «М.И. Глинка—основоположник русской музыки», «О творчестве С.Я.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AA634E" w:rsidRPr="00361C63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Театрализованные </w:t>
      </w:r>
      <w:r w:rsidRPr="00361C63">
        <w:rPr>
          <w:rFonts w:ascii="Times New Roman" w:hAnsi="Times New Roman"/>
          <w:b/>
          <w:sz w:val="24"/>
          <w:szCs w:val="24"/>
        </w:rPr>
        <w:t>представления.</w:t>
      </w:r>
      <w:r w:rsidRPr="00361C63">
        <w:rPr>
          <w:rFonts w:ascii="Times New Roman" w:hAnsi="Times New Roman"/>
          <w:sz w:val="24"/>
          <w:szCs w:val="24"/>
        </w:rPr>
        <w:t xml:space="preserve"> 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Инсценирование сказок, стихов и других литературных произведений, а также песен.</w:t>
      </w:r>
    </w:p>
    <w:p w:rsidR="00AA634E" w:rsidRPr="00361C63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1C63">
        <w:rPr>
          <w:rFonts w:ascii="Times New Roman" w:hAnsi="Times New Roman"/>
          <w:b/>
          <w:sz w:val="24"/>
          <w:szCs w:val="24"/>
        </w:rPr>
        <w:t>Музыкально-литературные развлечения.</w:t>
      </w:r>
      <w:r w:rsidRPr="00361C63">
        <w:rPr>
          <w:rFonts w:ascii="Times New Roman" w:hAnsi="Times New Roman"/>
          <w:sz w:val="24"/>
          <w:szCs w:val="24"/>
        </w:rPr>
        <w:t xml:space="preserve"> «День цветов», «А. С. Пушкин и музыка», «Н. А. Римский-Корсаков и русские народные сказки».</w:t>
      </w:r>
    </w:p>
    <w:p w:rsidR="00AA634E" w:rsidRPr="00361C63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1C63">
        <w:rPr>
          <w:rFonts w:ascii="Times New Roman" w:hAnsi="Times New Roman"/>
          <w:b/>
          <w:sz w:val="24"/>
          <w:szCs w:val="24"/>
        </w:rPr>
        <w:t>Русское народное творчество.</w:t>
      </w:r>
      <w:r w:rsidRPr="00361C63">
        <w:rPr>
          <w:rFonts w:ascii="Times New Roman" w:hAnsi="Times New Roman"/>
          <w:sz w:val="24"/>
          <w:szCs w:val="24"/>
        </w:rPr>
        <w:t xml:space="preserve"> Концерты русской народной песни и танца; загадки, пословицы, сказки и поговорки; «Были и небылицы»,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C63">
        <w:rPr>
          <w:rFonts w:ascii="Times New Roman" w:hAnsi="Times New Roman"/>
          <w:sz w:val="24"/>
          <w:szCs w:val="24"/>
        </w:rPr>
        <w:t>«Добро и зло в русских народных сказках».</w:t>
      </w:r>
    </w:p>
    <w:p w:rsidR="00AA634E" w:rsidRPr="00361C63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1C63">
        <w:rPr>
          <w:rFonts w:ascii="Times New Roman" w:hAnsi="Times New Roman"/>
          <w:b/>
          <w:sz w:val="24"/>
          <w:szCs w:val="24"/>
        </w:rPr>
        <w:t>Концерты.</w:t>
      </w:r>
      <w:r w:rsidRPr="00361C63">
        <w:rPr>
          <w:rFonts w:ascii="Times New Roman" w:hAnsi="Times New Roman"/>
          <w:sz w:val="24"/>
          <w:szCs w:val="24"/>
        </w:rPr>
        <w:t xml:space="preserve"> «Мы любим песни», «Веселые ритмы», «Слушаем музыку».</w:t>
      </w:r>
    </w:p>
    <w:p w:rsidR="00AA634E" w:rsidRPr="00361C63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1C63">
        <w:rPr>
          <w:rFonts w:ascii="Times New Roman" w:hAnsi="Times New Roman"/>
          <w:b/>
          <w:sz w:val="24"/>
          <w:szCs w:val="24"/>
        </w:rPr>
        <w:t>Спортивные развлечения</w:t>
      </w:r>
      <w:r w:rsidRPr="00361C63">
        <w:rPr>
          <w:rFonts w:ascii="Times New Roman" w:hAnsi="Times New Roman"/>
          <w:sz w:val="24"/>
          <w:szCs w:val="24"/>
        </w:rPr>
        <w:t>. «Веселые старты», «Подвижные игры»,</w:t>
      </w:r>
      <w:r>
        <w:rPr>
          <w:rFonts w:ascii="Times New Roman" w:hAnsi="Times New Roman"/>
          <w:sz w:val="24"/>
          <w:szCs w:val="24"/>
        </w:rPr>
        <w:t xml:space="preserve"> «Зимние состязания», «Малые о</w:t>
      </w:r>
      <w:r w:rsidRPr="00361C63">
        <w:rPr>
          <w:rFonts w:ascii="Times New Roman" w:hAnsi="Times New Roman"/>
          <w:sz w:val="24"/>
          <w:szCs w:val="24"/>
        </w:rPr>
        <w:t>лимпи</w:t>
      </w:r>
      <w:r>
        <w:rPr>
          <w:rFonts w:ascii="Times New Roman" w:hAnsi="Times New Roman"/>
          <w:sz w:val="24"/>
          <w:szCs w:val="24"/>
        </w:rPr>
        <w:t>йские игры</w:t>
      </w:r>
      <w:r w:rsidRPr="00361C63">
        <w:rPr>
          <w:rFonts w:ascii="Times New Roman" w:hAnsi="Times New Roman"/>
          <w:sz w:val="24"/>
          <w:szCs w:val="24"/>
        </w:rPr>
        <w:t>».</w:t>
      </w:r>
    </w:p>
    <w:p w:rsidR="00AA634E" w:rsidRPr="00361C63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1C63">
        <w:rPr>
          <w:rFonts w:ascii="Times New Roman" w:hAnsi="Times New Roman"/>
          <w:b/>
          <w:sz w:val="24"/>
          <w:szCs w:val="24"/>
        </w:rPr>
        <w:t>КВН и викторины.</w:t>
      </w:r>
      <w:r w:rsidRPr="00361C63">
        <w:rPr>
          <w:rFonts w:ascii="Times New Roman" w:hAnsi="Times New Roman"/>
          <w:sz w:val="24"/>
          <w:szCs w:val="24"/>
        </w:rPr>
        <w:t xml:space="preserve"> «Домашние задания», «Вежливость», «Мисс Мальвина», «Знатоки леса», «Путешествие в Страну знаний», «Волшебная   книга».</w:t>
      </w:r>
    </w:p>
    <w:p w:rsidR="00AA634E" w:rsidRPr="00361C63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1C63">
        <w:rPr>
          <w:rFonts w:ascii="Times New Roman" w:hAnsi="Times New Roman"/>
          <w:b/>
          <w:sz w:val="24"/>
          <w:szCs w:val="24"/>
        </w:rPr>
        <w:t>Забавы.</w:t>
      </w:r>
      <w:r w:rsidRPr="00361C63">
        <w:rPr>
          <w:rFonts w:ascii="Times New Roman" w:hAnsi="Times New Roman"/>
          <w:sz w:val="24"/>
          <w:szCs w:val="24"/>
        </w:rPr>
        <w:t xml:space="preserve"> Фокусы, сюрпр</w:t>
      </w:r>
      <w:r>
        <w:rPr>
          <w:rFonts w:ascii="Times New Roman" w:hAnsi="Times New Roman"/>
          <w:sz w:val="24"/>
          <w:szCs w:val="24"/>
        </w:rPr>
        <w:t xml:space="preserve">изные моменты, устное народное </w:t>
      </w:r>
      <w:r w:rsidRPr="00361C63">
        <w:rPr>
          <w:rFonts w:ascii="Times New Roman" w:hAnsi="Times New Roman"/>
          <w:sz w:val="24"/>
          <w:szCs w:val="24"/>
        </w:rPr>
        <w:t>творчество</w:t>
      </w:r>
    </w:p>
    <w:p w:rsidR="00AA634E" w:rsidRPr="00361C63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1C63">
        <w:rPr>
          <w:rFonts w:ascii="Times New Roman" w:hAnsi="Times New Roman"/>
          <w:sz w:val="24"/>
          <w:szCs w:val="24"/>
        </w:rPr>
        <w:t>(шутки, прибаутки, небылицы), забавы с красками и карандашами.</w:t>
      </w:r>
    </w:p>
    <w:p w:rsidR="00AA634E" w:rsidRPr="00361C63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Pr="00B07E18" w:rsidRDefault="00AA634E" w:rsidP="00AA634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7E18">
        <w:rPr>
          <w:rFonts w:ascii="Times New Roman" w:hAnsi="Times New Roman"/>
          <w:b/>
          <w:sz w:val="28"/>
          <w:szCs w:val="28"/>
        </w:rPr>
        <w:lastRenderedPageBreak/>
        <w:t>УСЛОВИЯ РЕАЛИЗАЦИИ ПРОГРАММЫ</w:t>
      </w: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Pr="005B7B51" w:rsidRDefault="00AA634E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7B51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</w:t>
      </w: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B51"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>, организованная в ДОУ имеет</w:t>
      </w:r>
      <w:r w:rsidRPr="005B7B51">
        <w:rPr>
          <w:rFonts w:ascii="Times New Roman" w:hAnsi="Times New Roman"/>
          <w:sz w:val="24"/>
          <w:szCs w:val="24"/>
        </w:rPr>
        <w:t xml:space="preserve"> специально проектируемую направленность, и </w:t>
      </w:r>
      <w:r>
        <w:rPr>
          <w:rFonts w:ascii="Times New Roman" w:hAnsi="Times New Roman"/>
          <w:sz w:val="24"/>
          <w:szCs w:val="24"/>
        </w:rPr>
        <w:t xml:space="preserve">именно </w:t>
      </w:r>
      <w:r w:rsidRPr="005B7B51">
        <w:rPr>
          <w:rFonts w:ascii="Times New Roman" w:hAnsi="Times New Roman"/>
          <w:sz w:val="24"/>
          <w:szCs w:val="24"/>
        </w:rPr>
        <w:t xml:space="preserve">в этом </w:t>
      </w:r>
      <w:r>
        <w:rPr>
          <w:rFonts w:ascii="Times New Roman" w:hAnsi="Times New Roman"/>
          <w:sz w:val="24"/>
          <w:szCs w:val="24"/>
        </w:rPr>
        <w:t>слу</w:t>
      </w:r>
      <w:r w:rsidRPr="005B7B51">
        <w:rPr>
          <w:rFonts w:ascii="Times New Roman" w:hAnsi="Times New Roman"/>
          <w:sz w:val="24"/>
          <w:szCs w:val="24"/>
        </w:rPr>
        <w:t xml:space="preserve">чае </w:t>
      </w:r>
      <w:r>
        <w:rPr>
          <w:rFonts w:ascii="Times New Roman" w:hAnsi="Times New Roman"/>
          <w:sz w:val="24"/>
          <w:szCs w:val="24"/>
        </w:rPr>
        <w:t>можно</w:t>
      </w:r>
      <w:r w:rsidRPr="005B7B51">
        <w:rPr>
          <w:rFonts w:ascii="Times New Roman" w:hAnsi="Times New Roman"/>
          <w:sz w:val="24"/>
          <w:szCs w:val="24"/>
        </w:rPr>
        <w:t xml:space="preserve"> говор</w:t>
      </w:r>
      <w:r>
        <w:rPr>
          <w:rFonts w:ascii="Times New Roman" w:hAnsi="Times New Roman"/>
          <w:sz w:val="24"/>
          <w:szCs w:val="24"/>
        </w:rPr>
        <w:t>и</w:t>
      </w:r>
      <w:r w:rsidRPr="005B7B5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о ней</w:t>
      </w:r>
      <w:r w:rsidRPr="005B7B51">
        <w:rPr>
          <w:rFonts w:ascii="Times New Roman" w:hAnsi="Times New Roman"/>
          <w:sz w:val="24"/>
          <w:szCs w:val="24"/>
        </w:rPr>
        <w:t xml:space="preserve"> как о важном</w:t>
      </w:r>
      <w:r>
        <w:rPr>
          <w:rFonts w:ascii="Times New Roman" w:hAnsi="Times New Roman"/>
          <w:sz w:val="24"/>
          <w:szCs w:val="24"/>
        </w:rPr>
        <w:t xml:space="preserve"> факторе формирования личности -</w:t>
      </w:r>
      <w:r w:rsidRPr="005B7B51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</w:t>
      </w:r>
      <w:r w:rsidRPr="005B7B51">
        <w:rPr>
          <w:rFonts w:ascii="Times New Roman" w:hAnsi="Times New Roman"/>
          <w:sz w:val="24"/>
          <w:szCs w:val="24"/>
        </w:rPr>
        <w:t>тельной среде.</w:t>
      </w:r>
    </w:p>
    <w:p w:rsidR="00AA634E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B51">
        <w:rPr>
          <w:rFonts w:ascii="Times New Roman" w:hAnsi="Times New Roman"/>
          <w:sz w:val="24"/>
          <w:szCs w:val="24"/>
        </w:rPr>
        <w:t xml:space="preserve">Образовательная среда в детском саду </w:t>
      </w:r>
      <w:r>
        <w:rPr>
          <w:rFonts w:ascii="Times New Roman" w:hAnsi="Times New Roman"/>
          <w:sz w:val="24"/>
          <w:szCs w:val="24"/>
        </w:rPr>
        <w:t>создана как</w:t>
      </w:r>
      <w:r w:rsidRPr="005B7B51">
        <w:rPr>
          <w:rFonts w:ascii="Times New Roman" w:hAnsi="Times New Roman"/>
          <w:sz w:val="24"/>
          <w:szCs w:val="24"/>
        </w:rPr>
        <w:t xml:space="preserve"> специальн</w:t>
      </w:r>
      <w:r>
        <w:rPr>
          <w:rFonts w:ascii="Times New Roman" w:hAnsi="Times New Roman"/>
          <w:sz w:val="24"/>
          <w:szCs w:val="24"/>
        </w:rPr>
        <w:t>ые</w:t>
      </w:r>
      <w:r w:rsidRPr="005B7B51">
        <w:rPr>
          <w:rFonts w:ascii="Times New Roman" w:hAnsi="Times New Roman"/>
          <w:sz w:val="24"/>
          <w:szCs w:val="24"/>
        </w:rPr>
        <w:t xml:space="preserve"> условия, которые необходимы для полноценного прожива</w:t>
      </w:r>
      <w:r>
        <w:rPr>
          <w:rFonts w:ascii="Times New Roman" w:hAnsi="Times New Roman"/>
          <w:sz w:val="24"/>
          <w:szCs w:val="24"/>
        </w:rPr>
        <w:t>ния р</w:t>
      </w:r>
      <w:r w:rsidRPr="005B7B51">
        <w:rPr>
          <w:rFonts w:ascii="Times New Roman" w:hAnsi="Times New Roman"/>
          <w:sz w:val="24"/>
          <w:szCs w:val="24"/>
        </w:rPr>
        <w:t xml:space="preserve">ебенком дошкольного детства. </w:t>
      </w:r>
      <w:r>
        <w:rPr>
          <w:rFonts w:ascii="Times New Roman" w:hAnsi="Times New Roman"/>
          <w:sz w:val="24"/>
          <w:szCs w:val="24"/>
        </w:rPr>
        <w:t>Это должно быть</w:t>
      </w:r>
      <w:r w:rsidRPr="005B7B51">
        <w:rPr>
          <w:rFonts w:ascii="Times New Roman" w:hAnsi="Times New Roman"/>
          <w:sz w:val="24"/>
          <w:szCs w:val="24"/>
        </w:rPr>
        <w:t xml:space="preserve"> определенное пространство, организационно оформленное и </w:t>
      </w:r>
      <w:r>
        <w:rPr>
          <w:rFonts w:ascii="Times New Roman" w:hAnsi="Times New Roman"/>
          <w:sz w:val="24"/>
          <w:szCs w:val="24"/>
        </w:rPr>
        <w:t>пре</w:t>
      </w:r>
      <w:r w:rsidRPr="005B7B51">
        <w:rPr>
          <w:rFonts w:ascii="Times New Roman" w:hAnsi="Times New Roman"/>
          <w:sz w:val="24"/>
          <w:szCs w:val="24"/>
        </w:rPr>
        <w:t>дметно насыщенное, приспособлен</w:t>
      </w:r>
      <w:r>
        <w:rPr>
          <w:rFonts w:ascii="Times New Roman" w:hAnsi="Times New Roman"/>
          <w:sz w:val="24"/>
          <w:szCs w:val="24"/>
        </w:rPr>
        <w:t>ное для удовлетворения потребностей р</w:t>
      </w:r>
      <w:r w:rsidRPr="005B7B51">
        <w:rPr>
          <w:rFonts w:ascii="Times New Roman" w:hAnsi="Times New Roman"/>
          <w:sz w:val="24"/>
          <w:szCs w:val="24"/>
        </w:rPr>
        <w:t>ебенка в познании, общении, труде, физическом и духовном развитии</w:t>
      </w:r>
      <w:r>
        <w:rPr>
          <w:rFonts w:ascii="Times New Roman" w:hAnsi="Times New Roman"/>
          <w:sz w:val="24"/>
          <w:szCs w:val="24"/>
        </w:rPr>
        <w:t xml:space="preserve"> в це</w:t>
      </w:r>
      <w:r w:rsidRPr="005B7B51">
        <w:rPr>
          <w:rFonts w:ascii="Times New Roman" w:hAnsi="Times New Roman"/>
          <w:sz w:val="24"/>
          <w:szCs w:val="24"/>
        </w:rPr>
        <w:t xml:space="preserve">лом. </w:t>
      </w:r>
    </w:p>
    <w:p w:rsidR="00AA634E" w:rsidRPr="005B7B51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7B51">
        <w:rPr>
          <w:rFonts w:ascii="Times New Roman" w:hAnsi="Times New Roman"/>
          <w:sz w:val="24"/>
          <w:szCs w:val="24"/>
        </w:rPr>
        <w:t>онимание развивающей предметно-пространс</w:t>
      </w:r>
      <w:r>
        <w:rPr>
          <w:rFonts w:ascii="Times New Roman" w:hAnsi="Times New Roman"/>
          <w:sz w:val="24"/>
          <w:szCs w:val="24"/>
        </w:rPr>
        <w:t>твенн</w:t>
      </w:r>
      <w:r w:rsidRPr="005B7B51">
        <w:rPr>
          <w:rFonts w:ascii="Times New Roman" w:hAnsi="Times New Roman"/>
          <w:sz w:val="24"/>
          <w:szCs w:val="24"/>
        </w:rPr>
        <w:t xml:space="preserve">ой среды включает в себя обеспечение активной жизнедеятельности </w:t>
      </w:r>
      <w:r>
        <w:rPr>
          <w:rFonts w:ascii="Times New Roman" w:hAnsi="Times New Roman"/>
          <w:sz w:val="24"/>
          <w:szCs w:val="24"/>
        </w:rPr>
        <w:t>ребе</w:t>
      </w:r>
      <w:r w:rsidRPr="005B7B51">
        <w:rPr>
          <w:rFonts w:ascii="Times New Roman" w:hAnsi="Times New Roman"/>
          <w:sz w:val="24"/>
          <w:szCs w:val="24"/>
        </w:rPr>
        <w:t>нка, становления его субъектной позиции, развития творческих проявл</w:t>
      </w:r>
      <w:r>
        <w:rPr>
          <w:rFonts w:ascii="Times New Roman" w:hAnsi="Times New Roman"/>
          <w:sz w:val="24"/>
          <w:szCs w:val="24"/>
        </w:rPr>
        <w:t>ени</w:t>
      </w:r>
      <w:r w:rsidRPr="005B7B51">
        <w:rPr>
          <w:rFonts w:ascii="Times New Roman" w:hAnsi="Times New Roman"/>
          <w:sz w:val="24"/>
          <w:szCs w:val="24"/>
        </w:rPr>
        <w:t>й всеми доступными, побуждающими к самовыражению средствами.</w:t>
      </w:r>
    </w:p>
    <w:p w:rsidR="00AA634E" w:rsidRPr="00C37C41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7C41">
        <w:rPr>
          <w:rFonts w:ascii="Times New Roman" w:hAnsi="Times New Roman"/>
          <w:b/>
          <w:sz w:val="24"/>
          <w:szCs w:val="24"/>
        </w:rPr>
        <w:t>Основные требования к организации среды</w:t>
      </w:r>
    </w:p>
    <w:p w:rsidR="00AA634E" w:rsidRPr="005B7B51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B51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/>
          <w:sz w:val="24"/>
          <w:szCs w:val="24"/>
        </w:rPr>
        <w:t>ДОУ</w:t>
      </w:r>
      <w:r w:rsidRPr="005B7B51">
        <w:rPr>
          <w:rFonts w:ascii="Times New Roman" w:hAnsi="Times New Roman"/>
          <w:sz w:val="24"/>
          <w:szCs w:val="24"/>
        </w:rPr>
        <w:t xml:space="preserve"> должна быть:</w:t>
      </w:r>
    </w:p>
    <w:p w:rsidR="00AA634E" w:rsidRPr="005B7B51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B51">
        <w:rPr>
          <w:rFonts w:ascii="Times New Roman" w:hAnsi="Times New Roman"/>
          <w:sz w:val="24"/>
          <w:szCs w:val="24"/>
        </w:rPr>
        <w:t>•</w:t>
      </w:r>
      <w:r w:rsidRPr="005B7B51">
        <w:rPr>
          <w:rFonts w:ascii="Times New Roman" w:hAnsi="Times New Roman"/>
          <w:sz w:val="24"/>
          <w:szCs w:val="24"/>
        </w:rPr>
        <w:tab/>
        <w:t>содержательно-насыщенной, развивающей;</w:t>
      </w:r>
    </w:p>
    <w:p w:rsidR="00AA634E" w:rsidRPr="005B7B51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B51">
        <w:rPr>
          <w:rFonts w:ascii="Times New Roman" w:hAnsi="Times New Roman"/>
          <w:sz w:val="24"/>
          <w:szCs w:val="24"/>
        </w:rPr>
        <w:t>•</w:t>
      </w:r>
      <w:r w:rsidRPr="005B7B51">
        <w:rPr>
          <w:rFonts w:ascii="Times New Roman" w:hAnsi="Times New Roman"/>
          <w:sz w:val="24"/>
          <w:szCs w:val="24"/>
        </w:rPr>
        <w:tab/>
        <w:t>трансформируемой;</w:t>
      </w:r>
    </w:p>
    <w:p w:rsidR="00AA634E" w:rsidRPr="005B7B51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B51">
        <w:rPr>
          <w:rFonts w:ascii="Times New Roman" w:hAnsi="Times New Roman"/>
          <w:sz w:val="24"/>
          <w:szCs w:val="24"/>
        </w:rPr>
        <w:t>•</w:t>
      </w:r>
      <w:r w:rsidRPr="005B7B51">
        <w:rPr>
          <w:rFonts w:ascii="Times New Roman" w:hAnsi="Times New Roman"/>
          <w:sz w:val="24"/>
          <w:szCs w:val="24"/>
        </w:rPr>
        <w:tab/>
        <w:t>полифункциональной;</w:t>
      </w:r>
    </w:p>
    <w:p w:rsidR="00AA634E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B51">
        <w:rPr>
          <w:rFonts w:ascii="Times New Roman" w:hAnsi="Times New Roman"/>
          <w:sz w:val="24"/>
          <w:szCs w:val="24"/>
        </w:rPr>
        <w:t>•</w:t>
      </w:r>
      <w:r w:rsidRPr="005B7B51">
        <w:rPr>
          <w:rFonts w:ascii="Times New Roman" w:hAnsi="Times New Roman"/>
          <w:sz w:val="24"/>
          <w:szCs w:val="24"/>
        </w:rPr>
        <w:tab/>
        <w:t>вариативной;</w:t>
      </w:r>
    </w:p>
    <w:p w:rsidR="00AA634E" w:rsidRPr="00A26235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235">
        <w:rPr>
          <w:rFonts w:ascii="Times New Roman" w:hAnsi="Times New Roman"/>
          <w:sz w:val="24"/>
          <w:szCs w:val="24"/>
        </w:rPr>
        <w:t>•</w:t>
      </w:r>
      <w:r w:rsidRPr="00A26235">
        <w:rPr>
          <w:rFonts w:ascii="Times New Roman" w:hAnsi="Times New Roman"/>
          <w:sz w:val="24"/>
          <w:szCs w:val="24"/>
        </w:rPr>
        <w:tab/>
        <w:t>доступной:</w:t>
      </w:r>
    </w:p>
    <w:p w:rsidR="00AA634E" w:rsidRPr="00A26235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235">
        <w:rPr>
          <w:rFonts w:ascii="Times New Roman" w:hAnsi="Times New Roman"/>
          <w:sz w:val="24"/>
          <w:szCs w:val="24"/>
        </w:rPr>
        <w:t>•</w:t>
      </w:r>
      <w:r w:rsidRPr="00A26235">
        <w:rPr>
          <w:rFonts w:ascii="Times New Roman" w:hAnsi="Times New Roman"/>
          <w:sz w:val="24"/>
          <w:szCs w:val="24"/>
        </w:rPr>
        <w:tab/>
        <w:t>безопасной;</w:t>
      </w:r>
    </w:p>
    <w:p w:rsidR="00AA634E" w:rsidRPr="00A26235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235">
        <w:rPr>
          <w:rFonts w:ascii="Times New Roman" w:hAnsi="Times New Roman"/>
          <w:sz w:val="24"/>
          <w:szCs w:val="24"/>
        </w:rPr>
        <w:t>•</w:t>
      </w:r>
      <w:r w:rsidRPr="00A26235">
        <w:rPr>
          <w:rFonts w:ascii="Times New Roman" w:hAnsi="Times New Roman"/>
          <w:sz w:val="24"/>
          <w:szCs w:val="24"/>
        </w:rPr>
        <w:tab/>
        <w:t>здоровьесберегающей:</w:t>
      </w:r>
    </w:p>
    <w:p w:rsidR="00AA634E" w:rsidRPr="00A26235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235">
        <w:rPr>
          <w:rFonts w:ascii="Times New Roman" w:hAnsi="Times New Roman"/>
          <w:sz w:val="24"/>
          <w:szCs w:val="24"/>
        </w:rPr>
        <w:t>•</w:t>
      </w:r>
      <w:r w:rsidRPr="00A26235">
        <w:rPr>
          <w:rFonts w:ascii="Times New Roman" w:hAnsi="Times New Roman"/>
          <w:sz w:val="24"/>
          <w:szCs w:val="24"/>
        </w:rPr>
        <w:tab/>
        <w:t>эстетически-привлекате</w:t>
      </w:r>
      <w:r>
        <w:rPr>
          <w:rFonts w:ascii="Times New Roman" w:hAnsi="Times New Roman"/>
          <w:sz w:val="24"/>
          <w:szCs w:val="24"/>
        </w:rPr>
        <w:t>л</w:t>
      </w:r>
      <w:r w:rsidRPr="00A26235">
        <w:rPr>
          <w:rFonts w:ascii="Times New Roman" w:hAnsi="Times New Roman"/>
          <w:sz w:val="24"/>
          <w:szCs w:val="24"/>
        </w:rPr>
        <w:t>ьной.</w:t>
      </w:r>
    </w:p>
    <w:p w:rsidR="00AA634E" w:rsidRPr="00A26235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Pr="00A26235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6235">
        <w:rPr>
          <w:rFonts w:ascii="Times New Roman" w:hAnsi="Times New Roman"/>
          <w:b/>
          <w:sz w:val="24"/>
          <w:szCs w:val="24"/>
        </w:rPr>
        <w:t>Основные принципы организации среды</w:t>
      </w:r>
    </w:p>
    <w:p w:rsidR="00AA634E" w:rsidRPr="00A26235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235">
        <w:rPr>
          <w:rFonts w:ascii="Times New Roman" w:hAnsi="Times New Roman"/>
          <w:sz w:val="24"/>
          <w:szCs w:val="24"/>
        </w:rPr>
        <w:t xml:space="preserve">Оборудование помещений </w:t>
      </w:r>
      <w:r>
        <w:rPr>
          <w:rFonts w:ascii="Times New Roman" w:hAnsi="Times New Roman"/>
          <w:sz w:val="24"/>
          <w:szCs w:val="24"/>
        </w:rPr>
        <w:t>ДОУ</w:t>
      </w:r>
      <w:r w:rsidRPr="00A26235">
        <w:rPr>
          <w:rFonts w:ascii="Times New Roman" w:hAnsi="Times New Roman"/>
          <w:sz w:val="24"/>
          <w:szCs w:val="24"/>
        </w:rPr>
        <w:t xml:space="preserve"> должно </w:t>
      </w:r>
      <w:r>
        <w:rPr>
          <w:rFonts w:ascii="Times New Roman" w:hAnsi="Times New Roman"/>
          <w:sz w:val="24"/>
          <w:szCs w:val="24"/>
        </w:rPr>
        <w:t>быть</w:t>
      </w:r>
      <w:r w:rsidRPr="00A26235">
        <w:rPr>
          <w:rFonts w:ascii="Times New Roman" w:hAnsi="Times New Roman"/>
          <w:sz w:val="24"/>
          <w:szCs w:val="24"/>
        </w:rPr>
        <w:t xml:space="preserve"> безопасным, здоровьесберегающим, эстетически привлекательны</w:t>
      </w:r>
      <w:r>
        <w:rPr>
          <w:rFonts w:ascii="Times New Roman" w:hAnsi="Times New Roman"/>
          <w:sz w:val="24"/>
          <w:szCs w:val="24"/>
        </w:rPr>
        <w:t>м и</w:t>
      </w:r>
      <w:r w:rsidRPr="00A26235">
        <w:rPr>
          <w:rFonts w:ascii="Times New Roman" w:hAnsi="Times New Roman"/>
          <w:sz w:val="24"/>
          <w:szCs w:val="24"/>
        </w:rPr>
        <w:t xml:space="preserve"> развивающим. Мебель должна соответствовать росту и возрасту д</w:t>
      </w:r>
      <w:r>
        <w:rPr>
          <w:rFonts w:ascii="Times New Roman" w:hAnsi="Times New Roman"/>
          <w:sz w:val="24"/>
          <w:szCs w:val="24"/>
        </w:rPr>
        <w:t>етей,</w:t>
      </w:r>
      <w:r w:rsidRPr="00A26235">
        <w:rPr>
          <w:rFonts w:ascii="Times New Roman" w:hAnsi="Times New Roman"/>
          <w:sz w:val="24"/>
          <w:szCs w:val="24"/>
        </w:rPr>
        <w:t xml:space="preserve"> игрушки </w:t>
      </w:r>
      <w:r>
        <w:rPr>
          <w:rFonts w:ascii="Times New Roman" w:hAnsi="Times New Roman"/>
          <w:sz w:val="24"/>
          <w:szCs w:val="24"/>
        </w:rPr>
        <w:t>-</w:t>
      </w:r>
      <w:r w:rsidRPr="00A26235">
        <w:rPr>
          <w:rFonts w:ascii="Times New Roman" w:hAnsi="Times New Roman"/>
          <w:sz w:val="24"/>
          <w:szCs w:val="24"/>
        </w:rPr>
        <w:t xml:space="preserve"> обеспечивать максимальный для данного возраста ра</w:t>
      </w:r>
      <w:r>
        <w:rPr>
          <w:rFonts w:ascii="Times New Roman" w:hAnsi="Times New Roman"/>
          <w:sz w:val="24"/>
          <w:szCs w:val="24"/>
        </w:rPr>
        <w:t>звиваю</w:t>
      </w:r>
      <w:r w:rsidRPr="00A26235">
        <w:rPr>
          <w:rFonts w:ascii="Times New Roman" w:hAnsi="Times New Roman"/>
          <w:sz w:val="24"/>
          <w:szCs w:val="24"/>
        </w:rPr>
        <w:t>щий эффект.</w:t>
      </w:r>
    </w:p>
    <w:p w:rsidR="00AA634E" w:rsidRPr="00A26235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235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должна быть </w:t>
      </w:r>
      <w:r>
        <w:rPr>
          <w:rFonts w:ascii="Times New Roman" w:hAnsi="Times New Roman"/>
          <w:sz w:val="24"/>
          <w:szCs w:val="24"/>
        </w:rPr>
        <w:t>насы</w:t>
      </w:r>
      <w:r w:rsidRPr="00A26235">
        <w:rPr>
          <w:rFonts w:ascii="Times New Roman" w:hAnsi="Times New Roman"/>
          <w:sz w:val="24"/>
          <w:szCs w:val="24"/>
        </w:rPr>
        <w:t>щенной, пригодной для совместной деятельности взрослого и ребе</w:t>
      </w:r>
      <w:r>
        <w:rPr>
          <w:rFonts w:ascii="Times New Roman" w:hAnsi="Times New Roman"/>
          <w:sz w:val="24"/>
          <w:szCs w:val="24"/>
        </w:rPr>
        <w:t>н</w:t>
      </w:r>
      <w:r w:rsidRPr="00A2623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и </w:t>
      </w:r>
      <w:r w:rsidRPr="00A26235">
        <w:rPr>
          <w:rFonts w:ascii="Times New Roman" w:hAnsi="Times New Roman" w:cs="Calibri"/>
          <w:sz w:val="24"/>
          <w:szCs w:val="24"/>
        </w:rPr>
        <w:t>самостоятельной</w:t>
      </w:r>
      <w:r w:rsidRPr="00A26235">
        <w:rPr>
          <w:rFonts w:ascii="Times New Roman" w:hAnsi="Times New Roman"/>
          <w:sz w:val="24"/>
          <w:szCs w:val="24"/>
        </w:rPr>
        <w:t xml:space="preserve"> </w:t>
      </w:r>
      <w:r w:rsidRPr="00A26235">
        <w:rPr>
          <w:rFonts w:ascii="Times New Roman" w:hAnsi="Times New Roman" w:cs="Calibri"/>
          <w:sz w:val="24"/>
          <w:szCs w:val="24"/>
        </w:rPr>
        <w:t>деятельности</w:t>
      </w:r>
      <w:r w:rsidRPr="00A26235">
        <w:rPr>
          <w:rFonts w:ascii="Times New Roman" w:hAnsi="Times New Roman"/>
          <w:sz w:val="24"/>
          <w:szCs w:val="24"/>
        </w:rPr>
        <w:t xml:space="preserve"> </w:t>
      </w:r>
      <w:r w:rsidRPr="00A26235">
        <w:rPr>
          <w:rFonts w:ascii="Times New Roman" w:hAnsi="Times New Roman" w:cs="Calibri"/>
          <w:sz w:val="24"/>
          <w:szCs w:val="24"/>
        </w:rPr>
        <w:t>детей</w:t>
      </w:r>
      <w:r w:rsidRPr="00A26235">
        <w:rPr>
          <w:rFonts w:ascii="Times New Roman" w:hAnsi="Times New Roman"/>
          <w:sz w:val="24"/>
          <w:szCs w:val="24"/>
        </w:rPr>
        <w:t xml:space="preserve">, </w:t>
      </w:r>
      <w:r w:rsidRPr="00A26235">
        <w:rPr>
          <w:rFonts w:ascii="Times New Roman" w:hAnsi="Times New Roman" w:cs="Calibri"/>
          <w:sz w:val="24"/>
          <w:szCs w:val="24"/>
        </w:rPr>
        <w:t>отвечающей</w:t>
      </w:r>
      <w:r w:rsidRPr="00A26235">
        <w:rPr>
          <w:rFonts w:ascii="Times New Roman" w:hAnsi="Times New Roman"/>
          <w:sz w:val="24"/>
          <w:szCs w:val="24"/>
        </w:rPr>
        <w:t xml:space="preserve"> </w:t>
      </w:r>
      <w:r w:rsidRPr="00A26235">
        <w:rPr>
          <w:rFonts w:ascii="Times New Roman" w:hAnsi="Times New Roman" w:cs="Calibri"/>
          <w:sz w:val="24"/>
          <w:szCs w:val="24"/>
        </w:rPr>
        <w:t>потребностям</w:t>
      </w:r>
      <w:r w:rsidRPr="00A26235">
        <w:rPr>
          <w:rFonts w:ascii="Times New Roman" w:hAnsi="Times New Roman"/>
          <w:sz w:val="24"/>
          <w:szCs w:val="24"/>
        </w:rPr>
        <w:t xml:space="preserve"> </w:t>
      </w:r>
      <w:r w:rsidRPr="00A26235">
        <w:rPr>
          <w:rFonts w:ascii="Times New Roman" w:hAnsi="Times New Roman" w:cs="Calibri"/>
          <w:sz w:val="24"/>
          <w:szCs w:val="24"/>
        </w:rPr>
        <w:t>дет</w:t>
      </w:r>
      <w:r>
        <w:rPr>
          <w:rFonts w:ascii="Times New Roman" w:hAnsi="Times New Roman" w:cs="Calibri"/>
          <w:sz w:val="24"/>
          <w:szCs w:val="24"/>
        </w:rPr>
        <w:t>ского</w:t>
      </w:r>
      <w:r w:rsidRPr="00A26235">
        <w:rPr>
          <w:rFonts w:ascii="Times New Roman" w:hAnsi="Times New Roman"/>
          <w:sz w:val="24"/>
          <w:szCs w:val="24"/>
        </w:rPr>
        <w:t xml:space="preserve"> </w:t>
      </w:r>
      <w:r w:rsidRPr="00A26235">
        <w:rPr>
          <w:rFonts w:ascii="Times New Roman" w:hAnsi="Times New Roman" w:cs="Calibri"/>
          <w:sz w:val="24"/>
          <w:szCs w:val="24"/>
        </w:rPr>
        <w:t>возраста</w:t>
      </w:r>
      <w:r w:rsidRPr="00A26235">
        <w:rPr>
          <w:rFonts w:ascii="Times New Roman" w:hAnsi="Times New Roman"/>
          <w:sz w:val="24"/>
          <w:szCs w:val="24"/>
        </w:rPr>
        <w:t>.</w:t>
      </w:r>
    </w:p>
    <w:p w:rsidR="00AA634E" w:rsidRPr="00A26235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235">
        <w:rPr>
          <w:rFonts w:ascii="Times New Roman" w:hAnsi="Times New Roman"/>
          <w:sz w:val="24"/>
          <w:szCs w:val="24"/>
        </w:rPr>
        <w:t xml:space="preserve">В младших группах в основе </w:t>
      </w:r>
      <w:r>
        <w:rPr>
          <w:rFonts w:ascii="Times New Roman" w:hAnsi="Times New Roman"/>
          <w:sz w:val="24"/>
          <w:szCs w:val="24"/>
        </w:rPr>
        <w:t>замысла детской игры лежит пред</w:t>
      </w:r>
      <w:r w:rsidRPr="00A2623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ет, </w:t>
      </w:r>
      <w:r w:rsidRPr="00A26235">
        <w:rPr>
          <w:rFonts w:ascii="Times New Roman" w:hAnsi="Times New Roman"/>
          <w:sz w:val="24"/>
          <w:szCs w:val="24"/>
        </w:rPr>
        <w:t>поэтому взрослый каждый раз должен обновлять игровую среду (пост</w:t>
      </w:r>
      <w:r>
        <w:rPr>
          <w:rFonts w:ascii="Times New Roman" w:hAnsi="Times New Roman"/>
          <w:sz w:val="24"/>
          <w:szCs w:val="24"/>
        </w:rPr>
        <w:t>р</w:t>
      </w:r>
      <w:r w:rsidRPr="00A262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 w:rsidRPr="00A26235">
        <w:rPr>
          <w:rFonts w:ascii="Times New Roman" w:hAnsi="Times New Roman"/>
          <w:sz w:val="24"/>
          <w:szCs w:val="24"/>
        </w:rPr>
        <w:t>ки, игрушки, материалы и др.), чтобы пробудить у малышей</w:t>
      </w:r>
      <w:r>
        <w:rPr>
          <w:rFonts w:ascii="Times New Roman" w:hAnsi="Times New Roman"/>
          <w:sz w:val="24"/>
          <w:szCs w:val="24"/>
        </w:rPr>
        <w:t xml:space="preserve"> любопытство,</w:t>
      </w:r>
      <w:r w:rsidRPr="00A26235">
        <w:rPr>
          <w:rFonts w:ascii="Times New Roman" w:hAnsi="Times New Roman"/>
          <w:sz w:val="24"/>
          <w:szCs w:val="24"/>
        </w:rPr>
        <w:t xml:space="preserve"> познавательный интерес, желание стави</w:t>
      </w:r>
      <w:r>
        <w:rPr>
          <w:rFonts w:ascii="Times New Roman" w:hAnsi="Times New Roman"/>
          <w:sz w:val="24"/>
          <w:szCs w:val="24"/>
        </w:rPr>
        <w:t>ть и решать игровую задачу. Вы груп</w:t>
      </w:r>
      <w:r w:rsidRPr="00A26235">
        <w:rPr>
          <w:rFonts w:ascii="Times New Roman" w:hAnsi="Times New Roman"/>
          <w:sz w:val="24"/>
          <w:szCs w:val="24"/>
        </w:rPr>
        <w:t xml:space="preserve">повой комнате необходимо создавать условия для самостоятельной </w:t>
      </w:r>
      <w:r>
        <w:rPr>
          <w:rFonts w:ascii="Times New Roman" w:hAnsi="Times New Roman"/>
          <w:sz w:val="24"/>
          <w:szCs w:val="24"/>
        </w:rPr>
        <w:t>двигательной</w:t>
      </w:r>
      <w:r w:rsidRPr="00A26235">
        <w:rPr>
          <w:rFonts w:ascii="Times New Roman" w:hAnsi="Times New Roman"/>
          <w:sz w:val="24"/>
          <w:szCs w:val="24"/>
        </w:rPr>
        <w:t xml:space="preserve"> активности детей: предусмотреть площадь, свободную от ме</w:t>
      </w:r>
      <w:r>
        <w:rPr>
          <w:rFonts w:ascii="Times New Roman" w:hAnsi="Times New Roman"/>
          <w:sz w:val="24"/>
          <w:szCs w:val="24"/>
        </w:rPr>
        <w:t>бели</w:t>
      </w:r>
      <w:r w:rsidRPr="00A26235">
        <w:rPr>
          <w:rFonts w:ascii="Times New Roman" w:hAnsi="Times New Roman"/>
          <w:sz w:val="24"/>
          <w:szCs w:val="24"/>
        </w:rPr>
        <w:t xml:space="preserve"> и игрушек, обеспечить детей игрушками, побуждающими к двигатель</w:t>
      </w:r>
      <w:r>
        <w:rPr>
          <w:rFonts w:ascii="Times New Roman" w:hAnsi="Times New Roman"/>
          <w:sz w:val="24"/>
          <w:szCs w:val="24"/>
        </w:rPr>
        <w:t xml:space="preserve">ной </w:t>
      </w:r>
      <w:r w:rsidRPr="00A26235">
        <w:rPr>
          <w:rFonts w:ascii="Times New Roman" w:hAnsi="Times New Roman"/>
          <w:sz w:val="24"/>
          <w:szCs w:val="24"/>
        </w:rPr>
        <w:t>игровой деятельности, менять и</w:t>
      </w:r>
      <w:r>
        <w:rPr>
          <w:rFonts w:ascii="Times New Roman" w:hAnsi="Times New Roman"/>
          <w:sz w:val="24"/>
          <w:szCs w:val="24"/>
        </w:rPr>
        <w:t>грушки, стимулирующие двигательную</w:t>
      </w:r>
      <w:r w:rsidRPr="00A26235">
        <w:rPr>
          <w:rFonts w:ascii="Times New Roman" w:hAnsi="Times New Roman"/>
          <w:sz w:val="24"/>
          <w:szCs w:val="24"/>
        </w:rPr>
        <w:t xml:space="preserve"> активность, несколько раз в день.</w:t>
      </w:r>
    </w:p>
    <w:p w:rsidR="00AA634E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235">
        <w:rPr>
          <w:rFonts w:ascii="Times New Roman" w:hAnsi="Times New Roman"/>
          <w:sz w:val="24"/>
          <w:szCs w:val="24"/>
        </w:rPr>
        <w:t>В старших группах замысел основывается на теме игры, поэт</w:t>
      </w:r>
      <w:r>
        <w:rPr>
          <w:rFonts w:ascii="Times New Roman" w:hAnsi="Times New Roman"/>
          <w:sz w:val="24"/>
          <w:szCs w:val="24"/>
        </w:rPr>
        <w:t>ому</w:t>
      </w:r>
      <w:r w:rsidRPr="00A26235">
        <w:rPr>
          <w:rFonts w:ascii="Times New Roman" w:hAnsi="Times New Roman"/>
          <w:sz w:val="24"/>
          <w:szCs w:val="24"/>
        </w:rPr>
        <w:t xml:space="preserve"> разнообразная полифункциональная предметная среда пробуждает </w:t>
      </w:r>
      <w:r>
        <w:rPr>
          <w:rFonts w:ascii="Times New Roman" w:hAnsi="Times New Roman"/>
          <w:sz w:val="24"/>
          <w:szCs w:val="24"/>
        </w:rPr>
        <w:t>ак</w:t>
      </w:r>
      <w:r w:rsidRPr="00A26235">
        <w:rPr>
          <w:rFonts w:ascii="Times New Roman" w:hAnsi="Times New Roman"/>
          <w:sz w:val="24"/>
          <w:szCs w:val="24"/>
        </w:rPr>
        <w:t>тивное воображение детей, и они всякий раз по-новому перестра</w:t>
      </w:r>
      <w:r>
        <w:rPr>
          <w:rFonts w:ascii="Times New Roman" w:hAnsi="Times New Roman"/>
          <w:sz w:val="24"/>
          <w:szCs w:val="24"/>
        </w:rPr>
        <w:t xml:space="preserve">ивают </w:t>
      </w:r>
      <w:r w:rsidRPr="00A26235">
        <w:rPr>
          <w:rFonts w:ascii="Times New Roman" w:hAnsi="Times New Roman"/>
          <w:sz w:val="24"/>
          <w:szCs w:val="24"/>
        </w:rPr>
        <w:t xml:space="preserve">имеющееся игровое пространство, используя гибкие </w:t>
      </w:r>
      <w:r w:rsidRPr="00A26235">
        <w:rPr>
          <w:rFonts w:ascii="Times New Roman" w:hAnsi="Times New Roman"/>
          <w:sz w:val="24"/>
          <w:szCs w:val="24"/>
        </w:rPr>
        <w:lastRenderedPageBreak/>
        <w:t>модули, ши</w:t>
      </w:r>
      <w:r>
        <w:rPr>
          <w:rFonts w:ascii="Times New Roman" w:hAnsi="Times New Roman"/>
          <w:sz w:val="24"/>
          <w:szCs w:val="24"/>
        </w:rPr>
        <w:t xml:space="preserve">рмы, </w:t>
      </w:r>
      <w:r w:rsidRPr="00A26235">
        <w:rPr>
          <w:rFonts w:ascii="Times New Roman" w:hAnsi="Times New Roman"/>
          <w:sz w:val="24"/>
          <w:szCs w:val="24"/>
        </w:rPr>
        <w:t>занавеси, кубы, стулья. Трансформируемость предметно-игровой с</w:t>
      </w:r>
      <w:r>
        <w:rPr>
          <w:rFonts w:ascii="Times New Roman" w:hAnsi="Times New Roman"/>
          <w:sz w:val="24"/>
          <w:szCs w:val="24"/>
        </w:rPr>
        <w:t>ре</w:t>
      </w:r>
      <w:r w:rsidRPr="00A2623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 w:rsidRPr="00A26235">
        <w:rPr>
          <w:rFonts w:ascii="Times New Roman" w:hAnsi="Times New Roman"/>
          <w:sz w:val="24"/>
          <w:szCs w:val="24"/>
        </w:rPr>
        <w:t xml:space="preserve"> позволяет ребенку взглянуть на игровое пространство с иной т</w:t>
      </w:r>
      <w:r>
        <w:rPr>
          <w:rFonts w:ascii="Times New Roman" w:hAnsi="Times New Roman"/>
          <w:sz w:val="24"/>
          <w:szCs w:val="24"/>
        </w:rPr>
        <w:t>очки</w:t>
      </w:r>
      <w:r w:rsidRPr="00A26235">
        <w:rPr>
          <w:rFonts w:ascii="Times New Roman" w:hAnsi="Times New Roman"/>
          <w:sz w:val="24"/>
          <w:szCs w:val="24"/>
        </w:rPr>
        <w:t xml:space="preserve"> зрения, проявить активность в обустройстве места игры и предви</w:t>
      </w:r>
      <w:r>
        <w:rPr>
          <w:rFonts w:ascii="Times New Roman" w:hAnsi="Times New Roman"/>
          <w:sz w:val="24"/>
          <w:szCs w:val="24"/>
        </w:rPr>
        <w:t>деть</w:t>
      </w:r>
      <w:r w:rsidRPr="00A26235">
        <w:rPr>
          <w:rFonts w:ascii="Times New Roman" w:hAnsi="Times New Roman"/>
          <w:sz w:val="24"/>
          <w:szCs w:val="24"/>
        </w:rPr>
        <w:t xml:space="preserve"> ее результаты.</w:t>
      </w:r>
    </w:p>
    <w:p w:rsidR="00AA634E" w:rsidRPr="00E4752B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235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обеспеч</w:t>
      </w:r>
      <w:r>
        <w:rPr>
          <w:rFonts w:ascii="Times New Roman" w:hAnsi="Times New Roman"/>
          <w:sz w:val="24"/>
          <w:szCs w:val="24"/>
        </w:rPr>
        <w:t xml:space="preserve">ивать </w:t>
      </w:r>
      <w:r w:rsidRPr="00A26235">
        <w:rPr>
          <w:rFonts w:ascii="Times New Roman" w:hAnsi="Times New Roman"/>
          <w:sz w:val="24"/>
          <w:szCs w:val="24"/>
        </w:rPr>
        <w:t>доступ к объектам природного характера; побуждать к наблюдения’ * участке детского сада (постоянным и эпизодическим) за ростом рас</w:t>
      </w:r>
      <w:r>
        <w:rPr>
          <w:rFonts w:ascii="Times New Roman" w:hAnsi="Times New Roman"/>
          <w:sz w:val="24"/>
          <w:szCs w:val="24"/>
        </w:rPr>
        <w:t>тений, участи</w:t>
      </w:r>
      <w:r w:rsidRPr="00E4752B">
        <w:rPr>
          <w:rFonts w:ascii="Times New Roman" w:hAnsi="Times New Roman"/>
          <w:sz w:val="24"/>
          <w:szCs w:val="24"/>
        </w:rPr>
        <w:t>ю в элементарном труде, прове</w:t>
      </w:r>
      <w:r>
        <w:rPr>
          <w:rFonts w:ascii="Times New Roman" w:hAnsi="Times New Roman"/>
          <w:sz w:val="24"/>
          <w:szCs w:val="24"/>
        </w:rPr>
        <w:t>дению опытов и экспериментов с приро</w:t>
      </w:r>
      <w:r w:rsidRPr="00E4752B">
        <w:rPr>
          <w:rFonts w:ascii="Times New Roman" w:hAnsi="Times New Roman"/>
          <w:sz w:val="24"/>
          <w:szCs w:val="24"/>
        </w:rPr>
        <w:t>дным материалом.</w:t>
      </w:r>
    </w:p>
    <w:p w:rsidR="00AA634E" w:rsidRPr="00E4752B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52B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организовы</w:t>
      </w:r>
      <w:r>
        <w:rPr>
          <w:rFonts w:ascii="Times New Roman" w:hAnsi="Times New Roman"/>
          <w:sz w:val="24"/>
          <w:szCs w:val="24"/>
        </w:rPr>
        <w:t>ваться</w:t>
      </w:r>
      <w:r w:rsidRPr="00E4752B">
        <w:rPr>
          <w:rFonts w:ascii="Times New Roman" w:hAnsi="Times New Roman"/>
          <w:sz w:val="24"/>
          <w:szCs w:val="24"/>
        </w:rPr>
        <w:t xml:space="preserve"> как культурное пространство, которое оказывает воспитывающее </w:t>
      </w:r>
      <w:r>
        <w:rPr>
          <w:rFonts w:ascii="Times New Roman" w:hAnsi="Times New Roman"/>
          <w:sz w:val="24"/>
          <w:szCs w:val="24"/>
        </w:rPr>
        <w:t>влия</w:t>
      </w:r>
      <w:r w:rsidRPr="00E4752B">
        <w:rPr>
          <w:rFonts w:ascii="Times New Roman" w:hAnsi="Times New Roman"/>
          <w:sz w:val="24"/>
          <w:szCs w:val="24"/>
        </w:rPr>
        <w:t>ние на детей (изделия народного искусства, репродукции, портреты людей, предметы старинного быта и пр.).</w:t>
      </w:r>
    </w:p>
    <w:p w:rsidR="00AA634E" w:rsidRPr="00E4752B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52B">
        <w:rPr>
          <w:rFonts w:ascii="Times New Roman" w:hAnsi="Times New Roman"/>
          <w:sz w:val="24"/>
          <w:szCs w:val="24"/>
        </w:rPr>
        <w:t>Пространство группы следует организовывать в виде хорошо разграничен</w:t>
      </w:r>
      <w:r>
        <w:rPr>
          <w:rFonts w:ascii="Times New Roman" w:hAnsi="Times New Roman"/>
          <w:sz w:val="24"/>
          <w:szCs w:val="24"/>
        </w:rPr>
        <w:t>ных</w:t>
      </w:r>
      <w:r w:rsidRPr="00E4752B">
        <w:rPr>
          <w:rFonts w:ascii="Times New Roman" w:hAnsi="Times New Roman"/>
          <w:sz w:val="24"/>
          <w:szCs w:val="24"/>
        </w:rPr>
        <w:t xml:space="preserve"> зон («центры», «уголки», «площадки»), оснащенных большим количеств</w:t>
      </w:r>
      <w:r>
        <w:rPr>
          <w:rFonts w:ascii="Times New Roman" w:hAnsi="Times New Roman"/>
          <w:sz w:val="24"/>
          <w:szCs w:val="24"/>
        </w:rPr>
        <w:t>ом р</w:t>
      </w:r>
      <w:r w:rsidRPr="00E4752B">
        <w:rPr>
          <w:rFonts w:ascii="Times New Roman" w:hAnsi="Times New Roman"/>
          <w:sz w:val="24"/>
          <w:szCs w:val="24"/>
        </w:rPr>
        <w:t xml:space="preserve">азвивающих материалов (книги, игрушки, материалы для творчества, </w:t>
      </w:r>
      <w:r>
        <w:rPr>
          <w:rFonts w:ascii="Times New Roman" w:hAnsi="Times New Roman"/>
          <w:sz w:val="24"/>
          <w:szCs w:val="24"/>
        </w:rPr>
        <w:t>ра</w:t>
      </w:r>
      <w:r w:rsidRPr="00E4752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</w:t>
      </w:r>
      <w:r w:rsidRPr="00E4752B">
        <w:rPr>
          <w:rFonts w:ascii="Times New Roman" w:hAnsi="Times New Roman"/>
          <w:sz w:val="24"/>
          <w:szCs w:val="24"/>
        </w:rPr>
        <w:t>ающее оборудование и пр.). Все предметы должны быть доступны детям.</w:t>
      </w:r>
    </w:p>
    <w:p w:rsidR="00AA634E" w:rsidRPr="00D214A4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 детей.</w:t>
      </w:r>
    </w:p>
    <w:p w:rsidR="00AA634E" w:rsidRPr="00D214A4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AA634E" w:rsidRPr="00D214A4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В качестве центров развития могут выступать:</w:t>
      </w:r>
    </w:p>
    <w:p w:rsidR="00AA634E" w:rsidRPr="00D214A4" w:rsidRDefault="00AA634E" w:rsidP="00B07E1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уголок для сюжетно-ролевых игр;</w:t>
      </w:r>
    </w:p>
    <w:p w:rsidR="00AA634E" w:rsidRPr="00D214A4" w:rsidRDefault="00AA634E" w:rsidP="00B07E1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уголок ряжения (для театрализованных игр);</w:t>
      </w:r>
    </w:p>
    <w:p w:rsidR="00AA634E" w:rsidRPr="00D214A4" w:rsidRDefault="00AA634E" w:rsidP="00B07E1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книжный уголок;</w:t>
      </w:r>
    </w:p>
    <w:p w:rsidR="00AA634E" w:rsidRPr="00D214A4" w:rsidRDefault="00AA634E" w:rsidP="00B07E1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зона для настольно-печатных игр;</w:t>
      </w:r>
    </w:p>
    <w:p w:rsidR="00AA634E" w:rsidRPr="00D214A4" w:rsidRDefault="00AA634E" w:rsidP="00B07E1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выставка (детского рисунка, детского творчества, изделий народных мастеров и т. д.);</w:t>
      </w:r>
    </w:p>
    <w:p w:rsidR="00AA634E" w:rsidRPr="00D214A4" w:rsidRDefault="00AA634E" w:rsidP="00B07E1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уголок природы (наблюдений за природой);</w:t>
      </w:r>
    </w:p>
    <w:p w:rsidR="00AA634E" w:rsidRPr="00D214A4" w:rsidRDefault="00AA634E" w:rsidP="00B07E1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спортивный уголок;</w:t>
      </w:r>
    </w:p>
    <w:p w:rsidR="00AA634E" w:rsidRPr="00D214A4" w:rsidRDefault="00AA634E" w:rsidP="00B07E1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уголок для игр с песком;</w:t>
      </w:r>
    </w:p>
    <w:p w:rsidR="00AA634E" w:rsidRPr="00D214A4" w:rsidRDefault="00AA634E" w:rsidP="00B07E1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уголки для разнообразных видов самостоятельной деятельности детей — конструктивной, изобразительной, музыкальной и  др.;</w:t>
      </w:r>
    </w:p>
    <w:p w:rsidR="00AA634E" w:rsidRPr="00D214A4" w:rsidRDefault="00AA634E" w:rsidP="00B07E1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 пространства;</w:t>
      </w:r>
    </w:p>
    <w:p w:rsidR="00AA634E" w:rsidRDefault="00AA634E" w:rsidP="00B07E1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игровой уголок (с игрушками, строительным материалом).</w:t>
      </w:r>
    </w:p>
    <w:p w:rsidR="00AA634E" w:rsidRPr="00D214A4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 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4A4">
        <w:rPr>
          <w:rFonts w:ascii="Times New Roman" w:hAnsi="Times New Roman"/>
          <w:sz w:val="24"/>
          <w:szCs w:val="24"/>
        </w:rPr>
        <w:t>ставить и решать игровую задачу.</w:t>
      </w:r>
    </w:p>
    <w:p w:rsidR="00AA634E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lastRenderedPageBreak/>
        <w:t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4A4">
        <w:rPr>
          <w:rFonts w:ascii="Times New Roman" w:hAnsi="Times New Roman"/>
          <w:sz w:val="24"/>
          <w:szCs w:val="24"/>
        </w:rPr>
        <w:t>с природным материалом.</w:t>
      </w:r>
    </w:p>
    <w:p w:rsidR="00AA634E" w:rsidRDefault="00AA634E" w:rsidP="00B07E1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4A4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 пр.).</w:t>
      </w: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КАДРОВЫЕ УСЛОВИЯ РЕАЛИЗАЦИИ ПРОГРАММЫ</w:t>
      </w:r>
    </w:p>
    <w:p w:rsidR="002A1446" w:rsidRDefault="002A1446" w:rsidP="002A14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2572"/>
        <w:gridCol w:w="4678"/>
      </w:tblGrid>
      <w:tr w:rsidR="002A1446" w:rsidTr="002A1446">
        <w:tc>
          <w:tcPr>
            <w:tcW w:w="4786" w:type="dxa"/>
            <w:gridSpan w:val="2"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2A1446" w:rsidTr="002A1446">
        <w:tc>
          <w:tcPr>
            <w:tcW w:w="4786" w:type="dxa"/>
            <w:gridSpan w:val="2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1446" w:rsidTr="002A1446">
        <w:tc>
          <w:tcPr>
            <w:tcW w:w="4786" w:type="dxa"/>
            <w:gridSpan w:val="2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воспитателей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1446" w:rsidTr="002A1446">
        <w:tc>
          <w:tcPr>
            <w:tcW w:w="4786" w:type="dxa"/>
            <w:gridSpan w:val="2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Совместителей, человек (%)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446" w:rsidTr="002A1446">
        <w:tc>
          <w:tcPr>
            <w:tcW w:w="4786" w:type="dxa"/>
            <w:gridSpan w:val="2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возраст педагогов (лет)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A1446" w:rsidTr="002A1446">
        <w:tc>
          <w:tcPr>
            <w:tcW w:w="2214" w:type="dxa"/>
            <w:vMerge w:val="restart"/>
            <w:vAlign w:val="center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Образование, человек (%) от общего числа</w:t>
            </w: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(18 %)</w:t>
            </w:r>
          </w:p>
        </w:tc>
      </w:tr>
      <w:tr w:rsidR="002A1446" w:rsidTr="002A1446">
        <w:tc>
          <w:tcPr>
            <w:tcW w:w="0" w:type="auto"/>
            <w:vMerge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tabs>
                <w:tab w:val="left" w:pos="1740"/>
                <w:tab w:val="center" w:pos="223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9 (82 %)</w:t>
            </w:r>
          </w:p>
        </w:tc>
      </w:tr>
      <w:tr w:rsidR="002A1446" w:rsidTr="002A1446">
        <w:tc>
          <w:tcPr>
            <w:tcW w:w="0" w:type="auto"/>
            <w:vMerge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446" w:rsidTr="002A1446">
        <w:tc>
          <w:tcPr>
            <w:tcW w:w="0" w:type="auto"/>
            <w:vMerge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446" w:rsidTr="002A1446">
        <w:tc>
          <w:tcPr>
            <w:tcW w:w="2214" w:type="dxa"/>
            <w:vMerge w:val="restart"/>
            <w:vAlign w:val="center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человек (%) от общего числа педагогов</w:t>
            </w: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(36 %)</w:t>
            </w:r>
          </w:p>
        </w:tc>
      </w:tr>
      <w:tr w:rsidR="002A1446" w:rsidTr="002A1446">
        <w:tc>
          <w:tcPr>
            <w:tcW w:w="0" w:type="auto"/>
            <w:vMerge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(46 %)</w:t>
            </w:r>
          </w:p>
        </w:tc>
      </w:tr>
      <w:tr w:rsidR="002A1446" w:rsidTr="002A1446">
        <w:tc>
          <w:tcPr>
            <w:tcW w:w="0" w:type="auto"/>
            <w:vMerge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(18 %)</w:t>
            </w:r>
          </w:p>
        </w:tc>
      </w:tr>
      <w:tr w:rsidR="002A1446" w:rsidTr="002A1446">
        <w:tc>
          <w:tcPr>
            <w:tcW w:w="2214" w:type="dxa"/>
            <w:vMerge w:val="restart"/>
            <w:vAlign w:val="center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стаж, человек (%)</w:t>
            </w: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3 года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446" w:rsidTr="002A1446">
        <w:tc>
          <w:tcPr>
            <w:tcW w:w="0" w:type="auto"/>
            <w:vMerge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10 лет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(9 %)</w:t>
            </w:r>
          </w:p>
        </w:tc>
      </w:tr>
      <w:tr w:rsidR="002A1446" w:rsidTr="002A1446">
        <w:tc>
          <w:tcPr>
            <w:tcW w:w="0" w:type="auto"/>
            <w:vMerge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20 лет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(27 %)</w:t>
            </w:r>
          </w:p>
        </w:tc>
      </w:tr>
      <w:tr w:rsidR="002A1446" w:rsidTr="002A1446">
        <w:tc>
          <w:tcPr>
            <w:tcW w:w="0" w:type="auto"/>
            <w:vMerge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(64 %)</w:t>
            </w:r>
          </w:p>
        </w:tc>
      </w:tr>
      <w:tr w:rsidR="002A1446" w:rsidTr="002A1446">
        <w:tc>
          <w:tcPr>
            <w:tcW w:w="2214" w:type="dxa"/>
            <w:vMerge w:val="restart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квалификации, человек (%) </w:t>
            </w: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воспитателей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(82 %)</w:t>
            </w:r>
          </w:p>
        </w:tc>
      </w:tr>
      <w:tr w:rsidR="002A1446" w:rsidTr="002A1446">
        <w:tc>
          <w:tcPr>
            <w:tcW w:w="0" w:type="auto"/>
            <w:vMerge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ПИППКРО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(55 %)</w:t>
            </w:r>
          </w:p>
        </w:tc>
      </w:tr>
      <w:tr w:rsidR="002A1446" w:rsidTr="002A1446">
        <w:tc>
          <w:tcPr>
            <w:tcW w:w="0" w:type="auto"/>
            <w:vMerge/>
            <w:vAlign w:val="center"/>
            <w:hideMark/>
          </w:tcPr>
          <w:p w:rsidR="002A1446" w:rsidRDefault="002A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при других ОУ</w:t>
            </w:r>
          </w:p>
        </w:tc>
        <w:tc>
          <w:tcPr>
            <w:tcW w:w="4678" w:type="dxa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1446" w:rsidTr="002A1446">
        <w:tc>
          <w:tcPr>
            <w:tcW w:w="2214" w:type="dxa"/>
            <w:hideMark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72" w:type="dxa"/>
          </w:tcPr>
          <w:p w:rsidR="002A1446" w:rsidRDefault="002A1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2A1446" w:rsidRDefault="002A14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2A144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1446" w:rsidRDefault="002A1446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634E" w:rsidRDefault="00AA634E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47B1">
        <w:rPr>
          <w:rFonts w:ascii="Times New Roman" w:hAnsi="Times New Roman"/>
          <w:b/>
          <w:sz w:val="24"/>
          <w:szCs w:val="24"/>
        </w:rPr>
        <w:lastRenderedPageBreak/>
        <w:t>ФИНАНСОВЫЕ УСЛОВИЯ РЕАЛИЗАЦИИ ПРОГРАММЫ</w:t>
      </w:r>
    </w:p>
    <w:p w:rsidR="00AA634E" w:rsidRPr="00B647B1" w:rsidRDefault="00AA634E" w:rsidP="00AA634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634E" w:rsidRPr="00B647B1" w:rsidRDefault="00AA63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7B1">
        <w:rPr>
          <w:rFonts w:ascii="Times New Roman" w:hAnsi="Times New Roman"/>
          <w:sz w:val="24"/>
          <w:szCs w:val="24"/>
        </w:rPr>
        <w:t xml:space="preserve">Финансовое обеспечение реализации ОП ДО определяется в соответствии с </w:t>
      </w:r>
      <w:r>
        <w:rPr>
          <w:rFonts w:ascii="Times New Roman" w:hAnsi="Times New Roman"/>
          <w:sz w:val="24"/>
          <w:szCs w:val="24"/>
        </w:rPr>
        <w:t xml:space="preserve">муниципальным заданием, утвержденным начальников муниципального казенного учреждения управление образования.  </w:t>
      </w:r>
    </w:p>
    <w:p w:rsidR="00AA634E" w:rsidRPr="00B647B1" w:rsidRDefault="00AA63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7B1">
        <w:rPr>
          <w:rFonts w:ascii="Times New Roman" w:hAnsi="Times New Roman"/>
          <w:sz w:val="24"/>
          <w:szCs w:val="24"/>
        </w:rPr>
        <w:t xml:space="preserve">Объем финансового обеспечения реализации ОП ДО </w:t>
      </w:r>
      <w:r>
        <w:rPr>
          <w:rFonts w:ascii="Times New Roman" w:hAnsi="Times New Roman"/>
          <w:sz w:val="24"/>
          <w:szCs w:val="24"/>
        </w:rPr>
        <w:t>включает</w:t>
      </w:r>
      <w:r w:rsidRPr="00B647B1">
        <w:rPr>
          <w:rFonts w:ascii="Times New Roman" w:hAnsi="Times New Roman"/>
          <w:sz w:val="24"/>
          <w:szCs w:val="24"/>
        </w:rPr>
        <w:t>:</w:t>
      </w:r>
    </w:p>
    <w:p w:rsidR="00AA634E" w:rsidRPr="00B647B1" w:rsidRDefault="00AA63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7B1">
        <w:rPr>
          <w:rFonts w:ascii="Times New Roman" w:hAnsi="Times New Roman"/>
          <w:sz w:val="24"/>
          <w:szCs w:val="24"/>
        </w:rPr>
        <w:t>•</w:t>
      </w:r>
      <w:r w:rsidRPr="00B647B1">
        <w:rPr>
          <w:rFonts w:ascii="Times New Roman" w:hAnsi="Times New Roman"/>
          <w:sz w:val="24"/>
          <w:szCs w:val="24"/>
        </w:rPr>
        <w:tab/>
        <w:t>расход</w:t>
      </w:r>
      <w:r>
        <w:rPr>
          <w:rFonts w:ascii="Times New Roman" w:hAnsi="Times New Roman"/>
          <w:sz w:val="24"/>
          <w:szCs w:val="24"/>
        </w:rPr>
        <w:t>ы</w:t>
      </w:r>
      <w:r w:rsidRPr="00B647B1">
        <w:rPr>
          <w:rFonts w:ascii="Times New Roman" w:hAnsi="Times New Roman"/>
          <w:sz w:val="24"/>
          <w:szCs w:val="24"/>
        </w:rPr>
        <w:t xml:space="preserve"> на оплату труда работников, реализующих ОП ДО (педа</w:t>
      </w:r>
      <w:r>
        <w:rPr>
          <w:rFonts w:ascii="Times New Roman" w:hAnsi="Times New Roman"/>
          <w:sz w:val="24"/>
          <w:szCs w:val="24"/>
        </w:rPr>
        <w:t>го</w:t>
      </w:r>
      <w:r w:rsidRPr="00B647B1">
        <w:rPr>
          <w:rFonts w:ascii="Times New Roman" w:hAnsi="Times New Roman"/>
          <w:sz w:val="24"/>
          <w:szCs w:val="24"/>
        </w:rPr>
        <w:t xml:space="preserve">гический персонал, в том числе воспитатели, прочие педагогические </w:t>
      </w:r>
      <w:r>
        <w:rPr>
          <w:rFonts w:ascii="Times New Roman" w:hAnsi="Times New Roman"/>
          <w:sz w:val="24"/>
          <w:szCs w:val="24"/>
        </w:rPr>
        <w:t>работ</w:t>
      </w:r>
      <w:r w:rsidRPr="00B647B1">
        <w:rPr>
          <w:rFonts w:ascii="Times New Roman" w:hAnsi="Times New Roman"/>
          <w:sz w:val="24"/>
          <w:szCs w:val="24"/>
        </w:rPr>
        <w:t>ники, обеспечивающие реализацию ОП ДО по направлениям раз</w:t>
      </w:r>
      <w:r>
        <w:rPr>
          <w:rFonts w:ascii="Times New Roman" w:hAnsi="Times New Roman"/>
          <w:sz w:val="24"/>
          <w:szCs w:val="24"/>
        </w:rPr>
        <w:t>вит</w:t>
      </w:r>
      <w:r w:rsidRPr="00B647B1">
        <w:rPr>
          <w:rFonts w:ascii="Times New Roman" w:hAnsi="Times New Roman"/>
          <w:sz w:val="24"/>
          <w:szCs w:val="24"/>
        </w:rPr>
        <w:t>ия детей, учебно-вспомогательный персонал, персонал, осуществляющей финансово-хозяйственную, административно-хозяйственную детальность, охрану жизни и здоровья детей и пр.);</w:t>
      </w:r>
    </w:p>
    <w:p w:rsidR="00AA634E" w:rsidRDefault="00AA63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7B1">
        <w:rPr>
          <w:rFonts w:ascii="Times New Roman" w:hAnsi="Times New Roman"/>
          <w:sz w:val="24"/>
          <w:szCs w:val="24"/>
        </w:rPr>
        <w:t>•</w:t>
      </w:r>
      <w:r w:rsidRPr="00B647B1">
        <w:rPr>
          <w:rFonts w:ascii="Times New Roman" w:hAnsi="Times New Roman"/>
          <w:sz w:val="24"/>
          <w:szCs w:val="24"/>
        </w:rPr>
        <w:tab/>
        <w:t>расход</w:t>
      </w:r>
      <w:r>
        <w:rPr>
          <w:rFonts w:ascii="Times New Roman" w:hAnsi="Times New Roman"/>
          <w:sz w:val="24"/>
          <w:szCs w:val="24"/>
        </w:rPr>
        <w:t>ы</w:t>
      </w:r>
      <w:r w:rsidRPr="00B647B1">
        <w:rPr>
          <w:rFonts w:ascii="Times New Roman" w:hAnsi="Times New Roman"/>
          <w:sz w:val="24"/>
          <w:szCs w:val="24"/>
        </w:rPr>
        <w:t xml:space="preserve"> на приобретение средств обучения, соответствующих мате</w:t>
      </w:r>
      <w:r>
        <w:rPr>
          <w:rFonts w:ascii="Times New Roman" w:hAnsi="Times New Roman"/>
          <w:sz w:val="24"/>
          <w:szCs w:val="24"/>
        </w:rPr>
        <w:t>риало</w:t>
      </w:r>
      <w:r w:rsidRPr="00B647B1">
        <w:rPr>
          <w:rFonts w:ascii="Times New Roman" w:hAnsi="Times New Roman"/>
          <w:sz w:val="24"/>
          <w:szCs w:val="24"/>
        </w:rPr>
        <w:t xml:space="preserve">в (в том числе учебных изданий в бумажном и электронном виде, </w:t>
      </w:r>
      <w:r>
        <w:rPr>
          <w:rFonts w:ascii="Times New Roman" w:hAnsi="Times New Roman"/>
          <w:sz w:val="24"/>
          <w:szCs w:val="24"/>
        </w:rPr>
        <w:t>дидак</w:t>
      </w:r>
      <w:r w:rsidRPr="00B647B1">
        <w:rPr>
          <w:rFonts w:ascii="Times New Roman" w:hAnsi="Times New Roman"/>
          <w:sz w:val="24"/>
          <w:szCs w:val="24"/>
        </w:rPr>
        <w:t>тических материалов, аудио- и видеоматериалов): средств обучения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647B1">
        <w:rPr>
          <w:rFonts w:ascii="Times New Roman" w:hAnsi="Times New Roman"/>
          <w:sz w:val="24"/>
          <w:szCs w:val="24"/>
        </w:rPr>
        <w:t xml:space="preserve">в том числе материалов, оборудования, спецодежды, игр и игрушек, </w:t>
      </w:r>
      <w:r>
        <w:rPr>
          <w:rFonts w:ascii="Times New Roman" w:hAnsi="Times New Roman"/>
          <w:sz w:val="24"/>
          <w:szCs w:val="24"/>
        </w:rPr>
        <w:t>элект</w:t>
      </w:r>
      <w:r w:rsidRPr="00B647B1">
        <w:rPr>
          <w:rFonts w:ascii="Times New Roman" w:hAnsi="Times New Roman"/>
          <w:sz w:val="24"/>
          <w:szCs w:val="24"/>
        </w:rPr>
        <w:t xml:space="preserve">ронных образовательных ресурсов, необходимых для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B647B1">
        <w:rPr>
          <w:rFonts w:ascii="Times New Roman" w:hAnsi="Times New Roman"/>
          <w:sz w:val="24"/>
          <w:szCs w:val="24"/>
        </w:rPr>
        <w:t>и создания развивающей предм</w:t>
      </w:r>
      <w:r>
        <w:rPr>
          <w:rFonts w:ascii="Times New Roman" w:hAnsi="Times New Roman"/>
          <w:sz w:val="24"/>
          <w:szCs w:val="24"/>
        </w:rPr>
        <w:t>е</w:t>
      </w:r>
      <w:r w:rsidRPr="00B647B1">
        <w:rPr>
          <w:rFonts w:ascii="Times New Roman" w:hAnsi="Times New Roman"/>
          <w:sz w:val="24"/>
          <w:szCs w:val="24"/>
        </w:rPr>
        <w:t xml:space="preserve">тно-пространственной среды; приобретение обновляемых образовательных </w:t>
      </w:r>
      <w:r>
        <w:rPr>
          <w:rFonts w:ascii="Times New Roman" w:hAnsi="Times New Roman"/>
          <w:sz w:val="24"/>
          <w:szCs w:val="24"/>
        </w:rPr>
        <w:t>ре</w:t>
      </w:r>
      <w:r w:rsidRPr="00B647B1">
        <w:rPr>
          <w:rFonts w:ascii="Times New Roman" w:hAnsi="Times New Roman"/>
          <w:sz w:val="24"/>
          <w:szCs w:val="24"/>
        </w:rPr>
        <w:t>сурсов (в том числе, расходных материалов, подписки на актуализацию</w:t>
      </w:r>
      <w:r>
        <w:rPr>
          <w:rFonts w:ascii="Times New Roman" w:hAnsi="Times New Roman"/>
          <w:sz w:val="24"/>
          <w:szCs w:val="24"/>
        </w:rPr>
        <w:t xml:space="preserve"> электронных ресурсов, пополнение комплекта средств обучения и подписки на техническое сопровождение средств обучения, спортивного, оздоровительного оборудования) и т.д.. </w:t>
      </w:r>
    </w:p>
    <w:p w:rsidR="00AA634E" w:rsidRPr="00B647B1" w:rsidRDefault="00AA63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7B1">
        <w:rPr>
          <w:rFonts w:ascii="Times New Roman" w:hAnsi="Times New Roman"/>
          <w:sz w:val="24"/>
          <w:szCs w:val="24"/>
        </w:rPr>
        <w:t>Объем финансового обеспечения реализации ОП ДО на у</w:t>
      </w:r>
      <w:r>
        <w:rPr>
          <w:rFonts w:ascii="Times New Roman" w:hAnsi="Times New Roman"/>
          <w:sz w:val="24"/>
          <w:szCs w:val="24"/>
        </w:rPr>
        <w:t xml:space="preserve">ровне ДОУ </w:t>
      </w:r>
      <w:r w:rsidRPr="00B647B1">
        <w:rPr>
          <w:rFonts w:ascii="Times New Roman" w:hAnsi="Times New Roman"/>
          <w:sz w:val="24"/>
          <w:szCs w:val="24"/>
        </w:rPr>
        <w:t>осуществляется в пределах объемов средств на тек</w:t>
      </w:r>
      <w:r>
        <w:rPr>
          <w:rFonts w:ascii="Times New Roman" w:hAnsi="Times New Roman"/>
          <w:sz w:val="24"/>
          <w:szCs w:val="24"/>
        </w:rPr>
        <w:t xml:space="preserve">ущий </w:t>
      </w:r>
      <w:r w:rsidRPr="00B647B1">
        <w:rPr>
          <w:rFonts w:ascii="Times New Roman" w:hAnsi="Times New Roman"/>
          <w:sz w:val="24"/>
          <w:szCs w:val="24"/>
        </w:rPr>
        <w:t>финансовый год и используется для осуществления расходов, необ</w:t>
      </w:r>
      <w:r>
        <w:rPr>
          <w:rFonts w:ascii="Times New Roman" w:hAnsi="Times New Roman"/>
          <w:sz w:val="24"/>
          <w:szCs w:val="24"/>
        </w:rPr>
        <w:t>ходи</w:t>
      </w:r>
      <w:r w:rsidRPr="00B647B1">
        <w:rPr>
          <w:rFonts w:ascii="Times New Roman" w:hAnsi="Times New Roman"/>
          <w:sz w:val="24"/>
          <w:szCs w:val="24"/>
        </w:rPr>
        <w:t>мых для реализации ОП ДО, в том числе оплаты труда всех кате</w:t>
      </w:r>
      <w:r>
        <w:rPr>
          <w:rFonts w:ascii="Times New Roman" w:hAnsi="Times New Roman"/>
          <w:sz w:val="24"/>
          <w:szCs w:val="24"/>
        </w:rPr>
        <w:t xml:space="preserve">горий </w:t>
      </w:r>
      <w:r w:rsidRPr="00B647B1">
        <w:rPr>
          <w:rFonts w:ascii="Times New Roman" w:hAnsi="Times New Roman"/>
          <w:sz w:val="24"/>
          <w:szCs w:val="24"/>
        </w:rPr>
        <w:t>персонала, участвующего в ее реали</w:t>
      </w:r>
      <w:r>
        <w:rPr>
          <w:rFonts w:ascii="Times New Roman" w:hAnsi="Times New Roman"/>
          <w:sz w:val="24"/>
          <w:szCs w:val="24"/>
        </w:rPr>
        <w:t xml:space="preserve">зации, приобретения средств обучения и </w:t>
      </w:r>
      <w:r w:rsidRPr="00B647B1">
        <w:rPr>
          <w:rFonts w:ascii="Times New Roman" w:hAnsi="Times New Roman"/>
          <w:sz w:val="24"/>
          <w:szCs w:val="24"/>
        </w:rPr>
        <w:t>воспитания, реализации прав педагогических работников на полу</w:t>
      </w:r>
      <w:r>
        <w:rPr>
          <w:rFonts w:ascii="Times New Roman" w:hAnsi="Times New Roman"/>
          <w:sz w:val="24"/>
          <w:szCs w:val="24"/>
        </w:rPr>
        <w:t xml:space="preserve">чение </w:t>
      </w:r>
      <w:r w:rsidRPr="00B647B1">
        <w:rPr>
          <w:rFonts w:ascii="Times New Roman" w:hAnsi="Times New Roman"/>
          <w:sz w:val="24"/>
          <w:szCs w:val="24"/>
        </w:rPr>
        <w:t>дополнительного профессиона</w:t>
      </w:r>
      <w:r>
        <w:rPr>
          <w:rFonts w:ascii="Times New Roman" w:hAnsi="Times New Roman"/>
          <w:sz w:val="24"/>
          <w:szCs w:val="24"/>
        </w:rPr>
        <w:t>льного образования по профилю педагоги</w:t>
      </w:r>
      <w:r w:rsidRPr="00B647B1">
        <w:rPr>
          <w:rFonts w:ascii="Times New Roman" w:hAnsi="Times New Roman" w:cs="Calibri"/>
          <w:sz w:val="24"/>
          <w:szCs w:val="24"/>
        </w:rPr>
        <w:t>ческой</w:t>
      </w:r>
      <w:r w:rsidRPr="00B647B1">
        <w:rPr>
          <w:rFonts w:ascii="Times New Roman" w:hAnsi="Times New Roman"/>
          <w:sz w:val="24"/>
          <w:szCs w:val="24"/>
        </w:rPr>
        <w:t xml:space="preserve"> </w:t>
      </w:r>
      <w:r w:rsidRPr="00B647B1">
        <w:rPr>
          <w:rFonts w:ascii="Times New Roman" w:hAnsi="Times New Roman" w:cs="Calibri"/>
          <w:sz w:val="24"/>
          <w:szCs w:val="24"/>
        </w:rPr>
        <w:t>деятельности</w:t>
      </w:r>
      <w:r w:rsidRPr="00B647B1">
        <w:rPr>
          <w:rFonts w:ascii="Times New Roman" w:hAnsi="Times New Roman"/>
          <w:sz w:val="24"/>
          <w:szCs w:val="24"/>
        </w:rPr>
        <w:t xml:space="preserve">, </w:t>
      </w:r>
      <w:r w:rsidRPr="00B647B1">
        <w:rPr>
          <w:rFonts w:ascii="Times New Roman" w:hAnsi="Times New Roman" w:cs="Calibri"/>
          <w:sz w:val="24"/>
          <w:szCs w:val="24"/>
        </w:rPr>
        <w:t>осуществления</w:t>
      </w:r>
      <w:r w:rsidRPr="00B647B1">
        <w:rPr>
          <w:rFonts w:ascii="Times New Roman" w:hAnsi="Times New Roman"/>
          <w:sz w:val="24"/>
          <w:szCs w:val="24"/>
        </w:rPr>
        <w:t xml:space="preserve"> </w:t>
      </w:r>
      <w:r w:rsidRPr="00B647B1">
        <w:rPr>
          <w:rFonts w:ascii="Times New Roman" w:hAnsi="Times New Roman" w:cs="Calibri"/>
          <w:sz w:val="24"/>
          <w:szCs w:val="24"/>
        </w:rPr>
        <w:t>функ</w:t>
      </w:r>
      <w:r w:rsidRPr="00B647B1">
        <w:rPr>
          <w:rFonts w:ascii="Times New Roman" w:hAnsi="Times New Roman"/>
          <w:sz w:val="24"/>
          <w:szCs w:val="24"/>
        </w:rPr>
        <w:t xml:space="preserve">ционирования </w:t>
      </w:r>
      <w:r>
        <w:rPr>
          <w:rFonts w:ascii="Times New Roman" w:hAnsi="Times New Roman"/>
          <w:sz w:val="24"/>
          <w:szCs w:val="24"/>
        </w:rPr>
        <w:t>ДОУ.</w:t>
      </w:r>
    </w:p>
    <w:p w:rsidR="00AA634E" w:rsidRDefault="00AA63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7B1">
        <w:rPr>
          <w:rFonts w:ascii="Times New Roman" w:hAnsi="Times New Roman"/>
          <w:sz w:val="24"/>
          <w:szCs w:val="24"/>
        </w:rPr>
        <w:t>Организация самостоятельно устанавливает предмет закупок, к</w:t>
      </w:r>
      <w:r>
        <w:rPr>
          <w:rFonts w:ascii="Times New Roman" w:hAnsi="Times New Roman"/>
          <w:sz w:val="24"/>
          <w:szCs w:val="24"/>
        </w:rPr>
        <w:t>оличест</w:t>
      </w:r>
      <w:r w:rsidRPr="00B647B1">
        <w:rPr>
          <w:rFonts w:ascii="Times New Roman" w:hAnsi="Times New Roman"/>
          <w:sz w:val="24"/>
          <w:szCs w:val="24"/>
        </w:rPr>
        <w:t xml:space="preserve">во и стоимость приобретаемых средств обучения, а также перечень </w:t>
      </w:r>
      <w:r>
        <w:rPr>
          <w:rFonts w:ascii="Times New Roman" w:hAnsi="Times New Roman"/>
          <w:sz w:val="24"/>
          <w:szCs w:val="24"/>
        </w:rPr>
        <w:t xml:space="preserve">работ </w:t>
      </w:r>
      <w:r w:rsidRPr="00B647B1">
        <w:rPr>
          <w:rFonts w:ascii="Times New Roman" w:hAnsi="Times New Roman"/>
          <w:sz w:val="24"/>
          <w:szCs w:val="24"/>
        </w:rPr>
        <w:t>для обеспечения требований к условиям реализации ОП ДО.</w:t>
      </w: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AA63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A4E" w:rsidRDefault="005E7A4E" w:rsidP="005E7A4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444DD" w:rsidRDefault="004444DD" w:rsidP="005E7A4E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7A4E" w:rsidRDefault="005E7A4E" w:rsidP="005E7A4E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603B">
        <w:rPr>
          <w:rFonts w:ascii="Times New Roman" w:hAnsi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sz w:val="28"/>
          <w:szCs w:val="28"/>
        </w:rPr>
        <w:t>ловарь</w:t>
      </w:r>
      <w:r w:rsidR="00203D96">
        <w:rPr>
          <w:rFonts w:ascii="Times New Roman" w:hAnsi="Times New Roman"/>
          <w:b/>
          <w:sz w:val="28"/>
          <w:szCs w:val="28"/>
        </w:rPr>
        <w:t xml:space="preserve"> терминов и понятий</w:t>
      </w:r>
    </w:p>
    <w:p w:rsidR="005E7A4E" w:rsidRDefault="005E7A4E" w:rsidP="005E7A4E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7197E">
        <w:rPr>
          <w:rFonts w:ascii="Times New Roman" w:hAnsi="Times New Roman"/>
          <w:b/>
          <w:sz w:val="24"/>
          <w:szCs w:val="24"/>
        </w:rPr>
        <w:t xml:space="preserve">Амплификация развития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7197E">
        <w:rPr>
          <w:rFonts w:ascii="Times New Roman" w:hAnsi="Times New Roman"/>
          <w:sz w:val="24"/>
          <w:szCs w:val="24"/>
        </w:rPr>
        <w:t xml:space="preserve">максимальное обогащение личное-развития детей на основе широкого развертывания разнообразных </w:t>
      </w:r>
      <w:r>
        <w:rPr>
          <w:rFonts w:ascii="Times New Roman" w:hAnsi="Times New Roman"/>
          <w:sz w:val="24"/>
          <w:szCs w:val="24"/>
        </w:rPr>
        <w:t xml:space="preserve">видов </w:t>
      </w:r>
      <w:r w:rsidRPr="00B7197E">
        <w:rPr>
          <w:rFonts w:ascii="Times New Roman" w:hAnsi="Times New Roman"/>
          <w:sz w:val="24"/>
          <w:szCs w:val="24"/>
        </w:rPr>
        <w:t>деятельности, а также общения д</w:t>
      </w:r>
      <w:r>
        <w:rPr>
          <w:rFonts w:ascii="Times New Roman" w:hAnsi="Times New Roman"/>
          <w:sz w:val="24"/>
          <w:szCs w:val="24"/>
        </w:rPr>
        <w:t>етей со сверстниками и взрослыми.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b/>
          <w:sz w:val="24"/>
          <w:szCs w:val="24"/>
        </w:rPr>
        <w:t>Адаптированная образовательная программа</w:t>
      </w:r>
      <w:r w:rsidRPr="009D7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D713B">
        <w:rPr>
          <w:rFonts w:ascii="Times New Roman" w:hAnsi="Times New Roman"/>
          <w:sz w:val="24"/>
          <w:szCs w:val="24"/>
        </w:rPr>
        <w:t xml:space="preserve"> </w:t>
      </w:r>
      <w:r w:rsidRPr="00517F81">
        <w:rPr>
          <w:rFonts w:ascii="Times New Roman" w:hAnsi="Times New Roman"/>
          <w:color w:val="000000"/>
          <w:sz w:val="24"/>
          <w:szCs w:val="24"/>
        </w:rPr>
        <w:t>образовательная программа, адаптированная для обучения лиц с ОВЗ (в том числе с инвалидностью),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Разрабатывается на базе основной общеобразовательной программы в соответствии с особыми образовательными потребностями категории лиц с ОВЗ, к которой относится ребенок</w:t>
      </w:r>
      <w:r w:rsidRPr="009D713B">
        <w:rPr>
          <w:rFonts w:ascii="Times New Roman" w:hAnsi="Times New Roman"/>
          <w:sz w:val="24"/>
          <w:szCs w:val="24"/>
        </w:rPr>
        <w:t>.</w:t>
      </w:r>
    </w:p>
    <w:p w:rsidR="005E7A4E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7F81">
        <w:rPr>
          <w:rFonts w:ascii="Times New Roman" w:hAnsi="Times New Roman"/>
          <w:b/>
          <w:color w:val="000000"/>
          <w:sz w:val="24"/>
          <w:szCs w:val="24"/>
        </w:rPr>
        <w:t>Алалия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отсутствие или недоразвитие речи вследствие органического поражения головного мозга во внутриутробном или раннем периоде развития ребенка (до 3 лет) при сохранном слухе и интеллекте. При ала</w:t>
      </w:r>
      <w:r>
        <w:rPr>
          <w:rFonts w:ascii="Times New Roman" w:hAnsi="Times New Roman"/>
          <w:color w:val="000000"/>
          <w:sz w:val="24"/>
          <w:szCs w:val="24"/>
        </w:rPr>
        <w:t>лии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имеются нарушения звукопроизношения, различения звуков на слух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</w:p>
    <w:p w:rsidR="005E7A4E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7F81">
        <w:rPr>
          <w:rFonts w:ascii="Times New Roman" w:hAnsi="Times New Roman"/>
          <w:b/>
          <w:color w:val="000000"/>
          <w:sz w:val="24"/>
          <w:szCs w:val="24"/>
        </w:rPr>
        <w:t>Анамнез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совокупность сведений, получаемых при медицинское, следовании путем расспроса самого обследуемого и/или знающих его</w:t>
      </w:r>
      <w:r>
        <w:rPr>
          <w:rFonts w:ascii="Times New Roman" w:hAnsi="Times New Roman"/>
          <w:color w:val="000000"/>
          <w:sz w:val="24"/>
          <w:szCs w:val="24"/>
        </w:rPr>
        <w:t xml:space="preserve"> лиц.</w:t>
      </w:r>
    </w:p>
    <w:p w:rsidR="005E7A4E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7F81">
        <w:rPr>
          <w:rFonts w:ascii="Times New Roman" w:hAnsi="Times New Roman"/>
          <w:b/>
          <w:color w:val="000000"/>
          <w:sz w:val="24"/>
          <w:szCs w:val="24"/>
        </w:rPr>
        <w:t>Асинхрония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рассогласование, отсутствие совпадения по врем</w:t>
      </w:r>
      <w:r>
        <w:rPr>
          <w:rFonts w:ascii="Times New Roman" w:hAnsi="Times New Roman"/>
          <w:color w:val="000000"/>
          <w:sz w:val="24"/>
          <w:szCs w:val="24"/>
        </w:rPr>
        <w:t>ени,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например, в развитии или в угасании определенных функций.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7F81">
        <w:rPr>
          <w:rFonts w:ascii="Times New Roman" w:hAnsi="Times New Roman"/>
          <w:b/>
          <w:color w:val="000000"/>
          <w:sz w:val="24"/>
          <w:szCs w:val="24"/>
        </w:rPr>
        <w:t>Афазия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17F81">
        <w:rPr>
          <w:rFonts w:ascii="Times New Roman" w:hAnsi="Times New Roman"/>
          <w:color w:val="000000"/>
          <w:sz w:val="24"/>
          <w:szCs w:val="24"/>
        </w:rPr>
        <w:t>полная или частичная утрата речи, обусловленная пор</w:t>
      </w:r>
      <w:r>
        <w:rPr>
          <w:rFonts w:ascii="Times New Roman" w:hAnsi="Times New Roman"/>
          <w:color w:val="000000"/>
          <w:sz w:val="24"/>
          <w:szCs w:val="24"/>
        </w:rPr>
        <w:t>ажени</w:t>
      </w:r>
      <w:r w:rsidRPr="00517F81">
        <w:rPr>
          <w:rFonts w:ascii="Times New Roman" w:hAnsi="Times New Roman"/>
          <w:color w:val="000000"/>
          <w:sz w:val="24"/>
          <w:szCs w:val="24"/>
        </w:rPr>
        <w:t>ями головного мозга.</w:t>
      </w:r>
    </w:p>
    <w:p w:rsidR="005E7A4E" w:rsidRPr="00B7197E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59A3">
        <w:rPr>
          <w:rFonts w:ascii="Times New Roman" w:hAnsi="Times New Roman"/>
          <w:b/>
          <w:sz w:val="24"/>
          <w:szCs w:val="24"/>
        </w:rPr>
        <w:t>АФК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059A3">
        <w:rPr>
          <w:rFonts w:ascii="Times New Roman" w:hAnsi="Times New Roman"/>
          <w:sz w:val="24"/>
          <w:szCs w:val="24"/>
        </w:rPr>
        <w:t>адаптивная физическая культура</w:t>
      </w:r>
      <w:r>
        <w:rPr>
          <w:rFonts w:ascii="Times New Roman" w:hAnsi="Times New Roman"/>
          <w:sz w:val="24"/>
          <w:szCs w:val="24"/>
        </w:rPr>
        <w:t>.</w:t>
      </w:r>
    </w:p>
    <w:p w:rsidR="005E7A4E" w:rsidRPr="00B7197E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197E">
        <w:rPr>
          <w:rFonts w:ascii="Times New Roman" w:hAnsi="Times New Roman"/>
          <w:b/>
          <w:sz w:val="24"/>
          <w:szCs w:val="24"/>
        </w:rPr>
        <w:t>Вариативность и разнообразие организационных форм дошкольн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B7197E"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t>-</w:t>
      </w:r>
      <w:r w:rsidRPr="00B7197E">
        <w:rPr>
          <w:rFonts w:ascii="Times New Roman" w:hAnsi="Times New Roman"/>
          <w:sz w:val="24"/>
          <w:szCs w:val="24"/>
        </w:rPr>
        <w:t xml:space="preserve"> обеспечение множественности отличающихся между </w:t>
      </w:r>
      <w:r>
        <w:rPr>
          <w:rFonts w:ascii="Times New Roman" w:hAnsi="Times New Roman"/>
          <w:sz w:val="24"/>
          <w:szCs w:val="24"/>
        </w:rPr>
        <w:t>собой</w:t>
      </w:r>
      <w:r w:rsidRPr="00B7197E">
        <w:rPr>
          <w:rFonts w:ascii="Times New Roman" w:hAnsi="Times New Roman"/>
          <w:sz w:val="24"/>
          <w:szCs w:val="24"/>
        </w:rPr>
        <w:t xml:space="preserve"> форм получения образования, форм обучения, организаций, осуще</w:t>
      </w:r>
      <w:r>
        <w:rPr>
          <w:rFonts w:ascii="Times New Roman" w:hAnsi="Times New Roman"/>
          <w:sz w:val="24"/>
          <w:szCs w:val="24"/>
        </w:rPr>
        <w:t>ствляю</w:t>
      </w:r>
      <w:r w:rsidRPr="00B7197E">
        <w:rPr>
          <w:rFonts w:ascii="Times New Roman" w:hAnsi="Times New Roman"/>
          <w:sz w:val="24"/>
          <w:szCs w:val="24"/>
        </w:rPr>
        <w:t>щих образовательную деятельность</w:t>
      </w:r>
      <w:r w:rsidRPr="00B7197E">
        <w:rPr>
          <w:rFonts w:ascii="Times New Roman" w:hAnsi="Times New Roman"/>
          <w:b/>
          <w:sz w:val="24"/>
          <w:szCs w:val="24"/>
        </w:rPr>
        <w:t>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7197E">
        <w:rPr>
          <w:rFonts w:ascii="Times New Roman" w:hAnsi="Times New Roman"/>
          <w:b/>
          <w:sz w:val="24"/>
          <w:szCs w:val="24"/>
        </w:rPr>
        <w:t xml:space="preserve">Вариативность содержания образовательных программ </w:t>
      </w:r>
      <w:r>
        <w:rPr>
          <w:rFonts w:ascii="Times New Roman" w:hAnsi="Times New Roman"/>
          <w:b/>
          <w:sz w:val="24"/>
          <w:szCs w:val="24"/>
        </w:rPr>
        <w:t>-</w:t>
      </w:r>
      <w:r w:rsidRPr="00CC5856">
        <w:rPr>
          <w:rFonts w:ascii="Times New Roman" w:hAnsi="Times New Roman"/>
          <w:sz w:val="24"/>
          <w:szCs w:val="24"/>
        </w:rPr>
        <w:t xml:space="preserve"> обе</w:t>
      </w:r>
      <w:r>
        <w:rPr>
          <w:rFonts w:ascii="Times New Roman" w:hAnsi="Times New Roman"/>
          <w:sz w:val="24"/>
          <w:szCs w:val="24"/>
        </w:rPr>
        <w:t>спече</w:t>
      </w:r>
      <w:r w:rsidRPr="00CC5856">
        <w:rPr>
          <w:rFonts w:ascii="Times New Roman" w:hAnsi="Times New Roman"/>
          <w:sz w:val="24"/>
          <w:szCs w:val="24"/>
        </w:rPr>
        <w:t>ние разнообразия примерных основных образовательных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0D8D">
        <w:rPr>
          <w:rFonts w:ascii="Times New Roman" w:hAnsi="Times New Roman"/>
          <w:b/>
          <w:color w:val="000000"/>
          <w:sz w:val="24"/>
          <w:szCs w:val="24"/>
        </w:rPr>
        <w:t>Вербальное общение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использование в качестве знаковой сист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человеческой речи, естественного звукового языка, т. е. системы </w:t>
      </w:r>
      <w:r>
        <w:rPr>
          <w:rFonts w:ascii="Times New Roman" w:hAnsi="Times New Roman"/>
          <w:color w:val="000000"/>
          <w:sz w:val="24"/>
          <w:szCs w:val="24"/>
        </w:rPr>
        <w:t>фоне</w:t>
      </w:r>
      <w:r w:rsidRPr="00517F81">
        <w:rPr>
          <w:rFonts w:ascii="Times New Roman" w:hAnsi="Times New Roman"/>
          <w:color w:val="000000"/>
          <w:sz w:val="24"/>
          <w:szCs w:val="24"/>
        </w:rPr>
        <w:t>тических знаков, включающую два принципа: лексический и синта</w:t>
      </w:r>
      <w:r>
        <w:rPr>
          <w:rFonts w:ascii="Times New Roman" w:hAnsi="Times New Roman"/>
          <w:color w:val="000000"/>
          <w:sz w:val="24"/>
          <w:szCs w:val="24"/>
        </w:rPr>
        <w:t>кси</w:t>
      </w:r>
      <w:r w:rsidRPr="00517F81">
        <w:rPr>
          <w:rFonts w:ascii="Times New Roman" w:hAnsi="Times New Roman"/>
          <w:color w:val="000000"/>
          <w:sz w:val="24"/>
          <w:szCs w:val="24"/>
        </w:rPr>
        <w:t>ческий.</w:t>
      </w:r>
    </w:p>
    <w:p w:rsidR="005E7A4E" w:rsidRPr="00B7197E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0D8D">
        <w:rPr>
          <w:rFonts w:ascii="Times New Roman" w:hAnsi="Times New Roman"/>
          <w:b/>
          <w:color w:val="000000"/>
          <w:sz w:val="24"/>
          <w:szCs w:val="24"/>
        </w:rPr>
        <w:t>Визуальная информация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17F81">
        <w:rPr>
          <w:rFonts w:ascii="Times New Roman" w:hAnsi="Times New Roman"/>
          <w:color w:val="000000"/>
          <w:sz w:val="24"/>
          <w:szCs w:val="24"/>
        </w:rPr>
        <w:t>информация, воспринимаемая орган зрения (текстовая, числовая и графическая).</w:t>
      </w:r>
    </w:p>
    <w:p w:rsidR="005E7A4E" w:rsidRPr="00B7197E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197E">
        <w:rPr>
          <w:rFonts w:ascii="Times New Roman" w:hAnsi="Times New Roman"/>
          <w:b/>
          <w:sz w:val="24"/>
          <w:szCs w:val="24"/>
        </w:rPr>
        <w:t xml:space="preserve">Взрослые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C5856">
        <w:rPr>
          <w:rFonts w:ascii="Times New Roman" w:hAnsi="Times New Roman"/>
          <w:sz w:val="24"/>
          <w:szCs w:val="24"/>
        </w:rPr>
        <w:t>родители (законные представители), педагогичес</w:t>
      </w:r>
      <w:r>
        <w:rPr>
          <w:rFonts w:ascii="Times New Roman" w:hAnsi="Times New Roman"/>
          <w:sz w:val="24"/>
          <w:szCs w:val="24"/>
        </w:rPr>
        <w:t>к</w:t>
      </w:r>
      <w:r w:rsidRPr="00CC5856">
        <w:rPr>
          <w:rFonts w:ascii="Times New Roman" w:hAnsi="Times New Roman"/>
          <w:sz w:val="24"/>
          <w:szCs w:val="24"/>
        </w:rPr>
        <w:t>ие работники образовательной организации</w:t>
      </w:r>
      <w:r w:rsidRPr="00B7197E">
        <w:rPr>
          <w:rFonts w:ascii="Times New Roman" w:hAnsi="Times New Roman"/>
          <w:b/>
          <w:sz w:val="24"/>
          <w:szCs w:val="24"/>
        </w:rPr>
        <w:t>.</w:t>
      </w:r>
    </w:p>
    <w:p w:rsidR="005E7A4E" w:rsidRPr="00B7197E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197E">
        <w:rPr>
          <w:rFonts w:ascii="Times New Roman" w:hAnsi="Times New Roman"/>
          <w:b/>
          <w:sz w:val="24"/>
          <w:szCs w:val="24"/>
        </w:rPr>
        <w:t xml:space="preserve">Государственное (муниципальное) задание </w:t>
      </w:r>
      <w:r>
        <w:rPr>
          <w:rFonts w:ascii="Times New Roman" w:hAnsi="Times New Roman"/>
          <w:b/>
          <w:sz w:val="24"/>
          <w:szCs w:val="24"/>
        </w:rPr>
        <w:t>-</w:t>
      </w:r>
      <w:r w:rsidRPr="004C45E8">
        <w:rPr>
          <w:rFonts w:ascii="Times New Roman" w:hAnsi="Times New Roman"/>
          <w:sz w:val="24"/>
          <w:szCs w:val="24"/>
        </w:rPr>
        <w:t xml:space="preserve"> документ, уста</w:t>
      </w:r>
      <w:r>
        <w:rPr>
          <w:rFonts w:ascii="Times New Roman" w:hAnsi="Times New Roman"/>
          <w:sz w:val="24"/>
          <w:szCs w:val="24"/>
        </w:rPr>
        <w:t xml:space="preserve">навливающий </w:t>
      </w:r>
      <w:r w:rsidRPr="004C45E8">
        <w:rPr>
          <w:rFonts w:ascii="Times New Roman" w:hAnsi="Times New Roman"/>
          <w:sz w:val="24"/>
          <w:szCs w:val="24"/>
        </w:rPr>
        <w:t>требования к объему, качеству, составу, условиям, порядку</w:t>
      </w:r>
      <w:r>
        <w:rPr>
          <w:rFonts w:ascii="Times New Roman" w:hAnsi="Times New Roman"/>
          <w:sz w:val="24"/>
          <w:szCs w:val="24"/>
        </w:rPr>
        <w:t xml:space="preserve"> и ре</w:t>
      </w:r>
      <w:r w:rsidRPr="004C45E8">
        <w:rPr>
          <w:rFonts w:ascii="Times New Roman" w:hAnsi="Times New Roman"/>
          <w:sz w:val="24"/>
          <w:szCs w:val="24"/>
        </w:rPr>
        <w:t>зультатам оказания государственных (муниципальных) услуг, выполн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4C45E8">
        <w:rPr>
          <w:rFonts w:ascii="Times New Roman" w:hAnsi="Times New Roman"/>
          <w:sz w:val="24"/>
          <w:szCs w:val="24"/>
        </w:rPr>
        <w:t>работ, финансовое обеспечение выполнения которых осуществляет</w:t>
      </w:r>
      <w:r>
        <w:rPr>
          <w:rFonts w:ascii="Times New Roman" w:hAnsi="Times New Roman"/>
          <w:sz w:val="24"/>
          <w:szCs w:val="24"/>
        </w:rPr>
        <w:t xml:space="preserve">ся за </w:t>
      </w:r>
      <w:r w:rsidRPr="004C45E8">
        <w:rPr>
          <w:rFonts w:ascii="Times New Roman" w:hAnsi="Times New Roman"/>
          <w:sz w:val="24"/>
          <w:szCs w:val="24"/>
        </w:rPr>
        <w:t>счет средств соответствующего бюджета бюджетной системы Росс</w:t>
      </w:r>
      <w:r>
        <w:rPr>
          <w:rFonts w:ascii="Times New Roman" w:hAnsi="Times New Roman"/>
          <w:sz w:val="24"/>
          <w:szCs w:val="24"/>
        </w:rPr>
        <w:t>ийской</w:t>
      </w:r>
      <w:r w:rsidRPr="004C45E8">
        <w:rPr>
          <w:rFonts w:ascii="Times New Roman" w:hAnsi="Times New Roman"/>
          <w:sz w:val="24"/>
          <w:szCs w:val="24"/>
        </w:rPr>
        <w:t xml:space="preserve"> </w:t>
      </w:r>
      <w:r w:rsidRPr="004C45E8">
        <w:rPr>
          <w:rFonts w:ascii="Times New Roman" w:hAnsi="Times New Roman" w:cs="Calibri"/>
          <w:sz w:val="24"/>
          <w:szCs w:val="24"/>
        </w:rPr>
        <w:t>Федерации</w:t>
      </w:r>
      <w:r w:rsidRPr="004C45E8">
        <w:rPr>
          <w:rFonts w:ascii="Times New Roman" w:hAnsi="Times New Roman"/>
          <w:sz w:val="24"/>
          <w:szCs w:val="24"/>
        </w:rPr>
        <w:t>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7197E">
        <w:rPr>
          <w:rFonts w:ascii="Times New Roman" w:hAnsi="Times New Roman"/>
          <w:b/>
          <w:sz w:val="24"/>
          <w:szCs w:val="24"/>
        </w:rPr>
        <w:t xml:space="preserve">Государственные гарантии уровня и качества образования </w:t>
      </w:r>
      <w:r>
        <w:rPr>
          <w:rFonts w:ascii="Times New Roman" w:hAnsi="Times New Roman"/>
          <w:b/>
          <w:sz w:val="24"/>
          <w:szCs w:val="24"/>
        </w:rPr>
        <w:t>-</w:t>
      </w:r>
      <w:r w:rsidRPr="004C45E8"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>ство</w:t>
      </w:r>
      <w:r w:rsidRPr="004C45E8">
        <w:rPr>
          <w:rFonts w:ascii="Times New Roman" w:hAnsi="Times New Roman"/>
          <w:sz w:val="24"/>
          <w:szCs w:val="24"/>
        </w:rPr>
        <w:t xml:space="preserve"> обязательных требований к минимальному содержанию, условиям р</w:t>
      </w:r>
      <w:r>
        <w:rPr>
          <w:rFonts w:ascii="Times New Roman" w:hAnsi="Times New Roman"/>
          <w:sz w:val="24"/>
          <w:szCs w:val="24"/>
        </w:rPr>
        <w:t>еа</w:t>
      </w:r>
      <w:r w:rsidRPr="004C45E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 w:rsidRPr="004C45E8">
        <w:rPr>
          <w:rFonts w:ascii="Times New Roman" w:hAnsi="Times New Roman"/>
          <w:sz w:val="24"/>
          <w:szCs w:val="24"/>
        </w:rPr>
        <w:t>зации основных образовательных программ и результатам их освоен</w:t>
      </w:r>
      <w:r>
        <w:rPr>
          <w:rFonts w:ascii="Times New Roman" w:hAnsi="Times New Roman"/>
          <w:sz w:val="24"/>
          <w:szCs w:val="24"/>
        </w:rPr>
        <w:t xml:space="preserve">ия на </w:t>
      </w:r>
      <w:r w:rsidRPr="004C45E8">
        <w:rPr>
          <w:rFonts w:ascii="Times New Roman" w:hAnsi="Times New Roman"/>
          <w:sz w:val="24"/>
          <w:szCs w:val="24"/>
        </w:rPr>
        <w:t>всей территории Российской Федерации.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0D8D">
        <w:rPr>
          <w:rFonts w:ascii="Times New Roman" w:hAnsi="Times New Roman"/>
          <w:b/>
          <w:color w:val="000000"/>
          <w:sz w:val="24"/>
          <w:szCs w:val="24"/>
        </w:rPr>
        <w:t>Глухие (неслышащие) дети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17F81">
        <w:rPr>
          <w:rFonts w:ascii="Times New Roman" w:hAnsi="Times New Roman"/>
          <w:color w:val="000000"/>
          <w:sz w:val="24"/>
          <w:szCs w:val="24"/>
        </w:rPr>
        <w:t>дети с глубоким, стойким двусторон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нарушением слуха, приобретенным в раннем детстве или врожденн</w:t>
      </w:r>
      <w:r>
        <w:rPr>
          <w:rFonts w:ascii="Times New Roman" w:hAnsi="Times New Roman"/>
          <w:color w:val="000000"/>
          <w:sz w:val="24"/>
          <w:szCs w:val="24"/>
        </w:rPr>
        <w:t>ым.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0D8D">
        <w:rPr>
          <w:rFonts w:ascii="Times New Roman" w:hAnsi="Times New Roman"/>
          <w:b/>
          <w:color w:val="000000"/>
          <w:sz w:val="24"/>
          <w:szCs w:val="24"/>
        </w:rPr>
        <w:t>Дизартрия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17F81">
        <w:rPr>
          <w:rFonts w:ascii="Times New Roman" w:hAnsi="Times New Roman"/>
          <w:color w:val="000000"/>
          <w:sz w:val="24"/>
          <w:szCs w:val="24"/>
        </w:rPr>
        <w:t>нарушение произносительной стороны речи, при ром нарушено звукопроизношение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речевое дыхание, голос, прос</w:t>
      </w:r>
      <w:r>
        <w:rPr>
          <w:rFonts w:ascii="Times New Roman" w:hAnsi="Times New Roman"/>
          <w:color w:val="000000"/>
          <w:sz w:val="24"/>
          <w:szCs w:val="24"/>
        </w:rPr>
        <w:t>одика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(мелодико-интонационные и темпо-ритмические характеристики ре</w:t>
      </w:r>
      <w:r>
        <w:rPr>
          <w:rFonts w:ascii="Times New Roman" w:hAnsi="Times New Roman"/>
          <w:color w:val="000000"/>
          <w:sz w:val="24"/>
          <w:szCs w:val="24"/>
        </w:rPr>
        <w:t>чи).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A0D8D">
        <w:rPr>
          <w:rFonts w:ascii="Times New Roman" w:hAnsi="Times New Roman"/>
          <w:b/>
          <w:color w:val="000000"/>
          <w:sz w:val="24"/>
          <w:szCs w:val="24"/>
        </w:rPr>
        <w:t>Дисфункция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нарушение деятельности.</w:t>
      </w:r>
    </w:p>
    <w:p w:rsidR="005E7A4E" w:rsidRPr="00B7197E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59A3">
        <w:rPr>
          <w:rFonts w:ascii="Times New Roman" w:hAnsi="Times New Roman"/>
          <w:b/>
          <w:sz w:val="24"/>
          <w:szCs w:val="24"/>
        </w:rPr>
        <w:lastRenderedPageBreak/>
        <w:t>Дети с нарушениями ОДА</w:t>
      </w:r>
      <w:r w:rsidRPr="00376E1B">
        <w:rPr>
          <w:rFonts w:ascii="Times New Roman" w:hAnsi="Times New Roman"/>
          <w:sz w:val="24"/>
          <w:szCs w:val="24"/>
        </w:rPr>
        <w:t xml:space="preserve"> — неоднородная группа, основной характеристикой которой являются задержки формирования, недоразвитие, нарушение или утрата двигательных функций. Двигательные расстройства характеризуются нарушениями координации, темпа движений, ограничением их объема и силы, что приводит к невозможности или частичному нарушению осуществления движений.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7197E">
        <w:rPr>
          <w:rFonts w:ascii="Times New Roman" w:hAnsi="Times New Roman"/>
          <w:b/>
          <w:sz w:val="24"/>
          <w:szCs w:val="24"/>
        </w:rPr>
        <w:t xml:space="preserve">Дошкольная образовательная организация </w:t>
      </w:r>
      <w:r w:rsidRPr="004C45E8">
        <w:rPr>
          <w:rFonts w:ascii="Times New Roman" w:hAnsi="Times New Roman"/>
          <w:sz w:val="24"/>
          <w:szCs w:val="24"/>
        </w:rPr>
        <w:t>тип образовател</w:t>
      </w:r>
      <w:r>
        <w:rPr>
          <w:rFonts w:ascii="Times New Roman" w:hAnsi="Times New Roman"/>
          <w:sz w:val="24"/>
          <w:szCs w:val="24"/>
        </w:rPr>
        <w:t>ьной</w:t>
      </w:r>
      <w:r w:rsidRPr="004C45E8">
        <w:rPr>
          <w:rFonts w:ascii="Times New Roman" w:hAnsi="Times New Roman"/>
          <w:sz w:val="24"/>
          <w:szCs w:val="24"/>
        </w:rPr>
        <w:t xml:space="preserve"> организации, создаваемой в целях ведения образовательной деятель</w:t>
      </w:r>
      <w:r>
        <w:rPr>
          <w:rFonts w:ascii="Times New Roman" w:hAnsi="Times New Roman"/>
          <w:sz w:val="24"/>
          <w:szCs w:val="24"/>
        </w:rPr>
        <w:t>нос</w:t>
      </w:r>
      <w:r w:rsidRPr="004C45E8">
        <w:rPr>
          <w:rFonts w:ascii="Times New Roman" w:hAnsi="Times New Roman"/>
          <w:sz w:val="24"/>
          <w:szCs w:val="24"/>
        </w:rPr>
        <w:t>ти по реализации основных общеобразовательных программ дошк</w:t>
      </w:r>
      <w:r>
        <w:rPr>
          <w:rFonts w:ascii="Times New Roman" w:hAnsi="Times New Roman"/>
          <w:sz w:val="24"/>
          <w:szCs w:val="24"/>
        </w:rPr>
        <w:t>оль</w:t>
      </w:r>
      <w:r w:rsidRPr="004C45E8">
        <w:rPr>
          <w:rFonts w:ascii="Times New Roman" w:hAnsi="Times New Roman"/>
          <w:sz w:val="24"/>
          <w:szCs w:val="24"/>
        </w:rPr>
        <w:t>ного образования, а также осуществления присмотра и ухода за дет</w:t>
      </w:r>
      <w:r>
        <w:rPr>
          <w:rFonts w:ascii="Times New Roman" w:hAnsi="Times New Roman"/>
          <w:sz w:val="24"/>
          <w:szCs w:val="24"/>
        </w:rPr>
        <w:t xml:space="preserve">ьми. </w:t>
      </w:r>
      <w:r w:rsidRPr="004C45E8">
        <w:rPr>
          <w:rFonts w:ascii="Times New Roman" w:hAnsi="Times New Roman"/>
          <w:sz w:val="24"/>
          <w:szCs w:val="24"/>
        </w:rPr>
        <w:t>Дошкольная образовательная организация вправе также реализовы</w:t>
      </w:r>
      <w:r>
        <w:rPr>
          <w:rFonts w:ascii="Times New Roman" w:hAnsi="Times New Roman"/>
          <w:sz w:val="24"/>
          <w:szCs w:val="24"/>
        </w:rPr>
        <w:t>вать</w:t>
      </w:r>
      <w:r w:rsidRPr="004C45E8">
        <w:rPr>
          <w:rFonts w:ascii="Times New Roman" w:hAnsi="Times New Roman"/>
          <w:sz w:val="24"/>
          <w:szCs w:val="24"/>
        </w:rPr>
        <w:t xml:space="preserve"> дополнительные общеразвивающие программы.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59A3">
        <w:rPr>
          <w:rFonts w:ascii="Times New Roman" w:hAnsi="Times New Roman"/>
          <w:b/>
          <w:sz w:val="24"/>
          <w:szCs w:val="24"/>
        </w:rPr>
        <w:t>ДЦП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76E1B">
        <w:rPr>
          <w:rFonts w:ascii="Times New Roman" w:hAnsi="Times New Roman"/>
          <w:sz w:val="24"/>
          <w:szCs w:val="24"/>
        </w:rPr>
        <w:t xml:space="preserve">дети с </w:t>
      </w:r>
      <w:r>
        <w:rPr>
          <w:rFonts w:ascii="Times New Roman" w:hAnsi="Times New Roman"/>
          <w:sz w:val="24"/>
          <w:szCs w:val="24"/>
        </w:rPr>
        <w:t>детским церебральным параличом.</w:t>
      </w:r>
    </w:p>
    <w:p w:rsidR="005E7A4E" w:rsidRDefault="005E7A4E" w:rsidP="005E7A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97E">
        <w:rPr>
          <w:rFonts w:ascii="Times New Roman" w:hAnsi="Times New Roman"/>
          <w:b/>
          <w:sz w:val="24"/>
          <w:szCs w:val="24"/>
        </w:rPr>
        <w:t xml:space="preserve">Единство образовательного пространства </w:t>
      </w:r>
      <w:r>
        <w:rPr>
          <w:rFonts w:ascii="Times New Roman" w:hAnsi="Times New Roman"/>
          <w:b/>
          <w:sz w:val="24"/>
          <w:szCs w:val="24"/>
        </w:rPr>
        <w:t>-</w:t>
      </w:r>
      <w:r w:rsidRPr="004C45E8">
        <w:rPr>
          <w:rFonts w:ascii="Times New Roman" w:hAnsi="Times New Roman"/>
          <w:sz w:val="24"/>
          <w:szCs w:val="24"/>
        </w:rPr>
        <w:t xml:space="preserve"> обеспечение единых у</w:t>
      </w:r>
      <w:r>
        <w:rPr>
          <w:rFonts w:ascii="Times New Roman" w:hAnsi="Times New Roman"/>
          <w:sz w:val="24"/>
          <w:szCs w:val="24"/>
        </w:rPr>
        <w:t>слов</w:t>
      </w:r>
      <w:r w:rsidRPr="004C45E8">
        <w:rPr>
          <w:rFonts w:ascii="Times New Roman" w:hAnsi="Times New Roman"/>
          <w:sz w:val="24"/>
          <w:szCs w:val="24"/>
        </w:rPr>
        <w:t>ий и качества образования независимо от места обучения, исключают возможность дискриминации в сфере образования.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45E8">
        <w:rPr>
          <w:rFonts w:ascii="Times New Roman" w:hAnsi="Times New Roman"/>
          <w:b/>
          <w:sz w:val="24"/>
          <w:szCs w:val="24"/>
        </w:rPr>
        <w:t xml:space="preserve">Зона ближайшего развития </w:t>
      </w:r>
      <w:r>
        <w:rPr>
          <w:rFonts w:ascii="Times New Roman" w:hAnsi="Times New Roman"/>
          <w:b/>
          <w:sz w:val="24"/>
          <w:szCs w:val="24"/>
        </w:rPr>
        <w:t>-</w:t>
      </w:r>
      <w:r w:rsidRPr="004C45E8">
        <w:rPr>
          <w:rFonts w:ascii="Times New Roman" w:hAnsi="Times New Roman"/>
          <w:sz w:val="24"/>
          <w:szCs w:val="24"/>
        </w:rPr>
        <w:t xml:space="preserve"> уровень развития, проявляющийся у ребенка в совместной деятельности со взрослым и сверстниками, но не актуализирующийся в его индивидуальной деятельности.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0D8D">
        <w:rPr>
          <w:rFonts w:ascii="Times New Roman" w:hAnsi="Times New Roman"/>
          <w:b/>
          <w:color w:val="000000"/>
          <w:sz w:val="24"/>
          <w:szCs w:val="24"/>
        </w:rPr>
        <w:t>Задержка психического развития (ЗПР)</w:t>
      </w:r>
      <w:r>
        <w:rPr>
          <w:rFonts w:ascii="Times New Roman" w:hAnsi="Times New Roman"/>
          <w:color w:val="000000"/>
          <w:sz w:val="24"/>
          <w:szCs w:val="24"/>
        </w:rPr>
        <w:t xml:space="preserve"> - временное отставание раз</w:t>
      </w:r>
      <w:r w:rsidRPr="00517F81">
        <w:rPr>
          <w:rFonts w:ascii="Times New Roman" w:hAnsi="Times New Roman"/>
          <w:color w:val="000000"/>
          <w:sz w:val="24"/>
          <w:szCs w:val="24"/>
        </w:rPr>
        <w:t>вития психики в целом или отдельных ее функций (сенсорных, реч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эмоциональных, волевых).</w:t>
      </w:r>
    </w:p>
    <w:p w:rsidR="005E7A4E" w:rsidRPr="004C45E8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0D8D">
        <w:rPr>
          <w:rFonts w:ascii="Times New Roman" w:hAnsi="Times New Roman"/>
          <w:b/>
          <w:color w:val="000000"/>
          <w:sz w:val="24"/>
          <w:szCs w:val="24"/>
        </w:rPr>
        <w:t>Заикание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нарушение темп</w:t>
      </w:r>
      <w:r>
        <w:rPr>
          <w:rFonts w:ascii="Times New Roman" w:hAnsi="Times New Roman"/>
          <w:color w:val="000000"/>
          <w:sz w:val="24"/>
          <w:szCs w:val="24"/>
        </w:rPr>
        <w:t>о-ритмической стороны речи, проявля</w:t>
      </w:r>
      <w:r w:rsidRPr="00517F81">
        <w:rPr>
          <w:rFonts w:ascii="Times New Roman" w:hAnsi="Times New Roman"/>
          <w:color w:val="000000"/>
          <w:sz w:val="24"/>
          <w:szCs w:val="24"/>
        </w:rPr>
        <w:t>ющееся в невозможности плавного высказывания из-за судорог м</w:t>
      </w:r>
      <w:r>
        <w:rPr>
          <w:rFonts w:ascii="Times New Roman" w:hAnsi="Times New Roman"/>
          <w:color w:val="000000"/>
          <w:sz w:val="24"/>
          <w:szCs w:val="24"/>
        </w:rPr>
        <w:t>ышц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речевого аппарата.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45E8">
        <w:rPr>
          <w:rFonts w:ascii="Times New Roman" w:hAnsi="Times New Roman"/>
          <w:b/>
          <w:sz w:val="24"/>
          <w:szCs w:val="24"/>
        </w:rPr>
        <w:t xml:space="preserve">Индивидуализация образования </w:t>
      </w:r>
      <w:r>
        <w:rPr>
          <w:rFonts w:ascii="Times New Roman" w:hAnsi="Times New Roman"/>
          <w:b/>
          <w:sz w:val="24"/>
          <w:szCs w:val="24"/>
        </w:rPr>
        <w:t>-</w:t>
      </w:r>
      <w:r w:rsidRPr="004C45E8">
        <w:rPr>
          <w:rFonts w:ascii="Times New Roman" w:hAnsi="Times New Roman"/>
          <w:sz w:val="24"/>
          <w:szCs w:val="24"/>
        </w:rPr>
        <w:t xml:space="preserve"> 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D713B">
        <w:rPr>
          <w:rFonts w:ascii="Times New Roman" w:hAnsi="Times New Roman"/>
          <w:b/>
          <w:sz w:val="24"/>
          <w:szCs w:val="24"/>
        </w:rPr>
        <w:t>Инклюзивное образование</w:t>
      </w:r>
      <w:r w:rsidRPr="009D713B">
        <w:rPr>
          <w:rFonts w:ascii="Times New Roman" w:hAnsi="Times New Roman"/>
          <w:sz w:val="24"/>
          <w:szCs w:val="24"/>
        </w:rPr>
        <w:t xml:space="preserve"> —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22AE">
        <w:rPr>
          <w:rFonts w:ascii="Times New Roman" w:hAnsi="Times New Roman"/>
          <w:b/>
          <w:color w:val="000000"/>
          <w:sz w:val="24"/>
          <w:szCs w:val="24"/>
        </w:rPr>
        <w:t>Инвалидность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утрата или ограничение возможности прин</w:t>
      </w:r>
      <w:r>
        <w:rPr>
          <w:rFonts w:ascii="Times New Roman" w:hAnsi="Times New Roman"/>
          <w:color w:val="000000"/>
          <w:sz w:val="24"/>
          <w:szCs w:val="24"/>
        </w:rPr>
        <w:t>имать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участие в жизни общества наравне с другими людьми вследствие </w:t>
      </w:r>
      <w:r>
        <w:rPr>
          <w:rFonts w:ascii="Times New Roman" w:hAnsi="Times New Roman"/>
          <w:color w:val="000000"/>
          <w:sz w:val="24"/>
          <w:szCs w:val="24"/>
        </w:rPr>
        <w:t>физи</w:t>
      </w:r>
      <w:r w:rsidRPr="00517F81">
        <w:rPr>
          <w:rFonts w:ascii="Times New Roman" w:hAnsi="Times New Roman"/>
          <w:color w:val="000000"/>
          <w:sz w:val="24"/>
          <w:szCs w:val="24"/>
        </w:rPr>
        <w:t>ческих, психических или социальных факторов.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22AE">
        <w:rPr>
          <w:rFonts w:ascii="Times New Roman" w:hAnsi="Times New Roman"/>
          <w:b/>
          <w:color w:val="000000"/>
          <w:sz w:val="24"/>
          <w:szCs w:val="24"/>
        </w:rPr>
        <w:t>Индивидуальный учебный план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17F81">
        <w:rPr>
          <w:rFonts w:ascii="Times New Roman" w:hAnsi="Times New Roman"/>
          <w:color w:val="000000"/>
          <w:sz w:val="24"/>
          <w:szCs w:val="24"/>
        </w:rPr>
        <w:t>план, обеспечивающий осво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 на основе индивидуализации ее содержа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с учетом особенностей и образовательных потребностей обучающего</w:t>
      </w:r>
      <w:r>
        <w:rPr>
          <w:rFonts w:ascii="Times New Roman" w:hAnsi="Times New Roman"/>
          <w:color w:val="000000"/>
          <w:sz w:val="24"/>
          <w:szCs w:val="24"/>
        </w:rPr>
        <w:t>ся.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22AE">
        <w:rPr>
          <w:rFonts w:ascii="Times New Roman" w:hAnsi="Times New Roman"/>
          <w:b/>
          <w:color w:val="000000"/>
          <w:sz w:val="24"/>
          <w:szCs w:val="24"/>
        </w:rPr>
        <w:t>Интегрированное обучение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17F81">
        <w:rPr>
          <w:rFonts w:ascii="Times New Roman" w:hAnsi="Times New Roman"/>
          <w:color w:val="000000"/>
          <w:sz w:val="24"/>
          <w:szCs w:val="24"/>
        </w:rPr>
        <w:t>совместное обучение лиц, имею физические и (или) психические недостатки, и лиц, не имеющих та недостатков, в учреждениях общей системы образования с использован специальных средств, методов обучения.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22AE">
        <w:rPr>
          <w:rFonts w:ascii="Times New Roman" w:hAnsi="Times New Roman"/>
          <w:b/>
          <w:color w:val="000000"/>
          <w:sz w:val="24"/>
          <w:szCs w:val="24"/>
        </w:rPr>
        <w:t>Интеллектуальное развитие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познавательная деятельность чело</w:t>
      </w:r>
      <w:r>
        <w:rPr>
          <w:rFonts w:ascii="Times New Roman" w:hAnsi="Times New Roman"/>
          <w:color w:val="000000"/>
          <w:sz w:val="24"/>
          <w:szCs w:val="24"/>
        </w:rPr>
        <w:t xml:space="preserve">века </w:t>
      </w:r>
      <w:r w:rsidRPr="00517F81">
        <w:rPr>
          <w:rFonts w:ascii="Times New Roman" w:hAnsi="Times New Roman"/>
          <w:color w:val="000000"/>
          <w:sz w:val="24"/>
          <w:szCs w:val="24"/>
        </w:rPr>
        <w:t>общая способность к познанию окружающего.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292C">
        <w:rPr>
          <w:rFonts w:ascii="Times New Roman" w:hAnsi="Times New Roman"/>
          <w:b/>
          <w:color w:val="000000"/>
          <w:sz w:val="24"/>
          <w:szCs w:val="24"/>
        </w:rPr>
        <w:t>Коммуникативные навыки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навыки общения: невербальные (мим жесты, поза, интонация и др.) и вербальные (человеческая речь)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82444">
        <w:rPr>
          <w:rFonts w:ascii="Times New Roman" w:hAnsi="Times New Roman"/>
          <w:b/>
          <w:color w:val="000000"/>
          <w:sz w:val="24"/>
          <w:szCs w:val="24"/>
        </w:rPr>
        <w:t>Кохлеарная имплантация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вживление электродных систем во внутреннее ухо лицам с нарушениями слуха с целью восстановления слухового ощущения путем непосредственной электрической стимуляции афферентных волокон слухового нерва</w:t>
      </w:r>
    </w:p>
    <w:p w:rsidR="005E7A4E" w:rsidRPr="004C45E8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59A3">
        <w:rPr>
          <w:rFonts w:ascii="Times New Roman" w:hAnsi="Times New Roman"/>
          <w:b/>
          <w:sz w:val="24"/>
          <w:szCs w:val="24"/>
        </w:rPr>
        <w:t>ЛФК</w:t>
      </w:r>
      <w:r>
        <w:rPr>
          <w:rFonts w:ascii="Times New Roman" w:hAnsi="Times New Roman"/>
          <w:sz w:val="24"/>
          <w:szCs w:val="24"/>
        </w:rPr>
        <w:t xml:space="preserve"> - лечебн</w:t>
      </w:r>
      <w:r w:rsidRPr="007059A3">
        <w:rPr>
          <w:rFonts w:ascii="Times New Roman" w:hAnsi="Times New Roman"/>
          <w:sz w:val="24"/>
          <w:szCs w:val="24"/>
        </w:rPr>
        <w:t>ая физическая культура</w:t>
      </w:r>
      <w:r>
        <w:rPr>
          <w:rFonts w:ascii="Times New Roman" w:hAnsi="Times New Roman"/>
          <w:sz w:val="24"/>
          <w:szCs w:val="24"/>
        </w:rPr>
        <w:t>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45E8">
        <w:rPr>
          <w:rFonts w:ascii="Times New Roman" w:hAnsi="Times New Roman"/>
          <w:b/>
          <w:sz w:val="24"/>
          <w:szCs w:val="24"/>
        </w:rPr>
        <w:t xml:space="preserve">Межведомственное взаимодействие </w:t>
      </w:r>
      <w:r>
        <w:rPr>
          <w:rFonts w:ascii="Times New Roman" w:hAnsi="Times New Roman"/>
          <w:b/>
          <w:sz w:val="24"/>
          <w:szCs w:val="24"/>
        </w:rPr>
        <w:t>-</w:t>
      </w:r>
      <w:r w:rsidRPr="003E336A">
        <w:rPr>
          <w:rFonts w:ascii="Times New Roman" w:hAnsi="Times New Roman"/>
          <w:sz w:val="24"/>
          <w:szCs w:val="24"/>
        </w:rPr>
        <w:t xml:space="preserve"> партнерство,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5E7A4E" w:rsidRPr="004C45E8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2444">
        <w:rPr>
          <w:rFonts w:ascii="Times New Roman" w:hAnsi="Times New Roman"/>
          <w:b/>
          <w:color w:val="000000"/>
          <w:sz w:val="24"/>
          <w:szCs w:val="24"/>
        </w:rPr>
        <w:t>Минимальное нарушение слуха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пограничное с нормой, временное или стойкое, незначительное снижение остроты слуха (на 15-25 дБ), отрицательно влияющее на развитие высших психических функций.</w:t>
      </w:r>
    </w:p>
    <w:p w:rsidR="005E7A4E" w:rsidRPr="004C45E8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45E8"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-</w:t>
      </w:r>
      <w:r w:rsidRPr="003E336A">
        <w:rPr>
          <w:rFonts w:ascii="Times New Roman" w:hAnsi="Times New Roman"/>
          <w:sz w:val="24"/>
          <w:szCs w:val="24"/>
        </w:rPr>
        <w:t xml:space="preserve"> структурная единица содержания образования, представляющая определенное направление развития и образования детей.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45E8">
        <w:rPr>
          <w:rFonts w:ascii="Times New Roman" w:hAnsi="Times New Roman"/>
          <w:b/>
          <w:sz w:val="24"/>
          <w:szCs w:val="24"/>
        </w:rPr>
        <w:t xml:space="preserve">Образовательная среда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E336A">
        <w:rPr>
          <w:rFonts w:ascii="Times New Roman" w:hAnsi="Times New Roman"/>
          <w:sz w:val="24"/>
          <w:szCs w:val="24"/>
        </w:rPr>
        <w:t>совокупность условий, целенаправленно создаваемых в целях обеспечения полноценного образования и развития детей.</w:t>
      </w:r>
    </w:p>
    <w:p w:rsidR="005E7A4E" w:rsidRPr="004C45E8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9D713B">
        <w:rPr>
          <w:rFonts w:ascii="Times New Roman" w:hAnsi="Times New Roman"/>
          <w:b/>
          <w:sz w:val="24"/>
          <w:szCs w:val="24"/>
        </w:rPr>
        <w:t>с ограниченными возможностями здоровья (ОВЗ)</w:t>
      </w:r>
      <w:r w:rsidRPr="009D713B">
        <w:rPr>
          <w:rFonts w:ascii="Times New Roman" w:hAnsi="Times New Roman"/>
          <w:sz w:val="24"/>
          <w:szCs w:val="24"/>
        </w:rPr>
        <w:t xml:space="preserve">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5E7A4E" w:rsidRPr="004C45E8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45E8">
        <w:rPr>
          <w:rFonts w:ascii="Times New Roman" w:hAnsi="Times New Roman"/>
          <w:b/>
          <w:sz w:val="24"/>
          <w:szCs w:val="24"/>
        </w:rPr>
        <w:t xml:space="preserve">Организации, осуществляющие образовательную деятельность </w:t>
      </w:r>
      <w:r>
        <w:rPr>
          <w:rFonts w:ascii="Times New Roman" w:hAnsi="Times New Roman"/>
          <w:b/>
          <w:sz w:val="24"/>
          <w:szCs w:val="24"/>
        </w:rPr>
        <w:t>-</w:t>
      </w:r>
      <w:r w:rsidRPr="003E336A">
        <w:rPr>
          <w:rFonts w:ascii="Times New Roman" w:hAnsi="Times New Roman"/>
          <w:sz w:val="24"/>
          <w:szCs w:val="24"/>
        </w:rPr>
        <w:t xml:space="preserve"> организации (государственные и частные), а также индивидуальные предприниматели, осуществляющие на основании лицензии деятельность по реализации образовательных программ.</w:t>
      </w:r>
    </w:p>
    <w:p w:rsidR="005E7A4E" w:rsidRPr="004C45E8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45E8">
        <w:rPr>
          <w:rFonts w:ascii="Times New Roman" w:hAnsi="Times New Roman"/>
          <w:b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b/>
          <w:sz w:val="24"/>
          <w:szCs w:val="24"/>
        </w:rPr>
        <w:t>-</w:t>
      </w:r>
      <w:r w:rsidRPr="003E336A">
        <w:rPr>
          <w:rFonts w:ascii="Times New Roman" w:hAnsi="Times New Roman"/>
          <w:sz w:val="24"/>
          <w:szCs w:val="24"/>
        </w:rPr>
        <w:t xml:space="preserve">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5E7A4E" w:rsidRPr="003E336A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45E8">
        <w:rPr>
          <w:rFonts w:ascii="Times New Roman" w:hAnsi="Times New Roman"/>
          <w:b/>
          <w:sz w:val="24"/>
          <w:szCs w:val="24"/>
        </w:rPr>
        <w:t xml:space="preserve">Основная образовательная программа дошкольного образования </w:t>
      </w:r>
      <w:r>
        <w:rPr>
          <w:rFonts w:ascii="Times New Roman" w:hAnsi="Times New Roman"/>
          <w:b/>
          <w:sz w:val="24"/>
          <w:szCs w:val="24"/>
        </w:rPr>
        <w:t>-</w:t>
      </w:r>
      <w:r w:rsidRPr="003E336A">
        <w:rPr>
          <w:rFonts w:ascii="Times New Roman" w:hAnsi="Times New Roman"/>
          <w:sz w:val="24"/>
          <w:szCs w:val="24"/>
        </w:rPr>
        <w:t xml:space="preserve"> комплекс основных характеристик дошкольного образования (объем, содержание, целевые ориентиры), организационно-педагогических условий и иных компонентов, самостоятельно разрабатываемый и утверждаемый организацией, осуществляющей образовательную деятельность.</w:t>
      </w:r>
    </w:p>
    <w:p w:rsidR="005E7A4E" w:rsidRPr="004C45E8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45E8">
        <w:rPr>
          <w:rFonts w:ascii="Times New Roman" w:hAnsi="Times New Roman"/>
          <w:b/>
          <w:sz w:val="24"/>
          <w:szCs w:val="24"/>
        </w:rPr>
        <w:t>Особые образовательные потребности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4C45E8">
        <w:rPr>
          <w:rFonts w:ascii="Times New Roman" w:hAnsi="Times New Roman"/>
          <w:b/>
          <w:sz w:val="24"/>
          <w:szCs w:val="24"/>
        </w:rPr>
        <w:t xml:space="preserve"> </w:t>
      </w:r>
      <w:r w:rsidRPr="003E336A">
        <w:rPr>
          <w:rFonts w:ascii="Times New Roman" w:hAnsi="Times New Roman"/>
          <w:sz w:val="24"/>
          <w:szCs w:val="24"/>
        </w:rPr>
        <w:t>индивидуальные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</w:p>
    <w:p w:rsidR="005E7A4E" w:rsidRDefault="005E7A4E" w:rsidP="005E7A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45E8">
        <w:rPr>
          <w:rFonts w:ascii="Times New Roman" w:hAnsi="Times New Roman"/>
          <w:b/>
          <w:sz w:val="24"/>
          <w:szCs w:val="24"/>
        </w:rPr>
        <w:t xml:space="preserve">Отношения в сфере образования </w:t>
      </w:r>
      <w:r>
        <w:rPr>
          <w:rFonts w:ascii="Times New Roman" w:hAnsi="Times New Roman"/>
          <w:b/>
          <w:sz w:val="24"/>
          <w:szCs w:val="24"/>
        </w:rPr>
        <w:t>-</w:t>
      </w:r>
      <w:r w:rsidRPr="003E336A">
        <w:rPr>
          <w:rFonts w:ascii="Times New Roman" w:hAnsi="Times New Roman"/>
          <w:sz w:val="24"/>
          <w:szCs w:val="24"/>
        </w:rPr>
        <w:t xml:space="preserve">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5E7A4E" w:rsidRPr="004C45E8" w:rsidRDefault="005E7A4E" w:rsidP="005E7A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696D">
        <w:rPr>
          <w:rFonts w:ascii="Times New Roman" w:hAnsi="Times New Roman"/>
          <w:b/>
          <w:color w:val="000000"/>
          <w:sz w:val="24"/>
          <w:szCs w:val="24"/>
        </w:rPr>
        <w:t>Ограничение возможностей здоровья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82444">
        <w:rPr>
          <w:rFonts w:ascii="Times New Roman" w:hAnsi="Times New Roman"/>
          <w:color w:val="000000"/>
          <w:sz w:val="24"/>
          <w:szCs w:val="24"/>
        </w:rPr>
        <w:t>любая утрата психической, физиологической или анатомической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444">
        <w:rPr>
          <w:rFonts w:ascii="Times New Roman" w:hAnsi="Times New Roman"/>
          <w:color w:val="000000"/>
          <w:sz w:val="24"/>
          <w:szCs w:val="24"/>
        </w:rPr>
        <w:t>структуры или функции либо отклонение от них. влекущие полное или частичное ограничение способности или возможности осуществлять бытовую, социальную или иную деятельность и препятствующие получению образования без создания специальных условий, подтвержденные психолого-медико-педагогической комиссией.</w:t>
      </w:r>
    </w:p>
    <w:p w:rsidR="005E7A4E" w:rsidRDefault="005E7A4E" w:rsidP="005E7A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5E8">
        <w:rPr>
          <w:rFonts w:ascii="Times New Roman" w:hAnsi="Times New Roman"/>
          <w:b/>
          <w:sz w:val="24"/>
          <w:szCs w:val="24"/>
        </w:rPr>
        <w:t xml:space="preserve">Парциальная образовательная программа </w:t>
      </w:r>
      <w:r>
        <w:rPr>
          <w:rFonts w:ascii="Times New Roman" w:hAnsi="Times New Roman"/>
          <w:b/>
          <w:sz w:val="24"/>
          <w:szCs w:val="24"/>
        </w:rPr>
        <w:t>-</w:t>
      </w:r>
      <w:r w:rsidRPr="003E336A">
        <w:rPr>
          <w:rFonts w:ascii="Times New Roman" w:hAnsi="Times New Roman"/>
          <w:sz w:val="24"/>
          <w:szCs w:val="24"/>
        </w:rPr>
        <w:t xml:space="preserve"> программа, направленная на развитие детей дошкольного возраста в одной или нескольких образовательных областях, видах деятельности и</w:t>
      </w:r>
      <w:r>
        <w:rPr>
          <w:rFonts w:ascii="Times New Roman" w:hAnsi="Times New Roman"/>
          <w:sz w:val="24"/>
          <w:szCs w:val="24"/>
        </w:rPr>
        <w:t>/и</w:t>
      </w:r>
      <w:r w:rsidRPr="003E336A">
        <w:rPr>
          <w:rFonts w:ascii="Times New Roman" w:hAnsi="Times New Roman"/>
          <w:sz w:val="24"/>
          <w:szCs w:val="24"/>
        </w:rPr>
        <w:t>ли культурных практиках.</w:t>
      </w:r>
    </w:p>
    <w:p w:rsidR="005E7A4E" w:rsidRDefault="005E7A4E" w:rsidP="005E7A4E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59A3">
        <w:rPr>
          <w:rFonts w:ascii="Times New Roman" w:hAnsi="Times New Roman"/>
          <w:b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76E1B">
        <w:rPr>
          <w:rFonts w:ascii="Times New Roman" w:hAnsi="Times New Roman"/>
          <w:sz w:val="24"/>
          <w:szCs w:val="24"/>
        </w:rPr>
        <w:t>Расстройства аутистического спектра</w:t>
      </w:r>
      <w:r>
        <w:rPr>
          <w:rFonts w:ascii="Times New Roman" w:hAnsi="Times New Roman"/>
          <w:sz w:val="24"/>
          <w:szCs w:val="24"/>
        </w:rPr>
        <w:t>.</w:t>
      </w:r>
    </w:p>
    <w:p w:rsidR="005E7A4E" w:rsidRDefault="005E7A4E" w:rsidP="005E7A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08F">
        <w:rPr>
          <w:rFonts w:ascii="Times New Roman" w:hAnsi="Times New Roman"/>
          <w:b/>
          <w:sz w:val="24"/>
          <w:szCs w:val="24"/>
        </w:rPr>
        <w:t>ЦНС</w:t>
      </w:r>
      <w:r>
        <w:rPr>
          <w:rFonts w:ascii="Times New Roman" w:hAnsi="Times New Roman"/>
          <w:sz w:val="24"/>
          <w:szCs w:val="24"/>
        </w:rPr>
        <w:t xml:space="preserve"> – центральная нервная система.</w:t>
      </w:r>
    </w:p>
    <w:p w:rsidR="005E7A4E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77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Педагогическая диагностика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оценка индивидуального разве детей дошкольного возраста, связанная с оценкой эффективности 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 w:rsidRPr="00F6477B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6477B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F6477B">
        <w:rPr>
          <w:rFonts w:ascii="Times New Roman" w:hAnsi="Times New Roman"/>
          <w:color w:val="000000"/>
          <w:sz w:val="24"/>
          <w:szCs w:val="24"/>
        </w:rPr>
        <w:t>ических действий и лежащая в основе их дальнейшего планиро</w:t>
      </w:r>
      <w:r>
        <w:rPr>
          <w:rFonts w:ascii="Times New Roman" w:hAnsi="Times New Roman"/>
          <w:color w:val="000000"/>
          <w:sz w:val="24"/>
          <w:szCs w:val="24"/>
        </w:rPr>
        <w:t>вания.</w:t>
      </w:r>
    </w:p>
    <w:p w:rsidR="005E7A4E" w:rsidRPr="00F6477B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77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Педагогический работник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F6477B">
        <w:rPr>
          <w:rFonts w:ascii="Times New Roman" w:hAnsi="Times New Roman"/>
          <w:color w:val="000000"/>
          <w:sz w:val="24"/>
          <w:szCs w:val="24"/>
        </w:rPr>
        <w:t>физическое лицо, которое состо</w:t>
      </w:r>
      <w:r>
        <w:rPr>
          <w:rFonts w:ascii="Times New Roman" w:hAnsi="Times New Roman"/>
          <w:color w:val="000000"/>
          <w:sz w:val="24"/>
          <w:szCs w:val="24"/>
        </w:rPr>
        <w:t>ит в трудовых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, служебных отношениях с </w:t>
      </w:r>
      <w:r>
        <w:rPr>
          <w:rFonts w:ascii="Times New Roman" w:hAnsi="Times New Roman"/>
          <w:color w:val="000000"/>
          <w:sz w:val="24"/>
          <w:szCs w:val="24"/>
        </w:rPr>
        <w:t>организацией, осуществляющей образова</w:t>
      </w:r>
      <w:r w:rsidRPr="00F6477B">
        <w:rPr>
          <w:rFonts w:ascii="Times New Roman" w:hAnsi="Times New Roman"/>
          <w:color w:val="000000"/>
          <w:sz w:val="24"/>
          <w:szCs w:val="24"/>
        </w:rPr>
        <w:t>тельную деятельность, и выполняет обязанности по обучению, вос</w:t>
      </w:r>
      <w:r>
        <w:rPr>
          <w:rFonts w:ascii="Times New Roman" w:hAnsi="Times New Roman"/>
          <w:color w:val="000000"/>
          <w:sz w:val="24"/>
          <w:szCs w:val="24"/>
        </w:rPr>
        <w:t>питанию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обучающихся и (или) организации образовательной деятельности. К </w:t>
      </w:r>
      <w:r>
        <w:rPr>
          <w:rFonts w:ascii="Times New Roman" w:hAnsi="Times New Roman"/>
          <w:color w:val="000000"/>
          <w:sz w:val="24"/>
          <w:szCs w:val="24"/>
        </w:rPr>
        <w:t>педаго</w:t>
      </w:r>
      <w:r w:rsidRPr="00F6477B">
        <w:rPr>
          <w:rFonts w:ascii="Times New Roman" w:hAnsi="Times New Roman"/>
          <w:color w:val="000000"/>
          <w:sz w:val="24"/>
          <w:szCs w:val="24"/>
        </w:rPr>
        <w:t>гическим работникам относятся: воспитатель, музыкальный руковод</w:t>
      </w:r>
      <w:r>
        <w:rPr>
          <w:rFonts w:ascii="Times New Roman" w:hAnsi="Times New Roman"/>
          <w:color w:val="000000"/>
          <w:sz w:val="24"/>
          <w:szCs w:val="24"/>
        </w:rPr>
        <w:t xml:space="preserve">итель, педагог дополнительного образования, </w:t>
      </w:r>
      <w:r w:rsidRPr="00F6477B">
        <w:rPr>
          <w:rFonts w:ascii="Times New Roman" w:hAnsi="Times New Roman"/>
          <w:color w:val="000000"/>
          <w:sz w:val="24"/>
          <w:szCs w:val="24"/>
        </w:rPr>
        <w:t>педагог-психолог, учитель-логопед, учитель-дефектолог.</w:t>
      </w:r>
    </w:p>
    <w:p w:rsidR="005E7A4E" w:rsidRPr="00F6477B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77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Подготовка, профессиональная переподготовка, повышение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квали</w:t>
      </w:r>
      <w:r w:rsidRPr="00F6477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фикации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F6477B">
        <w:rPr>
          <w:rFonts w:ascii="Times New Roman" w:hAnsi="Times New Roman"/>
          <w:color w:val="000000"/>
          <w:sz w:val="24"/>
          <w:szCs w:val="24"/>
        </w:rPr>
        <w:t>обучение, направленное на приобретение лицами разли</w:t>
      </w:r>
      <w:r>
        <w:rPr>
          <w:rFonts w:ascii="Times New Roman" w:hAnsi="Times New Roman"/>
          <w:color w:val="000000"/>
          <w:sz w:val="24"/>
          <w:szCs w:val="24"/>
        </w:rPr>
        <w:t>чного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возраста профессиональной компетенции, в том числе для осущест</w:t>
      </w:r>
      <w:r>
        <w:rPr>
          <w:rFonts w:ascii="Times New Roman" w:hAnsi="Times New Roman"/>
          <w:color w:val="000000"/>
          <w:sz w:val="24"/>
          <w:szCs w:val="24"/>
        </w:rPr>
        <w:t xml:space="preserve">вления </w:t>
      </w:r>
      <w:r w:rsidRPr="00F6477B">
        <w:rPr>
          <w:rFonts w:ascii="Times New Roman" w:hAnsi="Times New Roman"/>
          <w:color w:val="000000"/>
          <w:sz w:val="24"/>
          <w:szCs w:val="24"/>
        </w:rPr>
        <w:t>деятельности по реализации образовательных программ.</w:t>
      </w:r>
    </w:p>
    <w:p w:rsidR="005E7A4E" w:rsidRPr="00F6477B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77B">
        <w:rPr>
          <w:rFonts w:ascii="Times New Roman" w:hAnsi="Times New Roman"/>
          <w:b/>
          <w:bCs/>
          <w:color w:val="000000"/>
          <w:sz w:val="24"/>
          <w:szCs w:val="24"/>
        </w:rPr>
        <w:t>Преемственность основных образовательных программ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8645E3">
        <w:rPr>
          <w:rFonts w:ascii="Times New Roman" w:hAnsi="Times New Roman"/>
          <w:bCs/>
          <w:color w:val="000000"/>
          <w:sz w:val="24"/>
          <w:szCs w:val="24"/>
        </w:rPr>
        <w:t>преемс</w:t>
      </w:r>
      <w:r w:rsidRPr="00F6477B">
        <w:rPr>
          <w:rFonts w:ascii="Times New Roman" w:hAnsi="Times New Roman"/>
          <w:color w:val="000000"/>
          <w:sz w:val="24"/>
          <w:szCs w:val="24"/>
        </w:rPr>
        <w:t>твенность целей, задач и содержания образования, реализуемых в</w:t>
      </w:r>
      <w:r>
        <w:rPr>
          <w:rFonts w:ascii="Times New Roman" w:hAnsi="Times New Roman"/>
          <w:color w:val="000000"/>
          <w:sz w:val="24"/>
          <w:szCs w:val="24"/>
        </w:rPr>
        <w:t xml:space="preserve"> рамках </w:t>
      </w:r>
      <w:r w:rsidRPr="00F6477B">
        <w:rPr>
          <w:rFonts w:ascii="Times New Roman" w:hAnsi="Times New Roman"/>
          <w:color w:val="000000"/>
          <w:sz w:val="24"/>
          <w:szCs w:val="24"/>
        </w:rPr>
        <w:t>образовательных программ различных уровней.</w:t>
      </w:r>
    </w:p>
    <w:p w:rsidR="005E7A4E" w:rsidRPr="00F6477B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77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Pr="00F6477B">
        <w:rPr>
          <w:rFonts w:ascii="Times New Roman" w:hAnsi="Times New Roman"/>
          <w:color w:val="000000"/>
          <w:sz w:val="24"/>
          <w:szCs w:val="24"/>
        </w:rPr>
        <w:t>правленная на разностороннее развитие детей дошкольного возр</w:t>
      </w:r>
      <w:r>
        <w:rPr>
          <w:rFonts w:ascii="Times New Roman" w:hAnsi="Times New Roman"/>
          <w:color w:val="000000"/>
          <w:sz w:val="24"/>
          <w:szCs w:val="24"/>
        </w:rPr>
        <w:t>аста во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всех основных образовательных областях, видах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и/или </w:t>
      </w:r>
      <w:r w:rsidRPr="00F6477B">
        <w:rPr>
          <w:rFonts w:ascii="Times New Roman" w:hAnsi="Times New Roman"/>
          <w:color w:val="000000"/>
          <w:sz w:val="24"/>
          <w:szCs w:val="24"/>
        </w:rPr>
        <w:t>культурных практиках. Разрабатывается на основе ФГОС ДО.</w:t>
      </w:r>
    </w:p>
    <w:p w:rsidR="005E7A4E" w:rsidRPr="00F6477B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77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Психологическая диагностика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выявление и изучение индивид</w:t>
      </w:r>
      <w:r>
        <w:rPr>
          <w:rFonts w:ascii="Times New Roman" w:hAnsi="Times New Roman"/>
          <w:color w:val="000000"/>
          <w:sz w:val="24"/>
          <w:szCs w:val="24"/>
        </w:rPr>
        <w:t>уально</w:t>
      </w:r>
      <w:r w:rsidRPr="00F6477B">
        <w:rPr>
          <w:rFonts w:ascii="Times New Roman" w:hAnsi="Times New Roman"/>
          <w:color w:val="000000"/>
          <w:sz w:val="24"/>
          <w:szCs w:val="24"/>
        </w:rPr>
        <w:t>-психологических особенностей детей.</w:t>
      </w:r>
    </w:p>
    <w:p w:rsidR="005E7A4E" w:rsidRPr="00F6477B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77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Равенство возможностей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обеспечение права каждого че</w:t>
      </w:r>
      <w:r>
        <w:rPr>
          <w:rFonts w:ascii="Times New Roman" w:hAnsi="Times New Roman"/>
          <w:color w:val="000000"/>
          <w:sz w:val="24"/>
          <w:szCs w:val="24"/>
        </w:rPr>
        <w:t>ловека на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образование, недопустимость дискриминации в сфере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E7A4E" w:rsidRPr="00F6477B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77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часть образова</w:t>
      </w:r>
      <w:r w:rsidRPr="00F6477B">
        <w:rPr>
          <w:rFonts w:ascii="Times New Roman" w:hAnsi="Times New Roman"/>
          <w:color w:val="000000"/>
          <w:sz w:val="24"/>
          <w:szCs w:val="24"/>
        </w:rPr>
        <w:t>тельной среды, представленная специально организованным про</w:t>
      </w:r>
      <w:r>
        <w:rPr>
          <w:rFonts w:ascii="Times New Roman" w:hAnsi="Times New Roman"/>
          <w:color w:val="000000"/>
          <w:sz w:val="24"/>
          <w:szCs w:val="24"/>
        </w:rPr>
        <w:t>странс</w:t>
      </w:r>
      <w:r w:rsidRPr="00F6477B">
        <w:rPr>
          <w:rFonts w:ascii="Times New Roman" w:hAnsi="Times New Roman"/>
          <w:color w:val="000000"/>
          <w:sz w:val="24"/>
          <w:szCs w:val="24"/>
        </w:rPr>
        <w:t>твом (помещениями, участком и т.п.), материалами, оборудован</w:t>
      </w:r>
      <w:r>
        <w:rPr>
          <w:rFonts w:ascii="Times New Roman" w:hAnsi="Times New Roman"/>
          <w:color w:val="000000"/>
          <w:sz w:val="24"/>
          <w:szCs w:val="24"/>
        </w:rPr>
        <w:t>ием и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инвентарем для развития детей дошкольного возраста в соответс</w:t>
      </w:r>
      <w:r>
        <w:rPr>
          <w:rFonts w:ascii="Times New Roman" w:hAnsi="Times New Roman"/>
          <w:color w:val="000000"/>
          <w:sz w:val="24"/>
          <w:szCs w:val="24"/>
        </w:rPr>
        <w:t xml:space="preserve">твии с </w:t>
      </w:r>
      <w:r w:rsidRPr="00F6477B">
        <w:rPr>
          <w:rFonts w:ascii="Times New Roman" w:hAnsi="Times New Roman"/>
          <w:color w:val="000000"/>
          <w:sz w:val="24"/>
          <w:szCs w:val="24"/>
        </w:rPr>
        <w:t>особенностями каждого возрастного этапа, охраны и укрепления и</w:t>
      </w:r>
      <w:r>
        <w:rPr>
          <w:rFonts w:ascii="Times New Roman" w:hAnsi="Times New Roman"/>
          <w:color w:val="000000"/>
          <w:sz w:val="24"/>
          <w:szCs w:val="24"/>
        </w:rPr>
        <w:t>х здо</w:t>
      </w:r>
      <w:r w:rsidRPr="00F6477B">
        <w:rPr>
          <w:rFonts w:ascii="Times New Roman" w:hAnsi="Times New Roman"/>
          <w:color w:val="000000"/>
          <w:sz w:val="24"/>
          <w:szCs w:val="24"/>
        </w:rPr>
        <w:t>ровья, учета особенностей и коррекции недостатков их развития.</w:t>
      </w:r>
    </w:p>
    <w:p w:rsidR="005E7A4E" w:rsidRPr="00F6477B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77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Разнообразие детства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многообразие вариантов протекания пе</w:t>
      </w:r>
      <w:r>
        <w:rPr>
          <w:rFonts w:ascii="Times New Roman" w:hAnsi="Times New Roman"/>
          <w:color w:val="000000"/>
          <w:sz w:val="24"/>
          <w:szCs w:val="24"/>
        </w:rPr>
        <w:t xml:space="preserve">риода </w:t>
      </w:r>
      <w:r w:rsidRPr="00F6477B">
        <w:rPr>
          <w:rFonts w:ascii="Times New Roman" w:hAnsi="Times New Roman"/>
          <w:color w:val="000000"/>
          <w:sz w:val="24"/>
          <w:szCs w:val="24"/>
        </w:rPr>
        <w:t>дошкольного детства, определяемое индивидуальными особенн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самих детей, включая их психофизиологические особенности, в том </w:t>
      </w:r>
      <w:r>
        <w:rPr>
          <w:rFonts w:ascii="Times New Roman" w:hAnsi="Times New Roman"/>
          <w:color w:val="000000"/>
          <w:sz w:val="24"/>
          <w:szCs w:val="24"/>
        </w:rPr>
        <w:t xml:space="preserve">числе 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ограниченные возможности здоровья, а также индивидуальными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 w:rsidRPr="00F6477B">
        <w:rPr>
          <w:rFonts w:ascii="Times New Roman" w:hAnsi="Times New Roman"/>
          <w:color w:val="000000"/>
          <w:sz w:val="24"/>
          <w:szCs w:val="24"/>
        </w:rPr>
        <w:t>бенностями и возможностями их родителей (законных представи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 w:rsidRPr="00F6477B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 w:rsidRPr="00F6477B">
        <w:rPr>
          <w:rFonts w:ascii="Times New Roman" w:hAnsi="Times New Roman"/>
          <w:color w:val="000000"/>
          <w:sz w:val="24"/>
          <w:szCs w:val="24"/>
        </w:rPr>
        <w:t>социокультурными, регионал</w:t>
      </w:r>
      <w:r>
        <w:rPr>
          <w:rFonts w:ascii="Times New Roman" w:hAnsi="Times New Roman"/>
          <w:color w:val="000000"/>
          <w:sz w:val="24"/>
          <w:szCs w:val="24"/>
        </w:rPr>
        <w:t>ьными, национальными, языковыми, рели</w:t>
      </w:r>
      <w:r w:rsidRPr="00F6477B">
        <w:rPr>
          <w:rFonts w:ascii="Times New Roman" w:hAnsi="Times New Roman"/>
          <w:color w:val="000000"/>
          <w:sz w:val="24"/>
          <w:szCs w:val="24"/>
        </w:rPr>
        <w:t>гиозными, экономическими и другими особенностями.</w:t>
      </w:r>
    </w:p>
    <w:p w:rsidR="005E7A4E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77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Ранняя помощь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F6477B">
        <w:rPr>
          <w:rFonts w:ascii="Times New Roman" w:hAnsi="Times New Roman"/>
          <w:color w:val="000000"/>
          <w:sz w:val="24"/>
          <w:szCs w:val="24"/>
        </w:rPr>
        <w:t>семейно-ориентированная комплексная пс</w:t>
      </w:r>
      <w:r>
        <w:rPr>
          <w:rFonts w:ascii="Times New Roman" w:hAnsi="Times New Roman"/>
          <w:color w:val="000000"/>
          <w:sz w:val="24"/>
          <w:szCs w:val="24"/>
        </w:rPr>
        <w:t>ихолого</w:t>
      </w:r>
      <w:r w:rsidRPr="00F6477B">
        <w:rPr>
          <w:rFonts w:ascii="Times New Roman" w:hAnsi="Times New Roman"/>
          <w:color w:val="000000"/>
          <w:sz w:val="24"/>
          <w:szCs w:val="24"/>
        </w:rPr>
        <w:t>-педагогическая и медико-социальная помощь детям младенчес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раннего возраста, у которых выявлены нарушения в развитии разл</w:t>
      </w:r>
      <w:r>
        <w:rPr>
          <w:rFonts w:ascii="Times New Roman" w:hAnsi="Times New Roman"/>
          <w:color w:val="000000"/>
          <w:sz w:val="24"/>
          <w:szCs w:val="24"/>
        </w:rPr>
        <w:t>ичных</w:t>
      </w:r>
      <w:r w:rsidRPr="00F6477B">
        <w:rPr>
          <w:rFonts w:ascii="Times New Roman" w:hAnsi="Times New Roman"/>
          <w:color w:val="000000"/>
          <w:sz w:val="24"/>
          <w:szCs w:val="24"/>
        </w:rPr>
        <w:t xml:space="preserve"> функций или отклонения от них, либо риски их возникновения в </w:t>
      </w:r>
      <w:r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Pr="00517F81">
        <w:rPr>
          <w:rFonts w:ascii="Times New Roman" w:hAnsi="Times New Roman"/>
          <w:color w:val="000000"/>
          <w:sz w:val="24"/>
          <w:szCs w:val="24"/>
        </w:rPr>
        <w:t>старшем возрасте, и находящимся в кризисных ситуациях семьям, воспитывающим таких детей.</w:t>
      </w:r>
    </w:p>
    <w:p w:rsidR="005E7A4E" w:rsidRPr="00F82444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696D">
        <w:rPr>
          <w:rFonts w:ascii="Times New Roman" w:hAnsi="Times New Roman"/>
          <w:b/>
          <w:color w:val="000000"/>
          <w:sz w:val="24"/>
          <w:szCs w:val="24"/>
        </w:rPr>
        <w:t>Ранняя коррекционная помощь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82444">
        <w:rPr>
          <w:rFonts w:ascii="Times New Roman" w:hAnsi="Times New Roman"/>
          <w:color w:val="000000"/>
          <w:sz w:val="24"/>
          <w:szCs w:val="24"/>
        </w:rPr>
        <w:t>система раннего выявления и ранней комплексной коррекции нарушений в развитии ребенка от рождения до 3 лет. предполагающая широкий спектр долгосрочных услуг, ориентированных на всю семью ребенка с ОВЗ, в процессе согласованной деятельности специалистов разного профиля. Осуществляется по «линиям развития» (познавательное, речевое, социальное, двигательное).</w:t>
      </w:r>
    </w:p>
    <w:p w:rsidR="005E7A4E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696D">
        <w:rPr>
          <w:rFonts w:ascii="Times New Roman" w:hAnsi="Times New Roman"/>
          <w:b/>
          <w:color w:val="000000"/>
          <w:sz w:val="24"/>
          <w:szCs w:val="24"/>
        </w:rPr>
        <w:t>Расстройства аутистического спектра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совокупность психологических характеристик, описывающих широкий круг аномального поведения и затруднений в социальном взаимодействии и коммуникации, а также жестко ограниченных интересов и часто повторяющихся поведенческих актов.</w:t>
      </w:r>
    </w:p>
    <w:p w:rsidR="005E7A4E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696D">
        <w:rPr>
          <w:rFonts w:ascii="Times New Roman" w:hAnsi="Times New Roman"/>
          <w:b/>
          <w:color w:val="000000"/>
          <w:sz w:val="24"/>
          <w:szCs w:val="24"/>
        </w:rPr>
        <w:t>Ринолалия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— нарушение тембра голоса и звукопроизношения, обусловленное расщелинами губы и неба.</w:t>
      </w:r>
    </w:p>
    <w:p w:rsidR="005E7A4E" w:rsidRPr="00F82444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696D">
        <w:rPr>
          <w:rFonts w:ascii="Times New Roman" w:hAnsi="Times New Roman"/>
          <w:b/>
          <w:color w:val="000000"/>
          <w:sz w:val="24"/>
          <w:szCs w:val="24"/>
        </w:rPr>
        <w:t>Перцептивные действия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82444">
        <w:rPr>
          <w:rFonts w:ascii="Times New Roman" w:hAnsi="Times New Roman"/>
          <w:color w:val="000000"/>
          <w:sz w:val="24"/>
          <w:szCs w:val="24"/>
        </w:rPr>
        <w:t>основные структурные единицы процесса восприятия, обеспечивающие построение предметного образа.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696D">
        <w:rPr>
          <w:rFonts w:ascii="Times New Roman" w:hAnsi="Times New Roman"/>
          <w:b/>
          <w:color w:val="000000"/>
          <w:sz w:val="24"/>
          <w:szCs w:val="24"/>
        </w:rPr>
        <w:t>Перцепция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— в современной психологии то же, что восприятие.</w:t>
      </w:r>
    </w:p>
    <w:p w:rsidR="005E7A4E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7F81">
        <w:rPr>
          <w:rFonts w:ascii="Times New Roman" w:hAnsi="Times New Roman"/>
          <w:b/>
          <w:color w:val="000000"/>
          <w:sz w:val="24"/>
          <w:szCs w:val="24"/>
        </w:rPr>
        <w:t>Самоценность детства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5E7A4E" w:rsidRPr="00F82444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696D">
        <w:rPr>
          <w:rFonts w:ascii="Times New Roman" w:hAnsi="Times New Roman"/>
          <w:b/>
          <w:color w:val="000000"/>
          <w:sz w:val="24"/>
          <w:szCs w:val="24"/>
        </w:rPr>
        <w:t>Слабовидящие дети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дети, обладающие остротой зрения на лучше видящем глазу с использованием обычных средств коррекции (очки) от 0,05 до 0.2, а также дети с более </w:t>
      </w:r>
      <w:r w:rsidRPr="00F82444">
        <w:rPr>
          <w:rFonts w:ascii="Times New Roman" w:hAnsi="Times New Roman"/>
          <w:color w:val="000000"/>
          <w:sz w:val="24"/>
          <w:szCs w:val="24"/>
        </w:rPr>
        <w:lastRenderedPageBreak/>
        <w:t>высокой остротой зрения, но имеющие некоторые другие нарушения зрительных функций.</w:t>
      </w:r>
    </w:p>
    <w:p w:rsidR="005E7A4E" w:rsidRPr="00F82444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64E">
        <w:rPr>
          <w:rFonts w:ascii="Times New Roman" w:hAnsi="Times New Roman"/>
          <w:b/>
          <w:color w:val="000000"/>
          <w:sz w:val="24"/>
          <w:szCs w:val="24"/>
        </w:rPr>
        <w:t>Слабослышащие дети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82444">
        <w:rPr>
          <w:rFonts w:ascii="Times New Roman" w:hAnsi="Times New Roman"/>
          <w:color w:val="000000"/>
          <w:sz w:val="24"/>
          <w:szCs w:val="24"/>
        </w:rPr>
        <w:t>дети с частичной недостаточностью слуха, приводящей к нарушению речевого развития (дети с понижением слуха от 15-20 дБ до 75 дБ).</w:t>
      </w:r>
    </w:p>
    <w:p w:rsidR="005E7A4E" w:rsidRPr="00F82444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64E">
        <w:rPr>
          <w:rFonts w:ascii="Times New Roman" w:hAnsi="Times New Roman"/>
          <w:b/>
          <w:color w:val="000000"/>
          <w:sz w:val="24"/>
          <w:szCs w:val="24"/>
        </w:rPr>
        <w:t>Слепые (незрячие) дети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82444">
        <w:rPr>
          <w:rFonts w:ascii="Times New Roman" w:hAnsi="Times New Roman"/>
          <w:color w:val="000000"/>
          <w:sz w:val="24"/>
          <w:szCs w:val="24"/>
        </w:rPr>
        <w:t>дети, у которых полностью отсутствуют зрительные ощущения или имеется цветоощущение или остаточное зрение (максимальная острота зрения —0,04 на лучше видящем глазу с применением очков).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64E">
        <w:rPr>
          <w:rFonts w:ascii="Times New Roman" w:hAnsi="Times New Roman"/>
          <w:b/>
          <w:color w:val="000000"/>
          <w:sz w:val="24"/>
          <w:szCs w:val="24"/>
        </w:rPr>
        <w:t>Специальные условия образования</w:t>
      </w:r>
      <w:r w:rsidRPr="00F82444">
        <w:rPr>
          <w:rFonts w:ascii="Times New Roman" w:hAnsi="Times New Roman"/>
          <w:color w:val="000000"/>
          <w:sz w:val="24"/>
          <w:szCs w:val="24"/>
        </w:rPr>
        <w:t xml:space="preserve"> —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64664E">
        <w:rPr>
          <w:rFonts w:ascii="Times New Roman" w:hAnsi="Times New Roman"/>
          <w:color w:val="000000"/>
          <w:sz w:val="24"/>
          <w:szCs w:val="24"/>
        </w:rPr>
        <w:t>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</w:t>
      </w:r>
      <w:r>
        <w:rPr>
          <w:rFonts w:ascii="Times New Roman" w:hAnsi="Times New Roman"/>
          <w:color w:val="000000"/>
          <w:sz w:val="24"/>
          <w:szCs w:val="24"/>
        </w:rPr>
        <w:t xml:space="preserve">зовательных учреждений и </w:t>
      </w:r>
      <w:r w:rsidRPr="0064664E">
        <w:rPr>
          <w:rFonts w:ascii="Times New Roman" w:hAnsi="Times New Roman"/>
          <w:color w:val="000000"/>
          <w:sz w:val="24"/>
          <w:szCs w:val="24"/>
        </w:rPr>
        <w:t>прилегающих к ним территорий для свободного доступа всех категории: лиц с ограниченными возможностями здоровья, а также педагогически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 w:rsidRPr="0064664E">
        <w:rPr>
          <w:rFonts w:ascii="Times New Roman" w:hAnsi="Times New Roman"/>
          <w:color w:val="000000"/>
          <w:sz w:val="24"/>
          <w:szCs w:val="24"/>
        </w:rPr>
        <w:t xml:space="preserve"> психолого-педагогические, медицинские, социальные и иные услуги, обе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64664E">
        <w:rPr>
          <w:rFonts w:ascii="Times New Roman" w:hAnsi="Times New Roman"/>
          <w:color w:val="000000"/>
          <w:sz w:val="24"/>
          <w:szCs w:val="24"/>
        </w:rPr>
        <w:t>печивающие адаптивную среду образования и безбарьерную среду жизнедеятельности. без которых освоение образовательных программ лицами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64664E">
        <w:rPr>
          <w:rFonts w:ascii="Times New Roman" w:hAnsi="Times New Roman"/>
          <w:color w:val="000000"/>
          <w:sz w:val="24"/>
          <w:szCs w:val="24"/>
        </w:rPr>
        <w:t>ограниченными возможностями здоровья затруднено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7F81">
        <w:rPr>
          <w:rFonts w:ascii="Times New Roman" w:hAnsi="Times New Roman"/>
          <w:b/>
          <w:color w:val="000000"/>
          <w:sz w:val="24"/>
          <w:szCs w:val="24"/>
        </w:rPr>
        <w:t>Социальная ситуация развития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5E7A4E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7F81">
        <w:rPr>
          <w:rFonts w:ascii="Times New Roman" w:hAnsi="Times New Roman"/>
          <w:b/>
          <w:color w:val="000000"/>
          <w:sz w:val="24"/>
          <w:szCs w:val="24"/>
        </w:rPr>
        <w:t>Социокультурная среда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конкретное, непосредственно данное каждому ребенку социальное пространство, посредством которого он активно включается в культурные связи общества.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64E">
        <w:rPr>
          <w:rFonts w:ascii="Times New Roman" w:hAnsi="Times New Roman"/>
          <w:b/>
          <w:color w:val="000000"/>
          <w:sz w:val="24"/>
          <w:szCs w:val="24"/>
        </w:rPr>
        <w:t>Тяжелое нарушение речи</w:t>
      </w:r>
      <w:r w:rsidRPr="006466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4664E">
        <w:rPr>
          <w:rFonts w:ascii="Times New Roman" w:hAnsi="Times New Roman"/>
          <w:color w:val="000000"/>
          <w:sz w:val="24"/>
          <w:szCs w:val="24"/>
        </w:rPr>
        <w:t xml:space="preserve"> системное недоразвитие всех компонент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64664E">
        <w:rPr>
          <w:rFonts w:ascii="Times New Roman" w:hAnsi="Times New Roman"/>
          <w:color w:val="000000"/>
          <w:sz w:val="24"/>
          <w:szCs w:val="24"/>
        </w:rPr>
        <w:t xml:space="preserve"> речи (лексического, грамматического, фонетико-фонематического стр</w:t>
      </w:r>
      <w:r>
        <w:rPr>
          <w:rFonts w:ascii="Times New Roman" w:hAnsi="Times New Roman"/>
          <w:color w:val="000000"/>
          <w:sz w:val="24"/>
          <w:szCs w:val="24"/>
        </w:rPr>
        <w:t xml:space="preserve">оя </w:t>
      </w:r>
      <w:r w:rsidRPr="0064664E">
        <w:rPr>
          <w:rFonts w:ascii="Times New Roman" w:hAnsi="Times New Roman"/>
          <w:color w:val="000000"/>
          <w:sz w:val="24"/>
          <w:szCs w:val="24"/>
        </w:rPr>
        <w:t>речи).</w:t>
      </w:r>
    </w:p>
    <w:p w:rsidR="005E7A4E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7F81">
        <w:rPr>
          <w:rFonts w:ascii="Times New Roman" w:hAnsi="Times New Roman"/>
          <w:b/>
          <w:color w:val="000000"/>
          <w:sz w:val="24"/>
          <w:szCs w:val="24"/>
        </w:rPr>
        <w:t>Учебно-методический комплекс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согласно учебного плана.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64E">
        <w:rPr>
          <w:rFonts w:ascii="Times New Roman" w:hAnsi="Times New Roman"/>
          <w:b/>
          <w:color w:val="000000"/>
          <w:sz w:val="24"/>
          <w:szCs w:val="24"/>
        </w:rPr>
        <w:t>Умственная отсталость</w:t>
      </w:r>
      <w:r w:rsidRPr="006466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4664E">
        <w:rPr>
          <w:rFonts w:ascii="Times New Roman" w:hAnsi="Times New Roman"/>
          <w:color w:val="000000"/>
          <w:sz w:val="24"/>
          <w:szCs w:val="24"/>
        </w:rPr>
        <w:t xml:space="preserve"> стойкое, необратимое нарушение познав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4664E">
        <w:rPr>
          <w:rFonts w:ascii="Times New Roman" w:hAnsi="Times New Roman"/>
          <w:color w:val="000000"/>
          <w:sz w:val="24"/>
          <w:szCs w:val="24"/>
        </w:rPr>
        <w:t>тельной деятельности, а также эмоционально-волевой сферы и поведет обусловленное органическим поражением коры головного мозга.</w:t>
      </w:r>
    </w:p>
    <w:p w:rsidR="005E7A4E" w:rsidRPr="00517F81" w:rsidRDefault="005E7A4E" w:rsidP="005E7A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7F81">
        <w:rPr>
          <w:rFonts w:ascii="Times New Roman" w:hAnsi="Times New Roman"/>
          <w:b/>
          <w:color w:val="000000"/>
          <w:sz w:val="24"/>
          <w:szCs w:val="24"/>
        </w:rPr>
        <w:t>Федеральные государственные требования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(Приказ № 655 от 23 ноября 2009 года)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5E7A4E" w:rsidRDefault="005E7A4E" w:rsidP="005E7A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F81">
        <w:rPr>
          <w:rFonts w:ascii="Times New Roman" w:hAnsi="Times New Roman"/>
          <w:b/>
          <w:color w:val="000000"/>
          <w:sz w:val="24"/>
          <w:szCs w:val="24"/>
        </w:rPr>
        <w:t>Федеральный государственный образовательный стандарт дошкольного образования</w:t>
      </w:r>
      <w:r w:rsidRPr="00517F81">
        <w:rPr>
          <w:rFonts w:ascii="Times New Roman" w:hAnsi="Times New Roman"/>
          <w:color w:val="000000"/>
          <w:sz w:val="24"/>
          <w:szCs w:val="24"/>
        </w:rPr>
        <w:t xml:space="preserve"> (Приказ № 1155 от 17 октября 2013 года) — совокупность обязательных требований к образованию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5E7A4E" w:rsidSect="001F7D8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FC" w:rsidRDefault="002D54FC">
      <w:pPr>
        <w:spacing w:after="0" w:line="240" w:lineRule="auto"/>
      </w:pPr>
      <w:r>
        <w:separator/>
      </w:r>
    </w:p>
  </w:endnote>
  <w:endnote w:type="continuationSeparator" w:id="0">
    <w:p w:rsidR="002D54FC" w:rsidRDefault="002D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9B" w:rsidRDefault="00C2289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D0348">
      <w:rPr>
        <w:noProof/>
      </w:rPr>
      <w:t>97</w:t>
    </w:r>
    <w:r>
      <w:fldChar w:fldCharType="end"/>
    </w:r>
  </w:p>
  <w:p w:rsidR="00C2289B" w:rsidRDefault="00C228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FC" w:rsidRDefault="002D54FC">
      <w:pPr>
        <w:spacing w:after="0" w:line="240" w:lineRule="auto"/>
      </w:pPr>
      <w:r>
        <w:separator/>
      </w:r>
    </w:p>
  </w:footnote>
  <w:footnote w:type="continuationSeparator" w:id="0">
    <w:p w:rsidR="002D54FC" w:rsidRDefault="002D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342"/>
    <w:multiLevelType w:val="hybridMultilevel"/>
    <w:tmpl w:val="3C5C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B3A"/>
    <w:multiLevelType w:val="hybridMultilevel"/>
    <w:tmpl w:val="0A4EB928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5352"/>
    <w:multiLevelType w:val="hybridMultilevel"/>
    <w:tmpl w:val="2D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A7CED"/>
    <w:multiLevelType w:val="hybridMultilevel"/>
    <w:tmpl w:val="E37A5CE4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0E17"/>
    <w:multiLevelType w:val="hybridMultilevel"/>
    <w:tmpl w:val="93C69E20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66F0"/>
    <w:multiLevelType w:val="hybridMultilevel"/>
    <w:tmpl w:val="9DA2E8DE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6CA8"/>
    <w:multiLevelType w:val="hybridMultilevel"/>
    <w:tmpl w:val="54D4C574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8693A"/>
    <w:multiLevelType w:val="hybridMultilevel"/>
    <w:tmpl w:val="3CC6DADE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700C0"/>
    <w:multiLevelType w:val="hybridMultilevel"/>
    <w:tmpl w:val="DB142DBA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C5C3D"/>
    <w:multiLevelType w:val="hybridMultilevel"/>
    <w:tmpl w:val="AA6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7B00D3"/>
    <w:multiLevelType w:val="hybridMultilevel"/>
    <w:tmpl w:val="85F22DA4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23FFF"/>
    <w:multiLevelType w:val="hybridMultilevel"/>
    <w:tmpl w:val="933ABDEC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25CA6"/>
    <w:multiLevelType w:val="hybridMultilevel"/>
    <w:tmpl w:val="46C2DF12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E7484"/>
    <w:multiLevelType w:val="hybridMultilevel"/>
    <w:tmpl w:val="7C5AFA54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95EF6"/>
    <w:multiLevelType w:val="hybridMultilevel"/>
    <w:tmpl w:val="79B0E4A0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B4BB9"/>
    <w:multiLevelType w:val="hybridMultilevel"/>
    <w:tmpl w:val="8EAE2178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50C2E"/>
    <w:multiLevelType w:val="hybridMultilevel"/>
    <w:tmpl w:val="C1C661B4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149D5"/>
    <w:multiLevelType w:val="hybridMultilevel"/>
    <w:tmpl w:val="30CA1A00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74EFC"/>
    <w:multiLevelType w:val="hybridMultilevel"/>
    <w:tmpl w:val="B29CA966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843FD"/>
    <w:multiLevelType w:val="hybridMultilevel"/>
    <w:tmpl w:val="A7FE5B26"/>
    <w:lvl w:ilvl="0" w:tplc="D8A25BE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2A3D13F8"/>
    <w:multiLevelType w:val="hybridMultilevel"/>
    <w:tmpl w:val="8CF6383A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40391"/>
    <w:multiLevelType w:val="hybridMultilevel"/>
    <w:tmpl w:val="E4B8E6D2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8160F"/>
    <w:multiLevelType w:val="hybridMultilevel"/>
    <w:tmpl w:val="2D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A7275B"/>
    <w:multiLevelType w:val="hybridMultilevel"/>
    <w:tmpl w:val="EA9611D0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97B4D"/>
    <w:multiLevelType w:val="hybridMultilevel"/>
    <w:tmpl w:val="0B76F2B8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975335"/>
    <w:multiLevelType w:val="hybridMultilevel"/>
    <w:tmpl w:val="9D0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1037D4B"/>
    <w:multiLevelType w:val="hybridMultilevel"/>
    <w:tmpl w:val="0A9C4FDE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6A224F"/>
    <w:multiLevelType w:val="hybridMultilevel"/>
    <w:tmpl w:val="BA5E55F2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52458"/>
    <w:multiLevelType w:val="hybridMultilevel"/>
    <w:tmpl w:val="0950BEE0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13BF9"/>
    <w:multiLevelType w:val="hybridMultilevel"/>
    <w:tmpl w:val="D910EF60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F3749D"/>
    <w:multiLevelType w:val="hybridMultilevel"/>
    <w:tmpl w:val="E93EAACE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1938E3"/>
    <w:multiLevelType w:val="hybridMultilevel"/>
    <w:tmpl w:val="27F8AB44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B815EF"/>
    <w:multiLevelType w:val="hybridMultilevel"/>
    <w:tmpl w:val="469421FC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EE763D"/>
    <w:multiLevelType w:val="hybridMultilevel"/>
    <w:tmpl w:val="AFB09F9E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433644"/>
    <w:multiLevelType w:val="hybridMultilevel"/>
    <w:tmpl w:val="C324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EB1428"/>
    <w:multiLevelType w:val="hybridMultilevel"/>
    <w:tmpl w:val="FF227DF4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E75B99"/>
    <w:multiLevelType w:val="hybridMultilevel"/>
    <w:tmpl w:val="83CC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3684173"/>
    <w:multiLevelType w:val="hybridMultilevel"/>
    <w:tmpl w:val="5AB65BC4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A147A6"/>
    <w:multiLevelType w:val="hybridMultilevel"/>
    <w:tmpl w:val="BB0419C2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EE3EF8"/>
    <w:multiLevelType w:val="hybridMultilevel"/>
    <w:tmpl w:val="CE94A0CE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5E0FFA"/>
    <w:multiLevelType w:val="hybridMultilevel"/>
    <w:tmpl w:val="57CED4EA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174DB2"/>
    <w:multiLevelType w:val="hybridMultilevel"/>
    <w:tmpl w:val="CC6CECD8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B1D83"/>
    <w:multiLevelType w:val="hybridMultilevel"/>
    <w:tmpl w:val="B56806A8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F30C3B"/>
    <w:multiLevelType w:val="multilevel"/>
    <w:tmpl w:val="F21A5C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48C611F9"/>
    <w:multiLevelType w:val="hybridMultilevel"/>
    <w:tmpl w:val="5FC8F28E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89038C"/>
    <w:multiLevelType w:val="hybridMultilevel"/>
    <w:tmpl w:val="982EB020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C4307F"/>
    <w:multiLevelType w:val="hybridMultilevel"/>
    <w:tmpl w:val="8CDAFC46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514DA1"/>
    <w:multiLevelType w:val="hybridMultilevel"/>
    <w:tmpl w:val="AE7C4EF0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BC67F4"/>
    <w:multiLevelType w:val="hybridMultilevel"/>
    <w:tmpl w:val="8C4A7410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4D0C29"/>
    <w:multiLevelType w:val="hybridMultilevel"/>
    <w:tmpl w:val="58D2ED30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D46734"/>
    <w:multiLevelType w:val="hybridMultilevel"/>
    <w:tmpl w:val="B4DC0AAE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83767F"/>
    <w:multiLevelType w:val="hybridMultilevel"/>
    <w:tmpl w:val="76E25A24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7073FB"/>
    <w:multiLevelType w:val="hybridMultilevel"/>
    <w:tmpl w:val="4F3C31C6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3D3661"/>
    <w:multiLevelType w:val="hybridMultilevel"/>
    <w:tmpl w:val="AD0AF19C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4D108B"/>
    <w:multiLevelType w:val="hybridMultilevel"/>
    <w:tmpl w:val="9D6E32B8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942A4F"/>
    <w:multiLevelType w:val="hybridMultilevel"/>
    <w:tmpl w:val="8DA20078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492CFF"/>
    <w:multiLevelType w:val="hybridMultilevel"/>
    <w:tmpl w:val="D8AE40E6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832A55"/>
    <w:multiLevelType w:val="hybridMultilevel"/>
    <w:tmpl w:val="5D9456B8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F67B19"/>
    <w:multiLevelType w:val="hybridMultilevel"/>
    <w:tmpl w:val="8D14B046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EF577C"/>
    <w:multiLevelType w:val="hybridMultilevel"/>
    <w:tmpl w:val="D0F27BF4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F960D9"/>
    <w:multiLevelType w:val="hybridMultilevel"/>
    <w:tmpl w:val="589A9098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1C26D8"/>
    <w:multiLevelType w:val="hybridMultilevel"/>
    <w:tmpl w:val="D2C8FB10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DE63CC"/>
    <w:multiLevelType w:val="hybridMultilevel"/>
    <w:tmpl w:val="C142BBF4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35780C"/>
    <w:multiLevelType w:val="hybridMultilevel"/>
    <w:tmpl w:val="5038F038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5D6130"/>
    <w:multiLevelType w:val="hybridMultilevel"/>
    <w:tmpl w:val="99F003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72B43F73"/>
    <w:multiLevelType w:val="hybridMultilevel"/>
    <w:tmpl w:val="9AB8F232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3D4843"/>
    <w:multiLevelType w:val="hybridMultilevel"/>
    <w:tmpl w:val="D5F4953A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C14A40"/>
    <w:multiLevelType w:val="hybridMultilevel"/>
    <w:tmpl w:val="7952DA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792B34E2"/>
    <w:multiLevelType w:val="hybridMultilevel"/>
    <w:tmpl w:val="08621544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1260A6"/>
    <w:multiLevelType w:val="hybridMultilevel"/>
    <w:tmpl w:val="0B0E626C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990A7C"/>
    <w:multiLevelType w:val="hybridMultilevel"/>
    <w:tmpl w:val="B06A4D50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E841AA"/>
    <w:multiLevelType w:val="hybridMultilevel"/>
    <w:tmpl w:val="6BA8797E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D81975"/>
    <w:multiLevelType w:val="hybridMultilevel"/>
    <w:tmpl w:val="AAD8C336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47"/>
  </w:num>
  <w:num w:numId="3">
    <w:abstractNumId w:val="12"/>
  </w:num>
  <w:num w:numId="4">
    <w:abstractNumId w:val="21"/>
  </w:num>
  <w:num w:numId="5">
    <w:abstractNumId w:val="40"/>
  </w:num>
  <w:num w:numId="6">
    <w:abstractNumId w:val="17"/>
  </w:num>
  <w:num w:numId="7">
    <w:abstractNumId w:val="61"/>
  </w:num>
  <w:num w:numId="8">
    <w:abstractNumId w:val="43"/>
  </w:num>
  <w:num w:numId="9">
    <w:abstractNumId w:val="15"/>
  </w:num>
  <w:num w:numId="10">
    <w:abstractNumId w:val="33"/>
  </w:num>
  <w:num w:numId="11">
    <w:abstractNumId w:val="57"/>
  </w:num>
  <w:num w:numId="12">
    <w:abstractNumId w:val="25"/>
  </w:num>
  <w:num w:numId="13">
    <w:abstractNumId w:val="48"/>
  </w:num>
  <w:num w:numId="14">
    <w:abstractNumId w:val="66"/>
  </w:num>
  <w:num w:numId="15">
    <w:abstractNumId w:val="60"/>
  </w:num>
  <w:num w:numId="16">
    <w:abstractNumId w:val="11"/>
  </w:num>
  <w:num w:numId="17">
    <w:abstractNumId w:val="69"/>
  </w:num>
  <w:num w:numId="18">
    <w:abstractNumId w:val="36"/>
  </w:num>
  <w:num w:numId="19">
    <w:abstractNumId w:val="6"/>
  </w:num>
  <w:num w:numId="20">
    <w:abstractNumId w:val="14"/>
  </w:num>
  <w:num w:numId="21">
    <w:abstractNumId w:val="18"/>
  </w:num>
  <w:num w:numId="22">
    <w:abstractNumId w:val="39"/>
  </w:num>
  <w:num w:numId="23">
    <w:abstractNumId w:val="38"/>
  </w:num>
  <w:num w:numId="24">
    <w:abstractNumId w:val="68"/>
  </w:num>
  <w:num w:numId="25">
    <w:abstractNumId w:val="54"/>
  </w:num>
  <w:num w:numId="26">
    <w:abstractNumId w:val="23"/>
  </w:num>
  <w:num w:numId="27">
    <w:abstractNumId w:val="20"/>
  </w:num>
  <w:num w:numId="28">
    <w:abstractNumId w:val="24"/>
  </w:num>
  <w:num w:numId="29">
    <w:abstractNumId w:val="28"/>
  </w:num>
  <w:num w:numId="30">
    <w:abstractNumId w:val="10"/>
  </w:num>
  <w:num w:numId="31">
    <w:abstractNumId w:val="45"/>
  </w:num>
  <w:num w:numId="32">
    <w:abstractNumId w:val="51"/>
  </w:num>
  <w:num w:numId="33">
    <w:abstractNumId w:val="52"/>
  </w:num>
  <w:num w:numId="34">
    <w:abstractNumId w:val="35"/>
  </w:num>
  <w:num w:numId="35">
    <w:abstractNumId w:val="27"/>
  </w:num>
  <w:num w:numId="36">
    <w:abstractNumId w:val="7"/>
  </w:num>
  <w:num w:numId="37">
    <w:abstractNumId w:val="49"/>
  </w:num>
  <w:num w:numId="38">
    <w:abstractNumId w:val="31"/>
  </w:num>
  <w:num w:numId="39">
    <w:abstractNumId w:val="3"/>
  </w:num>
  <w:num w:numId="40">
    <w:abstractNumId w:val="70"/>
  </w:num>
  <w:num w:numId="41">
    <w:abstractNumId w:val="22"/>
  </w:num>
  <w:num w:numId="42">
    <w:abstractNumId w:val="32"/>
  </w:num>
  <w:num w:numId="43">
    <w:abstractNumId w:val="1"/>
  </w:num>
  <w:num w:numId="44">
    <w:abstractNumId w:val="42"/>
  </w:num>
  <w:num w:numId="45">
    <w:abstractNumId w:val="63"/>
  </w:num>
  <w:num w:numId="46">
    <w:abstractNumId w:val="55"/>
  </w:num>
  <w:num w:numId="47">
    <w:abstractNumId w:val="46"/>
  </w:num>
  <w:num w:numId="48">
    <w:abstractNumId w:val="59"/>
  </w:num>
  <w:num w:numId="49">
    <w:abstractNumId w:val="29"/>
  </w:num>
  <w:num w:numId="50">
    <w:abstractNumId w:val="44"/>
  </w:num>
  <w:num w:numId="51">
    <w:abstractNumId w:val="62"/>
  </w:num>
  <w:num w:numId="52">
    <w:abstractNumId w:val="53"/>
  </w:num>
  <w:num w:numId="53">
    <w:abstractNumId w:val="5"/>
  </w:num>
  <w:num w:numId="54">
    <w:abstractNumId w:val="26"/>
  </w:num>
  <w:num w:numId="55">
    <w:abstractNumId w:val="37"/>
  </w:num>
  <w:num w:numId="56">
    <w:abstractNumId w:val="41"/>
  </w:num>
  <w:num w:numId="57">
    <w:abstractNumId w:val="4"/>
  </w:num>
  <w:num w:numId="58">
    <w:abstractNumId w:val="13"/>
  </w:num>
  <w:num w:numId="59">
    <w:abstractNumId w:val="8"/>
  </w:num>
  <w:num w:numId="60">
    <w:abstractNumId w:val="56"/>
  </w:num>
  <w:num w:numId="61">
    <w:abstractNumId w:val="58"/>
  </w:num>
  <w:num w:numId="62">
    <w:abstractNumId w:val="72"/>
  </w:num>
  <w:num w:numId="63">
    <w:abstractNumId w:val="71"/>
  </w:num>
  <w:num w:numId="64">
    <w:abstractNumId w:val="16"/>
  </w:num>
  <w:num w:numId="65">
    <w:abstractNumId w:val="30"/>
  </w:num>
  <w:num w:numId="66">
    <w:abstractNumId w:val="50"/>
  </w:num>
  <w:num w:numId="67">
    <w:abstractNumId w:val="2"/>
  </w:num>
  <w:num w:numId="68">
    <w:abstractNumId w:val="19"/>
  </w:num>
  <w:num w:numId="69">
    <w:abstractNumId w:val="34"/>
  </w:num>
  <w:num w:numId="70">
    <w:abstractNumId w:val="0"/>
  </w:num>
  <w:num w:numId="71">
    <w:abstractNumId w:val="64"/>
  </w:num>
  <w:num w:numId="72">
    <w:abstractNumId w:val="67"/>
  </w:num>
  <w:num w:numId="73">
    <w:abstractNumId w:val="9"/>
  </w:num>
  <w:num w:numId="7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A9"/>
    <w:rsid w:val="00003AD5"/>
    <w:rsid w:val="00017D28"/>
    <w:rsid w:val="000211B1"/>
    <w:rsid w:val="00030E3C"/>
    <w:rsid w:val="0004036B"/>
    <w:rsid w:val="00044E11"/>
    <w:rsid w:val="000462ED"/>
    <w:rsid w:val="00063D2D"/>
    <w:rsid w:val="00072157"/>
    <w:rsid w:val="00074774"/>
    <w:rsid w:val="00081AD8"/>
    <w:rsid w:val="0008402E"/>
    <w:rsid w:val="00090CBE"/>
    <w:rsid w:val="00093D1A"/>
    <w:rsid w:val="00096765"/>
    <w:rsid w:val="000B515F"/>
    <w:rsid w:val="000B75FB"/>
    <w:rsid w:val="000E08CD"/>
    <w:rsid w:val="001035F3"/>
    <w:rsid w:val="00122227"/>
    <w:rsid w:val="00123561"/>
    <w:rsid w:val="00125919"/>
    <w:rsid w:val="0013087B"/>
    <w:rsid w:val="0014706F"/>
    <w:rsid w:val="00151FAE"/>
    <w:rsid w:val="001578A8"/>
    <w:rsid w:val="0016473C"/>
    <w:rsid w:val="00172386"/>
    <w:rsid w:val="001908C4"/>
    <w:rsid w:val="00192C56"/>
    <w:rsid w:val="00195A73"/>
    <w:rsid w:val="00196C67"/>
    <w:rsid w:val="001B23DF"/>
    <w:rsid w:val="001B3C62"/>
    <w:rsid w:val="001B69AC"/>
    <w:rsid w:val="001C1D11"/>
    <w:rsid w:val="001C20FC"/>
    <w:rsid w:val="001E2019"/>
    <w:rsid w:val="001E2A1A"/>
    <w:rsid w:val="001E3651"/>
    <w:rsid w:val="001E636C"/>
    <w:rsid w:val="001E781C"/>
    <w:rsid w:val="001F0F89"/>
    <w:rsid w:val="001F1E3D"/>
    <w:rsid w:val="001F53F2"/>
    <w:rsid w:val="001F7D84"/>
    <w:rsid w:val="002004D1"/>
    <w:rsid w:val="00203D96"/>
    <w:rsid w:val="00204DFA"/>
    <w:rsid w:val="0020762E"/>
    <w:rsid w:val="00211211"/>
    <w:rsid w:val="0021696D"/>
    <w:rsid w:val="00220300"/>
    <w:rsid w:val="0023390C"/>
    <w:rsid w:val="002349F1"/>
    <w:rsid w:val="00236D5D"/>
    <w:rsid w:val="00243034"/>
    <w:rsid w:val="00254DD4"/>
    <w:rsid w:val="002634E4"/>
    <w:rsid w:val="0027041B"/>
    <w:rsid w:val="00270A5B"/>
    <w:rsid w:val="002727BF"/>
    <w:rsid w:val="00277C1B"/>
    <w:rsid w:val="002823D0"/>
    <w:rsid w:val="00290697"/>
    <w:rsid w:val="0029086C"/>
    <w:rsid w:val="00291440"/>
    <w:rsid w:val="002A1446"/>
    <w:rsid w:val="002A58B0"/>
    <w:rsid w:val="002B2B33"/>
    <w:rsid w:val="002B2C19"/>
    <w:rsid w:val="002C7F1A"/>
    <w:rsid w:val="002D54FC"/>
    <w:rsid w:val="002E4845"/>
    <w:rsid w:val="002F5E60"/>
    <w:rsid w:val="003048AD"/>
    <w:rsid w:val="00314F40"/>
    <w:rsid w:val="003166DF"/>
    <w:rsid w:val="00324EDD"/>
    <w:rsid w:val="00325B71"/>
    <w:rsid w:val="003260C7"/>
    <w:rsid w:val="0032658F"/>
    <w:rsid w:val="0032742A"/>
    <w:rsid w:val="00332488"/>
    <w:rsid w:val="0033624B"/>
    <w:rsid w:val="00342C1B"/>
    <w:rsid w:val="00353CDF"/>
    <w:rsid w:val="00354B1D"/>
    <w:rsid w:val="00361C63"/>
    <w:rsid w:val="0036745E"/>
    <w:rsid w:val="00370006"/>
    <w:rsid w:val="00374F90"/>
    <w:rsid w:val="00376E1B"/>
    <w:rsid w:val="003800E8"/>
    <w:rsid w:val="00390B92"/>
    <w:rsid w:val="00397081"/>
    <w:rsid w:val="003A0D8D"/>
    <w:rsid w:val="003A1509"/>
    <w:rsid w:val="003A47A9"/>
    <w:rsid w:val="003A6E72"/>
    <w:rsid w:val="003B681E"/>
    <w:rsid w:val="003B6B0B"/>
    <w:rsid w:val="003B7823"/>
    <w:rsid w:val="003C2EDF"/>
    <w:rsid w:val="003C6DD1"/>
    <w:rsid w:val="003D3B60"/>
    <w:rsid w:val="003E336A"/>
    <w:rsid w:val="003E4454"/>
    <w:rsid w:val="003F2178"/>
    <w:rsid w:val="00400B40"/>
    <w:rsid w:val="004113A1"/>
    <w:rsid w:val="00415E72"/>
    <w:rsid w:val="00420634"/>
    <w:rsid w:val="00421A5B"/>
    <w:rsid w:val="0043057A"/>
    <w:rsid w:val="004411A0"/>
    <w:rsid w:val="0044286A"/>
    <w:rsid w:val="00442B8F"/>
    <w:rsid w:val="0044432C"/>
    <w:rsid w:val="004444DD"/>
    <w:rsid w:val="00444915"/>
    <w:rsid w:val="00447827"/>
    <w:rsid w:val="004507A9"/>
    <w:rsid w:val="0045517F"/>
    <w:rsid w:val="00460795"/>
    <w:rsid w:val="00463D6E"/>
    <w:rsid w:val="00466B1F"/>
    <w:rsid w:val="004703BF"/>
    <w:rsid w:val="004729E6"/>
    <w:rsid w:val="00474CBD"/>
    <w:rsid w:val="00482F9B"/>
    <w:rsid w:val="00484D24"/>
    <w:rsid w:val="00485858"/>
    <w:rsid w:val="00491E23"/>
    <w:rsid w:val="00495C85"/>
    <w:rsid w:val="004A23B6"/>
    <w:rsid w:val="004B0814"/>
    <w:rsid w:val="004B1F2E"/>
    <w:rsid w:val="004B4ADD"/>
    <w:rsid w:val="004C0338"/>
    <w:rsid w:val="004C45E8"/>
    <w:rsid w:val="004C77F5"/>
    <w:rsid w:val="004D2B11"/>
    <w:rsid w:val="004D76EF"/>
    <w:rsid w:val="004E0CB4"/>
    <w:rsid w:val="004E48CC"/>
    <w:rsid w:val="00502F53"/>
    <w:rsid w:val="00517F81"/>
    <w:rsid w:val="00527A06"/>
    <w:rsid w:val="00531734"/>
    <w:rsid w:val="005331ED"/>
    <w:rsid w:val="0053605F"/>
    <w:rsid w:val="00537423"/>
    <w:rsid w:val="00537F3E"/>
    <w:rsid w:val="0054222D"/>
    <w:rsid w:val="00560CA3"/>
    <w:rsid w:val="00564B95"/>
    <w:rsid w:val="00571CCF"/>
    <w:rsid w:val="00590068"/>
    <w:rsid w:val="0059449D"/>
    <w:rsid w:val="005A2DEE"/>
    <w:rsid w:val="005B55E3"/>
    <w:rsid w:val="005B7B51"/>
    <w:rsid w:val="005C1671"/>
    <w:rsid w:val="005C3CC4"/>
    <w:rsid w:val="005E7A4E"/>
    <w:rsid w:val="005F2360"/>
    <w:rsid w:val="005F664F"/>
    <w:rsid w:val="005F73A0"/>
    <w:rsid w:val="005F7ED3"/>
    <w:rsid w:val="0060016F"/>
    <w:rsid w:val="0060432A"/>
    <w:rsid w:val="0060436B"/>
    <w:rsid w:val="0061544A"/>
    <w:rsid w:val="00616C20"/>
    <w:rsid w:val="00623F5D"/>
    <w:rsid w:val="00630E2B"/>
    <w:rsid w:val="00633E66"/>
    <w:rsid w:val="0063440F"/>
    <w:rsid w:val="0063478B"/>
    <w:rsid w:val="00640A4A"/>
    <w:rsid w:val="00641EE1"/>
    <w:rsid w:val="00644550"/>
    <w:rsid w:val="0064664E"/>
    <w:rsid w:val="00653791"/>
    <w:rsid w:val="00661966"/>
    <w:rsid w:val="0067709B"/>
    <w:rsid w:val="0068208E"/>
    <w:rsid w:val="006926DE"/>
    <w:rsid w:val="00693CD9"/>
    <w:rsid w:val="00696C53"/>
    <w:rsid w:val="006A53EA"/>
    <w:rsid w:val="006B1016"/>
    <w:rsid w:val="006B33AC"/>
    <w:rsid w:val="006B34B1"/>
    <w:rsid w:val="006B3C24"/>
    <w:rsid w:val="006C0091"/>
    <w:rsid w:val="006D0686"/>
    <w:rsid w:val="006D410D"/>
    <w:rsid w:val="006E170D"/>
    <w:rsid w:val="006E674A"/>
    <w:rsid w:val="006F2B5D"/>
    <w:rsid w:val="006F2B5F"/>
    <w:rsid w:val="006F7F01"/>
    <w:rsid w:val="00703920"/>
    <w:rsid w:val="007054F0"/>
    <w:rsid w:val="0070565A"/>
    <w:rsid w:val="007059A3"/>
    <w:rsid w:val="00706D87"/>
    <w:rsid w:val="007075BB"/>
    <w:rsid w:val="007116AB"/>
    <w:rsid w:val="00711C17"/>
    <w:rsid w:val="007125E1"/>
    <w:rsid w:val="00712B26"/>
    <w:rsid w:val="00720D10"/>
    <w:rsid w:val="00721C84"/>
    <w:rsid w:val="00727001"/>
    <w:rsid w:val="00727459"/>
    <w:rsid w:val="007420D5"/>
    <w:rsid w:val="00747BB9"/>
    <w:rsid w:val="00751C08"/>
    <w:rsid w:val="00755BC1"/>
    <w:rsid w:val="007570C3"/>
    <w:rsid w:val="00757AA1"/>
    <w:rsid w:val="007633C0"/>
    <w:rsid w:val="00767861"/>
    <w:rsid w:val="007771CA"/>
    <w:rsid w:val="00795E0F"/>
    <w:rsid w:val="00797F22"/>
    <w:rsid w:val="007A1B87"/>
    <w:rsid w:val="007C2830"/>
    <w:rsid w:val="007C744D"/>
    <w:rsid w:val="007E2678"/>
    <w:rsid w:val="007E6163"/>
    <w:rsid w:val="007E7959"/>
    <w:rsid w:val="007F4C23"/>
    <w:rsid w:val="00806992"/>
    <w:rsid w:val="00807BAE"/>
    <w:rsid w:val="008143EC"/>
    <w:rsid w:val="00830FF3"/>
    <w:rsid w:val="00834A89"/>
    <w:rsid w:val="0083508F"/>
    <w:rsid w:val="008504CA"/>
    <w:rsid w:val="00854473"/>
    <w:rsid w:val="00856C8B"/>
    <w:rsid w:val="008570F2"/>
    <w:rsid w:val="008645E3"/>
    <w:rsid w:val="00865C70"/>
    <w:rsid w:val="00866F0B"/>
    <w:rsid w:val="00873E89"/>
    <w:rsid w:val="008768A2"/>
    <w:rsid w:val="008857A1"/>
    <w:rsid w:val="00887977"/>
    <w:rsid w:val="00891823"/>
    <w:rsid w:val="00895D68"/>
    <w:rsid w:val="008A1BB5"/>
    <w:rsid w:val="008A55CF"/>
    <w:rsid w:val="008C272F"/>
    <w:rsid w:val="008C5122"/>
    <w:rsid w:val="008C60E5"/>
    <w:rsid w:val="008D779D"/>
    <w:rsid w:val="008E065A"/>
    <w:rsid w:val="008E7021"/>
    <w:rsid w:val="008F387E"/>
    <w:rsid w:val="008F4B19"/>
    <w:rsid w:val="0091788B"/>
    <w:rsid w:val="0093251C"/>
    <w:rsid w:val="00932CB9"/>
    <w:rsid w:val="0093631F"/>
    <w:rsid w:val="0093707C"/>
    <w:rsid w:val="009426C3"/>
    <w:rsid w:val="00945ED2"/>
    <w:rsid w:val="0098249C"/>
    <w:rsid w:val="00982ABC"/>
    <w:rsid w:val="0098795F"/>
    <w:rsid w:val="009A6AE9"/>
    <w:rsid w:val="009B3ED9"/>
    <w:rsid w:val="009C47AF"/>
    <w:rsid w:val="009C742D"/>
    <w:rsid w:val="009D52EC"/>
    <w:rsid w:val="009D713B"/>
    <w:rsid w:val="009E63B5"/>
    <w:rsid w:val="009E7F40"/>
    <w:rsid w:val="009F3D4A"/>
    <w:rsid w:val="009F5907"/>
    <w:rsid w:val="00A00BFB"/>
    <w:rsid w:val="00A03BC0"/>
    <w:rsid w:val="00A102E7"/>
    <w:rsid w:val="00A164B6"/>
    <w:rsid w:val="00A26235"/>
    <w:rsid w:val="00A264FC"/>
    <w:rsid w:val="00A276E2"/>
    <w:rsid w:val="00A33CBF"/>
    <w:rsid w:val="00A33E24"/>
    <w:rsid w:val="00A40724"/>
    <w:rsid w:val="00A55C87"/>
    <w:rsid w:val="00A65FF7"/>
    <w:rsid w:val="00A766CD"/>
    <w:rsid w:val="00A95798"/>
    <w:rsid w:val="00A96A1E"/>
    <w:rsid w:val="00AA0FD7"/>
    <w:rsid w:val="00AA4625"/>
    <w:rsid w:val="00AA634E"/>
    <w:rsid w:val="00AB0C1E"/>
    <w:rsid w:val="00AC10EA"/>
    <w:rsid w:val="00AC18D9"/>
    <w:rsid w:val="00AD5F31"/>
    <w:rsid w:val="00AD639A"/>
    <w:rsid w:val="00AE3830"/>
    <w:rsid w:val="00AE7BA2"/>
    <w:rsid w:val="00AF4B53"/>
    <w:rsid w:val="00AF5899"/>
    <w:rsid w:val="00B0394D"/>
    <w:rsid w:val="00B07E18"/>
    <w:rsid w:val="00B10DBE"/>
    <w:rsid w:val="00B1674A"/>
    <w:rsid w:val="00B178B8"/>
    <w:rsid w:val="00B20DBE"/>
    <w:rsid w:val="00B2126A"/>
    <w:rsid w:val="00B25FFC"/>
    <w:rsid w:val="00B2603B"/>
    <w:rsid w:val="00B31223"/>
    <w:rsid w:val="00B45A4B"/>
    <w:rsid w:val="00B477CC"/>
    <w:rsid w:val="00B52447"/>
    <w:rsid w:val="00B621E3"/>
    <w:rsid w:val="00B647B1"/>
    <w:rsid w:val="00B7197E"/>
    <w:rsid w:val="00B835AF"/>
    <w:rsid w:val="00B9313A"/>
    <w:rsid w:val="00B950E5"/>
    <w:rsid w:val="00BA35E6"/>
    <w:rsid w:val="00BB64FB"/>
    <w:rsid w:val="00BB6982"/>
    <w:rsid w:val="00BB6AA8"/>
    <w:rsid w:val="00BD5572"/>
    <w:rsid w:val="00BD5D28"/>
    <w:rsid w:val="00BD6CEA"/>
    <w:rsid w:val="00BF6D02"/>
    <w:rsid w:val="00C03E86"/>
    <w:rsid w:val="00C10CA9"/>
    <w:rsid w:val="00C1326A"/>
    <w:rsid w:val="00C1557B"/>
    <w:rsid w:val="00C20200"/>
    <w:rsid w:val="00C2289B"/>
    <w:rsid w:val="00C2714F"/>
    <w:rsid w:val="00C2747F"/>
    <w:rsid w:val="00C36FD6"/>
    <w:rsid w:val="00C37C41"/>
    <w:rsid w:val="00C440FE"/>
    <w:rsid w:val="00C44A2A"/>
    <w:rsid w:val="00C456C4"/>
    <w:rsid w:val="00C4634D"/>
    <w:rsid w:val="00C46E32"/>
    <w:rsid w:val="00C473BE"/>
    <w:rsid w:val="00C5068B"/>
    <w:rsid w:val="00C5072A"/>
    <w:rsid w:val="00C52188"/>
    <w:rsid w:val="00C54105"/>
    <w:rsid w:val="00C6335D"/>
    <w:rsid w:val="00C63AB0"/>
    <w:rsid w:val="00C678B3"/>
    <w:rsid w:val="00C7404B"/>
    <w:rsid w:val="00C94774"/>
    <w:rsid w:val="00C96B70"/>
    <w:rsid w:val="00CA1910"/>
    <w:rsid w:val="00CB1E99"/>
    <w:rsid w:val="00CB23E1"/>
    <w:rsid w:val="00CC43F0"/>
    <w:rsid w:val="00CC4721"/>
    <w:rsid w:val="00CC5856"/>
    <w:rsid w:val="00CD1114"/>
    <w:rsid w:val="00CD1E14"/>
    <w:rsid w:val="00CD4789"/>
    <w:rsid w:val="00CE13F8"/>
    <w:rsid w:val="00CE52E8"/>
    <w:rsid w:val="00CF1058"/>
    <w:rsid w:val="00D01C5F"/>
    <w:rsid w:val="00D043C1"/>
    <w:rsid w:val="00D05792"/>
    <w:rsid w:val="00D0580D"/>
    <w:rsid w:val="00D115A4"/>
    <w:rsid w:val="00D171E1"/>
    <w:rsid w:val="00D214A4"/>
    <w:rsid w:val="00D25B47"/>
    <w:rsid w:val="00D3427C"/>
    <w:rsid w:val="00D363CE"/>
    <w:rsid w:val="00D430F8"/>
    <w:rsid w:val="00D44D6F"/>
    <w:rsid w:val="00D45507"/>
    <w:rsid w:val="00D46174"/>
    <w:rsid w:val="00D47A76"/>
    <w:rsid w:val="00D64AD4"/>
    <w:rsid w:val="00D67C9B"/>
    <w:rsid w:val="00D81C70"/>
    <w:rsid w:val="00D844E7"/>
    <w:rsid w:val="00D87D7B"/>
    <w:rsid w:val="00D90048"/>
    <w:rsid w:val="00D976AD"/>
    <w:rsid w:val="00DB066B"/>
    <w:rsid w:val="00DB3954"/>
    <w:rsid w:val="00DC1F57"/>
    <w:rsid w:val="00DC2936"/>
    <w:rsid w:val="00DD2CF7"/>
    <w:rsid w:val="00DD324B"/>
    <w:rsid w:val="00DE0A57"/>
    <w:rsid w:val="00DE22AE"/>
    <w:rsid w:val="00DE4043"/>
    <w:rsid w:val="00DF2BEE"/>
    <w:rsid w:val="00DF438A"/>
    <w:rsid w:val="00E06396"/>
    <w:rsid w:val="00E14708"/>
    <w:rsid w:val="00E147A8"/>
    <w:rsid w:val="00E30F11"/>
    <w:rsid w:val="00E337A8"/>
    <w:rsid w:val="00E349D6"/>
    <w:rsid w:val="00E44141"/>
    <w:rsid w:val="00E4752B"/>
    <w:rsid w:val="00E54D95"/>
    <w:rsid w:val="00E56151"/>
    <w:rsid w:val="00E72579"/>
    <w:rsid w:val="00E81A67"/>
    <w:rsid w:val="00E83C90"/>
    <w:rsid w:val="00E92DC3"/>
    <w:rsid w:val="00EA4E4F"/>
    <w:rsid w:val="00EB2467"/>
    <w:rsid w:val="00EB292C"/>
    <w:rsid w:val="00EB56DD"/>
    <w:rsid w:val="00EB630F"/>
    <w:rsid w:val="00EB7E6C"/>
    <w:rsid w:val="00EB7E8B"/>
    <w:rsid w:val="00ED4B4A"/>
    <w:rsid w:val="00EE2E67"/>
    <w:rsid w:val="00EF2559"/>
    <w:rsid w:val="00F0253A"/>
    <w:rsid w:val="00F0327C"/>
    <w:rsid w:val="00F075F8"/>
    <w:rsid w:val="00F10407"/>
    <w:rsid w:val="00F11505"/>
    <w:rsid w:val="00F17437"/>
    <w:rsid w:val="00F3477D"/>
    <w:rsid w:val="00F42636"/>
    <w:rsid w:val="00F4580B"/>
    <w:rsid w:val="00F47C60"/>
    <w:rsid w:val="00F50F45"/>
    <w:rsid w:val="00F5352B"/>
    <w:rsid w:val="00F5554E"/>
    <w:rsid w:val="00F562AE"/>
    <w:rsid w:val="00F562C9"/>
    <w:rsid w:val="00F5747B"/>
    <w:rsid w:val="00F6477B"/>
    <w:rsid w:val="00F76E8C"/>
    <w:rsid w:val="00F82444"/>
    <w:rsid w:val="00F83803"/>
    <w:rsid w:val="00F83AEE"/>
    <w:rsid w:val="00F91F30"/>
    <w:rsid w:val="00FA0A86"/>
    <w:rsid w:val="00FA0EC0"/>
    <w:rsid w:val="00FB5F82"/>
    <w:rsid w:val="00FC2AE1"/>
    <w:rsid w:val="00FD0348"/>
    <w:rsid w:val="00FD2D60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9BBBEE-547F-4616-A351-B730EB30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4411A0"/>
    <w:pPr>
      <w:keepNext/>
      <w:tabs>
        <w:tab w:val="left" w:pos="5280"/>
      </w:tabs>
      <w:spacing w:after="0" w:line="360" w:lineRule="auto"/>
      <w:jc w:val="center"/>
      <w:outlineLvl w:val="2"/>
    </w:pPr>
    <w:rPr>
      <w:rFonts w:ascii="Bookman Old Style" w:hAnsi="Bookman Old Style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411A0"/>
    <w:rPr>
      <w:rFonts w:ascii="Bookman Old Style" w:hAnsi="Bookman Old Style" w:cs="Times New Roman"/>
      <w:b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3A47A9"/>
    <w:rPr>
      <w:rFonts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A47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A47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A47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A47A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47A9"/>
    <w:rPr>
      <w:rFonts w:ascii="Tahoma" w:hAnsi="Tahoma" w:cs="Times New Roman"/>
      <w:sz w:val="16"/>
    </w:rPr>
  </w:style>
  <w:style w:type="table" w:styleId="aa">
    <w:name w:val="Table Grid"/>
    <w:basedOn w:val="a1"/>
    <w:uiPriority w:val="39"/>
    <w:rsid w:val="00E5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8570F2"/>
    <w:pPr>
      <w:widowControl w:val="0"/>
      <w:spacing w:after="0" w:line="240" w:lineRule="auto"/>
      <w:outlineLvl w:val="2"/>
    </w:pPr>
    <w:rPr>
      <w:rFonts w:ascii="Arial" w:hAnsi="Arial"/>
      <w:b/>
      <w:bCs/>
      <w:sz w:val="48"/>
      <w:szCs w:val="4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83AEE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3AEE"/>
    <w:pPr>
      <w:widowControl w:val="0"/>
      <w:spacing w:after="0" w:line="240" w:lineRule="auto"/>
    </w:pPr>
    <w:rPr>
      <w:lang w:val="en-US" w:eastAsia="en-US"/>
    </w:rPr>
  </w:style>
  <w:style w:type="paragraph" w:styleId="ab">
    <w:name w:val="List Paragraph"/>
    <w:basedOn w:val="a"/>
    <w:uiPriority w:val="99"/>
    <w:qFormat/>
    <w:rsid w:val="00CE52E8"/>
    <w:pPr>
      <w:spacing w:after="160" w:line="259" w:lineRule="auto"/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rsid w:val="004D2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4D2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3">
    <w:name w:val="c2 c13"/>
    <w:rsid w:val="004D2B11"/>
  </w:style>
  <w:style w:type="character" w:customStyle="1" w:styleId="c3c13c19">
    <w:name w:val="c3 c13 c19"/>
    <w:rsid w:val="004D2B11"/>
  </w:style>
  <w:style w:type="paragraph" w:customStyle="1" w:styleId="c1c5">
    <w:name w:val="c1 c5"/>
    <w:basedOn w:val="a"/>
    <w:rsid w:val="004D2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4">
    <w:name w:val="c2 c14"/>
    <w:rsid w:val="004D2B11"/>
  </w:style>
  <w:style w:type="character" w:customStyle="1" w:styleId="c17">
    <w:name w:val="c17"/>
    <w:rsid w:val="004D2B11"/>
  </w:style>
  <w:style w:type="character" w:customStyle="1" w:styleId="c3">
    <w:name w:val="c3"/>
    <w:rsid w:val="004D2B11"/>
  </w:style>
  <w:style w:type="paragraph" w:customStyle="1" w:styleId="c12">
    <w:name w:val="c12"/>
    <w:basedOn w:val="a"/>
    <w:rsid w:val="004D2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4D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566EC9-5545-4D3E-ADC5-C63BA6FC664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071117FA-B57F-4DAC-BAEF-324A551E5C03}">
      <dgm:prSet custT="1"/>
      <dgm:spPr>
        <a:xfrm>
          <a:off x="1819271" y="2009775"/>
          <a:ext cx="1847856" cy="1598370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1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Социально-коммуникативное развитие</a:t>
          </a:r>
          <a:endParaRPr lang="ru-RU" sz="1000" b="1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1E8A5F7-010D-490A-BC03-08445E3C0A37}" type="parTrans" cxnId="{E29965D4-D61D-4935-8D63-9F7FE40C771B}">
      <dgm:prSet/>
      <dgm:spPr/>
    </dgm:pt>
    <dgm:pt modelId="{379D65C7-9FBF-4F0B-951D-5B2622B6C162}" type="sibTrans" cxnId="{E29965D4-D61D-4935-8D63-9F7FE40C771B}">
      <dgm:prSet/>
      <dgm:spPr/>
    </dgm:pt>
    <dgm:pt modelId="{6CBF37D7-A22A-47C6-BBF4-EA501E2B669B}">
      <dgm:prSet custT="1"/>
      <dgm:spPr>
        <a:xfrm>
          <a:off x="4318119" y="1857466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8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праздники, досуги,  развлечения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19B60DE-E318-4473-9B50-CAE32C5BF4FB}" type="parTrans" cxnId="{11A5EB32-77F6-4318-A3B1-4AD306CA81D9}">
      <dgm:prSet/>
      <dgm:spPr>
        <a:xfrm rot="21000000">
          <a:off x="3643277" y="2570735"/>
          <a:ext cx="688775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51C803F-BE09-4C95-885B-403D72F4225E}" type="sibTrans" cxnId="{11A5EB32-77F6-4318-A3B1-4AD306CA81D9}">
      <dgm:prSet/>
      <dgm:spPr/>
    </dgm:pt>
    <dgm:pt modelId="{F2E2A4B5-D808-4A28-975A-1DC17D21564C}">
      <dgm:prSet custT="1"/>
      <dgm:spPr>
        <a:xfrm>
          <a:off x="4059073" y="3326589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ситуативное обучение, социально - бытовой труд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7473867-07B3-49AA-995E-ED022841EB39}" type="parTrans" cxnId="{72FAA4AA-CCBC-4191-A359-702E7645F766}">
      <dgm:prSet/>
      <dgm:spPr>
        <a:xfrm rot="1800000">
          <a:off x="3463393" y="3414019"/>
          <a:ext cx="720697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4DCB40-1DCA-437D-9030-1F163AA2CD25}" type="sibTrans" cxnId="{72FAA4AA-CCBC-4191-A359-702E7645F766}">
      <dgm:prSet/>
      <dgm:spPr/>
    </dgm:pt>
    <dgm:pt modelId="{544D3F6A-AECE-47AA-9359-5A608600E067}">
      <dgm:prSet custT="1"/>
      <dgm:spPr>
        <a:xfrm>
          <a:off x="2916298" y="4285490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10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самостоятельная деятельность детей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8522E0B-35AC-4AA9-9C43-53D0776850FC}" type="parTrans" cxnId="{CE29A58C-8835-477B-98B1-434195A62043}">
      <dgm:prSet/>
      <dgm:spPr>
        <a:xfrm rot="4200000">
          <a:off x="2758505" y="3926854"/>
          <a:ext cx="796829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31F203D-A9DC-4458-B1BD-53B1A361C14A}" type="sibTrans" cxnId="{CE29A58C-8835-477B-98B1-434195A62043}">
      <dgm:prSet/>
      <dgm:spPr/>
    </dgm:pt>
    <dgm:pt modelId="{E33F34CE-983C-4E52-9ACF-9A43D7A5A934}">
      <dgm:prSet custT="1"/>
      <dgm:spPr>
        <a:xfrm>
          <a:off x="1424512" y="4285490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чтение художествен</a:t>
          </a: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ной литературы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95BE0AD-80F5-4FEA-B539-775B9B867AA7}" type="parTrans" cxnId="{C7786A10-9796-4F97-AAC2-C324C3A9093B}">
      <dgm:prSet/>
      <dgm:spPr>
        <a:xfrm rot="6600000">
          <a:off x="1931065" y="3926854"/>
          <a:ext cx="796829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D82726-F3E2-463F-8D79-A8E3D6304136}" type="sibTrans" cxnId="{C7786A10-9796-4F97-AAC2-C324C3A9093B}">
      <dgm:prSet/>
      <dgm:spPr/>
    </dgm:pt>
    <dgm:pt modelId="{451EE8B6-50ED-4955-8F8B-29BCAFFC7FD2}">
      <dgm:prSet custT="1"/>
      <dgm:spPr>
        <a:xfrm>
          <a:off x="22692" y="1857466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10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беседы, наблюдения, тематические экскурсии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3BF46FB-A654-4451-8331-97CFA52FFCB9}" type="parTrans" cxnId="{E438819D-2C2F-4B89-A095-1386863E9C90}">
      <dgm:prSet/>
      <dgm:spPr>
        <a:xfrm rot="11400000">
          <a:off x="1154346" y="2570735"/>
          <a:ext cx="688775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E53736C-B8A3-45DF-8EAE-1DD224923D0D}" type="sibTrans" cxnId="{E438819D-2C2F-4B89-A095-1386863E9C90}">
      <dgm:prSet/>
      <dgm:spPr/>
    </dgm:pt>
    <dgm:pt modelId="{3BD57D63-1BA9-4947-836C-240E580AF591}">
      <dgm:prSet custT="1"/>
      <dgm:spPr>
        <a:xfrm>
          <a:off x="768585" y="565542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(групповая)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5BEFCEA-44C9-4C7D-B1D4-C6DEC2CAD25C}" type="parTrans" cxnId="{EC3041B4-394C-4E12-BEB1-B74F9132DC88}">
      <dgm:prSet/>
      <dgm:spPr>
        <a:xfrm rot="13800000">
          <a:off x="1573155" y="1850858"/>
          <a:ext cx="763740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BFB164C-6C97-4887-8F13-2F5886A7887F}" type="sibTrans" cxnId="{EC3041B4-394C-4E12-BEB1-B74F9132DC88}">
      <dgm:prSet/>
      <dgm:spPr/>
    </dgm:pt>
    <dgm:pt modelId="{D8A1FC63-7543-4145-B30E-9ED55114E4B8}">
      <dgm:prSet custT="1"/>
      <dgm:spPr>
        <a:xfrm>
          <a:off x="2170405" y="55321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игровая деятельность 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AD133A5-41B0-49E9-AD1F-E3EAC4A7DBC0}" type="sibTrans" cxnId="{136DAE5C-0E0B-4A8C-A755-60C393C9FC28}">
      <dgm:prSet/>
      <dgm:spPr/>
    </dgm:pt>
    <dgm:pt modelId="{ABBDCC89-1ACB-4BCE-82D4-031D0523303B}" type="parTrans" cxnId="{136DAE5C-0E0B-4A8C-A755-60C393C9FC28}">
      <dgm:prSet/>
      <dgm:spPr>
        <a:xfrm rot="16200000">
          <a:off x="2338767" y="1586549"/>
          <a:ext cx="808865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99CEE78-EFC8-4A5D-A355-A31DC8CF3724}">
      <dgm:prSet custT="1"/>
      <dgm:spPr>
        <a:xfrm>
          <a:off x="3572226" y="565542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(по подгруппам</a:t>
          </a:r>
          <a:r>
            <a:rPr lang="ru-RU" sz="1000" baseline="0" smtClean="0">
              <a:solidFill>
                <a:srgbClr val="7030A0"/>
              </a:solidFill>
              <a:latin typeface="Calibri"/>
              <a:ea typeface="+mn-ea"/>
              <a:cs typeface="+mn-cs"/>
            </a:rPr>
            <a:t>)</a:t>
          </a:r>
          <a:endParaRPr lang="ru-RU" sz="1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9603A54-ECF1-46E6-AF9D-0116C4F97EC0}" type="sibTrans" cxnId="{EA061A51-5E63-4659-B5C9-5741FD5D6488}">
      <dgm:prSet/>
      <dgm:spPr/>
    </dgm:pt>
    <dgm:pt modelId="{9031CB07-18DE-4C67-9F17-12DAC8B301F8}" type="parTrans" cxnId="{EA061A51-5E63-4659-B5C9-5741FD5D6488}">
      <dgm:prSet/>
      <dgm:spPr>
        <a:xfrm rot="18600000">
          <a:off x="3149503" y="1850858"/>
          <a:ext cx="763740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AE19AC1-5827-4EB6-9794-32C88804CA01}">
      <dgm:prSet custT="1"/>
      <dgm:spPr>
        <a:xfrm>
          <a:off x="281738" y="3326589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самообслуживание (навыки культуры быта)</a:t>
          </a:r>
        </a:p>
      </dgm:t>
    </dgm:pt>
    <dgm:pt modelId="{BF4F179A-3C58-4DFB-8F96-8159DBD7737D}" type="sibTrans" cxnId="{23D4A4A9-1DED-430D-91AA-C4719E9A2C06}">
      <dgm:prSet/>
      <dgm:spPr/>
    </dgm:pt>
    <dgm:pt modelId="{69497013-B863-43C9-A1FF-325AA91A7922}" type="parTrans" cxnId="{23D4A4A9-1DED-430D-91AA-C4719E9A2C06}">
      <dgm:prSet/>
      <dgm:spPr>
        <a:xfrm rot="9000000">
          <a:off x="1302309" y="3414019"/>
          <a:ext cx="720697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AFD858-27D3-4FB2-939F-6AE36A9B6E19}" type="pres">
      <dgm:prSet presAssocID="{C2566EC9-5545-4D3E-ADC5-C63BA6FC664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2F7DEB8-18EB-4417-84E9-E2BBB79458C2}" type="pres">
      <dgm:prSet presAssocID="{071117FA-B57F-4DAC-BAEF-324A551E5C03}" presName="centerShape" presStyleLbl="node0" presStyleIdx="0" presStyleCnt="1" custScaleX="161302" custScaleY="139524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E4A5EE7-BC77-4A74-9D34-CF75DBB4A284}" type="pres">
      <dgm:prSet presAssocID="{ABBDCC89-1ACB-4BCE-82D4-031D0523303B}" presName="Name9" presStyleLbl="parChTrans1D2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08865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5E95B2-E311-4AB3-95CD-C2965CBE633E}" type="pres">
      <dgm:prSet presAssocID="{ABBDCC89-1ACB-4BCE-82D4-031D0523303B}" presName="connTx" presStyleLbl="parChTrans1D2" presStyleIdx="0" presStyleCnt="9"/>
      <dgm:spPr/>
      <dgm:t>
        <a:bodyPr/>
        <a:lstStyle/>
        <a:p>
          <a:endParaRPr lang="ru-RU"/>
        </a:p>
      </dgm:t>
    </dgm:pt>
    <dgm:pt modelId="{50436787-F201-4239-95D1-D76B50E12EFF}" type="pres">
      <dgm:prSet presAssocID="{D8A1FC63-7543-4145-B30E-9ED55114E4B8}" presName="node" presStyleLbl="node1" presStyleIdx="0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524EC87-A008-4AA1-AF33-A3A06D85CB72}" type="pres">
      <dgm:prSet presAssocID="{9031CB07-18DE-4C67-9F17-12DAC8B301F8}" presName="Name9" presStyleLbl="parChTrans1D2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63740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DB215B-62A2-4CB5-8D0B-4ED662E98E91}" type="pres">
      <dgm:prSet presAssocID="{9031CB07-18DE-4C67-9F17-12DAC8B301F8}" presName="connTx" presStyleLbl="parChTrans1D2" presStyleIdx="1" presStyleCnt="9"/>
      <dgm:spPr/>
      <dgm:t>
        <a:bodyPr/>
        <a:lstStyle/>
        <a:p>
          <a:endParaRPr lang="ru-RU"/>
        </a:p>
      </dgm:t>
    </dgm:pt>
    <dgm:pt modelId="{D83CE0A6-57C6-421D-81F7-667070EF2914}" type="pres">
      <dgm:prSet presAssocID="{199CEE78-EFC8-4A5D-A355-A31DC8CF3724}" presName="node" presStyleLbl="node1" presStyleIdx="1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8207D01-FFBC-43A5-8122-CAB79B4DA40C}" type="pres">
      <dgm:prSet presAssocID="{919B60DE-E318-4473-9B50-CAE32C5BF4FB}" presName="Name9" presStyleLbl="parChTrans1D2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688775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B98CB0-8075-47BD-A4B7-9C7569D3AC09}" type="pres">
      <dgm:prSet presAssocID="{919B60DE-E318-4473-9B50-CAE32C5BF4FB}" presName="connTx" presStyleLbl="parChTrans1D2" presStyleIdx="2" presStyleCnt="9"/>
      <dgm:spPr/>
      <dgm:t>
        <a:bodyPr/>
        <a:lstStyle/>
        <a:p>
          <a:endParaRPr lang="ru-RU"/>
        </a:p>
      </dgm:t>
    </dgm:pt>
    <dgm:pt modelId="{32ADF10C-4E6F-47A9-ABEA-416EA0270E96}" type="pres">
      <dgm:prSet presAssocID="{6CBF37D7-A22A-47C6-BBF4-EA501E2B669B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17226AC-FE6C-4430-BC7B-B859B62C4DC9}" type="pres">
      <dgm:prSet presAssocID="{C7473867-07B3-49AA-995E-ED022841EB39}" presName="Name9" presStyleLbl="parChTrans1D2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20697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357662D-2D81-424D-9486-2DA61B3A4E4D}" type="pres">
      <dgm:prSet presAssocID="{C7473867-07B3-49AA-995E-ED022841EB39}" presName="connTx" presStyleLbl="parChTrans1D2" presStyleIdx="3" presStyleCnt="9"/>
      <dgm:spPr/>
      <dgm:t>
        <a:bodyPr/>
        <a:lstStyle/>
        <a:p>
          <a:endParaRPr lang="ru-RU"/>
        </a:p>
      </dgm:t>
    </dgm:pt>
    <dgm:pt modelId="{63DACABF-FFA6-421A-B6DC-4FECAD1018C1}" type="pres">
      <dgm:prSet presAssocID="{F2E2A4B5-D808-4A28-975A-1DC17D21564C}" presName="node" presStyleLbl="node1" presStyleIdx="3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8D3389-7C31-4721-BB10-3F27C93EC384}" type="pres">
      <dgm:prSet presAssocID="{68522E0B-35AC-4AA9-9C43-53D0776850FC}" presName="Name9" presStyleLbl="parChTrans1D2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96829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1CCE177-7D0F-4AB3-9EFE-D86259941400}" type="pres">
      <dgm:prSet presAssocID="{68522E0B-35AC-4AA9-9C43-53D0776850FC}" presName="connTx" presStyleLbl="parChTrans1D2" presStyleIdx="4" presStyleCnt="9"/>
      <dgm:spPr/>
      <dgm:t>
        <a:bodyPr/>
        <a:lstStyle/>
        <a:p>
          <a:endParaRPr lang="ru-RU"/>
        </a:p>
      </dgm:t>
    </dgm:pt>
    <dgm:pt modelId="{95B55C8E-7241-47BC-831C-6B05D82D8117}" type="pres">
      <dgm:prSet presAssocID="{544D3F6A-AECE-47AA-9359-5A608600E067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031546D-11CD-4078-A996-239E16F18319}" type="pres">
      <dgm:prSet presAssocID="{895BE0AD-80F5-4FEA-B539-775B9B867AA7}" presName="Name9" presStyleLbl="parChTrans1D2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96829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366C361-BC7A-440E-9FA7-F5546390A23A}" type="pres">
      <dgm:prSet presAssocID="{895BE0AD-80F5-4FEA-B539-775B9B867AA7}" presName="connTx" presStyleLbl="parChTrans1D2" presStyleIdx="5" presStyleCnt="9"/>
      <dgm:spPr/>
      <dgm:t>
        <a:bodyPr/>
        <a:lstStyle/>
        <a:p>
          <a:endParaRPr lang="ru-RU"/>
        </a:p>
      </dgm:t>
    </dgm:pt>
    <dgm:pt modelId="{3C4C5F39-4D8C-4488-A6D8-8A41EDD88F25}" type="pres">
      <dgm:prSet presAssocID="{E33F34CE-983C-4E52-9ACF-9A43D7A5A934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494130-01F6-4A89-A48B-00BDA27D2C3E}" type="pres">
      <dgm:prSet presAssocID="{69497013-B863-43C9-A1FF-325AA91A7922}" presName="Name9" presStyleLbl="parChTrans1D2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20697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8533BE9-0ABB-4656-B3D4-C1763196828A}" type="pres">
      <dgm:prSet presAssocID="{69497013-B863-43C9-A1FF-325AA91A7922}" presName="connTx" presStyleLbl="parChTrans1D2" presStyleIdx="6" presStyleCnt="9"/>
      <dgm:spPr/>
      <dgm:t>
        <a:bodyPr/>
        <a:lstStyle/>
        <a:p>
          <a:endParaRPr lang="ru-RU"/>
        </a:p>
      </dgm:t>
    </dgm:pt>
    <dgm:pt modelId="{2FBB13A7-6EB7-4089-A189-E3389CA84B6B}" type="pres">
      <dgm:prSet presAssocID="{BAE19AC1-5827-4EB6-9794-32C88804CA01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E532AEE-BA1C-4791-AC4F-CBE5DF4AAA84}" type="pres">
      <dgm:prSet presAssocID="{53BF46FB-A654-4451-8331-97CFA52FFCB9}" presName="Name9" presStyleLbl="parChTrans1D2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688775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E36CD5-FDCB-4080-A68D-350A195975D7}" type="pres">
      <dgm:prSet presAssocID="{53BF46FB-A654-4451-8331-97CFA52FFCB9}" presName="connTx" presStyleLbl="parChTrans1D2" presStyleIdx="7" presStyleCnt="9"/>
      <dgm:spPr/>
      <dgm:t>
        <a:bodyPr/>
        <a:lstStyle/>
        <a:p>
          <a:endParaRPr lang="ru-RU"/>
        </a:p>
      </dgm:t>
    </dgm:pt>
    <dgm:pt modelId="{B8C28826-432A-440B-8B47-07B990FB4195}" type="pres">
      <dgm:prSet presAssocID="{451EE8B6-50ED-4955-8F8B-29BCAFFC7FD2}" presName="node" presStyleLbl="node1" presStyleIdx="7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85F97D8-E5BF-4AFF-BF46-071103589C26}" type="pres">
      <dgm:prSet presAssocID="{55BEFCEA-44C9-4C7D-B1D4-C6DEC2CAD25C}" presName="Name9" presStyleLbl="parChTrans1D2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63740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E413FB6-01C8-4D3F-BAB7-A380F35BE052}" type="pres">
      <dgm:prSet presAssocID="{55BEFCEA-44C9-4C7D-B1D4-C6DEC2CAD25C}" presName="connTx" presStyleLbl="parChTrans1D2" presStyleIdx="8" presStyleCnt="9"/>
      <dgm:spPr/>
      <dgm:t>
        <a:bodyPr/>
        <a:lstStyle/>
        <a:p>
          <a:endParaRPr lang="ru-RU"/>
        </a:p>
      </dgm:t>
    </dgm:pt>
    <dgm:pt modelId="{D0B13D0D-C4CE-4EB2-9406-3D41A9AFAC42}" type="pres">
      <dgm:prSet presAssocID="{3BD57D63-1BA9-4947-836C-240E580AF591}" presName="node" presStyleLbl="node1" presStyleIdx="8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5D4871FC-051B-4580-BE22-CFBBF4C95455}" type="presOf" srcId="{68522E0B-35AC-4AA9-9C43-53D0776850FC}" destId="{C1CCE177-7D0F-4AB3-9EFE-D86259941400}" srcOrd="1" destOrd="0" presId="urn:microsoft.com/office/officeart/2005/8/layout/radial1"/>
    <dgm:cxn modelId="{5272DAE3-55CF-4E25-BDCA-E12A2F02B89B}" type="presOf" srcId="{BAE19AC1-5827-4EB6-9794-32C88804CA01}" destId="{2FBB13A7-6EB7-4089-A189-E3389CA84B6B}" srcOrd="0" destOrd="0" presId="urn:microsoft.com/office/officeart/2005/8/layout/radial1"/>
    <dgm:cxn modelId="{6DE434CB-AEE9-454B-B3E3-057A0AEAC7A7}" type="presOf" srcId="{451EE8B6-50ED-4955-8F8B-29BCAFFC7FD2}" destId="{B8C28826-432A-440B-8B47-07B990FB4195}" srcOrd="0" destOrd="0" presId="urn:microsoft.com/office/officeart/2005/8/layout/radial1"/>
    <dgm:cxn modelId="{3BDE348C-5615-4870-8A85-019BCA525881}" type="presOf" srcId="{919B60DE-E318-4473-9B50-CAE32C5BF4FB}" destId="{68207D01-FFBC-43A5-8122-CAB79B4DA40C}" srcOrd="0" destOrd="0" presId="urn:microsoft.com/office/officeart/2005/8/layout/radial1"/>
    <dgm:cxn modelId="{C7786A10-9796-4F97-AAC2-C324C3A9093B}" srcId="{071117FA-B57F-4DAC-BAEF-324A551E5C03}" destId="{E33F34CE-983C-4E52-9ACF-9A43D7A5A934}" srcOrd="5" destOrd="0" parTransId="{895BE0AD-80F5-4FEA-B539-775B9B867AA7}" sibTransId="{4AD82726-F3E2-463F-8D79-A8E3D6304136}"/>
    <dgm:cxn modelId="{A4F69DBA-7ED5-454A-87F8-58E6611CA579}" type="presOf" srcId="{69497013-B863-43C9-A1FF-325AA91A7922}" destId="{F3494130-01F6-4A89-A48B-00BDA27D2C3E}" srcOrd="0" destOrd="0" presId="urn:microsoft.com/office/officeart/2005/8/layout/radial1"/>
    <dgm:cxn modelId="{3D79DF4E-0305-4B77-AE75-502F713069D0}" type="presOf" srcId="{071117FA-B57F-4DAC-BAEF-324A551E5C03}" destId="{22F7DEB8-18EB-4417-84E9-E2BBB79458C2}" srcOrd="0" destOrd="0" presId="urn:microsoft.com/office/officeart/2005/8/layout/radial1"/>
    <dgm:cxn modelId="{BC7C4409-8FC2-47E7-BFC2-897779CE1A40}" type="presOf" srcId="{895BE0AD-80F5-4FEA-B539-775B9B867AA7}" destId="{E031546D-11CD-4078-A996-239E16F18319}" srcOrd="0" destOrd="0" presId="urn:microsoft.com/office/officeart/2005/8/layout/radial1"/>
    <dgm:cxn modelId="{1BCDEEA2-650B-49B0-BEDD-E3424175FC91}" type="presOf" srcId="{919B60DE-E318-4473-9B50-CAE32C5BF4FB}" destId="{7DB98CB0-8075-47BD-A4B7-9C7569D3AC09}" srcOrd="1" destOrd="0" presId="urn:microsoft.com/office/officeart/2005/8/layout/radial1"/>
    <dgm:cxn modelId="{7BE4AC3E-361D-458D-A9EA-A6602D796EE2}" type="presOf" srcId="{199CEE78-EFC8-4A5D-A355-A31DC8CF3724}" destId="{D83CE0A6-57C6-421D-81F7-667070EF2914}" srcOrd="0" destOrd="0" presId="urn:microsoft.com/office/officeart/2005/8/layout/radial1"/>
    <dgm:cxn modelId="{04F32A11-A14B-425C-946B-5FEAA4279988}" type="presOf" srcId="{D8A1FC63-7543-4145-B30E-9ED55114E4B8}" destId="{50436787-F201-4239-95D1-D76B50E12EFF}" srcOrd="0" destOrd="0" presId="urn:microsoft.com/office/officeart/2005/8/layout/radial1"/>
    <dgm:cxn modelId="{E29965D4-D61D-4935-8D63-9F7FE40C771B}" srcId="{C2566EC9-5545-4D3E-ADC5-C63BA6FC6646}" destId="{071117FA-B57F-4DAC-BAEF-324A551E5C03}" srcOrd="0" destOrd="0" parTransId="{A1E8A5F7-010D-490A-BC03-08445E3C0A37}" sibTransId="{379D65C7-9FBF-4F0B-951D-5B2622B6C162}"/>
    <dgm:cxn modelId="{318B1B46-D658-4B87-A0F6-253FF744E683}" type="presOf" srcId="{E33F34CE-983C-4E52-9ACF-9A43D7A5A934}" destId="{3C4C5F39-4D8C-4488-A6D8-8A41EDD88F25}" srcOrd="0" destOrd="0" presId="urn:microsoft.com/office/officeart/2005/8/layout/radial1"/>
    <dgm:cxn modelId="{23D4A4A9-1DED-430D-91AA-C4719E9A2C06}" srcId="{071117FA-B57F-4DAC-BAEF-324A551E5C03}" destId="{BAE19AC1-5827-4EB6-9794-32C88804CA01}" srcOrd="6" destOrd="0" parTransId="{69497013-B863-43C9-A1FF-325AA91A7922}" sibTransId="{BF4F179A-3C58-4DFB-8F96-8159DBD7737D}"/>
    <dgm:cxn modelId="{0D9E63D8-067C-419F-A73E-449785C367F1}" type="presOf" srcId="{C7473867-07B3-49AA-995E-ED022841EB39}" destId="{A357662D-2D81-424D-9486-2DA61B3A4E4D}" srcOrd="1" destOrd="0" presId="urn:microsoft.com/office/officeart/2005/8/layout/radial1"/>
    <dgm:cxn modelId="{EA061A51-5E63-4659-B5C9-5741FD5D6488}" srcId="{071117FA-B57F-4DAC-BAEF-324A551E5C03}" destId="{199CEE78-EFC8-4A5D-A355-A31DC8CF3724}" srcOrd="1" destOrd="0" parTransId="{9031CB07-18DE-4C67-9F17-12DAC8B301F8}" sibTransId="{F9603A54-ECF1-46E6-AF9D-0116C4F97EC0}"/>
    <dgm:cxn modelId="{29B8DAD8-FAC2-4C8C-A4A2-E0CE13CA153B}" type="presOf" srcId="{9031CB07-18DE-4C67-9F17-12DAC8B301F8}" destId="{4524EC87-A008-4AA1-AF33-A3A06D85CB72}" srcOrd="0" destOrd="0" presId="urn:microsoft.com/office/officeart/2005/8/layout/radial1"/>
    <dgm:cxn modelId="{0E22160E-A862-46B3-84AB-4F31CCFA5905}" type="presOf" srcId="{544D3F6A-AECE-47AA-9359-5A608600E067}" destId="{95B55C8E-7241-47BC-831C-6B05D82D8117}" srcOrd="0" destOrd="0" presId="urn:microsoft.com/office/officeart/2005/8/layout/radial1"/>
    <dgm:cxn modelId="{72FAA4AA-CCBC-4191-A359-702E7645F766}" srcId="{071117FA-B57F-4DAC-BAEF-324A551E5C03}" destId="{F2E2A4B5-D808-4A28-975A-1DC17D21564C}" srcOrd="3" destOrd="0" parTransId="{C7473867-07B3-49AA-995E-ED022841EB39}" sibTransId="{7B4DCB40-1DCA-437D-9030-1F163AA2CD25}"/>
    <dgm:cxn modelId="{83CB98C6-3AB8-4422-921E-D58D3B0F2027}" type="presOf" srcId="{ABBDCC89-1ACB-4BCE-82D4-031D0523303B}" destId="{CE4A5EE7-BC77-4A74-9D34-CF75DBB4A284}" srcOrd="0" destOrd="0" presId="urn:microsoft.com/office/officeart/2005/8/layout/radial1"/>
    <dgm:cxn modelId="{63F908E4-0153-4CC3-98CD-CF55762A696D}" type="presOf" srcId="{55BEFCEA-44C9-4C7D-B1D4-C6DEC2CAD25C}" destId="{285F97D8-E5BF-4AFF-BF46-071103589C26}" srcOrd="0" destOrd="0" presId="urn:microsoft.com/office/officeart/2005/8/layout/radial1"/>
    <dgm:cxn modelId="{3195F57D-0C3D-4F1B-AA35-611CC5F6BE01}" type="presOf" srcId="{C7473867-07B3-49AA-995E-ED022841EB39}" destId="{517226AC-FE6C-4430-BC7B-B859B62C4DC9}" srcOrd="0" destOrd="0" presId="urn:microsoft.com/office/officeart/2005/8/layout/radial1"/>
    <dgm:cxn modelId="{695E5702-B430-4139-9BE3-468CD4E51DE9}" type="presOf" srcId="{3BD57D63-1BA9-4947-836C-240E580AF591}" destId="{D0B13D0D-C4CE-4EB2-9406-3D41A9AFAC42}" srcOrd="0" destOrd="0" presId="urn:microsoft.com/office/officeart/2005/8/layout/radial1"/>
    <dgm:cxn modelId="{49E8F911-7E9D-4779-9A09-F00D0FC1A1A5}" type="presOf" srcId="{895BE0AD-80F5-4FEA-B539-775B9B867AA7}" destId="{3366C361-BC7A-440E-9FA7-F5546390A23A}" srcOrd="1" destOrd="0" presId="urn:microsoft.com/office/officeart/2005/8/layout/radial1"/>
    <dgm:cxn modelId="{6A9653ED-9A48-4B0D-A5BE-D3F7B0094394}" type="presOf" srcId="{9031CB07-18DE-4C67-9F17-12DAC8B301F8}" destId="{BADB215B-62A2-4CB5-8D0B-4ED662E98E91}" srcOrd="1" destOrd="0" presId="urn:microsoft.com/office/officeart/2005/8/layout/radial1"/>
    <dgm:cxn modelId="{8BAB1D11-410A-47F6-AC7C-8EDE2E21724B}" type="presOf" srcId="{53BF46FB-A654-4451-8331-97CFA52FFCB9}" destId="{FE532AEE-BA1C-4791-AC4F-CBE5DF4AAA84}" srcOrd="0" destOrd="0" presId="urn:microsoft.com/office/officeart/2005/8/layout/radial1"/>
    <dgm:cxn modelId="{1BCB7A05-ABC9-4B50-B9B5-4EA11923CA17}" type="presOf" srcId="{69497013-B863-43C9-A1FF-325AA91A7922}" destId="{D8533BE9-0ABB-4656-B3D4-C1763196828A}" srcOrd="1" destOrd="0" presId="urn:microsoft.com/office/officeart/2005/8/layout/radial1"/>
    <dgm:cxn modelId="{EF39E3F7-B271-4728-B914-C78E286ADA3A}" type="presOf" srcId="{68522E0B-35AC-4AA9-9C43-53D0776850FC}" destId="{7C8D3389-7C31-4721-BB10-3F27C93EC384}" srcOrd="0" destOrd="0" presId="urn:microsoft.com/office/officeart/2005/8/layout/radial1"/>
    <dgm:cxn modelId="{7DF7AC44-38F7-4DA6-A6C7-D89CF48CF8D2}" type="presOf" srcId="{C2566EC9-5545-4D3E-ADC5-C63BA6FC6646}" destId="{9CAFD858-27D3-4FB2-939F-6AE36A9B6E19}" srcOrd="0" destOrd="0" presId="urn:microsoft.com/office/officeart/2005/8/layout/radial1"/>
    <dgm:cxn modelId="{0E093E18-6D15-44FB-9C34-22841B595113}" type="presOf" srcId="{53BF46FB-A654-4451-8331-97CFA52FFCB9}" destId="{8FE36CD5-FDCB-4080-A68D-350A195975D7}" srcOrd="1" destOrd="0" presId="urn:microsoft.com/office/officeart/2005/8/layout/radial1"/>
    <dgm:cxn modelId="{EC3041B4-394C-4E12-BEB1-B74F9132DC88}" srcId="{071117FA-B57F-4DAC-BAEF-324A551E5C03}" destId="{3BD57D63-1BA9-4947-836C-240E580AF591}" srcOrd="8" destOrd="0" parTransId="{55BEFCEA-44C9-4C7D-B1D4-C6DEC2CAD25C}" sibTransId="{1BFB164C-6C97-4887-8F13-2F5886A7887F}"/>
    <dgm:cxn modelId="{136DAE5C-0E0B-4A8C-A755-60C393C9FC28}" srcId="{071117FA-B57F-4DAC-BAEF-324A551E5C03}" destId="{D8A1FC63-7543-4145-B30E-9ED55114E4B8}" srcOrd="0" destOrd="0" parTransId="{ABBDCC89-1ACB-4BCE-82D4-031D0523303B}" sibTransId="{AAD133A5-41B0-49E9-AD1F-E3EAC4A7DBC0}"/>
    <dgm:cxn modelId="{11A5EB32-77F6-4318-A3B1-4AD306CA81D9}" srcId="{071117FA-B57F-4DAC-BAEF-324A551E5C03}" destId="{6CBF37D7-A22A-47C6-BBF4-EA501E2B669B}" srcOrd="2" destOrd="0" parTransId="{919B60DE-E318-4473-9B50-CAE32C5BF4FB}" sibTransId="{251C803F-BE09-4C95-885B-403D72F4225E}"/>
    <dgm:cxn modelId="{CE29A58C-8835-477B-98B1-434195A62043}" srcId="{071117FA-B57F-4DAC-BAEF-324A551E5C03}" destId="{544D3F6A-AECE-47AA-9359-5A608600E067}" srcOrd="4" destOrd="0" parTransId="{68522E0B-35AC-4AA9-9C43-53D0776850FC}" sibTransId="{731F203D-A9DC-4458-B1BD-53B1A361C14A}"/>
    <dgm:cxn modelId="{FBEECAF7-1B60-44CD-A0B6-4F551ED06FF0}" type="presOf" srcId="{F2E2A4B5-D808-4A28-975A-1DC17D21564C}" destId="{63DACABF-FFA6-421A-B6DC-4FECAD1018C1}" srcOrd="0" destOrd="0" presId="urn:microsoft.com/office/officeart/2005/8/layout/radial1"/>
    <dgm:cxn modelId="{E438819D-2C2F-4B89-A095-1386863E9C90}" srcId="{071117FA-B57F-4DAC-BAEF-324A551E5C03}" destId="{451EE8B6-50ED-4955-8F8B-29BCAFFC7FD2}" srcOrd="7" destOrd="0" parTransId="{53BF46FB-A654-4451-8331-97CFA52FFCB9}" sibTransId="{1E53736C-B8A3-45DF-8EAE-1DD224923D0D}"/>
    <dgm:cxn modelId="{86108F9D-B9D0-43FD-86C1-6EEBF7E4A7FE}" type="presOf" srcId="{ABBDCC89-1ACB-4BCE-82D4-031D0523303B}" destId="{A95E95B2-E311-4AB3-95CD-C2965CBE633E}" srcOrd="1" destOrd="0" presId="urn:microsoft.com/office/officeart/2005/8/layout/radial1"/>
    <dgm:cxn modelId="{6A6D9E94-61A7-4D60-B852-C0675C8F8E1D}" type="presOf" srcId="{55BEFCEA-44C9-4C7D-B1D4-C6DEC2CAD25C}" destId="{0E413FB6-01C8-4D3F-BAB7-A380F35BE052}" srcOrd="1" destOrd="0" presId="urn:microsoft.com/office/officeart/2005/8/layout/radial1"/>
    <dgm:cxn modelId="{B6378184-E91B-459F-A77A-61B1116A6284}" type="presOf" srcId="{6CBF37D7-A22A-47C6-BBF4-EA501E2B669B}" destId="{32ADF10C-4E6F-47A9-ABEA-416EA0270E96}" srcOrd="0" destOrd="0" presId="urn:microsoft.com/office/officeart/2005/8/layout/radial1"/>
    <dgm:cxn modelId="{3C987713-F37C-4499-ACB6-42C2403FB179}" type="presParOf" srcId="{9CAFD858-27D3-4FB2-939F-6AE36A9B6E19}" destId="{22F7DEB8-18EB-4417-84E9-E2BBB79458C2}" srcOrd="0" destOrd="0" presId="urn:microsoft.com/office/officeart/2005/8/layout/radial1"/>
    <dgm:cxn modelId="{DCBB2DB1-9BB0-495B-87A1-E068353FA643}" type="presParOf" srcId="{9CAFD858-27D3-4FB2-939F-6AE36A9B6E19}" destId="{CE4A5EE7-BC77-4A74-9D34-CF75DBB4A284}" srcOrd="1" destOrd="0" presId="urn:microsoft.com/office/officeart/2005/8/layout/radial1"/>
    <dgm:cxn modelId="{44A186C4-E913-4DAF-B36B-3D87558659F1}" type="presParOf" srcId="{CE4A5EE7-BC77-4A74-9D34-CF75DBB4A284}" destId="{A95E95B2-E311-4AB3-95CD-C2965CBE633E}" srcOrd="0" destOrd="0" presId="urn:microsoft.com/office/officeart/2005/8/layout/radial1"/>
    <dgm:cxn modelId="{3AE28CAB-2AFD-4093-B1EE-CA1204EE35A6}" type="presParOf" srcId="{9CAFD858-27D3-4FB2-939F-6AE36A9B6E19}" destId="{50436787-F201-4239-95D1-D76B50E12EFF}" srcOrd="2" destOrd="0" presId="urn:microsoft.com/office/officeart/2005/8/layout/radial1"/>
    <dgm:cxn modelId="{BA2EF847-8AAC-44C7-8932-FECC047835EB}" type="presParOf" srcId="{9CAFD858-27D3-4FB2-939F-6AE36A9B6E19}" destId="{4524EC87-A008-4AA1-AF33-A3A06D85CB72}" srcOrd="3" destOrd="0" presId="urn:microsoft.com/office/officeart/2005/8/layout/radial1"/>
    <dgm:cxn modelId="{9832DAC9-40CE-44AF-B393-A449D2ABC497}" type="presParOf" srcId="{4524EC87-A008-4AA1-AF33-A3A06D85CB72}" destId="{BADB215B-62A2-4CB5-8D0B-4ED662E98E91}" srcOrd="0" destOrd="0" presId="urn:microsoft.com/office/officeart/2005/8/layout/radial1"/>
    <dgm:cxn modelId="{850F0F84-849D-4E62-8F90-F7A5705B927D}" type="presParOf" srcId="{9CAFD858-27D3-4FB2-939F-6AE36A9B6E19}" destId="{D83CE0A6-57C6-421D-81F7-667070EF2914}" srcOrd="4" destOrd="0" presId="urn:microsoft.com/office/officeart/2005/8/layout/radial1"/>
    <dgm:cxn modelId="{E834EE0A-1C73-4324-92D3-9F0D4A1160B8}" type="presParOf" srcId="{9CAFD858-27D3-4FB2-939F-6AE36A9B6E19}" destId="{68207D01-FFBC-43A5-8122-CAB79B4DA40C}" srcOrd="5" destOrd="0" presId="urn:microsoft.com/office/officeart/2005/8/layout/radial1"/>
    <dgm:cxn modelId="{8122132E-EC6A-4D62-BDEC-4CA0797FB5D8}" type="presParOf" srcId="{68207D01-FFBC-43A5-8122-CAB79B4DA40C}" destId="{7DB98CB0-8075-47BD-A4B7-9C7569D3AC09}" srcOrd="0" destOrd="0" presId="urn:microsoft.com/office/officeart/2005/8/layout/radial1"/>
    <dgm:cxn modelId="{A089D37D-3B0D-43B0-8781-81C55D611077}" type="presParOf" srcId="{9CAFD858-27D3-4FB2-939F-6AE36A9B6E19}" destId="{32ADF10C-4E6F-47A9-ABEA-416EA0270E96}" srcOrd="6" destOrd="0" presId="urn:microsoft.com/office/officeart/2005/8/layout/radial1"/>
    <dgm:cxn modelId="{AF1D342F-00B8-415D-965E-9FADA9A8B682}" type="presParOf" srcId="{9CAFD858-27D3-4FB2-939F-6AE36A9B6E19}" destId="{517226AC-FE6C-4430-BC7B-B859B62C4DC9}" srcOrd="7" destOrd="0" presId="urn:microsoft.com/office/officeart/2005/8/layout/radial1"/>
    <dgm:cxn modelId="{E3D470AF-A046-4060-8FD5-32C7F7D11B89}" type="presParOf" srcId="{517226AC-FE6C-4430-BC7B-B859B62C4DC9}" destId="{A357662D-2D81-424D-9486-2DA61B3A4E4D}" srcOrd="0" destOrd="0" presId="urn:microsoft.com/office/officeart/2005/8/layout/radial1"/>
    <dgm:cxn modelId="{0D650B09-9737-416D-8129-39AED7C31EF1}" type="presParOf" srcId="{9CAFD858-27D3-4FB2-939F-6AE36A9B6E19}" destId="{63DACABF-FFA6-421A-B6DC-4FECAD1018C1}" srcOrd="8" destOrd="0" presId="urn:microsoft.com/office/officeart/2005/8/layout/radial1"/>
    <dgm:cxn modelId="{DE21227E-CE9C-4339-AADF-1407CA05B418}" type="presParOf" srcId="{9CAFD858-27D3-4FB2-939F-6AE36A9B6E19}" destId="{7C8D3389-7C31-4721-BB10-3F27C93EC384}" srcOrd="9" destOrd="0" presId="urn:microsoft.com/office/officeart/2005/8/layout/radial1"/>
    <dgm:cxn modelId="{AA4A3D1B-EE18-4DA5-A487-E8EE83C5E718}" type="presParOf" srcId="{7C8D3389-7C31-4721-BB10-3F27C93EC384}" destId="{C1CCE177-7D0F-4AB3-9EFE-D86259941400}" srcOrd="0" destOrd="0" presId="urn:microsoft.com/office/officeart/2005/8/layout/radial1"/>
    <dgm:cxn modelId="{E9350A67-AAF7-4C32-8195-6463B502B25B}" type="presParOf" srcId="{9CAFD858-27D3-4FB2-939F-6AE36A9B6E19}" destId="{95B55C8E-7241-47BC-831C-6B05D82D8117}" srcOrd="10" destOrd="0" presId="urn:microsoft.com/office/officeart/2005/8/layout/radial1"/>
    <dgm:cxn modelId="{42E0608C-E722-4297-A8FD-7D3EE4C12674}" type="presParOf" srcId="{9CAFD858-27D3-4FB2-939F-6AE36A9B6E19}" destId="{E031546D-11CD-4078-A996-239E16F18319}" srcOrd="11" destOrd="0" presId="urn:microsoft.com/office/officeart/2005/8/layout/radial1"/>
    <dgm:cxn modelId="{F02E3748-327C-43FB-B7F5-A0AFB2B30BAE}" type="presParOf" srcId="{E031546D-11CD-4078-A996-239E16F18319}" destId="{3366C361-BC7A-440E-9FA7-F5546390A23A}" srcOrd="0" destOrd="0" presId="urn:microsoft.com/office/officeart/2005/8/layout/radial1"/>
    <dgm:cxn modelId="{5307E0D4-F1D9-4B69-BE50-A1C664D468B0}" type="presParOf" srcId="{9CAFD858-27D3-4FB2-939F-6AE36A9B6E19}" destId="{3C4C5F39-4D8C-4488-A6D8-8A41EDD88F25}" srcOrd="12" destOrd="0" presId="urn:microsoft.com/office/officeart/2005/8/layout/radial1"/>
    <dgm:cxn modelId="{97CACF69-93F2-4572-A6DD-CB650EA3E6C6}" type="presParOf" srcId="{9CAFD858-27D3-4FB2-939F-6AE36A9B6E19}" destId="{F3494130-01F6-4A89-A48B-00BDA27D2C3E}" srcOrd="13" destOrd="0" presId="urn:microsoft.com/office/officeart/2005/8/layout/radial1"/>
    <dgm:cxn modelId="{C4BEC61D-E410-4F52-A573-426F27E3F6E5}" type="presParOf" srcId="{F3494130-01F6-4A89-A48B-00BDA27D2C3E}" destId="{D8533BE9-0ABB-4656-B3D4-C1763196828A}" srcOrd="0" destOrd="0" presId="urn:microsoft.com/office/officeart/2005/8/layout/radial1"/>
    <dgm:cxn modelId="{6A5FAF39-9898-41DF-831E-197155CE2419}" type="presParOf" srcId="{9CAFD858-27D3-4FB2-939F-6AE36A9B6E19}" destId="{2FBB13A7-6EB7-4089-A189-E3389CA84B6B}" srcOrd="14" destOrd="0" presId="urn:microsoft.com/office/officeart/2005/8/layout/radial1"/>
    <dgm:cxn modelId="{D5A87237-02E6-4CFF-9373-4C1BB8277162}" type="presParOf" srcId="{9CAFD858-27D3-4FB2-939F-6AE36A9B6E19}" destId="{FE532AEE-BA1C-4791-AC4F-CBE5DF4AAA84}" srcOrd="15" destOrd="0" presId="urn:microsoft.com/office/officeart/2005/8/layout/radial1"/>
    <dgm:cxn modelId="{E0208BB8-913B-4B6D-A7C1-5ABFAB928F61}" type="presParOf" srcId="{FE532AEE-BA1C-4791-AC4F-CBE5DF4AAA84}" destId="{8FE36CD5-FDCB-4080-A68D-350A195975D7}" srcOrd="0" destOrd="0" presId="urn:microsoft.com/office/officeart/2005/8/layout/radial1"/>
    <dgm:cxn modelId="{0BE5CCDD-9DF4-4E4F-8B4C-68E5E460D7C5}" type="presParOf" srcId="{9CAFD858-27D3-4FB2-939F-6AE36A9B6E19}" destId="{B8C28826-432A-440B-8B47-07B990FB4195}" srcOrd="16" destOrd="0" presId="urn:microsoft.com/office/officeart/2005/8/layout/radial1"/>
    <dgm:cxn modelId="{8FA7BC2E-468B-4FC6-B55F-6B2B315CD4DD}" type="presParOf" srcId="{9CAFD858-27D3-4FB2-939F-6AE36A9B6E19}" destId="{285F97D8-E5BF-4AFF-BF46-071103589C26}" srcOrd="17" destOrd="0" presId="urn:microsoft.com/office/officeart/2005/8/layout/radial1"/>
    <dgm:cxn modelId="{7E356F65-7732-4045-A679-E00C5274F665}" type="presParOf" srcId="{285F97D8-E5BF-4AFF-BF46-071103589C26}" destId="{0E413FB6-01C8-4D3F-BAB7-A380F35BE052}" srcOrd="0" destOrd="0" presId="urn:microsoft.com/office/officeart/2005/8/layout/radial1"/>
    <dgm:cxn modelId="{93DAEF57-6090-4A19-8A8C-0A688D04843D}" type="presParOf" srcId="{9CAFD858-27D3-4FB2-939F-6AE36A9B6E19}" destId="{D0B13D0D-C4CE-4EB2-9406-3D41A9AFAC42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566EC9-5545-4D3E-ADC5-C63BA6FC664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071117FA-B57F-4DAC-BAEF-324A551E5C03}">
      <dgm:prSet custT="1"/>
      <dgm:spPr>
        <a:xfrm>
          <a:off x="1876423" y="2066911"/>
          <a:ext cx="1638294" cy="1503114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1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Познавательное развитие</a:t>
          </a:r>
          <a:endParaRPr lang="ru-RU" sz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1E8A5F7-010D-490A-BC03-08445E3C0A37}" type="parTrans" cxnId="{E29965D4-D61D-4935-8D63-9F7FE40C771B}">
      <dgm:prSet/>
      <dgm:spPr/>
    </dgm:pt>
    <dgm:pt modelId="{379D65C7-9FBF-4F0B-951D-5B2622B6C162}" type="sibTrans" cxnId="{E29965D4-D61D-4935-8D63-9F7FE40C771B}">
      <dgm:prSet/>
      <dgm:spPr/>
    </dgm:pt>
    <dgm:pt modelId="{6CBF37D7-A22A-47C6-BBF4-EA501E2B669B}">
      <dgm:prSet custT="1"/>
      <dgm:spPr>
        <a:xfrm>
          <a:off x="4318119" y="1857466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8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</a:t>
          </a: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ные занятия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19B60DE-E318-4473-9B50-CAE32C5BF4FB}" type="parTrans" cxnId="{11A5EB32-77F6-4318-A3B1-4AD306CA81D9}">
      <dgm:prSet/>
      <dgm:spPr>
        <a:xfrm rot="20998314">
          <a:off x="3493499" y="2584325"/>
          <a:ext cx="839785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51C803F-BE09-4C95-885B-403D72F4225E}" type="sibTrans" cxnId="{11A5EB32-77F6-4318-A3B1-4AD306CA81D9}">
      <dgm:prSet/>
      <dgm:spPr/>
    </dgm:pt>
    <dgm:pt modelId="{F2E2A4B5-D808-4A28-975A-1DC17D21564C}">
      <dgm:prSet custT="1"/>
      <dgm:spPr>
        <a:xfrm>
          <a:off x="4059073" y="3326589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развивающие игры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7473867-07B3-49AA-995E-ED022841EB39}" type="parTrans" cxnId="{72FAA4AA-CCBC-4191-A359-702E7645F766}">
      <dgm:prSet/>
      <dgm:spPr>
        <a:xfrm rot="1750314">
          <a:off x="3341880" y="3395860"/>
          <a:ext cx="843329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4DCB40-1DCA-437D-9030-1F163AA2CD25}" type="sibTrans" cxnId="{72FAA4AA-CCBC-4191-A359-702E7645F766}">
      <dgm:prSet/>
      <dgm:spPr/>
    </dgm:pt>
    <dgm:pt modelId="{544D3F6A-AECE-47AA-9359-5A608600E067}">
      <dgm:prSet custT="1"/>
      <dgm:spPr>
        <a:xfrm>
          <a:off x="2916298" y="4285490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10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самостоятельная деятельность детей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8522E0B-35AC-4AA9-9C43-53D0776850FC}" type="parTrans" cxnId="{CE29A58C-8835-477B-98B1-434195A62043}">
      <dgm:prSet/>
      <dgm:spPr>
        <a:xfrm rot="4124588">
          <a:off x="2697957" y="3906584"/>
          <a:ext cx="856436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31F203D-A9DC-4458-B1BD-53B1A361C14A}" type="sibTrans" cxnId="{CE29A58C-8835-477B-98B1-434195A62043}">
      <dgm:prSet/>
      <dgm:spPr/>
    </dgm:pt>
    <dgm:pt modelId="{E33F34CE-983C-4E52-9ACF-9A43D7A5A934}">
      <dgm:prSet custT="1"/>
      <dgm:spPr>
        <a:xfrm>
          <a:off x="1424512" y="4285490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тематические недели, праздники, развлечения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95BE0AD-80F5-4FEA-B539-775B9B867AA7}" type="parTrans" cxnId="{C7786A10-9796-4F97-AAC2-C324C3A9093B}">
      <dgm:prSet/>
      <dgm:spPr>
        <a:xfrm rot="6533816">
          <a:off x="1903791" y="3907135"/>
          <a:ext cx="825353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D82726-F3E2-463F-8D79-A8E3D6304136}" type="sibTrans" cxnId="{C7786A10-9796-4F97-AAC2-C324C3A9093B}">
      <dgm:prSet/>
      <dgm:spPr/>
    </dgm:pt>
    <dgm:pt modelId="{451EE8B6-50ED-4955-8F8B-29BCAFFC7FD2}">
      <dgm:prSet custT="1"/>
      <dgm:spPr>
        <a:xfrm>
          <a:off x="22692" y="1857466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10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наблюдения, экскурсии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3BF46FB-A654-4451-8331-97CFA52FFCB9}" type="parTrans" cxnId="{E438819D-2C2F-4B89-A095-1386863E9C90}">
      <dgm:prSet/>
      <dgm:spPr>
        <a:xfrm rot="11428387">
          <a:off x="1152522" y="2583412"/>
          <a:ext cx="746253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E53736C-B8A3-45DF-8EAE-1DD224923D0D}" type="sibTrans" cxnId="{E438819D-2C2F-4B89-A095-1386863E9C90}">
      <dgm:prSet/>
      <dgm:spPr/>
    </dgm:pt>
    <dgm:pt modelId="{3BD57D63-1BA9-4947-836C-240E580AF591}">
      <dgm:prSet custT="1"/>
      <dgm:spPr>
        <a:xfrm>
          <a:off x="768585" y="565542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(групповая)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5BEFCEA-44C9-4C7D-B1D4-C6DEC2CAD25C}" type="parTrans" cxnId="{EC3041B4-394C-4E12-BEB1-B74F9132DC88}">
      <dgm:prSet/>
      <dgm:spPr>
        <a:xfrm rot="13867867">
          <a:off x="1550168" y="1880454"/>
          <a:ext cx="809014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BFB164C-6C97-4887-8F13-2F5886A7887F}" type="sibTrans" cxnId="{EC3041B4-394C-4E12-BEB1-B74F9132DC88}">
      <dgm:prSet/>
      <dgm:spPr/>
    </dgm:pt>
    <dgm:pt modelId="{D8A1FC63-7543-4145-B30E-9ED55114E4B8}">
      <dgm:prSet custT="1"/>
      <dgm:spPr>
        <a:xfrm>
          <a:off x="2170405" y="55321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эксперимен</a:t>
          </a: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тальная  деятельность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AD133A5-41B0-49E9-AD1F-E3EAC4A7DBC0}" type="sibTrans" cxnId="{136DAE5C-0E0B-4A8C-A755-60C393C9FC28}">
      <dgm:prSet/>
      <dgm:spPr/>
    </dgm:pt>
    <dgm:pt modelId="{ABBDCC89-1ACB-4BCE-82D4-031D0523303B}" type="parTrans" cxnId="{136DAE5C-0E0B-4A8C-A755-60C393C9FC28}">
      <dgm:prSet/>
      <dgm:spPr>
        <a:xfrm rot="16274743">
          <a:off x="2288082" y="1615125"/>
          <a:ext cx="866491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99CEE78-EFC8-4A5D-A355-A31DC8CF3724}">
      <dgm:prSet custT="1"/>
      <dgm:spPr>
        <a:xfrm>
          <a:off x="3572226" y="565542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(по подгруппам</a:t>
          </a:r>
          <a:r>
            <a:rPr lang="ru-RU" sz="1000" baseline="0" smtClean="0">
              <a:solidFill>
                <a:srgbClr val="7030A0"/>
              </a:solidFill>
              <a:latin typeface="Calibri"/>
              <a:ea typeface="+mn-ea"/>
              <a:cs typeface="+mn-cs"/>
            </a:rPr>
            <a:t>)</a:t>
          </a:r>
          <a:endParaRPr lang="ru-RU" sz="1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9603A54-ECF1-46E6-AF9D-0116C4F97EC0}" type="sibTrans" cxnId="{EA061A51-5E63-4659-B5C9-5741FD5D6488}">
      <dgm:prSet/>
      <dgm:spPr/>
    </dgm:pt>
    <dgm:pt modelId="{9031CB07-18DE-4C67-9F17-12DAC8B301F8}" type="parTrans" cxnId="{EA061A51-5E63-4659-B5C9-5741FD5D6488}">
      <dgm:prSet/>
      <dgm:spPr>
        <a:xfrm rot="18647060">
          <a:off x="3053474" y="1881813"/>
          <a:ext cx="867871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AE19AC1-5827-4EB6-9794-32C88804CA01}">
      <dgm:prSet custT="1"/>
      <dgm:spPr>
        <a:xfrm>
          <a:off x="281738" y="3326589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ситуативное обучение </a:t>
          </a:r>
        </a:p>
      </dgm:t>
    </dgm:pt>
    <dgm:pt modelId="{BF4F179A-3C58-4DFB-8F96-8159DBD7737D}" type="sibTrans" cxnId="{23D4A4A9-1DED-430D-91AA-C4719E9A2C06}">
      <dgm:prSet/>
      <dgm:spPr/>
    </dgm:pt>
    <dgm:pt modelId="{69497013-B863-43C9-A1FF-325AA91A7922}" type="parTrans" cxnId="{23D4A4A9-1DED-430D-91AA-C4719E9A2C06}">
      <dgm:prSet/>
      <dgm:spPr>
        <a:xfrm rot="8974912">
          <a:off x="1296039" y="3397676"/>
          <a:ext cx="762006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AFD858-27D3-4FB2-939F-6AE36A9B6E19}" type="pres">
      <dgm:prSet presAssocID="{C2566EC9-5545-4D3E-ADC5-C63BA6FC664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2F7DEB8-18EB-4417-84E9-E2BBB79458C2}" type="pres">
      <dgm:prSet presAssocID="{071117FA-B57F-4DAC-BAEF-324A551E5C03}" presName="centerShape" presStyleLbl="node0" presStyleIdx="0" presStyleCnt="1" custScaleX="143009" custScaleY="131209" custLinFactNeighborX="-1092" custLinFactNeighborY="21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E4A5EE7-BC77-4A74-9D34-CF75DBB4A284}" type="pres">
      <dgm:prSet presAssocID="{ABBDCC89-1ACB-4BCE-82D4-031D0523303B}" presName="Name9" presStyleLbl="parChTrans1D2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66491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5E95B2-E311-4AB3-95CD-C2965CBE633E}" type="pres">
      <dgm:prSet presAssocID="{ABBDCC89-1ACB-4BCE-82D4-031D0523303B}" presName="connTx" presStyleLbl="parChTrans1D2" presStyleIdx="0" presStyleCnt="9"/>
      <dgm:spPr/>
      <dgm:t>
        <a:bodyPr/>
        <a:lstStyle/>
        <a:p>
          <a:endParaRPr lang="ru-RU"/>
        </a:p>
      </dgm:t>
    </dgm:pt>
    <dgm:pt modelId="{50436787-F201-4239-95D1-D76B50E12EFF}" type="pres">
      <dgm:prSet presAssocID="{D8A1FC63-7543-4145-B30E-9ED55114E4B8}" presName="node" presStyleLbl="node1" presStyleIdx="0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524EC87-A008-4AA1-AF33-A3A06D85CB72}" type="pres">
      <dgm:prSet presAssocID="{9031CB07-18DE-4C67-9F17-12DAC8B301F8}" presName="Name9" presStyleLbl="parChTrans1D2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67871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DB215B-62A2-4CB5-8D0B-4ED662E98E91}" type="pres">
      <dgm:prSet presAssocID="{9031CB07-18DE-4C67-9F17-12DAC8B301F8}" presName="connTx" presStyleLbl="parChTrans1D2" presStyleIdx="1" presStyleCnt="9"/>
      <dgm:spPr/>
      <dgm:t>
        <a:bodyPr/>
        <a:lstStyle/>
        <a:p>
          <a:endParaRPr lang="ru-RU"/>
        </a:p>
      </dgm:t>
    </dgm:pt>
    <dgm:pt modelId="{D83CE0A6-57C6-421D-81F7-667070EF2914}" type="pres">
      <dgm:prSet presAssocID="{199CEE78-EFC8-4A5D-A355-A31DC8CF3724}" presName="node" presStyleLbl="node1" presStyleIdx="1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8207D01-FFBC-43A5-8122-CAB79B4DA40C}" type="pres">
      <dgm:prSet presAssocID="{919B60DE-E318-4473-9B50-CAE32C5BF4FB}" presName="Name9" presStyleLbl="parChTrans1D2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39785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B98CB0-8075-47BD-A4B7-9C7569D3AC09}" type="pres">
      <dgm:prSet presAssocID="{919B60DE-E318-4473-9B50-CAE32C5BF4FB}" presName="connTx" presStyleLbl="parChTrans1D2" presStyleIdx="2" presStyleCnt="9"/>
      <dgm:spPr/>
      <dgm:t>
        <a:bodyPr/>
        <a:lstStyle/>
        <a:p>
          <a:endParaRPr lang="ru-RU"/>
        </a:p>
      </dgm:t>
    </dgm:pt>
    <dgm:pt modelId="{32ADF10C-4E6F-47A9-ABEA-416EA0270E96}" type="pres">
      <dgm:prSet presAssocID="{6CBF37D7-A22A-47C6-BBF4-EA501E2B669B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17226AC-FE6C-4430-BC7B-B859B62C4DC9}" type="pres">
      <dgm:prSet presAssocID="{C7473867-07B3-49AA-995E-ED022841EB39}" presName="Name9" presStyleLbl="parChTrans1D2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43329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357662D-2D81-424D-9486-2DA61B3A4E4D}" type="pres">
      <dgm:prSet presAssocID="{C7473867-07B3-49AA-995E-ED022841EB39}" presName="connTx" presStyleLbl="parChTrans1D2" presStyleIdx="3" presStyleCnt="9"/>
      <dgm:spPr/>
      <dgm:t>
        <a:bodyPr/>
        <a:lstStyle/>
        <a:p>
          <a:endParaRPr lang="ru-RU"/>
        </a:p>
      </dgm:t>
    </dgm:pt>
    <dgm:pt modelId="{63DACABF-FFA6-421A-B6DC-4FECAD1018C1}" type="pres">
      <dgm:prSet presAssocID="{F2E2A4B5-D808-4A28-975A-1DC17D21564C}" presName="node" presStyleLbl="node1" presStyleIdx="3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8D3389-7C31-4721-BB10-3F27C93EC384}" type="pres">
      <dgm:prSet presAssocID="{68522E0B-35AC-4AA9-9C43-53D0776850FC}" presName="Name9" presStyleLbl="parChTrans1D2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56436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1CCE177-7D0F-4AB3-9EFE-D86259941400}" type="pres">
      <dgm:prSet presAssocID="{68522E0B-35AC-4AA9-9C43-53D0776850FC}" presName="connTx" presStyleLbl="parChTrans1D2" presStyleIdx="4" presStyleCnt="9"/>
      <dgm:spPr/>
      <dgm:t>
        <a:bodyPr/>
        <a:lstStyle/>
        <a:p>
          <a:endParaRPr lang="ru-RU"/>
        </a:p>
      </dgm:t>
    </dgm:pt>
    <dgm:pt modelId="{95B55C8E-7241-47BC-831C-6B05D82D8117}" type="pres">
      <dgm:prSet presAssocID="{544D3F6A-AECE-47AA-9359-5A608600E067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031546D-11CD-4078-A996-239E16F18319}" type="pres">
      <dgm:prSet presAssocID="{895BE0AD-80F5-4FEA-B539-775B9B867AA7}" presName="Name9" presStyleLbl="parChTrans1D2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25353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366C361-BC7A-440E-9FA7-F5546390A23A}" type="pres">
      <dgm:prSet presAssocID="{895BE0AD-80F5-4FEA-B539-775B9B867AA7}" presName="connTx" presStyleLbl="parChTrans1D2" presStyleIdx="5" presStyleCnt="9"/>
      <dgm:spPr/>
      <dgm:t>
        <a:bodyPr/>
        <a:lstStyle/>
        <a:p>
          <a:endParaRPr lang="ru-RU"/>
        </a:p>
      </dgm:t>
    </dgm:pt>
    <dgm:pt modelId="{3C4C5F39-4D8C-4488-A6D8-8A41EDD88F25}" type="pres">
      <dgm:prSet presAssocID="{E33F34CE-983C-4E52-9ACF-9A43D7A5A934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494130-01F6-4A89-A48B-00BDA27D2C3E}" type="pres">
      <dgm:prSet presAssocID="{69497013-B863-43C9-A1FF-325AA91A7922}" presName="Name9" presStyleLbl="parChTrans1D2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62006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8533BE9-0ABB-4656-B3D4-C1763196828A}" type="pres">
      <dgm:prSet presAssocID="{69497013-B863-43C9-A1FF-325AA91A7922}" presName="connTx" presStyleLbl="parChTrans1D2" presStyleIdx="6" presStyleCnt="9"/>
      <dgm:spPr/>
      <dgm:t>
        <a:bodyPr/>
        <a:lstStyle/>
        <a:p>
          <a:endParaRPr lang="ru-RU"/>
        </a:p>
      </dgm:t>
    </dgm:pt>
    <dgm:pt modelId="{2FBB13A7-6EB7-4089-A189-E3389CA84B6B}" type="pres">
      <dgm:prSet presAssocID="{BAE19AC1-5827-4EB6-9794-32C88804CA01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E532AEE-BA1C-4791-AC4F-CBE5DF4AAA84}" type="pres">
      <dgm:prSet presAssocID="{53BF46FB-A654-4451-8331-97CFA52FFCB9}" presName="Name9" presStyleLbl="parChTrans1D2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46253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E36CD5-FDCB-4080-A68D-350A195975D7}" type="pres">
      <dgm:prSet presAssocID="{53BF46FB-A654-4451-8331-97CFA52FFCB9}" presName="connTx" presStyleLbl="parChTrans1D2" presStyleIdx="7" presStyleCnt="9"/>
      <dgm:spPr/>
      <dgm:t>
        <a:bodyPr/>
        <a:lstStyle/>
        <a:p>
          <a:endParaRPr lang="ru-RU"/>
        </a:p>
      </dgm:t>
    </dgm:pt>
    <dgm:pt modelId="{B8C28826-432A-440B-8B47-07B990FB4195}" type="pres">
      <dgm:prSet presAssocID="{451EE8B6-50ED-4955-8F8B-29BCAFFC7FD2}" presName="node" presStyleLbl="node1" presStyleIdx="7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85F97D8-E5BF-4AFF-BF46-071103589C26}" type="pres">
      <dgm:prSet presAssocID="{55BEFCEA-44C9-4C7D-B1D4-C6DEC2CAD25C}" presName="Name9" presStyleLbl="parChTrans1D2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09014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E413FB6-01C8-4D3F-BAB7-A380F35BE052}" type="pres">
      <dgm:prSet presAssocID="{55BEFCEA-44C9-4C7D-B1D4-C6DEC2CAD25C}" presName="connTx" presStyleLbl="parChTrans1D2" presStyleIdx="8" presStyleCnt="9"/>
      <dgm:spPr/>
      <dgm:t>
        <a:bodyPr/>
        <a:lstStyle/>
        <a:p>
          <a:endParaRPr lang="ru-RU"/>
        </a:p>
      </dgm:t>
    </dgm:pt>
    <dgm:pt modelId="{D0B13D0D-C4CE-4EB2-9406-3D41A9AFAC42}" type="pres">
      <dgm:prSet presAssocID="{3BD57D63-1BA9-4947-836C-240E580AF591}" presName="node" presStyleLbl="node1" presStyleIdx="8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AE386ECE-085E-4BC1-8BAF-F85C02954C1A}" type="presOf" srcId="{53BF46FB-A654-4451-8331-97CFA52FFCB9}" destId="{8FE36CD5-FDCB-4080-A68D-350A195975D7}" srcOrd="1" destOrd="0" presId="urn:microsoft.com/office/officeart/2005/8/layout/radial1"/>
    <dgm:cxn modelId="{C7786A10-9796-4F97-AAC2-C324C3A9093B}" srcId="{071117FA-B57F-4DAC-BAEF-324A551E5C03}" destId="{E33F34CE-983C-4E52-9ACF-9A43D7A5A934}" srcOrd="5" destOrd="0" parTransId="{895BE0AD-80F5-4FEA-B539-775B9B867AA7}" sibTransId="{4AD82726-F3E2-463F-8D79-A8E3D6304136}"/>
    <dgm:cxn modelId="{85DC5BD5-4EE4-402E-9D83-FD2047D0F3FA}" type="presOf" srcId="{55BEFCEA-44C9-4C7D-B1D4-C6DEC2CAD25C}" destId="{285F97D8-E5BF-4AFF-BF46-071103589C26}" srcOrd="0" destOrd="0" presId="urn:microsoft.com/office/officeart/2005/8/layout/radial1"/>
    <dgm:cxn modelId="{1DA3DD78-7DEE-4B9B-AF06-FA95CE62D3E2}" type="presOf" srcId="{199CEE78-EFC8-4A5D-A355-A31DC8CF3724}" destId="{D83CE0A6-57C6-421D-81F7-667070EF2914}" srcOrd="0" destOrd="0" presId="urn:microsoft.com/office/officeart/2005/8/layout/radial1"/>
    <dgm:cxn modelId="{EBB4422C-8FC0-4DA6-B46B-FDEBE225580D}" type="presOf" srcId="{544D3F6A-AECE-47AA-9359-5A608600E067}" destId="{95B55C8E-7241-47BC-831C-6B05D82D8117}" srcOrd="0" destOrd="0" presId="urn:microsoft.com/office/officeart/2005/8/layout/radial1"/>
    <dgm:cxn modelId="{DEBBF835-F4ED-420D-B485-E62B3491E6FC}" type="presOf" srcId="{C7473867-07B3-49AA-995E-ED022841EB39}" destId="{A357662D-2D81-424D-9486-2DA61B3A4E4D}" srcOrd="1" destOrd="0" presId="urn:microsoft.com/office/officeart/2005/8/layout/radial1"/>
    <dgm:cxn modelId="{C6653F90-54B5-4D53-BD5F-F987385FF2AA}" type="presOf" srcId="{53BF46FB-A654-4451-8331-97CFA52FFCB9}" destId="{FE532AEE-BA1C-4791-AC4F-CBE5DF4AAA84}" srcOrd="0" destOrd="0" presId="urn:microsoft.com/office/officeart/2005/8/layout/radial1"/>
    <dgm:cxn modelId="{E29965D4-D61D-4935-8D63-9F7FE40C771B}" srcId="{C2566EC9-5545-4D3E-ADC5-C63BA6FC6646}" destId="{071117FA-B57F-4DAC-BAEF-324A551E5C03}" srcOrd="0" destOrd="0" parTransId="{A1E8A5F7-010D-490A-BC03-08445E3C0A37}" sibTransId="{379D65C7-9FBF-4F0B-951D-5B2622B6C162}"/>
    <dgm:cxn modelId="{CADE83B2-D85B-4CE8-8CF1-95CE16B94C0A}" type="presOf" srcId="{69497013-B863-43C9-A1FF-325AA91A7922}" destId="{D8533BE9-0ABB-4656-B3D4-C1763196828A}" srcOrd="1" destOrd="0" presId="urn:microsoft.com/office/officeart/2005/8/layout/radial1"/>
    <dgm:cxn modelId="{8F529E13-C5DC-49F9-AE95-5B3F51F219F3}" type="presOf" srcId="{69497013-B863-43C9-A1FF-325AA91A7922}" destId="{F3494130-01F6-4A89-A48B-00BDA27D2C3E}" srcOrd="0" destOrd="0" presId="urn:microsoft.com/office/officeart/2005/8/layout/radial1"/>
    <dgm:cxn modelId="{23D4A4A9-1DED-430D-91AA-C4719E9A2C06}" srcId="{071117FA-B57F-4DAC-BAEF-324A551E5C03}" destId="{BAE19AC1-5827-4EB6-9794-32C88804CA01}" srcOrd="6" destOrd="0" parTransId="{69497013-B863-43C9-A1FF-325AA91A7922}" sibTransId="{BF4F179A-3C58-4DFB-8F96-8159DBD7737D}"/>
    <dgm:cxn modelId="{EA061A51-5E63-4659-B5C9-5741FD5D6488}" srcId="{071117FA-B57F-4DAC-BAEF-324A551E5C03}" destId="{199CEE78-EFC8-4A5D-A355-A31DC8CF3724}" srcOrd="1" destOrd="0" parTransId="{9031CB07-18DE-4C67-9F17-12DAC8B301F8}" sibTransId="{F9603A54-ECF1-46E6-AF9D-0116C4F97EC0}"/>
    <dgm:cxn modelId="{406BA191-D1C5-420F-9153-DFA5B7FD529E}" type="presOf" srcId="{895BE0AD-80F5-4FEA-B539-775B9B867AA7}" destId="{3366C361-BC7A-440E-9FA7-F5546390A23A}" srcOrd="1" destOrd="0" presId="urn:microsoft.com/office/officeart/2005/8/layout/radial1"/>
    <dgm:cxn modelId="{2D2B16AF-E645-4336-A825-F73C16DB7A18}" type="presOf" srcId="{BAE19AC1-5827-4EB6-9794-32C88804CA01}" destId="{2FBB13A7-6EB7-4089-A189-E3389CA84B6B}" srcOrd="0" destOrd="0" presId="urn:microsoft.com/office/officeart/2005/8/layout/radial1"/>
    <dgm:cxn modelId="{72FAA4AA-CCBC-4191-A359-702E7645F766}" srcId="{071117FA-B57F-4DAC-BAEF-324A551E5C03}" destId="{F2E2A4B5-D808-4A28-975A-1DC17D21564C}" srcOrd="3" destOrd="0" parTransId="{C7473867-07B3-49AA-995E-ED022841EB39}" sibTransId="{7B4DCB40-1DCA-437D-9030-1F163AA2CD25}"/>
    <dgm:cxn modelId="{4FEDCF6B-8419-4E81-9F06-8A502242E939}" type="presOf" srcId="{451EE8B6-50ED-4955-8F8B-29BCAFFC7FD2}" destId="{B8C28826-432A-440B-8B47-07B990FB4195}" srcOrd="0" destOrd="0" presId="urn:microsoft.com/office/officeart/2005/8/layout/radial1"/>
    <dgm:cxn modelId="{F33DF5D3-91C4-4EF7-9123-D74E99DF8B9C}" type="presOf" srcId="{F2E2A4B5-D808-4A28-975A-1DC17D21564C}" destId="{63DACABF-FFA6-421A-B6DC-4FECAD1018C1}" srcOrd="0" destOrd="0" presId="urn:microsoft.com/office/officeart/2005/8/layout/radial1"/>
    <dgm:cxn modelId="{14BC4D6C-6ABC-4698-8A93-8A7AEB391DF5}" type="presOf" srcId="{C7473867-07B3-49AA-995E-ED022841EB39}" destId="{517226AC-FE6C-4430-BC7B-B859B62C4DC9}" srcOrd="0" destOrd="0" presId="urn:microsoft.com/office/officeart/2005/8/layout/radial1"/>
    <dgm:cxn modelId="{158E102D-0E8F-420A-960D-500618EE683D}" type="presOf" srcId="{9031CB07-18DE-4C67-9F17-12DAC8B301F8}" destId="{BADB215B-62A2-4CB5-8D0B-4ED662E98E91}" srcOrd="1" destOrd="0" presId="urn:microsoft.com/office/officeart/2005/8/layout/radial1"/>
    <dgm:cxn modelId="{F8ADFF52-04F1-46AB-B648-CB4149BFC9DD}" type="presOf" srcId="{C2566EC9-5545-4D3E-ADC5-C63BA6FC6646}" destId="{9CAFD858-27D3-4FB2-939F-6AE36A9B6E19}" srcOrd="0" destOrd="0" presId="urn:microsoft.com/office/officeart/2005/8/layout/radial1"/>
    <dgm:cxn modelId="{9C36F79C-7DDD-48D2-94EA-C6E945E24257}" type="presOf" srcId="{68522E0B-35AC-4AA9-9C43-53D0776850FC}" destId="{7C8D3389-7C31-4721-BB10-3F27C93EC384}" srcOrd="0" destOrd="0" presId="urn:microsoft.com/office/officeart/2005/8/layout/radial1"/>
    <dgm:cxn modelId="{FC69D62D-F7F4-4CD7-8BE4-B144981C1BCE}" type="presOf" srcId="{ABBDCC89-1ACB-4BCE-82D4-031D0523303B}" destId="{CE4A5EE7-BC77-4A74-9D34-CF75DBB4A284}" srcOrd="0" destOrd="0" presId="urn:microsoft.com/office/officeart/2005/8/layout/radial1"/>
    <dgm:cxn modelId="{B71D5638-6D82-4B0E-BD17-5426692C1E2B}" type="presOf" srcId="{6CBF37D7-A22A-47C6-BBF4-EA501E2B669B}" destId="{32ADF10C-4E6F-47A9-ABEA-416EA0270E96}" srcOrd="0" destOrd="0" presId="urn:microsoft.com/office/officeart/2005/8/layout/radial1"/>
    <dgm:cxn modelId="{46064FEE-6197-4A7D-8A11-35A206307FBA}" type="presOf" srcId="{9031CB07-18DE-4C67-9F17-12DAC8B301F8}" destId="{4524EC87-A008-4AA1-AF33-A3A06D85CB72}" srcOrd="0" destOrd="0" presId="urn:microsoft.com/office/officeart/2005/8/layout/radial1"/>
    <dgm:cxn modelId="{694BC51E-27BF-41FD-AF86-0211A279D8B9}" type="presOf" srcId="{919B60DE-E318-4473-9B50-CAE32C5BF4FB}" destId="{68207D01-FFBC-43A5-8122-CAB79B4DA40C}" srcOrd="0" destOrd="0" presId="urn:microsoft.com/office/officeart/2005/8/layout/radial1"/>
    <dgm:cxn modelId="{F19D8C63-0D37-4898-8D87-4127141F5114}" type="presOf" srcId="{071117FA-B57F-4DAC-BAEF-324A551E5C03}" destId="{22F7DEB8-18EB-4417-84E9-E2BBB79458C2}" srcOrd="0" destOrd="0" presId="urn:microsoft.com/office/officeart/2005/8/layout/radial1"/>
    <dgm:cxn modelId="{F03EF384-9B84-46CD-808D-7484E012FB99}" type="presOf" srcId="{D8A1FC63-7543-4145-B30E-9ED55114E4B8}" destId="{50436787-F201-4239-95D1-D76B50E12EFF}" srcOrd="0" destOrd="0" presId="urn:microsoft.com/office/officeart/2005/8/layout/radial1"/>
    <dgm:cxn modelId="{AF6230FB-DF68-4F04-94DE-CA0537D04D1B}" type="presOf" srcId="{55BEFCEA-44C9-4C7D-B1D4-C6DEC2CAD25C}" destId="{0E413FB6-01C8-4D3F-BAB7-A380F35BE052}" srcOrd="1" destOrd="0" presId="urn:microsoft.com/office/officeart/2005/8/layout/radial1"/>
    <dgm:cxn modelId="{C257CDAA-AEC8-4A09-A1E6-572B6E17ACD0}" type="presOf" srcId="{895BE0AD-80F5-4FEA-B539-775B9B867AA7}" destId="{E031546D-11CD-4078-A996-239E16F18319}" srcOrd="0" destOrd="0" presId="urn:microsoft.com/office/officeart/2005/8/layout/radial1"/>
    <dgm:cxn modelId="{EC3041B4-394C-4E12-BEB1-B74F9132DC88}" srcId="{071117FA-B57F-4DAC-BAEF-324A551E5C03}" destId="{3BD57D63-1BA9-4947-836C-240E580AF591}" srcOrd="8" destOrd="0" parTransId="{55BEFCEA-44C9-4C7D-B1D4-C6DEC2CAD25C}" sibTransId="{1BFB164C-6C97-4887-8F13-2F5886A7887F}"/>
    <dgm:cxn modelId="{4F5D6F06-2E30-469D-9319-F2FE86B43DBA}" type="presOf" srcId="{3BD57D63-1BA9-4947-836C-240E580AF591}" destId="{D0B13D0D-C4CE-4EB2-9406-3D41A9AFAC42}" srcOrd="0" destOrd="0" presId="urn:microsoft.com/office/officeart/2005/8/layout/radial1"/>
    <dgm:cxn modelId="{136DAE5C-0E0B-4A8C-A755-60C393C9FC28}" srcId="{071117FA-B57F-4DAC-BAEF-324A551E5C03}" destId="{D8A1FC63-7543-4145-B30E-9ED55114E4B8}" srcOrd="0" destOrd="0" parTransId="{ABBDCC89-1ACB-4BCE-82D4-031D0523303B}" sibTransId="{AAD133A5-41B0-49E9-AD1F-E3EAC4A7DBC0}"/>
    <dgm:cxn modelId="{11A5EB32-77F6-4318-A3B1-4AD306CA81D9}" srcId="{071117FA-B57F-4DAC-BAEF-324A551E5C03}" destId="{6CBF37D7-A22A-47C6-BBF4-EA501E2B669B}" srcOrd="2" destOrd="0" parTransId="{919B60DE-E318-4473-9B50-CAE32C5BF4FB}" sibTransId="{251C803F-BE09-4C95-885B-403D72F4225E}"/>
    <dgm:cxn modelId="{CE29A58C-8835-477B-98B1-434195A62043}" srcId="{071117FA-B57F-4DAC-BAEF-324A551E5C03}" destId="{544D3F6A-AECE-47AA-9359-5A608600E067}" srcOrd="4" destOrd="0" parTransId="{68522E0B-35AC-4AA9-9C43-53D0776850FC}" sibTransId="{731F203D-A9DC-4458-B1BD-53B1A361C14A}"/>
    <dgm:cxn modelId="{548C6F99-05C1-4529-ACEE-1A5E5B5C8C15}" type="presOf" srcId="{919B60DE-E318-4473-9B50-CAE32C5BF4FB}" destId="{7DB98CB0-8075-47BD-A4B7-9C7569D3AC09}" srcOrd="1" destOrd="0" presId="urn:microsoft.com/office/officeart/2005/8/layout/radial1"/>
    <dgm:cxn modelId="{6C78682F-9D4E-43B8-ACF2-B2C8C02DC850}" type="presOf" srcId="{68522E0B-35AC-4AA9-9C43-53D0776850FC}" destId="{C1CCE177-7D0F-4AB3-9EFE-D86259941400}" srcOrd="1" destOrd="0" presId="urn:microsoft.com/office/officeart/2005/8/layout/radial1"/>
    <dgm:cxn modelId="{E438819D-2C2F-4B89-A095-1386863E9C90}" srcId="{071117FA-B57F-4DAC-BAEF-324A551E5C03}" destId="{451EE8B6-50ED-4955-8F8B-29BCAFFC7FD2}" srcOrd="7" destOrd="0" parTransId="{53BF46FB-A654-4451-8331-97CFA52FFCB9}" sibTransId="{1E53736C-B8A3-45DF-8EAE-1DD224923D0D}"/>
    <dgm:cxn modelId="{E6B4B0CD-9588-4410-A4A2-CD65C38543B7}" type="presOf" srcId="{ABBDCC89-1ACB-4BCE-82D4-031D0523303B}" destId="{A95E95B2-E311-4AB3-95CD-C2965CBE633E}" srcOrd="1" destOrd="0" presId="urn:microsoft.com/office/officeart/2005/8/layout/radial1"/>
    <dgm:cxn modelId="{54AF0B5C-E2EA-49F5-99F1-D126FC495C16}" type="presOf" srcId="{E33F34CE-983C-4E52-9ACF-9A43D7A5A934}" destId="{3C4C5F39-4D8C-4488-A6D8-8A41EDD88F25}" srcOrd="0" destOrd="0" presId="urn:microsoft.com/office/officeart/2005/8/layout/radial1"/>
    <dgm:cxn modelId="{AD5EB059-85B2-4D34-98C2-A34482B9E8ED}" type="presParOf" srcId="{9CAFD858-27D3-4FB2-939F-6AE36A9B6E19}" destId="{22F7DEB8-18EB-4417-84E9-E2BBB79458C2}" srcOrd="0" destOrd="0" presId="urn:microsoft.com/office/officeart/2005/8/layout/radial1"/>
    <dgm:cxn modelId="{4E817639-9DC6-4CD3-A353-611A98D72C33}" type="presParOf" srcId="{9CAFD858-27D3-4FB2-939F-6AE36A9B6E19}" destId="{CE4A5EE7-BC77-4A74-9D34-CF75DBB4A284}" srcOrd="1" destOrd="0" presId="urn:microsoft.com/office/officeart/2005/8/layout/radial1"/>
    <dgm:cxn modelId="{AA613859-26A4-44AD-BC9E-FACF686D0372}" type="presParOf" srcId="{CE4A5EE7-BC77-4A74-9D34-CF75DBB4A284}" destId="{A95E95B2-E311-4AB3-95CD-C2965CBE633E}" srcOrd="0" destOrd="0" presId="urn:microsoft.com/office/officeart/2005/8/layout/radial1"/>
    <dgm:cxn modelId="{A88C8507-DEDB-477E-91C7-5AE26CD2215B}" type="presParOf" srcId="{9CAFD858-27D3-4FB2-939F-6AE36A9B6E19}" destId="{50436787-F201-4239-95D1-D76B50E12EFF}" srcOrd="2" destOrd="0" presId="urn:microsoft.com/office/officeart/2005/8/layout/radial1"/>
    <dgm:cxn modelId="{6FDEAB20-A36D-471F-B35D-7AD63654A27C}" type="presParOf" srcId="{9CAFD858-27D3-4FB2-939F-6AE36A9B6E19}" destId="{4524EC87-A008-4AA1-AF33-A3A06D85CB72}" srcOrd="3" destOrd="0" presId="urn:microsoft.com/office/officeart/2005/8/layout/radial1"/>
    <dgm:cxn modelId="{E2EEC48A-E711-4193-95EB-3D3F9A3B1B38}" type="presParOf" srcId="{4524EC87-A008-4AA1-AF33-A3A06D85CB72}" destId="{BADB215B-62A2-4CB5-8D0B-4ED662E98E91}" srcOrd="0" destOrd="0" presId="urn:microsoft.com/office/officeart/2005/8/layout/radial1"/>
    <dgm:cxn modelId="{A74371A1-72FD-498C-AA4B-A6BB50742515}" type="presParOf" srcId="{9CAFD858-27D3-4FB2-939F-6AE36A9B6E19}" destId="{D83CE0A6-57C6-421D-81F7-667070EF2914}" srcOrd="4" destOrd="0" presId="urn:microsoft.com/office/officeart/2005/8/layout/radial1"/>
    <dgm:cxn modelId="{463D386B-1607-403C-8D2C-198BF319AFDF}" type="presParOf" srcId="{9CAFD858-27D3-4FB2-939F-6AE36A9B6E19}" destId="{68207D01-FFBC-43A5-8122-CAB79B4DA40C}" srcOrd="5" destOrd="0" presId="urn:microsoft.com/office/officeart/2005/8/layout/radial1"/>
    <dgm:cxn modelId="{E935A8B9-AB81-4990-8A19-F8E92DD8D296}" type="presParOf" srcId="{68207D01-FFBC-43A5-8122-CAB79B4DA40C}" destId="{7DB98CB0-8075-47BD-A4B7-9C7569D3AC09}" srcOrd="0" destOrd="0" presId="urn:microsoft.com/office/officeart/2005/8/layout/radial1"/>
    <dgm:cxn modelId="{10AE5C85-A87A-4B86-9A0E-B46483F9916B}" type="presParOf" srcId="{9CAFD858-27D3-4FB2-939F-6AE36A9B6E19}" destId="{32ADF10C-4E6F-47A9-ABEA-416EA0270E96}" srcOrd="6" destOrd="0" presId="urn:microsoft.com/office/officeart/2005/8/layout/radial1"/>
    <dgm:cxn modelId="{7708E266-F526-4D03-9ABF-A9049C439B5D}" type="presParOf" srcId="{9CAFD858-27D3-4FB2-939F-6AE36A9B6E19}" destId="{517226AC-FE6C-4430-BC7B-B859B62C4DC9}" srcOrd="7" destOrd="0" presId="urn:microsoft.com/office/officeart/2005/8/layout/radial1"/>
    <dgm:cxn modelId="{54858E4D-62AF-4E29-950C-6CA5E47919FE}" type="presParOf" srcId="{517226AC-FE6C-4430-BC7B-B859B62C4DC9}" destId="{A357662D-2D81-424D-9486-2DA61B3A4E4D}" srcOrd="0" destOrd="0" presId="urn:microsoft.com/office/officeart/2005/8/layout/radial1"/>
    <dgm:cxn modelId="{4CE0945E-4178-46D4-9D28-F0BFA97C3938}" type="presParOf" srcId="{9CAFD858-27D3-4FB2-939F-6AE36A9B6E19}" destId="{63DACABF-FFA6-421A-B6DC-4FECAD1018C1}" srcOrd="8" destOrd="0" presId="urn:microsoft.com/office/officeart/2005/8/layout/radial1"/>
    <dgm:cxn modelId="{6664FC42-61C9-41C6-838C-5D4587D51364}" type="presParOf" srcId="{9CAFD858-27D3-4FB2-939F-6AE36A9B6E19}" destId="{7C8D3389-7C31-4721-BB10-3F27C93EC384}" srcOrd="9" destOrd="0" presId="urn:microsoft.com/office/officeart/2005/8/layout/radial1"/>
    <dgm:cxn modelId="{20B9E688-67A0-490F-9012-9998EF7FD5FB}" type="presParOf" srcId="{7C8D3389-7C31-4721-BB10-3F27C93EC384}" destId="{C1CCE177-7D0F-4AB3-9EFE-D86259941400}" srcOrd="0" destOrd="0" presId="urn:microsoft.com/office/officeart/2005/8/layout/radial1"/>
    <dgm:cxn modelId="{C0A8BA3C-B758-4737-BFDE-E88F9A44C469}" type="presParOf" srcId="{9CAFD858-27D3-4FB2-939F-6AE36A9B6E19}" destId="{95B55C8E-7241-47BC-831C-6B05D82D8117}" srcOrd="10" destOrd="0" presId="urn:microsoft.com/office/officeart/2005/8/layout/radial1"/>
    <dgm:cxn modelId="{9BAF6CC4-BC4C-4E7C-991F-302BF31D89D9}" type="presParOf" srcId="{9CAFD858-27D3-4FB2-939F-6AE36A9B6E19}" destId="{E031546D-11CD-4078-A996-239E16F18319}" srcOrd="11" destOrd="0" presId="urn:microsoft.com/office/officeart/2005/8/layout/radial1"/>
    <dgm:cxn modelId="{DFAD6F28-E900-4BD1-AAE3-C442C8369A3E}" type="presParOf" srcId="{E031546D-11CD-4078-A996-239E16F18319}" destId="{3366C361-BC7A-440E-9FA7-F5546390A23A}" srcOrd="0" destOrd="0" presId="urn:microsoft.com/office/officeart/2005/8/layout/radial1"/>
    <dgm:cxn modelId="{0E1272B8-501A-441C-80BA-A7FA5F2737C7}" type="presParOf" srcId="{9CAFD858-27D3-4FB2-939F-6AE36A9B6E19}" destId="{3C4C5F39-4D8C-4488-A6D8-8A41EDD88F25}" srcOrd="12" destOrd="0" presId="urn:microsoft.com/office/officeart/2005/8/layout/radial1"/>
    <dgm:cxn modelId="{B877056E-8EE7-4789-B234-DA68DC87EE7C}" type="presParOf" srcId="{9CAFD858-27D3-4FB2-939F-6AE36A9B6E19}" destId="{F3494130-01F6-4A89-A48B-00BDA27D2C3E}" srcOrd="13" destOrd="0" presId="urn:microsoft.com/office/officeart/2005/8/layout/radial1"/>
    <dgm:cxn modelId="{0130026B-89A9-4A33-AAB7-34A1122C1642}" type="presParOf" srcId="{F3494130-01F6-4A89-A48B-00BDA27D2C3E}" destId="{D8533BE9-0ABB-4656-B3D4-C1763196828A}" srcOrd="0" destOrd="0" presId="urn:microsoft.com/office/officeart/2005/8/layout/radial1"/>
    <dgm:cxn modelId="{50FBF5F4-E5C9-4A8D-87EC-6EEF4DF8EC79}" type="presParOf" srcId="{9CAFD858-27D3-4FB2-939F-6AE36A9B6E19}" destId="{2FBB13A7-6EB7-4089-A189-E3389CA84B6B}" srcOrd="14" destOrd="0" presId="urn:microsoft.com/office/officeart/2005/8/layout/radial1"/>
    <dgm:cxn modelId="{E5C61ED5-1CB7-4B77-94A2-C6EEF48BEF3A}" type="presParOf" srcId="{9CAFD858-27D3-4FB2-939F-6AE36A9B6E19}" destId="{FE532AEE-BA1C-4791-AC4F-CBE5DF4AAA84}" srcOrd="15" destOrd="0" presId="urn:microsoft.com/office/officeart/2005/8/layout/radial1"/>
    <dgm:cxn modelId="{4418927F-F6A3-4DEF-89C5-86CCD239790F}" type="presParOf" srcId="{FE532AEE-BA1C-4791-AC4F-CBE5DF4AAA84}" destId="{8FE36CD5-FDCB-4080-A68D-350A195975D7}" srcOrd="0" destOrd="0" presId="urn:microsoft.com/office/officeart/2005/8/layout/radial1"/>
    <dgm:cxn modelId="{1914D7BF-EC94-4E52-8C1B-2FF8DF448F50}" type="presParOf" srcId="{9CAFD858-27D3-4FB2-939F-6AE36A9B6E19}" destId="{B8C28826-432A-440B-8B47-07B990FB4195}" srcOrd="16" destOrd="0" presId="urn:microsoft.com/office/officeart/2005/8/layout/radial1"/>
    <dgm:cxn modelId="{CAF1D23B-C9CB-448C-85E1-0DD0FFFB596E}" type="presParOf" srcId="{9CAFD858-27D3-4FB2-939F-6AE36A9B6E19}" destId="{285F97D8-E5BF-4AFF-BF46-071103589C26}" srcOrd="17" destOrd="0" presId="urn:microsoft.com/office/officeart/2005/8/layout/radial1"/>
    <dgm:cxn modelId="{203D7ACA-9505-478C-B147-74C8E94C5346}" type="presParOf" srcId="{285F97D8-E5BF-4AFF-BF46-071103589C26}" destId="{0E413FB6-01C8-4D3F-BAB7-A380F35BE052}" srcOrd="0" destOrd="0" presId="urn:microsoft.com/office/officeart/2005/8/layout/radial1"/>
    <dgm:cxn modelId="{60DA0146-D814-4288-9A23-4738AE0CB151}" type="presParOf" srcId="{9CAFD858-27D3-4FB2-939F-6AE36A9B6E19}" destId="{D0B13D0D-C4CE-4EB2-9406-3D41A9AFAC42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566EC9-5545-4D3E-ADC5-C63BA6FC664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071117FA-B57F-4DAC-BAEF-324A551E5C03}">
      <dgm:prSet custT="1"/>
      <dgm:spPr>
        <a:xfrm>
          <a:off x="1924052" y="2057403"/>
          <a:ext cx="1638294" cy="1503114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1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Речевое развитие</a:t>
          </a:r>
          <a:endParaRPr lang="ru-RU" sz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1E8A5F7-010D-490A-BC03-08445E3C0A37}" type="parTrans" cxnId="{E29965D4-D61D-4935-8D63-9F7FE40C771B}">
      <dgm:prSet/>
      <dgm:spPr/>
    </dgm:pt>
    <dgm:pt modelId="{379D65C7-9FBF-4F0B-951D-5B2622B6C162}" type="sibTrans" cxnId="{E29965D4-D61D-4935-8D63-9F7FE40C771B}">
      <dgm:prSet/>
      <dgm:spPr/>
    </dgm:pt>
    <dgm:pt modelId="{6CBF37D7-A22A-47C6-BBF4-EA501E2B669B}">
      <dgm:prSet custT="1"/>
      <dgm:spPr>
        <a:xfrm>
          <a:off x="4318119" y="1857466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8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</a:t>
          </a: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ные занятия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19B60DE-E318-4473-9B50-CAE32C5BF4FB}" type="parTrans" cxnId="{11A5EB32-77F6-4318-A3B1-4AD306CA81D9}">
      <dgm:prSet/>
      <dgm:spPr>
        <a:xfrm rot="21000000">
          <a:off x="3541615" y="2579629"/>
          <a:ext cx="791215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51C803F-BE09-4C95-885B-403D72F4225E}" type="sibTrans" cxnId="{11A5EB32-77F6-4318-A3B1-4AD306CA81D9}">
      <dgm:prSet/>
      <dgm:spPr/>
    </dgm:pt>
    <dgm:pt modelId="{F2E2A4B5-D808-4A28-975A-1DC17D21564C}">
      <dgm:prSet custT="1"/>
      <dgm:spPr>
        <a:xfrm>
          <a:off x="4059073" y="3326589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игры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7473867-07B3-49AA-995E-ED022841EB39}" type="parTrans" cxnId="{72FAA4AA-CCBC-4191-A359-702E7645F766}">
      <dgm:prSet/>
      <dgm:spPr>
        <a:xfrm rot="1800000">
          <a:off x="3382408" y="3392319"/>
          <a:ext cx="807496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4DCB40-1DCA-437D-9030-1F163AA2CD25}" type="sibTrans" cxnId="{72FAA4AA-CCBC-4191-A359-702E7645F766}">
      <dgm:prSet/>
      <dgm:spPr/>
    </dgm:pt>
    <dgm:pt modelId="{544D3F6A-AECE-47AA-9359-5A608600E067}">
      <dgm:prSet custT="1"/>
      <dgm:spPr>
        <a:xfrm>
          <a:off x="2916298" y="4285490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10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</a:t>
          </a: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ние коммуникационных навыков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8522E0B-35AC-4AA9-9C43-53D0776850FC}" type="parTrans" cxnId="{CE29A58C-8835-477B-98B1-434195A62043}">
      <dgm:prSet/>
      <dgm:spPr>
        <a:xfrm rot="4200000">
          <a:off x="2723202" y="3902135"/>
          <a:ext cx="849440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31F203D-A9DC-4458-B1BD-53B1A361C14A}" type="sibTrans" cxnId="{CE29A58C-8835-477B-98B1-434195A62043}">
      <dgm:prSet/>
      <dgm:spPr/>
    </dgm:pt>
    <dgm:pt modelId="{E33F34CE-983C-4E52-9ACF-9A43D7A5A934}">
      <dgm:prSet custT="1"/>
      <dgm:spPr>
        <a:xfrm>
          <a:off x="1424512" y="4285490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тематические недели, праздники, развлечения, театрализованная деятельность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95BE0AD-80F5-4FEA-B539-775B9B867AA7}" type="parTrans" cxnId="{C7786A10-9796-4F97-AAC2-C324C3A9093B}">
      <dgm:prSet/>
      <dgm:spPr>
        <a:xfrm rot="6600000">
          <a:off x="1913756" y="3902135"/>
          <a:ext cx="849440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D82726-F3E2-463F-8D79-A8E3D6304136}" type="sibTrans" cxnId="{C7786A10-9796-4F97-AAC2-C324C3A9093B}">
      <dgm:prSet/>
      <dgm:spPr/>
    </dgm:pt>
    <dgm:pt modelId="{451EE8B6-50ED-4955-8F8B-29BCAFFC7FD2}">
      <dgm:prSet custT="1"/>
      <dgm:spPr>
        <a:xfrm>
          <a:off x="22692" y="1857466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10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рассматиривание иллюстраций,работа с книгами, наблюдения, экскурсии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3BF46FB-A654-4451-8331-97CFA52FFCB9}" type="parTrans" cxnId="{E438819D-2C2F-4B89-A095-1386863E9C90}">
      <dgm:prSet/>
      <dgm:spPr>
        <a:xfrm rot="11400000">
          <a:off x="1153568" y="2579629"/>
          <a:ext cx="791215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E53736C-B8A3-45DF-8EAE-1DD224923D0D}" type="sibTrans" cxnId="{E438819D-2C2F-4B89-A095-1386863E9C90}">
      <dgm:prSet/>
      <dgm:spPr/>
    </dgm:pt>
    <dgm:pt modelId="{3BD57D63-1BA9-4947-836C-240E580AF591}">
      <dgm:prSet custT="1"/>
      <dgm:spPr>
        <a:xfrm>
          <a:off x="768585" y="565542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(групповая)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5BEFCEA-44C9-4C7D-B1D4-C6DEC2CAD25C}" type="parTrans" cxnId="{EC3041B4-394C-4E12-BEB1-B74F9132DC88}">
      <dgm:prSet/>
      <dgm:spPr>
        <a:xfrm rot="13800000">
          <a:off x="1561204" y="1876488"/>
          <a:ext cx="830654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BFB164C-6C97-4887-8F13-2F5886A7887F}" type="sibTrans" cxnId="{EC3041B4-394C-4E12-BEB1-B74F9132DC88}">
      <dgm:prSet/>
      <dgm:spPr/>
    </dgm:pt>
    <dgm:pt modelId="{D8A1FC63-7543-4145-B30E-9ED55114E4B8}">
      <dgm:prSet custT="1"/>
      <dgm:spPr>
        <a:xfrm>
          <a:off x="2170405" y="55321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коррекция звукопроизношения (учитель - логопед)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AD133A5-41B0-49E9-AD1F-E3EAC4A7DBC0}" type="sibTrans" cxnId="{136DAE5C-0E0B-4A8C-A755-60C393C9FC28}">
      <dgm:prSet/>
      <dgm:spPr/>
    </dgm:pt>
    <dgm:pt modelId="{ABBDCC89-1ACB-4BCE-82D4-031D0523303B}" type="parTrans" cxnId="{136DAE5C-0E0B-4A8C-A755-60C393C9FC28}">
      <dgm:prSet/>
      <dgm:spPr>
        <a:xfrm rot="16200000">
          <a:off x="2314953" y="1610363"/>
          <a:ext cx="856493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99CEE78-EFC8-4A5D-A355-A31DC8CF3724}">
      <dgm:prSet custT="1"/>
      <dgm:spPr>
        <a:xfrm>
          <a:off x="3572226" y="565542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(по подгруппам</a:t>
          </a:r>
          <a:r>
            <a:rPr lang="ru-RU" sz="1000" baseline="0" smtClean="0">
              <a:solidFill>
                <a:srgbClr val="7030A0"/>
              </a:solidFill>
              <a:latin typeface="Calibri"/>
              <a:ea typeface="+mn-ea"/>
              <a:cs typeface="+mn-cs"/>
            </a:rPr>
            <a:t>)</a:t>
          </a:r>
          <a:endParaRPr lang="ru-RU" sz="1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9603A54-ECF1-46E6-AF9D-0116C4F97EC0}" type="sibTrans" cxnId="{EA061A51-5E63-4659-B5C9-5741FD5D6488}">
      <dgm:prSet/>
      <dgm:spPr/>
    </dgm:pt>
    <dgm:pt modelId="{9031CB07-18DE-4C67-9F17-12DAC8B301F8}" type="parTrans" cxnId="{EA061A51-5E63-4659-B5C9-5741FD5D6488}">
      <dgm:prSet/>
      <dgm:spPr>
        <a:xfrm rot="18600000">
          <a:off x="3094540" y="1876488"/>
          <a:ext cx="830654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AE19AC1-5827-4EB6-9794-32C88804CA01}">
      <dgm:prSet custT="1"/>
      <dgm:spPr>
        <a:xfrm>
          <a:off x="281738" y="3326589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беседы, пересказы, рассказывание</a:t>
          </a:r>
        </a:p>
      </dgm:t>
    </dgm:pt>
    <dgm:pt modelId="{BF4F179A-3C58-4DFB-8F96-8159DBD7737D}" type="sibTrans" cxnId="{23D4A4A9-1DED-430D-91AA-C4719E9A2C06}">
      <dgm:prSet/>
      <dgm:spPr/>
    </dgm:pt>
    <dgm:pt modelId="{69497013-B863-43C9-A1FF-325AA91A7922}" type="parTrans" cxnId="{23D4A4A9-1DED-430D-91AA-C4719E9A2C06}">
      <dgm:prSet/>
      <dgm:spPr>
        <a:xfrm rot="9000000">
          <a:off x="1296494" y="3392319"/>
          <a:ext cx="807496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AFD858-27D3-4FB2-939F-6AE36A9B6E19}" type="pres">
      <dgm:prSet presAssocID="{C2566EC9-5545-4D3E-ADC5-C63BA6FC664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2F7DEB8-18EB-4417-84E9-E2BBB79458C2}" type="pres">
      <dgm:prSet presAssocID="{071117FA-B57F-4DAC-BAEF-324A551E5C03}" presName="centerShape" presStyleLbl="node0" presStyleIdx="0" presStyleCnt="1" custScaleX="143009" custScaleY="131209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E4A5EE7-BC77-4A74-9D34-CF75DBB4A284}" type="pres">
      <dgm:prSet presAssocID="{ABBDCC89-1ACB-4BCE-82D4-031D0523303B}" presName="Name9" presStyleLbl="parChTrans1D2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56493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5E95B2-E311-4AB3-95CD-C2965CBE633E}" type="pres">
      <dgm:prSet presAssocID="{ABBDCC89-1ACB-4BCE-82D4-031D0523303B}" presName="connTx" presStyleLbl="parChTrans1D2" presStyleIdx="0" presStyleCnt="9"/>
      <dgm:spPr/>
      <dgm:t>
        <a:bodyPr/>
        <a:lstStyle/>
        <a:p>
          <a:endParaRPr lang="ru-RU"/>
        </a:p>
      </dgm:t>
    </dgm:pt>
    <dgm:pt modelId="{50436787-F201-4239-95D1-D76B50E12EFF}" type="pres">
      <dgm:prSet presAssocID="{D8A1FC63-7543-4145-B30E-9ED55114E4B8}" presName="node" presStyleLbl="node1" presStyleIdx="0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524EC87-A008-4AA1-AF33-A3A06D85CB72}" type="pres">
      <dgm:prSet presAssocID="{9031CB07-18DE-4C67-9F17-12DAC8B301F8}" presName="Name9" presStyleLbl="parChTrans1D2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30654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DB215B-62A2-4CB5-8D0B-4ED662E98E91}" type="pres">
      <dgm:prSet presAssocID="{9031CB07-18DE-4C67-9F17-12DAC8B301F8}" presName="connTx" presStyleLbl="parChTrans1D2" presStyleIdx="1" presStyleCnt="9"/>
      <dgm:spPr/>
      <dgm:t>
        <a:bodyPr/>
        <a:lstStyle/>
        <a:p>
          <a:endParaRPr lang="ru-RU"/>
        </a:p>
      </dgm:t>
    </dgm:pt>
    <dgm:pt modelId="{D83CE0A6-57C6-421D-81F7-667070EF2914}" type="pres">
      <dgm:prSet presAssocID="{199CEE78-EFC8-4A5D-A355-A31DC8CF3724}" presName="node" presStyleLbl="node1" presStyleIdx="1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8207D01-FFBC-43A5-8122-CAB79B4DA40C}" type="pres">
      <dgm:prSet presAssocID="{919B60DE-E318-4473-9B50-CAE32C5BF4FB}" presName="Name9" presStyleLbl="parChTrans1D2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91215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B98CB0-8075-47BD-A4B7-9C7569D3AC09}" type="pres">
      <dgm:prSet presAssocID="{919B60DE-E318-4473-9B50-CAE32C5BF4FB}" presName="connTx" presStyleLbl="parChTrans1D2" presStyleIdx="2" presStyleCnt="9"/>
      <dgm:spPr/>
      <dgm:t>
        <a:bodyPr/>
        <a:lstStyle/>
        <a:p>
          <a:endParaRPr lang="ru-RU"/>
        </a:p>
      </dgm:t>
    </dgm:pt>
    <dgm:pt modelId="{32ADF10C-4E6F-47A9-ABEA-416EA0270E96}" type="pres">
      <dgm:prSet presAssocID="{6CBF37D7-A22A-47C6-BBF4-EA501E2B669B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17226AC-FE6C-4430-BC7B-B859B62C4DC9}" type="pres">
      <dgm:prSet presAssocID="{C7473867-07B3-49AA-995E-ED022841EB39}" presName="Name9" presStyleLbl="parChTrans1D2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07496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357662D-2D81-424D-9486-2DA61B3A4E4D}" type="pres">
      <dgm:prSet presAssocID="{C7473867-07B3-49AA-995E-ED022841EB39}" presName="connTx" presStyleLbl="parChTrans1D2" presStyleIdx="3" presStyleCnt="9"/>
      <dgm:spPr/>
      <dgm:t>
        <a:bodyPr/>
        <a:lstStyle/>
        <a:p>
          <a:endParaRPr lang="ru-RU"/>
        </a:p>
      </dgm:t>
    </dgm:pt>
    <dgm:pt modelId="{63DACABF-FFA6-421A-B6DC-4FECAD1018C1}" type="pres">
      <dgm:prSet presAssocID="{F2E2A4B5-D808-4A28-975A-1DC17D21564C}" presName="node" presStyleLbl="node1" presStyleIdx="3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8D3389-7C31-4721-BB10-3F27C93EC384}" type="pres">
      <dgm:prSet presAssocID="{68522E0B-35AC-4AA9-9C43-53D0776850FC}" presName="Name9" presStyleLbl="parChTrans1D2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49440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1CCE177-7D0F-4AB3-9EFE-D86259941400}" type="pres">
      <dgm:prSet presAssocID="{68522E0B-35AC-4AA9-9C43-53D0776850FC}" presName="connTx" presStyleLbl="parChTrans1D2" presStyleIdx="4" presStyleCnt="9"/>
      <dgm:spPr/>
      <dgm:t>
        <a:bodyPr/>
        <a:lstStyle/>
        <a:p>
          <a:endParaRPr lang="ru-RU"/>
        </a:p>
      </dgm:t>
    </dgm:pt>
    <dgm:pt modelId="{95B55C8E-7241-47BC-831C-6B05D82D8117}" type="pres">
      <dgm:prSet presAssocID="{544D3F6A-AECE-47AA-9359-5A608600E067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031546D-11CD-4078-A996-239E16F18319}" type="pres">
      <dgm:prSet presAssocID="{895BE0AD-80F5-4FEA-B539-775B9B867AA7}" presName="Name9" presStyleLbl="parChTrans1D2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49440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366C361-BC7A-440E-9FA7-F5546390A23A}" type="pres">
      <dgm:prSet presAssocID="{895BE0AD-80F5-4FEA-B539-775B9B867AA7}" presName="connTx" presStyleLbl="parChTrans1D2" presStyleIdx="5" presStyleCnt="9"/>
      <dgm:spPr/>
      <dgm:t>
        <a:bodyPr/>
        <a:lstStyle/>
        <a:p>
          <a:endParaRPr lang="ru-RU"/>
        </a:p>
      </dgm:t>
    </dgm:pt>
    <dgm:pt modelId="{3C4C5F39-4D8C-4488-A6D8-8A41EDD88F25}" type="pres">
      <dgm:prSet presAssocID="{E33F34CE-983C-4E52-9ACF-9A43D7A5A934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494130-01F6-4A89-A48B-00BDA27D2C3E}" type="pres">
      <dgm:prSet presAssocID="{69497013-B863-43C9-A1FF-325AA91A7922}" presName="Name9" presStyleLbl="parChTrans1D2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07496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8533BE9-0ABB-4656-B3D4-C1763196828A}" type="pres">
      <dgm:prSet presAssocID="{69497013-B863-43C9-A1FF-325AA91A7922}" presName="connTx" presStyleLbl="parChTrans1D2" presStyleIdx="6" presStyleCnt="9"/>
      <dgm:spPr/>
      <dgm:t>
        <a:bodyPr/>
        <a:lstStyle/>
        <a:p>
          <a:endParaRPr lang="ru-RU"/>
        </a:p>
      </dgm:t>
    </dgm:pt>
    <dgm:pt modelId="{2FBB13A7-6EB7-4089-A189-E3389CA84B6B}" type="pres">
      <dgm:prSet presAssocID="{BAE19AC1-5827-4EB6-9794-32C88804CA01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E532AEE-BA1C-4791-AC4F-CBE5DF4AAA84}" type="pres">
      <dgm:prSet presAssocID="{53BF46FB-A654-4451-8331-97CFA52FFCB9}" presName="Name9" presStyleLbl="parChTrans1D2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91215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E36CD5-FDCB-4080-A68D-350A195975D7}" type="pres">
      <dgm:prSet presAssocID="{53BF46FB-A654-4451-8331-97CFA52FFCB9}" presName="connTx" presStyleLbl="parChTrans1D2" presStyleIdx="7" presStyleCnt="9"/>
      <dgm:spPr/>
      <dgm:t>
        <a:bodyPr/>
        <a:lstStyle/>
        <a:p>
          <a:endParaRPr lang="ru-RU"/>
        </a:p>
      </dgm:t>
    </dgm:pt>
    <dgm:pt modelId="{B8C28826-432A-440B-8B47-07B990FB4195}" type="pres">
      <dgm:prSet presAssocID="{451EE8B6-50ED-4955-8F8B-29BCAFFC7FD2}" presName="node" presStyleLbl="node1" presStyleIdx="7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85F97D8-E5BF-4AFF-BF46-071103589C26}" type="pres">
      <dgm:prSet presAssocID="{55BEFCEA-44C9-4C7D-B1D4-C6DEC2CAD25C}" presName="Name9" presStyleLbl="parChTrans1D2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30654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E413FB6-01C8-4D3F-BAB7-A380F35BE052}" type="pres">
      <dgm:prSet presAssocID="{55BEFCEA-44C9-4C7D-B1D4-C6DEC2CAD25C}" presName="connTx" presStyleLbl="parChTrans1D2" presStyleIdx="8" presStyleCnt="9"/>
      <dgm:spPr/>
      <dgm:t>
        <a:bodyPr/>
        <a:lstStyle/>
        <a:p>
          <a:endParaRPr lang="ru-RU"/>
        </a:p>
      </dgm:t>
    </dgm:pt>
    <dgm:pt modelId="{D0B13D0D-C4CE-4EB2-9406-3D41A9AFAC42}" type="pres">
      <dgm:prSet presAssocID="{3BD57D63-1BA9-4947-836C-240E580AF591}" presName="node" presStyleLbl="node1" presStyleIdx="8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83E4C6F4-4D91-4206-977F-C99F588868B2}" type="presOf" srcId="{199CEE78-EFC8-4A5D-A355-A31DC8CF3724}" destId="{D83CE0A6-57C6-421D-81F7-667070EF2914}" srcOrd="0" destOrd="0" presId="urn:microsoft.com/office/officeart/2005/8/layout/radial1"/>
    <dgm:cxn modelId="{EB20D2B2-6E07-407C-8566-EBCA66755371}" type="presOf" srcId="{C2566EC9-5545-4D3E-ADC5-C63BA6FC6646}" destId="{9CAFD858-27D3-4FB2-939F-6AE36A9B6E19}" srcOrd="0" destOrd="0" presId="urn:microsoft.com/office/officeart/2005/8/layout/radial1"/>
    <dgm:cxn modelId="{FA81A492-96C8-4020-94CC-B51FF3896F25}" type="presOf" srcId="{9031CB07-18DE-4C67-9F17-12DAC8B301F8}" destId="{4524EC87-A008-4AA1-AF33-A3A06D85CB72}" srcOrd="0" destOrd="0" presId="urn:microsoft.com/office/officeart/2005/8/layout/radial1"/>
    <dgm:cxn modelId="{C7786A10-9796-4F97-AAC2-C324C3A9093B}" srcId="{071117FA-B57F-4DAC-BAEF-324A551E5C03}" destId="{E33F34CE-983C-4E52-9ACF-9A43D7A5A934}" srcOrd="5" destOrd="0" parTransId="{895BE0AD-80F5-4FEA-B539-775B9B867AA7}" sibTransId="{4AD82726-F3E2-463F-8D79-A8E3D6304136}"/>
    <dgm:cxn modelId="{EF801B94-437C-409E-8068-DFEF46EB3C6D}" type="presOf" srcId="{071117FA-B57F-4DAC-BAEF-324A551E5C03}" destId="{22F7DEB8-18EB-4417-84E9-E2BBB79458C2}" srcOrd="0" destOrd="0" presId="urn:microsoft.com/office/officeart/2005/8/layout/radial1"/>
    <dgm:cxn modelId="{A9504F83-AADE-4745-A732-B5764106D49F}" type="presOf" srcId="{68522E0B-35AC-4AA9-9C43-53D0776850FC}" destId="{7C8D3389-7C31-4721-BB10-3F27C93EC384}" srcOrd="0" destOrd="0" presId="urn:microsoft.com/office/officeart/2005/8/layout/radial1"/>
    <dgm:cxn modelId="{43A4F1FC-FA61-433C-BC36-B1D2986477CA}" type="presOf" srcId="{F2E2A4B5-D808-4A28-975A-1DC17D21564C}" destId="{63DACABF-FFA6-421A-B6DC-4FECAD1018C1}" srcOrd="0" destOrd="0" presId="urn:microsoft.com/office/officeart/2005/8/layout/radial1"/>
    <dgm:cxn modelId="{0876D385-5316-4865-9F07-6D8E2BAD44C4}" type="presOf" srcId="{544D3F6A-AECE-47AA-9359-5A608600E067}" destId="{95B55C8E-7241-47BC-831C-6B05D82D8117}" srcOrd="0" destOrd="0" presId="urn:microsoft.com/office/officeart/2005/8/layout/radial1"/>
    <dgm:cxn modelId="{E29965D4-D61D-4935-8D63-9F7FE40C771B}" srcId="{C2566EC9-5545-4D3E-ADC5-C63BA6FC6646}" destId="{071117FA-B57F-4DAC-BAEF-324A551E5C03}" srcOrd="0" destOrd="0" parTransId="{A1E8A5F7-010D-490A-BC03-08445E3C0A37}" sibTransId="{379D65C7-9FBF-4F0B-951D-5B2622B6C162}"/>
    <dgm:cxn modelId="{E09BC0F4-FF18-4CAC-8C48-7336AF176DC7}" type="presOf" srcId="{C7473867-07B3-49AA-995E-ED022841EB39}" destId="{517226AC-FE6C-4430-BC7B-B859B62C4DC9}" srcOrd="0" destOrd="0" presId="urn:microsoft.com/office/officeart/2005/8/layout/radial1"/>
    <dgm:cxn modelId="{23D4A4A9-1DED-430D-91AA-C4719E9A2C06}" srcId="{071117FA-B57F-4DAC-BAEF-324A551E5C03}" destId="{BAE19AC1-5827-4EB6-9794-32C88804CA01}" srcOrd="6" destOrd="0" parTransId="{69497013-B863-43C9-A1FF-325AA91A7922}" sibTransId="{BF4F179A-3C58-4DFB-8F96-8159DBD7737D}"/>
    <dgm:cxn modelId="{EA061A51-5E63-4659-B5C9-5741FD5D6488}" srcId="{071117FA-B57F-4DAC-BAEF-324A551E5C03}" destId="{199CEE78-EFC8-4A5D-A355-A31DC8CF3724}" srcOrd="1" destOrd="0" parTransId="{9031CB07-18DE-4C67-9F17-12DAC8B301F8}" sibTransId="{F9603A54-ECF1-46E6-AF9D-0116C4F97EC0}"/>
    <dgm:cxn modelId="{BE52E809-4956-48CA-B620-8F49D95DE61A}" type="presOf" srcId="{3BD57D63-1BA9-4947-836C-240E580AF591}" destId="{D0B13D0D-C4CE-4EB2-9406-3D41A9AFAC42}" srcOrd="0" destOrd="0" presId="urn:microsoft.com/office/officeart/2005/8/layout/radial1"/>
    <dgm:cxn modelId="{F5E79629-A662-46F7-A037-A10D68B2F96A}" type="presOf" srcId="{C7473867-07B3-49AA-995E-ED022841EB39}" destId="{A357662D-2D81-424D-9486-2DA61B3A4E4D}" srcOrd="1" destOrd="0" presId="urn:microsoft.com/office/officeart/2005/8/layout/radial1"/>
    <dgm:cxn modelId="{ECE8EF48-0540-4D6F-B71F-2DFD61742C44}" type="presOf" srcId="{D8A1FC63-7543-4145-B30E-9ED55114E4B8}" destId="{50436787-F201-4239-95D1-D76B50E12EFF}" srcOrd="0" destOrd="0" presId="urn:microsoft.com/office/officeart/2005/8/layout/radial1"/>
    <dgm:cxn modelId="{B2301C8B-A06D-412D-BDB9-CDA7E0E25BF7}" type="presOf" srcId="{919B60DE-E318-4473-9B50-CAE32C5BF4FB}" destId="{7DB98CB0-8075-47BD-A4B7-9C7569D3AC09}" srcOrd="1" destOrd="0" presId="urn:microsoft.com/office/officeart/2005/8/layout/radial1"/>
    <dgm:cxn modelId="{1683D891-1172-46DA-B6F2-D7D5A430B544}" type="presOf" srcId="{53BF46FB-A654-4451-8331-97CFA52FFCB9}" destId="{8FE36CD5-FDCB-4080-A68D-350A195975D7}" srcOrd="1" destOrd="0" presId="urn:microsoft.com/office/officeart/2005/8/layout/radial1"/>
    <dgm:cxn modelId="{33C24152-83B8-4647-86B2-BB3A476A25B1}" type="presOf" srcId="{53BF46FB-A654-4451-8331-97CFA52FFCB9}" destId="{FE532AEE-BA1C-4791-AC4F-CBE5DF4AAA84}" srcOrd="0" destOrd="0" presId="urn:microsoft.com/office/officeart/2005/8/layout/radial1"/>
    <dgm:cxn modelId="{8DEAD8B2-6D95-4A74-A560-C5256206131B}" type="presOf" srcId="{9031CB07-18DE-4C67-9F17-12DAC8B301F8}" destId="{BADB215B-62A2-4CB5-8D0B-4ED662E98E91}" srcOrd="1" destOrd="0" presId="urn:microsoft.com/office/officeart/2005/8/layout/radial1"/>
    <dgm:cxn modelId="{BA7DF5C6-94AF-450E-9146-B4853FEE2076}" type="presOf" srcId="{69497013-B863-43C9-A1FF-325AA91A7922}" destId="{D8533BE9-0ABB-4656-B3D4-C1763196828A}" srcOrd="1" destOrd="0" presId="urn:microsoft.com/office/officeart/2005/8/layout/radial1"/>
    <dgm:cxn modelId="{72FAA4AA-CCBC-4191-A359-702E7645F766}" srcId="{071117FA-B57F-4DAC-BAEF-324A551E5C03}" destId="{F2E2A4B5-D808-4A28-975A-1DC17D21564C}" srcOrd="3" destOrd="0" parTransId="{C7473867-07B3-49AA-995E-ED022841EB39}" sibTransId="{7B4DCB40-1DCA-437D-9030-1F163AA2CD25}"/>
    <dgm:cxn modelId="{D1B2E18E-83EA-4B72-9056-4EECCBEC5195}" type="presOf" srcId="{BAE19AC1-5827-4EB6-9794-32C88804CA01}" destId="{2FBB13A7-6EB7-4089-A189-E3389CA84B6B}" srcOrd="0" destOrd="0" presId="urn:microsoft.com/office/officeart/2005/8/layout/radial1"/>
    <dgm:cxn modelId="{98B46193-60C2-4A50-B987-42E8A754CE5B}" type="presOf" srcId="{895BE0AD-80F5-4FEA-B539-775B9B867AA7}" destId="{E031546D-11CD-4078-A996-239E16F18319}" srcOrd="0" destOrd="0" presId="urn:microsoft.com/office/officeart/2005/8/layout/radial1"/>
    <dgm:cxn modelId="{B27F874B-53B2-4897-9596-9F406EBB9686}" type="presOf" srcId="{69497013-B863-43C9-A1FF-325AA91A7922}" destId="{F3494130-01F6-4A89-A48B-00BDA27D2C3E}" srcOrd="0" destOrd="0" presId="urn:microsoft.com/office/officeart/2005/8/layout/radial1"/>
    <dgm:cxn modelId="{EC3041B4-394C-4E12-BEB1-B74F9132DC88}" srcId="{071117FA-B57F-4DAC-BAEF-324A551E5C03}" destId="{3BD57D63-1BA9-4947-836C-240E580AF591}" srcOrd="8" destOrd="0" parTransId="{55BEFCEA-44C9-4C7D-B1D4-C6DEC2CAD25C}" sibTransId="{1BFB164C-6C97-4887-8F13-2F5886A7887F}"/>
    <dgm:cxn modelId="{8EF6FC79-DFA2-412E-9847-10EEB0282527}" type="presOf" srcId="{895BE0AD-80F5-4FEA-B539-775B9B867AA7}" destId="{3366C361-BC7A-440E-9FA7-F5546390A23A}" srcOrd="1" destOrd="0" presId="urn:microsoft.com/office/officeart/2005/8/layout/radial1"/>
    <dgm:cxn modelId="{E189F69A-C882-4F91-AF2F-FE082A798404}" type="presOf" srcId="{55BEFCEA-44C9-4C7D-B1D4-C6DEC2CAD25C}" destId="{0E413FB6-01C8-4D3F-BAB7-A380F35BE052}" srcOrd="1" destOrd="0" presId="urn:microsoft.com/office/officeart/2005/8/layout/radial1"/>
    <dgm:cxn modelId="{022D8911-756C-4887-BD33-5A1CDC55454C}" type="presOf" srcId="{55BEFCEA-44C9-4C7D-B1D4-C6DEC2CAD25C}" destId="{285F97D8-E5BF-4AFF-BF46-071103589C26}" srcOrd="0" destOrd="0" presId="urn:microsoft.com/office/officeart/2005/8/layout/radial1"/>
    <dgm:cxn modelId="{587F3C9A-5809-429D-88C2-30E24CA0E8B5}" type="presOf" srcId="{ABBDCC89-1ACB-4BCE-82D4-031D0523303B}" destId="{CE4A5EE7-BC77-4A74-9D34-CF75DBB4A284}" srcOrd="0" destOrd="0" presId="urn:microsoft.com/office/officeart/2005/8/layout/radial1"/>
    <dgm:cxn modelId="{8AFD16D7-3A85-4469-8064-5DCD98E2D55E}" type="presOf" srcId="{919B60DE-E318-4473-9B50-CAE32C5BF4FB}" destId="{68207D01-FFBC-43A5-8122-CAB79B4DA40C}" srcOrd="0" destOrd="0" presId="urn:microsoft.com/office/officeart/2005/8/layout/radial1"/>
    <dgm:cxn modelId="{A77D837B-EA60-4EB9-B571-23CBB187E8EF}" type="presOf" srcId="{451EE8B6-50ED-4955-8F8B-29BCAFFC7FD2}" destId="{B8C28826-432A-440B-8B47-07B990FB4195}" srcOrd="0" destOrd="0" presId="urn:microsoft.com/office/officeart/2005/8/layout/radial1"/>
    <dgm:cxn modelId="{2936A0DD-BFA1-4F64-9D78-1FC793C2694C}" type="presOf" srcId="{ABBDCC89-1ACB-4BCE-82D4-031D0523303B}" destId="{A95E95B2-E311-4AB3-95CD-C2965CBE633E}" srcOrd="1" destOrd="0" presId="urn:microsoft.com/office/officeart/2005/8/layout/radial1"/>
    <dgm:cxn modelId="{136DAE5C-0E0B-4A8C-A755-60C393C9FC28}" srcId="{071117FA-B57F-4DAC-BAEF-324A551E5C03}" destId="{D8A1FC63-7543-4145-B30E-9ED55114E4B8}" srcOrd="0" destOrd="0" parTransId="{ABBDCC89-1ACB-4BCE-82D4-031D0523303B}" sibTransId="{AAD133A5-41B0-49E9-AD1F-E3EAC4A7DBC0}"/>
    <dgm:cxn modelId="{23A875A1-8D08-44F5-9B77-96B129DDD6CC}" type="presOf" srcId="{E33F34CE-983C-4E52-9ACF-9A43D7A5A934}" destId="{3C4C5F39-4D8C-4488-A6D8-8A41EDD88F25}" srcOrd="0" destOrd="0" presId="urn:microsoft.com/office/officeart/2005/8/layout/radial1"/>
    <dgm:cxn modelId="{F1775ED5-F66E-408F-93CA-030D017060B1}" type="presOf" srcId="{68522E0B-35AC-4AA9-9C43-53D0776850FC}" destId="{C1CCE177-7D0F-4AB3-9EFE-D86259941400}" srcOrd="1" destOrd="0" presId="urn:microsoft.com/office/officeart/2005/8/layout/radial1"/>
    <dgm:cxn modelId="{11A5EB32-77F6-4318-A3B1-4AD306CA81D9}" srcId="{071117FA-B57F-4DAC-BAEF-324A551E5C03}" destId="{6CBF37D7-A22A-47C6-BBF4-EA501E2B669B}" srcOrd="2" destOrd="0" parTransId="{919B60DE-E318-4473-9B50-CAE32C5BF4FB}" sibTransId="{251C803F-BE09-4C95-885B-403D72F4225E}"/>
    <dgm:cxn modelId="{CE29A58C-8835-477B-98B1-434195A62043}" srcId="{071117FA-B57F-4DAC-BAEF-324A551E5C03}" destId="{544D3F6A-AECE-47AA-9359-5A608600E067}" srcOrd="4" destOrd="0" parTransId="{68522E0B-35AC-4AA9-9C43-53D0776850FC}" sibTransId="{731F203D-A9DC-4458-B1BD-53B1A361C14A}"/>
    <dgm:cxn modelId="{E438819D-2C2F-4B89-A095-1386863E9C90}" srcId="{071117FA-B57F-4DAC-BAEF-324A551E5C03}" destId="{451EE8B6-50ED-4955-8F8B-29BCAFFC7FD2}" srcOrd="7" destOrd="0" parTransId="{53BF46FB-A654-4451-8331-97CFA52FFCB9}" sibTransId="{1E53736C-B8A3-45DF-8EAE-1DD224923D0D}"/>
    <dgm:cxn modelId="{C622022A-8FD4-45E1-9D97-4DA3FEA76F1E}" type="presOf" srcId="{6CBF37D7-A22A-47C6-BBF4-EA501E2B669B}" destId="{32ADF10C-4E6F-47A9-ABEA-416EA0270E96}" srcOrd="0" destOrd="0" presId="urn:microsoft.com/office/officeart/2005/8/layout/radial1"/>
    <dgm:cxn modelId="{422F9354-B925-48E6-910F-19F07DDF953F}" type="presParOf" srcId="{9CAFD858-27D3-4FB2-939F-6AE36A9B6E19}" destId="{22F7DEB8-18EB-4417-84E9-E2BBB79458C2}" srcOrd="0" destOrd="0" presId="urn:microsoft.com/office/officeart/2005/8/layout/radial1"/>
    <dgm:cxn modelId="{3F27B711-4110-4E9E-9F30-EADAF8549B18}" type="presParOf" srcId="{9CAFD858-27D3-4FB2-939F-6AE36A9B6E19}" destId="{CE4A5EE7-BC77-4A74-9D34-CF75DBB4A284}" srcOrd="1" destOrd="0" presId="urn:microsoft.com/office/officeart/2005/8/layout/radial1"/>
    <dgm:cxn modelId="{E91D4B60-45FF-40E0-93ED-5DE6E53A28EB}" type="presParOf" srcId="{CE4A5EE7-BC77-4A74-9D34-CF75DBB4A284}" destId="{A95E95B2-E311-4AB3-95CD-C2965CBE633E}" srcOrd="0" destOrd="0" presId="urn:microsoft.com/office/officeart/2005/8/layout/radial1"/>
    <dgm:cxn modelId="{BD025D34-07A4-4108-8A53-D531339728EB}" type="presParOf" srcId="{9CAFD858-27D3-4FB2-939F-6AE36A9B6E19}" destId="{50436787-F201-4239-95D1-D76B50E12EFF}" srcOrd="2" destOrd="0" presId="urn:microsoft.com/office/officeart/2005/8/layout/radial1"/>
    <dgm:cxn modelId="{61E3097D-6C27-45EA-96A7-2672D4C35618}" type="presParOf" srcId="{9CAFD858-27D3-4FB2-939F-6AE36A9B6E19}" destId="{4524EC87-A008-4AA1-AF33-A3A06D85CB72}" srcOrd="3" destOrd="0" presId="urn:microsoft.com/office/officeart/2005/8/layout/radial1"/>
    <dgm:cxn modelId="{AD21CF29-9949-4F49-95DA-1C255DEC0842}" type="presParOf" srcId="{4524EC87-A008-4AA1-AF33-A3A06D85CB72}" destId="{BADB215B-62A2-4CB5-8D0B-4ED662E98E91}" srcOrd="0" destOrd="0" presId="urn:microsoft.com/office/officeart/2005/8/layout/radial1"/>
    <dgm:cxn modelId="{5F5F4F2F-3599-4D62-B0E8-3D3B07CA367E}" type="presParOf" srcId="{9CAFD858-27D3-4FB2-939F-6AE36A9B6E19}" destId="{D83CE0A6-57C6-421D-81F7-667070EF2914}" srcOrd="4" destOrd="0" presId="urn:microsoft.com/office/officeart/2005/8/layout/radial1"/>
    <dgm:cxn modelId="{F921A350-55DC-4524-9A05-5A9C71E667B3}" type="presParOf" srcId="{9CAFD858-27D3-4FB2-939F-6AE36A9B6E19}" destId="{68207D01-FFBC-43A5-8122-CAB79B4DA40C}" srcOrd="5" destOrd="0" presId="urn:microsoft.com/office/officeart/2005/8/layout/radial1"/>
    <dgm:cxn modelId="{D9BB5BD6-D275-4BB2-9390-5D35C312BB0F}" type="presParOf" srcId="{68207D01-FFBC-43A5-8122-CAB79B4DA40C}" destId="{7DB98CB0-8075-47BD-A4B7-9C7569D3AC09}" srcOrd="0" destOrd="0" presId="urn:microsoft.com/office/officeart/2005/8/layout/radial1"/>
    <dgm:cxn modelId="{8910FD55-EA35-455B-9099-2A2E7A3089E9}" type="presParOf" srcId="{9CAFD858-27D3-4FB2-939F-6AE36A9B6E19}" destId="{32ADF10C-4E6F-47A9-ABEA-416EA0270E96}" srcOrd="6" destOrd="0" presId="urn:microsoft.com/office/officeart/2005/8/layout/radial1"/>
    <dgm:cxn modelId="{4A516FC3-F4C1-4897-B1CD-03F183560D6B}" type="presParOf" srcId="{9CAFD858-27D3-4FB2-939F-6AE36A9B6E19}" destId="{517226AC-FE6C-4430-BC7B-B859B62C4DC9}" srcOrd="7" destOrd="0" presId="urn:microsoft.com/office/officeart/2005/8/layout/radial1"/>
    <dgm:cxn modelId="{64F73F5C-6AEA-4B5F-AEB6-E26B30270317}" type="presParOf" srcId="{517226AC-FE6C-4430-BC7B-B859B62C4DC9}" destId="{A357662D-2D81-424D-9486-2DA61B3A4E4D}" srcOrd="0" destOrd="0" presId="urn:microsoft.com/office/officeart/2005/8/layout/radial1"/>
    <dgm:cxn modelId="{ACD95FA2-1FDB-48CC-A7C2-E44EAA2422B7}" type="presParOf" srcId="{9CAFD858-27D3-4FB2-939F-6AE36A9B6E19}" destId="{63DACABF-FFA6-421A-B6DC-4FECAD1018C1}" srcOrd="8" destOrd="0" presId="urn:microsoft.com/office/officeart/2005/8/layout/radial1"/>
    <dgm:cxn modelId="{9E12C36C-AC71-4E95-B426-2BC83CA5D5B1}" type="presParOf" srcId="{9CAFD858-27D3-4FB2-939F-6AE36A9B6E19}" destId="{7C8D3389-7C31-4721-BB10-3F27C93EC384}" srcOrd="9" destOrd="0" presId="urn:microsoft.com/office/officeart/2005/8/layout/radial1"/>
    <dgm:cxn modelId="{9B67D9D0-694C-4F51-99C0-3E64DC6E4554}" type="presParOf" srcId="{7C8D3389-7C31-4721-BB10-3F27C93EC384}" destId="{C1CCE177-7D0F-4AB3-9EFE-D86259941400}" srcOrd="0" destOrd="0" presId="urn:microsoft.com/office/officeart/2005/8/layout/radial1"/>
    <dgm:cxn modelId="{C52A65CC-49AB-4543-8755-A0E4DBA0FE6A}" type="presParOf" srcId="{9CAFD858-27D3-4FB2-939F-6AE36A9B6E19}" destId="{95B55C8E-7241-47BC-831C-6B05D82D8117}" srcOrd="10" destOrd="0" presId="urn:microsoft.com/office/officeart/2005/8/layout/radial1"/>
    <dgm:cxn modelId="{1337EFF8-E4FA-4666-A636-C62F0E27F12A}" type="presParOf" srcId="{9CAFD858-27D3-4FB2-939F-6AE36A9B6E19}" destId="{E031546D-11CD-4078-A996-239E16F18319}" srcOrd="11" destOrd="0" presId="urn:microsoft.com/office/officeart/2005/8/layout/radial1"/>
    <dgm:cxn modelId="{BC6A42DD-167C-4649-B2BE-E8239FC1585C}" type="presParOf" srcId="{E031546D-11CD-4078-A996-239E16F18319}" destId="{3366C361-BC7A-440E-9FA7-F5546390A23A}" srcOrd="0" destOrd="0" presId="urn:microsoft.com/office/officeart/2005/8/layout/radial1"/>
    <dgm:cxn modelId="{9F193742-8ED8-4755-A3D7-43A3518BC6F6}" type="presParOf" srcId="{9CAFD858-27D3-4FB2-939F-6AE36A9B6E19}" destId="{3C4C5F39-4D8C-4488-A6D8-8A41EDD88F25}" srcOrd="12" destOrd="0" presId="urn:microsoft.com/office/officeart/2005/8/layout/radial1"/>
    <dgm:cxn modelId="{D93E5FED-2737-4ADC-BA8A-AC02BBDA1930}" type="presParOf" srcId="{9CAFD858-27D3-4FB2-939F-6AE36A9B6E19}" destId="{F3494130-01F6-4A89-A48B-00BDA27D2C3E}" srcOrd="13" destOrd="0" presId="urn:microsoft.com/office/officeart/2005/8/layout/radial1"/>
    <dgm:cxn modelId="{C365873D-6ECB-4CB2-B81F-C0B08F636B65}" type="presParOf" srcId="{F3494130-01F6-4A89-A48B-00BDA27D2C3E}" destId="{D8533BE9-0ABB-4656-B3D4-C1763196828A}" srcOrd="0" destOrd="0" presId="urn:microsoft.com/office/officeart/2005/8/layout/radial1"/>
    <dgm:cxn modelId="{9AA7FA83-F3A2-4F79-887A-10177DCDE39A}" type="presParOf" srcId="{9CAFD858-27D3-4FB2-939F-6AE36A9B6E19}" destId="{2FBB13A7-6EB7-4089-A189-E3389CA84B6B}" srcOrd="14" destOrd="0" presId="urn:microsoft.com/office/officeart/2005/8/layout/radial1"/>
    <dgm:cxn modelId="{2A38E9F3-2E5C-4B7A-8BCF-03434DEB9FCD}" type="presParOf" srcId="{9CAFD858-27D3-4FB2-939F-6AE36A9B6E19}" destId="{FE532AEE-BA1C-4791-AC4F-CBE5DF4AAA84}" srcOrd="15" destOrd="0" presId="urn:microsoft.com/office/officeart/2005/8/layout/radial1"/>
    <dgm:cxn modelId="{0C6E3EFF-D4A3-4076-A886-0D0782D5EEFB}" type="presParOf" srcId="{FE532AEE-BA1C-4791-AC4F-CBE5DF4AAA84}" destId="{8FE36CD5-FDCB-4080-A68D-350A195975D7}" srcOrd="0" destOrd="0" presId="urn:microsoft.com/office/officeart/2005/8/layout/radial1"/>
    <dgm:cxn modelId="{C1C41547-8710-4C52-97A7-1E4483A56D66}" type="presParOf" srcId="{9CAFD858-27D3-4FB2-939F-6AE36A9B6E19}" destId="{B8C28826-432A-440B-8B47-07B990FB4195}" srcOrd="16" destOrd="0" presId="urn:microsoft.com/office/officeart/2005/8/layout/radial1"/>
    <dgm:cxn modelId="{59201FA8-2BEA-4A55-B7AD-F2101E933C6C}" type="presParOf" srcId="{9CAFD858-27D3-4FB2-939F-6AE36A9B6E19}" destId="{285F97D8-E5BF-4AFF-BF46-071103589C26}" srcOrd="17" destOrd="0" presId="urn:microsoft.com/office/officeart/2005/8/layout/radial1"/>
    <dgm:cxn modelId="{A9D74D4E-1F2C-4E5F-8499-20C20862A93C}" type="presParOf" srcId="{285F97D8-E5BF-4AFF-BF46-071103589C26}" destId="{0E413FB6-01C8-4D3F-BAB7-A380F35BE052}" srcOrd="0" destOrd="0" presId="urn:microsoft.com/office/officeart/2005/8/layout/radial1"/>
    <dgm:cxn modelId="{59813F52-C389-4DBF-922A-D96E250C43AF}" type="presParOf" srcId="{9CAFD858-27D3-4FB2-939F-6AE36A9B6E19}" destId="{D0B13D0D-C4CE-4EB2-9406-3D41A9AFAC42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2566EC9-5545-4D3E-ADC5-C63BA6FC664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071117FA-B57F-4DAC-BAEF-324A551E5C03}">
      <dgm:prSet custT="1"/>
      <dgm:spPr>
        <a:xfrm>
          <a:off x="1877222" y="1779962"/>
          <a:ext cx="1541463" cy="1621690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Художественно-эстетическое развитие</a:t>
          </a:r>
          <a:endParaRPr lang="ru-RU" sz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1E8A5F7-010D-490A-BC03-08445E3C0A37}" type="parTrans" cxnId="{E29965D4-D61D-4935-8D63-9F7FE40C771B}">
      <dgm:prSet/>
      <dgm:spPr/>
    </dgm:pt>
    <dgm:pt modelId="{379D65C7-9FBF-4F0B-951D-5B2622B6C162}" type="sibTrans" cxnId="{E29965D4-D61D-4935-8D63-9F7FE40C771B}">
      <dgm:prSet/>
      <dgm:spPr/>
    </dgm:pt>
    <dgm:pt modelId="{6CBF37D7-A22A-47C6-BBF4-EA501E2B669B}">
      <dgm:prSet custT="1"/>
      <dgm:spPr>
        <a:xfrm>
          <a:off x="3611941" y="638499"/>
          <a:ext cx="1235959" cy="1235959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8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самостоятель</a:t>
          </a: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ная продуктивная деятельность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19B60DE-E318-4473-9B50-CAE32C5BF4FB}" type="parTrans" cxnId="{11A5EB32-77F6-4318-A3B1-4AD306CA81D9}">
      <dgm:prSet/>
      <dgm:spPr>
        <a:xfrm rot="19191218">
          <a:off x="3170960" y="1848987"/>
          <a:ext cx="664902" cy="4054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51C803F-BE09-4C95-885B-403D72F4225E}" type="sibTrans" cxnId="{11A5EB32-77F6-4318-A3B1-4AD306CA81D9}">
      <dgm:prSet/>
      <dgm:spPr/>
    </dgm:pt>
    <dgm:pt modelId="{F2E2A4B5-D808-4A28-975A-1DC17D21564C}">
      <dgm:prSet custT="1"/>
      <dgm:spPr>
        <a:xfrm>
          <a:off x="4227761" y="2125220"/>
          <a:ext cx="1235959" cy="1235959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музыкально - игровое и танцевальное творчество, музкально - ритмические движения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7473867-07B3-49AA-995E-ED022841EB39}" type="parTrans" cxnId="{72FAA4AA-CCBC-4191-A359-702E7645F766}">
      <dgm:prSet/>
      <dgm:spPr>
        <a:xfrm rot="237989">
          <a:off x="3416043" y="2652018"/>
          <a:ext cx="814173" cy="4054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4DCB40-1DCA-437D-9030-1F163AA2CD25}" type="sibTrans" cxnId="{72FAA4AA-CCBC-4191-A359-702E7645F766}">
      <dgm:prSet/>
      <dgm:spPr/>
    </dgm:pt>
    <dgm:pt modelId="{544D3F6A-AECE-47AA-9359-5A608600E067}">
      <dgm:prSet custT="1"/>
      <dgm:spPr>
        <a:xfrm>
          <a:off x="3611941" y="3611941"/>
          <a:ext cx="1235959" cy="1235959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10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творческих навыков, слушание, пение, песенное творчество 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8522E0B-35AC-4AA9-9C43-53D0776850FC}" type="parTrans" cxnId="{CE29A58C-8835-477B-98B1-434195A62043}">
      <dgm:prSet/>
      <dgm:spPr>
        <a:xfrm rot="2760985">
          <a:off x="3064279" y="3452242"/>
          <a:ext cx="869289" cy="4054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31F203D-A9DC-4458-B1BD-53B1A361C14A}" type="sibTrans" cxnId="{CE29A58C-8835-477B-98B1-434195A62043}">
      <dgm:prSet/>
      <dgm:spPr/>
    </dgm:pt>
    <dgm:pt modelId="{E33F34CE-983C-4E52-9ACF-9A43D7A5A934}">
      <dgm:prSet custT="1"/>
      <dgm:spPr>
        <a:xfrm>
          <a:off x="2125220" y="4227761"/>
          <a:ext cx="1235959" cy="1235959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игры, </a:t>
          </a: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игра на детских музыкальных инструментах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95BE0AD-80F5-4FEA-B539-775B9B867AA7}" type="parTrans" cxnId="{C7786A10-9796-4F97-AAC2-C324C3A9093B}">
      <dgm:prSet/>
      <dgm:spPr>
        <a:xfrm rot="5254881">
          <a:off x="2285547" y="3794307"/>
          <a:ext cx="828196" cy="4054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D82726-F3E2-463F-8D79-A8E3D6304136}" type="sibTrans" cxnId="{C7786A10-9796-4F97-AAC2-C324C3A9093B}">
      <dgm:prSet/>
      <dgm:spPr/>
    </dgm:pt>
    <dgm:pt modelId="{451EE8B6-50ED-4955-8F8B-29BCAFFC7FD2}">
      <dgm:prSet custT="1"/>
      <dgm:spPr>
        <a:xfrm>
          <a:off x="22678" y="2125220"/>
          <a:ext cx="1235959" cy="1235959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10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наблюдения, рассматрива</a:t>
          </a: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ние иллюстраций, беседы, экскурсии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3BF46FB-A654-4451-8331-97CFA52FFCB9}" type="parTrans" cxnId="{E438819D-2C2F-4B89-A095-1386863E9C90}">
      <dgm:prSet/>
      <dgm:spPr>
        <a:xfrm rot="10539509">
          <a:off x="1255969" y="2652518"/>
          <a:ext cx="624147" cy="4054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E53736C-B8A3-45DF-8EAE-1DD224923D0D}" type="sibTrans" cxnId="{E438819D-2C2F-4B89-A095-1386863E9C90}">
      <dgm:prSet/>
      <dgm:spPr/>
    </dgm:pt>
    <dgm:pt modelId="{3BD57D63-1BA9-4947-836C-240E580AF591}">
      <dgm:prSet custT="1"/>
      <dgm:spPr>
        <a:xfrm>
          <a:off x="638499" y="638499"/>
          <a:ext cx="1235959" cy="1235959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(групповая)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5BEFCEA-44C9-4C7D-B1D4-C6DEC2CAD25C}" type="parTrans" cxnId="{EC3041B4-394C-4E12-BEB1-B74F9132DC88}">
      <dgm:prSet/>
      <dgm:spPr>
        <a:xfrm rot="13427937">
          <a:off x="1630084" y="1844119"/>
          <a:ext cx="520691" cy="4054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BFB164C-6C97-4887-8F13-2F5886A7887F}" type="sibTrans" cxnId="{EC3041B4-394C-4E12-BEB1-B74F9132DC88}">
      <dgm:prSet/>
      <dgm:spPr/>
    </dgm:pt>
    <dgm:pt modelId="{199CEE78-EFC8-4A5D-A355-A31DC8CF3724}">
      <dgm:prSet custT="1"/>
      <dgm:spPr>
        <a:xfrm>
          <a:off x="2125220" y="22678"/>
          <a:ext cx="1235959" cy="1235959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(по подгруппам</a:t>
          </a:r>
          <a:r>
            <a:rPr lang="ru-RU" sz="1000" baseline="0" smtClean="0">
              <a:solidFill>
                <a:srgbClr val="7030A0"/>
              </a:solidFill>
              <a:latin typeface="Calibri"/>
              <a:ea typeface="+mn-ea"/>
              <a:cs typeface="+mn-cs"/>
            </a:rPr>
            <a:t>)</a:t>
          </a:r>
          <a:endParaRPr lang="ru-RU" sz="1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9603A54-ECF1-46E6-AF9D-0116C4F97EC0}" type="sibTrans" cxnId="{EA061A51-5E63-4659-B5C9-5741FD5D6488}">
      <dgm:prSet/>
      <dgm:spPr/>
    </dgm:pt>
    <dgm:pt modelId="{9031CB07-18DE-4C67-9F17-12DAC8B301F8}" type="parTrans" cxnId="{EA061A51-5E63-4659-B5C9-5741FD5D6488}">
      <dgm:prSet/>
      <dgm:spPr>
        <a:xfrm rot="16367766">
          <a:off x="2438403" y="1499191"/>
          <a:ext cx="523751" cy="4054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AE19AC1-5827-4EB6-9794-32C88804CA01}">
      <dgm:prSet custT="1"/>
      <dgm:spPr>
        <a:xfrm>
          <a:off x="638499" y="3611941"/>
          <a:ext cx="1235959" cy="1235959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тематические недели, развлечения, праздники</a:t>
          </a:r>
        </a:p>
      </dgm:t>
    </dgm:pt>
    <dgm:pt modelId="{BF4F179A-3C58-4DFB-8F96-8159DBD7737D}" type="sibTrans" cxnId="{23D4A4A9-1DED-430D-91AA-C4719E9A2C06}">
      <dgm:prSet/>
      <dgm:spPr/>
    </dgm:pt>
    <dgm:pt modelId="{69497013-B863-43C9-A1FF-325AA91A7922}" type="parTrans" cxnId="{23D4A4A9-1DED-430D-91AA-C4719E9A2C06}">
      <dgm:prSet/>
      <dgm:spPr>
        <a:xfrm rot="7819716">
          <a:off x="1526078" y="3456915"/>
          <a:ext cx="738816" cy="4054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AFD858-27D3-4FB2-939F-6AE36A9B6E19}" type="pres">
      <dgm:prSet presAssocID="{C2566EC9-5545-4D3E-ADC5-C63BA6FC664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2F7DEB8-18EB-4417-84E9-E2BBB79458C2}" type="pres">
      <dgm:prSet presAssocID="{071117FA-B57F-4DAC-BAEF-324A551E5C03}" presName="centerShape" presStyleLbl="node0" presStyleIdx="0" presStyleCnt="1" custScaleX="124718" custScaleY="131209" custLinFactNeighborX="-2265" custLinFactNeighborY="-3624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524EC87-A008-4AA1-AF33-A3A06D85CB72}" type="pres">
      <dgm:prSet presAssocID="{9031CB07-18DE-4C67-9F17-12DAC8B301F8}" presName="Name9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523751" y="202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DB215B-62A2-4CB5-8D0B-4ED662E98E91}" type="pres">
      <dgm:prSet presAssocID="{9031CB07-18DE-4C67-9F17-12DAC8B301F8}" presName="connTx" presStyleLbl="parChTrans1D2" presStyleIdx="0" presStyleCnt="8"/>
      <dgm:spPr/>
      <dgm:t>
        <a:bodyPr/>
        <a:lstStyle/>
        <a:p>
          <a:endParaRPr lang="ru-RU"/>
        </a:p>
      </dgm:t>
    </dgm:pt>
    <dgm:pt modelId="{D83CE0A6-57C6-421D-81F7-667070EF2914}" type="pres">
      <dgm:prSet presAssocID="{199CEE78-EFC8-4A5D-A355-A31DC8CF3724}" presName="node" presStyleLbl="node1" presStyleIdx="0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8207D01-FFBC-43A5-8122-CAB79B4DA40C}" type="pres">
      <dgm:prSet presAssocID="{919B60DE-E318-4473-9B50-CAE32C5BF4FB}" presName="Name9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664902" y="202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B98CB0-8075-47BD-A4B7-9C7569D3AC09}" type="pres">
      <dgm:prSet presAssocID="{919B60DE-E318-4473-9B50-CAE32C5BF4FB}" presName="connTx" presStyleLbl="parChTrans1D2" presStyleIdx="1" presStyleCnt="8"/>
      <dgm:spPr/>
      <dgm:t>
        <a:bodyPr/>
        <a:lstStyle/>
        <a:p>
          <a:endParaRPr lang="ru-RU"/>
        </a:p>
      </dgm:t>
    </dgm:pt>
    <dgm:pt modelId="{32ADF10C-4E6F-47A9-ABEA-416EA0270E96}" type="pres">
      <dgm:prSet presAssocID="{6CBF37D7-A22A-47C6-BBF4-EA501E2B669B}" presName="node" presStyleLbl="node1" presStyleIdx="1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17226AC-FE6C-4430-BC7B-B859B62C4DC9}" type="pres">
      <dgm:prSet presAssocID="{C7473867-07B3-49AA-995E-ED022841EB39}" presName="Name9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14173" y="202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357662D-2D81-424D-9486-2DA61B3A4E4D}" type="pres">
      <dgm:prSet presAssocID="{C7473867-07B3-49AA-995E-ED022841EB39}" presName="connTx" presStyleLbl="parChTrans1D2" presStyleIdx="2" presStyleCnt="8"/>
      <dgm:spPr/>
      <dgm:t>
        <a:bodyPr/>
        <a:lstStyle/>
        <a:p>
          <a:endParaRPr lang="ru-RU"/>
        </a:p>
      </dgm:t>
    </dgm:pt>
    <dgm:pt modelId="{63DACABF-FFA6-421A-B6DC-4FECAD1018C1}" type="pres">
      <dgm:prSet presAssocID="{F2E2A4B5-D808-4A28-975A-1DC17D21564C}" presName="node" presStyleLbl="node1" presStyleIdx="2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8D3389-7C31-4721-BB10-3F27C93EC384}" type="pres">
      <dgm:prSet presAssocID="{68522E0B-35AC-4AA9-9C43-53D0776850FC}" presName="Name9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69289" y="202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1CCE177-7D0F-4AB3-9EFE-D86259941400}" type="pres">
      <dgm:prSet presAssocID="{68522E0B-35AC-4AA9-9C43-53D0776850FC}" presName="connTx" presStyleLbl="parChTrans1D2" presStyleIdx="3" presStyleCnt="8"/>
      <dgm:spPr/>
      <dgm:t>
        <a:bodyPr/>
        <a:lstStyle/>
        <a:p>
          <a:endParaRPr lang="ru-RU"/>
        </a:p>
      </dgm:t>
    </dgm:pt>
    <dgm:pt modelId="{95B55C8E-7241-47BC-831C-6B05D82D8117}" type="pres">
      <dgm:prSet presAssocID="{544D3F6A-AECE-47AA-9359-5A608600E067}" presName="node" presStyleLbl="node1" presStyleIdx="3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031546D-11CD-4078-A996-239E16F18319}" type="pres">
      <dgm:prSet presAssocID="{895BE0AD-80F5-4FEA-B539-775B9B867AA7}" presName="Name9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28196" y="202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366C361-BC7A-440E-9FA7-F5546390A23A}" type="pres">
      <dgm:prSet presAssocID="{895BE0AD-80F5-4FEA-B539-775B9B867AA7}" presName="connTx" presStyleLbl="parChTrans1D2" presStyleIdx="4" presStyleCnt="8"/>
      <dgm:spPr/>
      <dgm:t>
        <a:bodyPr/>
        <a:lstStyle/>
        <a:p>
          <a:endParaRPr lang="ru-RU"/>
        </a:p>
      </dgm:t>
    </dgm:pt>
    <dgm:pt modelId="{3C4C5F39-4D8C-4488-A6D8-8A41EDD88F25}" type="pres">
      <dgm:prSet presAssocID="{E33F34CE-983C-4E52-9ACF-9A43D7A5A934}" presName="node" presStyleLbl="node1" presStyleIdx="4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494130-01F6-4A89-A48B-00BDA27D2C3E}" type="pres">
      <dgm:prSet presAssocID="{69497013-B863-43C9-A1FF-325AA91A7922}" presName="Name9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738816" y="202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8533BE9-0ABB-4656-B3D4-C1763196828A}" type="pres">
      <dgm:prSet presAssocID="{69497013-B863-43C9-A1FF-325AA91A7922}" presName="connTx" presStyleLbl="parChTrans1D2" presStyleIdx="5" presStyleCnt="8"/>
      <dgm:spPr/>
      <dgm:t>
        <a:bodyPr/>
        <a:lstStyle/>
        <a:p>
          <a:endParaRPr lang="ru-RU"/>
        </a:p>
      </dgm:t>
    </dgm:pt>
    <dgm:pt modelId="{2FBB13A7-6EB7-4089-A189-E3389CA84B6B}" type="pres">
      <dgm:prSet presAssocID="{BAE19AC1-5827-4EB6-9794-32C88804CA01}" presName="node" presStyleLbl="node1" presStyleIdx="5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E532AEE-BA1C-4791-AC4F-CBE5DF4AAA84}" type="pres">
      <dgm:prSet presAssocID="{53BF46FB-A654-4451-8331-97CFA52FFCB9}" presName="Name9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624147" y="202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E36CD5-FDCB-4080-A68D-350A195975D7}" type="pres">
      <dgm:prSet presAssocID="{53BF46FB-A654-4451-8331-97CFA52FFCB9}" presName="connTx" presStyleLbl="parChTrans1D2" presStyleIdx="6" presStyleCnt="8"/>
      <dgm:spPr/>
      <dgm:t>
        <a:bodyPr/>
        <a:lstStyle/>
        <a:p>
          <a:endParaRPr lang="ru-RU"/>
        </a:p>
      </dgm:t>
    </dgm:pt>
    <dgm:pt modelId="{B8C28826-432A-440B-8B47-07B990FB4195}" type="pres">
      <dgm:prSet presAssocID="{451EE8B6-50ED-4955-8F8B-29BCAFFC7FD2}" presName="node" presStyleLbl="node1" presStyleIdx="6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85F97D8-E5BF-4AFF-BF46-071103589C26}" type="pres">
      <dgm:prSet presAssocID="{55BEFCEA-44C9-4C7D-B1D4-C6DEC2CAD25C}" presName="Name9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520691" y="202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E413FB6-01C8-4D3F-BAB7-A380F35BE052}" type="pres">
      <dgm:prSet presAssocID="{55BEFCEA-44C9-4C7D-B1D4-C6DEC2CAD25C}" presName="connTx" presStyleLbl="parChTrans1D2" presStyleIdx="7" presStyleCnt="8"/>
      <dgm:spPr/>
      <dgm:t>
        <a:bodyPr/>
        <a:lstStyle/>
        <a:p>
          <a:endParaRPr lang="ru-RU"/>
        </a:p>
      </dgm:t>
    </dgm:pt>
    <dgm:pt modelId="{D0B13D0D-C4CE-4EB2-9406-3D41A9AFAC42}" type="pres">
      <dgm:prSet presAssocID="{3BD57D63-1BA9-4947-836C-240E580AF591}" presName="node" presStyleLbl="node1" presStyleIdx="7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E438819D-2C2F-4B89-A095-1386863E9C90}" srcId="{071117FA-B57F-4DAC-BAEF-324A551E5C03}" destId="{451EE8B6-50ED-4955-8F8B-29BCAFFC7FD2}" srcOrd="6" destOrd="0" parTransId="{53BF46FB-A654-4451-8331-97CFA52FFCB9}" sibTransId="{1E53736C-B8A3-45DF-8EAE-1DD224923D0D}"/>
    <dgm:cxn modelId="{3757562F-8F40-44CF-9888-D114F42F508C}" type="presOf" srcId="{69497013-B863-43C9-A1FF-325AA91A7922}" destId="{D8533BE9-0ABB-4656-B3D4-C1763196828A}" srcOrd="1" destOrd="0" presId="urn:microsoft.com/office/officeart/2005/8/layout/radial1"/>
    <dgm:cxn modelId="{EA061A51-5E63-4659-B5C9-5741FD5D6488}" srcId="{071117FA-B57F-4DAC-BAEF-324A551E5C03}" destId="{199CEE78-EFC8-4A5D-A355-A31DC8CF3724}" srcOrd="0" destOrd="0" parTransId="{9031CB07-18DE-4C67-9F17-12DAC8B301F8}" sibTransId="{F9603A54-ECF1-46E6-AF9D-0116C4F97EC0}"/>
    <dgm:cxn modelId="{0AC67A5F-476B-4BAE-9061-1B9EA71CE663}" type="presOf" srcId="{55BEFCEA-44C9-4C7D-B1D4-C6DEC2CAD25C}" destId="{285F97D8-E5BF-4AFF-BF46-071103589C26}" srcOrd="0" destOrd="0" presId="urn:microsoft.com/office/officeart/2005/8/layout/radial1"/>
    <dgm:cxn modelId="{03B05DC7-DA13-4B02-9219-6838BD5165CB}" type="presOf" srcId="{9031CB07-18DE-4C67-9F17-12DAC8B301F8}" destId="{4524EC87-A008-4AA1-AF33-A3A06D85CB72}" srcOrd="0" destOrd="0" presId="urn:microsoft.com/office/officeart/2005/8/layout/radial1"/>
    <dgm:cxn modelId="{B0AD4D35-167A-4D95-91B6-94EDCE1F7770}" type="presOf" srcId="{53BF46FB-A654-4451-8331-97CFA52FFCB9}" destId="{8FE36CD5-FDCB-4080-A68D-350A195975D7}" srcOrd="1" destOrd="0" presId="urn:microsoft.com/office/officeart/2005/8/layout/radial1"/>
    <dgm:cxn modelId="{17BF5686-3119-48D9-82A2-2495F8855E1C}" type="presOf" srcId="{69497013-B863-43C9-A1FF-325AA91A7922}" destId="{F3494130-01F6-4A89-A48B-00BDA27D2C3E}" srcOrd="0" destOrd="0" presId="urn:microsoft.com/office/officeart/2005/8/layout/radial1"/>
    <dgm:cxn modelId="{72FAA4AA-CCBC-4191-A359-702E7645F766}" srcId="{071117FA-B57F-4DAC-BAEF-324A551E5C03}" destId="{F2E2A4B5-D808-4A28-975A-1DC17D21564C}" srcOrd="2" destOrd="0" parTransId="{C7473867-07B3-49AA-995E-ED022841EB39}" sibTransId="{7B4DCB40-1DCA-437D-9030-1F163AA2CD25}"/>
    <dgm:cxn modelId="{8F72E29A-F00A-49B2-8B26-0D222E87460D}" type="presOf" srcId="{9031CB07-18DE-4C67-9F17-12DAC8B301F8}" destId="{BADB215B-62A2-4CB5-8D0B-4ED662E98E91}" srcOrd="1" destOrd="0" presId="urn:microsoft.com/office/officeart/2005/8/layout/radial1"/>
    <dgm:cxn modelId="{23D4A4A9-1DED-430D-91AA-C4719E9A2C06}" srcId="{071117FA-B57F-4DAC-BAEF-324A551E5C03}" destId="{BAE19AC1-5827-4EB6-9794-32C88804CA01}" srcOrd="5" destOrd="0" parTransId="{69497013-B863-43C9-A1FF-325AA91A7922}" sibTransId="{BF4F179A-3C58-4DFB-8F96-8159DBD7737D}"/>
    <dgm:cxn modelId="{CD86E21A-5128-4061-A724-573868E6D3A5}" type="presOf" srcId="{68522E0B-35AC-4AA9-9C43-53D0776850FC}" destId="{C1CCE177-7D0F-4AB3-9EFE-D86259941400}" srcOrd="1" destOrd="0" presId="urn:microsoft.com/office/officeart/2005/8/layout/radial1"/>
    <dgm:cxn modelId="{8F191F88-C752-4AAE-8516-6ADD07752D04}" type="presOf" srcId="{919B60DE-E318-4473-9B50-CAE32C5BF4FB}" destId="{7DB98CB0-8075-47BD-A4B7-9C7569D3AC09}" srcOrd="1" destOrd="0" presId="urn:microsoft.com/office/officeart/2005/8/layout/radial1"/>
    <dgm:cxn modelId="{8E452E2D-BECB-4BB3-922E-6F321EB33768}" type="presOf" srcId="{6CBF37D7-A22A-47C6-BBF4-EA501E2B669B}" destId="{32ADF10C-4E6F-47A9-ABEA-416EA0270E96}" srcOrd="0" destOrd="0" presId="urn:microsoft.com/office/officeart/2005/8/layout/radial1"/>
    <dgm:cxn modelId="{85D13239-4C69-491A-85DC-CA12F9CEC5B9}" type="presOf" srcId="{55BEFCEA-44C9-4C7D-B1D4-C6DEC2CAD25C}" destId="{0E413FB6-01C8-4D3F-BAB7-A380F35BE052}" srcOrd="1" destOrd="0" presId="urn:microsoft.com/office/officeart/2005/8/layout/radial1"/>
    <dgm:cxn modelId="{00AE12C4-2B4A-419D-9D07-90D2458627ED}" type="presOf" srcId="{BAE19AC1-5827-4EB6-9794-32C88804CA01}" destId="{2FBB13A7-6EB7-4089-A189-E3389CA84B6B}" srcOrd="0" destOrd="0" presId="urn:microsoft.com/office/officeart/2005/8/layout/radial1"/>
    <dgm:cxn modelId="{56CDE96C-1753-47C6-9C98-CBB21FEEE818}" type="presOf" srcId="{895BE0AD-80F5-4FEA-B539-775B9B867AA7}" destId="{E031546D-11CD-4078-A996-239E16F18319}" srcOrd="0" destOrd="0" presId="urn:microsoft.com/office/officeart/2005/8/layout/radial1"/>
    <dgm:cxn modelId="{38BECFC7-7DF5-497F-9664-5E2F3D40DF05}" type="presOf" srcId="{919B60DE-E318-4473-9B50-CAE32C5BF4FB}" destId="{68207D01-FFBC-43A5-8122-CAB79B4DA40C}" srcOrd="0" destOrd="0" presId="urn:microsoft.com/office/officeart/2005/8/layout/radial1"/>
    <dgm:cxn modelId="{06C398AA-BAB3-4613-9A3A-8A72F2691489}" type="presOf" srcId="{53BF46FB-A654-4451-8331-97CFA52FFCB9}" destId="{FE532AEE-BA1C-4791-AC4F-CBE5DF4AAA84}" srcOrd="0" destOrd="0" presId="urn:microsoft.com/office/officeart/2005/8/layout/radial1"/>
    <dgm:cxn modelId="{2FF3903A-DB5E-4637-A956-CAECEEE6C354}" type="presOf" srcId="{F2E2A4B5-D808-4A28-975A-1DC17D21564C}" destId="{63DACABF-FFA6-421A-B6DC-4FECAD1018C1}" srcOrd="0" destOrd="0" presId="urn:microsoft.com/office/officeart/2005/8/layout/radial1"/>
    <dgm:cxn modelId="{E88D09DF-4A37-40E3-888F-4308258EC240}" type="presOf" srcId="{3BD57D63-1BA9-4947-836C-240E580AF591}" destId="{D0B13D0D-C4CE-4EB2-9406-3D41A9AFAC42}" srcOrd="0" destOrd="0" presId="urn:microsoft.com/office/officeart/2005/8/layout/radial1"/>
    <dgm:cxn modelId="{823285AA-024D-47DE-BD99-2F438EF3CDC7}" type="presOf" srcId="{68522E0B-35AC-4AA9-9C43-53D0776850FC}" destId="{7C8D3389-7C31-4721-BB10-3F27C93EC384}" srcOrd="0" destOrd="0" presId="urn:microsoft.com/office/officeart/2005/8/layout/radial1"/>
    <dgm:cxn modelId="{EC3041B4-394C-4E12-BEB1-B74F9132DC88}" srcId="{071117FA-B57F-4DAC-BAEF-324A551E5C03}" destId="{3BD57D63-1BA9-4947-836C-240E580AF591}" srcOrd="7" destOrd="0" parTransId="{55BEFCEA-44C9-4C7D-B1D4-C6DEC2CAD25C}" sibTransId="{1BFB164C-6C97-4887-8F13-2F5886A7887F}"/>
    <dgm:cxn modelId="{C9E65203-39FA-4076-A25E-A79FC9FD72F8}" type="presOf" srcId="{199CEE78-EFC8-4A5D-A355-A31DC8CF3724}" destId="{D83CE0A6-57C6-421D-81F7-667070EF2914}" srcOrd="0" destOrd="0" presId="urn:microsoft.com/office/officeart/2005/8/layout/radial1"/>
    <dgm:cxn modelId="{D5012F7D-FF48-4675-8ACB-4EBEF6B16B8A}" type="presOf" srcId="{071117FA-B57F-4DAC-BAEF-324A551E5C03}" destId="{22F7DEB8-18EB-4417-84E9-E2BBB79458C2}" srcOrd="0" destOrd="0" presId="urn:microsoft.com/office/officeart/2005/8/layout/radial1"/>
    <dgm:cxn modelId="{3AAEC063-2B27-456C-9F07-188833155100}" type="presOf" srcId="{E33F34CE-983C-4E52-9ACF-9A43D7A5A934}" destId="{3C4C5F39-4D8C-4488-A6D8-8A41EDD88F25}" srcOrd="0" destOrd="0" presId="urn:microsoft.com/office/officeart/2005/8/layout/radial1"/>
    <dgm:cxn modelId="{CE29A58C-8835-477B-98B1-434195A62043}" srcId="{071117FA-B57F-4DAC-BAEF-324A551E5C03}" destId="{544D3F6A-AECE-47AA-9359-5A608600E067}" srcOrd="3" destOrd="0" parTransId="{68522E0B-35AC-4AA9-9C43-53D0776850FC}" sibTransId="{731F203D-A9DC-4458-B1BD-53B1A361C14A}"/>
    <dgm:cxn modelId="{30A8A899-4021-4FA6-AE4D-9BB379902D14}" type="presOf" srcId="{544D3F6A-AECE-47AA-9359-5A608600E067}" destId="{95B55C8E-7241-47BC-831C-6B05D82D8117}" srcOrd="0" destOrd="0" presId="urn:microsoft.com/office/officeart/2005/8/layout/radial1"/>
    <dgm:cxn modelId="{00D06579-C8E0-4A48-AE08-0FB2F00B8BAD}" type="presOf" srcId="{C7473867-07B3-49AA-995E-ED022841EB39}" destId="{A357662D-2D81-424D-9486-2DA61B3A4E4D}" srcOrd="1" destOrd="0" presId="urn:microsoft.com/office/officeart/2005/8/layout/radial1"/>
    <dgm:cxn modelId="{CB5F598A-020D-4197-9E73-C4EFDBFCE649}" type="presOf" srcId="{C7473867-07B3-49AA-995E-ED022841EB39}" destId="{517226AC-FE6C-4430-BC7B-B859B62C4DC9}" srcOrd="0" destOrd="0" presId="urn:microsoft.com/office/officeart/2005/8/layout/radial1"/>
    <dgm:cxn modelId="{3C1BA44D-B171-4E2A-BC83-295629858825}" type="presOf" srcId="{895BE0AD-80F5-4FEA-B539-775B9B867AA7}" destId="{3366C361-BC7A-440E-9FA7-F5546390A23A}" srcOrd="1" destOrd="0" presId="urn:microsoft.com/office/officeart/2005/8/layout/radial1"/>
    <dgm:cxn modelId="{973C075F-519F-497D-93AA-72FE2D45A634}" type="presOf" srcId="{C2566EC9-5545-4D3E-ADC5-C63BA6FC6646}" destId="{9CAFD858-27D3-4FB2-939F-6AE36A9B6E19}" srcOrd="0" destOrd="0" presId="urn:microsoft.com/office/officeart/2005/8/layout/radial1"/>
    <dgm:cxn modelId="{11A5EB32-77F6-4318-A3B1-4AD306CA81D9}" srcId="{071117FA-B57F-4DAC-BAEF-324A551E5C03}" destId="{6CBF37D7-A22A-47C6-BBF4-EA501E2B669B}" srcOrd="1" destOrd="0" parTransId="{919B60DE-E318-4473-9B50-CAE32C5BF4FB}" sibTransId="{251C803F-BE09-4C95-885B-403D72F4225E}"/>
    <dgm:cxn modelId="{C7786A10-9796-4F97-AAC2-C324C3A9093B}" srcId="{071117FA-B57F-4DAC-BAEF-324A551E5C03}" destId="{E33F34CE-983C-4E52-9ACF-9A43D7A5A934}" srcOrd="4" destOrd="0" parTransId="{895BE0AD-80F5-4FEA-B539-775B9B867AA7}" sibTransId="{4AD82726-F3E2-463F-8D79-A8E3D6304136}"/>
    <dgm:cxn modelId="{E29965D4-D61D-4935-8D63-9F7FE40C771B}" srcId="{C2566EC9-5545-4D3E-ADC5-C63BA6FC6646}" destId="{071117FA-B57F-4DAC-BAEF-324A551E5C03}" srcOrd="0" destOrd="0" parTransId="{A1E8A5F7-010D-490A-BC03-08445E3C0A37}" sibTransId="{379D65C7-9FBF-4F0B-951D-5B2622B6C162}"/>
    <dgm:cxn modelId="{94FF3379-37C4-4C3B-873E-6EDF98502A17}" type="presOf" srcId="{451EE8B6-50ED-4955-8F8B-29BCAFFC7FD2}" destId="{B8C28826-432A-440B-8B47-07B990FB4195}" srcOrd="0" destOrd="0" presId="urn:microsoft.com/office/officeart/2005/8/layout/radial1"/>
    <dgm:cxn modelId="{68D3417A-5F90-48AE-B7C4-0E26DDD87EE8}" type="presParOf" srcId="{9CAFD858-27D3-4FB2-939F-6AE36A9B6E19}" destId="{22F7DEB8-18EB-4417-84E9-E2BBB79458C2}" srcOrd="0" destOrd="0" presId="urn:microsoft.com/office/officeart/2005/8/layout/radial1"/>
    <dgm:cxn modelId="{94CC94F2-CE12-4D67-9B7D-C31A60306D42}" type="presParOf" srcId="{9CAFD858-27D3-4FB2-939F-6AE36A9B6E19}" destId="{4524EC87-A008-4AA1-AF33-A3A06D85CB72}" srcOrd="1" destOrd="0" presId="urn:microsoft.com/office/officeart/2005/8/layout/radial1"/>
    <dgm:cxn modelId="{5058E4F2-9B61-4664-BDDB-2C32BB9A8161}" type="presParOf" srcId="{4524EC87-A008-4AA1-AF33-A3A06D85CB72}" destId="{BADB215B-62A2-4CB5-8D0B-4ED662E98E91}" srcOrd="0" destOrd="0" presId="urn:microsoft.com/office/officeart/2005/8/layout/radial1"/>
    <dgm:cxn modelId="{C7954EA7-E99F-4616-899D-F5B38CD4A726}" type="presParOf" srcId="{9CAFD858-27D3-4FB2-939F-6AE36A9B6E19}" destId="{D83CE0A6-57C6-421D-81F7-667070EF2914}" srcOrd="2" destOrd="0" presId="urn:microsoft.com/office/officeart/2005/8/layout/radial1"/>
    <dgm:cxn modelId="{B496C2B5-C2D7-4360-8308-CA6A31B4120B}" type="presParOf" srcId="{9CAFD858-27D3-4FB2-939F-6AE36A9B6E19}" destId="{68207D01-FFBC-43A5-8122-CAB79B4DA40C}" srcOrd="3" destOrd="0" presId="urn:microsoft.com/office/officeart/2005/8/layout/radial1"/>
    <dgm:cxn modelId="{1AF0BDDA-4F2C-4F87-BEAC-CA4942612B72}" type="presParOf" srcId="{68207D01-FFBC-43A5-8122-CAB79B4DA40C}" destId="{7DB98CB0-8075-47BD-A4B7-9C7569D3AC09}" srcOrd="0" destOrd="0" presId="urn:microsoft.com/office/officeart/2005/8/layout/radial1"/>
    <dgm:cxn modelId="{5EC70F06-FBA8-4B42-B42E-19BCFEC8AA8E}" type="presParOf" srcId="{9CAFD858-27D3-4FB2-939F-6AE36A9B6E19}" destId="{32ADF10C-4E6F-47A9-ABEA-416EA0270E96}" srcOrd="4" destOrd="0" presId="urn:microsoft.com/office/officeart/2005/8/layout/radial1"/>
    <dgm:cxn modelId="{BC541960-4237-4599-BD6B-6FD8E14639F2}" type="presParOf" srcId="{9CAFD858-27D3-4FB2-939F-6AE36A9B6E19}" destId="{517226AC-FE6C-4430-BC7B-B859B62C4DC9}" srcOrd="5" destOrd="0" presId="urn:microsoft.com/office/officeart/2005/8/layout/radial1"/>
    <dgm:cxn modelId="{888E4E55-420A-4088-89F7-15C835176247}" type="presParOf" srcId="{517226AC-FE6C-4430-BC7B-B859B62C4DC9}" destId="{A357662D-2D81-424D-9486-2DA61B3A4E4D}" srcOrd="0" destOrd="0" presId="urn:microsoft.com/office/officeart/2005/8/layout/radial1"/>
    <dgm:cxn modelId="{9D7430CE-22E5-4CF5-850E-95D175DCE4D9}" type="presParOf" srcId="{9CAFD858-27D3-4FB2-939F-6AE36A9B6E19}" destId="{63DACABF-FFA6-421A-B6DC-4FECAD1018C1}" srcOrd="6" destOrd="0" presId="urn:microsoft.com/office/officeart/2005/8/layout/radial1"/>
    <dgm:cxn modelId="{874A46E0-F127-4B9B-BE94-D8B00A8D15BB}" type="presParOf" srcId="{9CAFD858-27D3-4FB2-939F-6AE36A9B6E19}" destId="{7C8D3389-7C31-4721-BB10-3F27C93EC384}" srcOrd="7" destOrd="0" presId="urn:microsoft.com/office/officeart/2005/8/layout/radial1"/>
    <dgm:cxn modelId="{1397D504-2AE2-42DF-B690-AA6C9745F9D4}" type="presParOf" srcId="{7C8D3389-7C31-4721-BB10-3F27C93EC384}" destId="{C1CCE177-7D0F-4AB3-9EFE-D86259941400}" srcOrd="0" destOrd="0" presId="urn:microsoft.com/office/officeart/2005/8/layout/radial1"/>
    <dgm:cxn modelId="{C8D294F1-6828-47E5-A97D-B0230B84627E}" type="presParOf" srcId="{9CAFD858-27D3-4FB2-939F-6AE36A9B6E19}" destId="{95B55C8E-7241-47BC-831C-6B05D82D8117}" srcOrd="8" destOrd="0" presId="urn:microsoft.com/office/officeart/2005/8/layout/radial1"/>
    <dgm:cxn modelId="{C06FE354-A65E-4C5C-AC96-0DFEDD5664D9}" type="presParOf" srcId="{9CAFD858-27D3-4FB2-939F-6AE36A9B6E19}" destId="{E031546D-11CD-4078-A996-239E16F18319}" srcOrd="9" destOrd="0" presId="urn:microsoft.com/office/officeart/2005/8/layout/radial1"/>
    <dgm:cxn modelId="{7CCCE241-8AE3-4F77-8976-C396F12D1B98}" type="presParOf" srcId="{E031546D-11CD-4078-A996-239E16F18319}" destId="{3366C361-BC7A-440E-9FA7-F5546390A23A}" srcOrd="0" destOrd="0" presId="urn:microsoft.com/office/officeart/2005/8/layout/radial1"/>
    <dgm:cxn modelId="{F8BD5AA6-2517-4704-A506-FEA1EAAB08D6}" type="presParOf" srcId="{9CAFD858-27D3-4FB2-939F-6AE36A9B6E19}" destId="{3C4C5F39-4D8C-4488-A6D8-8A41EDD88F25}" srcOrd="10" destOrd="0" presId="urn:microsoft.com/office/officeart/2005/8/layout/radial1"/>
    <dgm:cxn modelId="{C9072317-CB38-44EA-A1F6-2BFA6E26414D}" type="presParOf" srcId="{9CAFD858-27D3-4FB2-939F-6AE36A9B6E19}" destId="{F3494130-01F6-4A89-A48B-00BDA27D2C3E}" srcOrd="11" destOrd="0" presId="urn:microsoft.com/office/officeart/2005/8/layout/radial1"/>
    <dgm:cxn modelId="{6BB95E1C-85DE-47B0-B450-72C025018021}" type="presParOf" srcId="{F3494130-01F6-4A89-A48B-00BDA27D2C3E}" destId="{D8533BE9-0ABB-4656-B3D4-C1763196828A}" srcOrd="0" destOrd="0" presId="urn:microsoft.com/office/officeart/2005/8/layout/radial1"/>
    <dgm:cxn modelId="{0DD1198E-BE67-41EC-9B37-033C3C979D2B}" type="presParOf" srcId="{9CAFD858-27D3-4FB2-939F-6AE36A9B6E19}" destId="{2FBB13A7-6EB7-4089-A189-E3389CA84B6B}" srcOrd="12" destOrd="0" presId="urn:microsoft.com/office/officeart/2005/8/layout/radial1"/>
    <dgm:cxn modelId="{5EFBBCF3-7305-4E1C-B55E-11BCAD5F49CB}" type="presParOf" srcId="{9CAFD858-27D3-4FB2-939F-6AE36A9B6E19}" destId="{FE532AEE-BA1C-4791-AC4F-CBE5DF4AAA84}" srcOrd="13" destOrd="0" presId="urn:microsoft.com/office/officeart/2005/8/layout/radial1"/>
    <dgm:cxn modelId="{2B4D56BA-4208-498B-81EE-E48D87466052}" type="presParOf" srcId="{FE532AEE-BA1C-4791-AC4F-CBE5DF4AAA84}" destId="{8FE36CD5-FDCB-4080-A68D-350A195975D7}" srcOrd="0" destOrd="0" presId="urn:microsoft.com/office/officeart/2005/8/layout/radial1"/>
    <dgm:cxn modelId="{0BB4BE5D-689A-47BE-A542-9F41B05E6186}" type="presParOf" srcId="{9CAFD858-27D3-4FB2-939F-6AE36A9B6E19}" destId="{B8C28826-432A-440B-8B47-07B990FB4195}" srcOrd="14" destOrd="0" presId="urn:microsoft.com/office/officeart/2005/8/layout/radial1"/>
    <dgm:cxn modelId="{830D41F9-E2E6-4395-9B23-0354A779210D}" type="presParOf" srcId="{9CAFD858-27D3-4FB2-939F-6AE36A9B6E19}" destId="{285F97D8-E5BF-4AFF-BF46-071103589C26}" srcOrd="15" destOrd="0" presId="urn:microsoft.com/office/officeart/2005/8/layout/radial1"/>
    <dgm:cxn modelId="{276FB0D9-93D3-474F-B215-7E24ACD640DF}" type="presParOf" srcId="{285F97D8-E5BF-4AFF-BF46-071103589C26}" destId="{0E413FB6-01C8-4D3F-BAB7-A380F35BE052}" srcOrd="0" destOrd="0" presId="urn:microsoft.com/office/officeart/2005/8/layout/radial1"/>
    <dgm:cxn modelId="{1D1A15B2-1B9A-484D-9C99-3A6D89C43671}" type="presParOf" srcId="{9CAFD858-27D3-4FB2-939F-6AE36A9B6E19}" destId="{D0B13D0D-C4CE-4EB2-9406-3D41A9AFAC42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2566EC9-5545-4D3E-ADC5-C63BA6FC664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071117FA-B57F-4DAC-BAEF-324A551E5C03}">
      <dgm:prSet/>
      <dgm:spPr>
        <a:xfrm>
          <a:off x="2170405" y="2236166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baseline="0" smtClean="0">
              <a:solidFill>
                <a:srgbClr val="7030A0"/>
              </a:solidFill>
              <a:latin typeface="Calibri"/>
              <a:ea typeface="+mn-ea"/>
              <a:cs typeface="+mn-cs"/>
            </a:rPr>
            <a:t>Физическое развитие</a:t>
          </a:r>
          <a:endParaRPr lang="ru-RU" smtClean="0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A1E8A5F7-010D-490A-BC03-08445E3C0A37}" type="parTrans" cxnId="{E29965D4-D61D-4935-8D63-9F7FE40C771B}">
      <dgm:prSet/>
      <dgm:spPr/>
    </dgm:pt>
    <dgm:pt modelId="{379D65C7-9FBF-4F0B-951D-5B2622B6C162}" type="sibTrans" cxnId="{E29965D4-D61D-4935-8D63-9F7FE40C771B}">
      <dgm:prSet/>
      <dgm:spPr/>
    </dgm:pt>
    <dgm:pt modelId="{6CBF37D7-A22A-47C6-BBF4-EA501E2B669B}">
      <dgm:prSet custT="1"/>
      <dgm:spPr>
        <a:xfrm>
          <a:off x="4318119" y="1857466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8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</a:t>
          </a: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ные занятия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19B60DE-E318-4473-9B50-CAE32C5BF4FB}" type="parTrans" cxnId="{11A5EB32-77F6-4318-A3B1-4AD306CA81D9}">
      <dgm:prSet/>
      <dgm:spPr>
        <a:xfrm rot="21000000">
          <a:off x="3299428" y="2600818"/>
          <a:ext cx="1035257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51C803F-BE09-4C95-885B-403D72F4225E}" type="sibTrans" cxnId="{11A5EB32-77F6-4318-A3B1-4AD306CA81D9}">
      <dgm:prSet/>
      <dgm:spPr/>
    </dgm:pt>
    <dgm:pt modelId="{F2E2A4B5-D808-4A28-975A-1DC17D21564C}">
      <dgm:prSet custT="1"/>
      <dgm:spPr>
        <a:xfrm>
          <a:off x="4059073" y="3326589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подвижные игры 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7473867-07B3-49AA-995E-ED022841EB39}" type="parTrans" cxnId="{72FAA4AA-CCBC-4191-A359-702E7645F766}">
      <dgm:prSet/>
      <dgm:spPr>
        <a:xfrm rot="1800000">
          <a:off x="3169905" y="3335379"/>
          <a:ext cx="1035257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4DCB40-1DCA-437D-9030-1F163AA2CD25}" type="sibTrans" cxnId="{72FAA4AA-CCBC-4191-A359-702E7645F766}">
      <dgm:prSet/>
      <dgm:spPr/>
    </dgm:pt>
    <dgm:pt modelId="{544D3F6A-AECE-47AA-9359-5A608600E067}">
      <dgm:prSet custT="1"/>
      <dgm:spPr>
        <a:xfrm>
          <a:off x="2916298" y="4285490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10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самостоятельная двигательная активность детей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8522E0B-35AC-4AA9-9C43-53D0776850FC}" type="parTrans" cxnId="{CE29A58C-8835-477B-98B1-434195A62043}">
      <dgm:prSet/>
      <dgm:spPr>
        <a:xfrm rot="4200000">
          <a:off x="2598517" y="3814830"/>
          <a:ext cx="1035257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31F203D-A9DC-4458-B1BD-53B1A361C14A}" type="sibTrans" cxnId="{CE29A58C-8835-477B-98B1-434195A62043}">
      <dgm:prSet/>
      <dgm:spPr/>
    </dgm:pt>
    <dgm:pt modelId="{E33F34CE-983C-4E52-9ACF-9A43D7A5A934}">
      <dgm:prSet custT="1"/>
      <dgm:spPr>
        <a:xfrm>
          <a:off x="1424512" y="4285490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неделя здоровья,  праздники, развлечения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95BE0AD-80F5-4FEA-B539-775B9B867AA7}" type="parTrans" cxnId="{C7786A10-9796-4F97-AAC2-C324C3A9093B}">
      <dgm:prSet/>
      <dgm:spPr>
        <a:xfrm rot="6600000">
          <a:off x="1852624" y="3814830"/>
          <a:ext cx="1035257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D82726-F3E2-463F-8D79-A8E3D6304136}" type="sibTrans" cxnId="{C7786A10-9796-4F97-AAC2-C324C3A9093B}">
      <dgm:prSet/>
      <dgm:spPr/>
    </dgm:pt>
    <dgm:pt modelId="{451EE8B6-50ED-4955-8F8B-29BCAFFC7FD2}">
      <dgm:prSet custT="1"/>
      <dgm:spPr>
        <a:xfrm>
          <a:off x="22692" y="1857466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10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физкульт</a:t>
          </a:r>
        </a:p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минутки</a:t>
          </a:r>
        </a:p>
        <a:p>
          <a:pPr marR="0" algn="ctr" rtl="0"/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3BF46FB-A654-4451-8331-97CFA52FFCB9}" type="parTrans" cxnId="{E438819D-2C2F-4B89-A095-1386863E9C90}">
      <dgm:prSet/>
      <dgm:spPr>
        <a:xfrm rot="11400000">
          <a:off x="1151714" y="2600818"/>
          <a:ext cx="1035257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E53736C-B8A3-45DF-8EAE-1DD224923D0D}" type="sibTrans" cxnId="{E438819D-2C2F-4B89-A095-1386863E9C90}">
      <dgm:prSet/>
      <dgm:spPr/>
    </dgm:pt>
    <dgm:pt modelId="{3BD57D63-1BA9-4947-836C-240E580AF591}">
      <dgm:prSet custT="1"/>
      <dgm:spPr>
        <a:xfrm>
          <a:off x="768585" y="565542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(групповая)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5BEFCEA-44C9-4C7D-B1D4-C6DEC2CAD25C}" type="parTrans" cxnId="{EC3041B4-394C-4E12-BEB1-B74F9132DC88}">
      <dgm:prSet/>
      <dgm:spPr>
        <a:xfrm rot="13800000">
          <a:off x="1524661" y="1954855"/>
          <a:ext cx="1035257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BFB164C-6C97-4887-8F13-2F5886A7887F}" type="sibTrans" cxnId="{EC3041B4-394C-4E12-BEB1-B74F9132DC88}">
      <dgm:prSet/>
      <dgm:spPr/>
    </dgm:pt>
    <dgm:pt modelId="{D8A1FC63-7543-4145-B30E-9ED55114E4B8}">
      <dgm:prSet custT="1"/>
      <dgm:spPr>
        <a:xfrm>
          <a:off x="2170405" y="55321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утренняя гимнастика </a:t>
          </a:r>
          <a:endParaRPr lang="ru-RU" sz="10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AD133A5-41B0-49E9-AD1F-E3EAC4A7DBC0}" type="sibTrans" cxnId="{136DAE5C-0E0B-4A8C-A755-60C393C9FC28}">
      <dgm:prSet/>
      <dgm:spPr/>
    </dgm:pt>
    <dgm:pt modelId="{ABBDCC89-1ACB-4BCE-82D4-031D0523303B}" type="parTrans" cxnId="{136DAE5C-0E0B-4A8C-A755-60C393C9FC28}">
      <dgm:prSet/>
      <dgm:spPr>
        <a:xfrm rot="16200000">
          <a:off x="2225571" y="1699745"/>
          <a:ext cx="1035257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99CEE78-EFC8-4A5D-A355-A31DC8CF3724}">
      <dgm:prSet custT="1"/>
      <dgm:spPr>
        <a:xfrm>
          <a:off x="3572226" y="565542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(по подгруппам</a:t>
          </a:r>
          <a:r>
            <a:rPr lang="ru-RU" sz="1000" baseline="0" smtClean="0">
              <a:solidFill>
                <a:srgbClr val="7030A0"/>
              </a:solidFill>
              <a:latin typeface="Calibri"/>
              <a:ea typeface="+mn-ea"/>
              <a:cs typeface="+mn-cs"/>
            </a:rPr>
            <a:t>)</a:t>
          </a:r>
          <a:endParaRPr lang="ru-RU" sz="1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9603A54-ECF1-46E6-AF9D-0116C4F97EC0}" type="sibTrans" cxnId="{EA061A51-5E63-4659-B5C9-5741FD5D6488}">
      <dgm:prSet/>
      <dgm:spPr/>
    </dgm:pt>
    <dgm:pt modelId="{9031CB07-18DE-4C67-9F17-12DAC8B301F8}" type="parTrans" cxnId="{EA061A51-5E63-4659-B5C9-5741FD5D6488}">
      <dgm:prSet/>
      <dgm:spPr>
        <a:xfrm rot="18600000">
          <a:off x="2926481" y="1954855"/>
          <a:ext cx="1035257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AE19AC1-5827-4EB6-9794-32C88804CA01}">
      <dgm:prSet custT="1"/>
      <dgm:spPr>
        <a:xfrm>
          <a:off x="281738" y="3326589"/>
          <a:ext cx="1145588" cy="1145588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спортивные игры и упражнения </a:t>
          </a:r>
        </a:p>
      </dgm:t>
    </dgm:pt>
    <dgm:pt modelId="{BF4F179A-3C58-4DFB-8F96-8159DBD7737D}" type="sibTrans" cxnId="{23D4A4A9-1DED-430D-91AA-C4719E9A2C06}">
      <dgm:prSet/>
      <dgm:spPr/>
    </dgm:pt>
    <dgm:pt modelId="{69497013-B863-43C9-A1FF-325AA91A7922}" type="parTrans" cxnId="{23D4A4A9-1DED-430D-91AA-C4719E9A2C06}">
      <dgm:prSet/>
      <dgm:spPr>
        <a:xfrm rot="9000000">
          <a:off x="1281237" y="3335379"/>
          <a:ext cx="1035257" cy="375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AFD858-27D3-4FB2-939F-6AE36A9B6E19}" type="pres">
      <dgm:prSet presAssocID="{C2566EC9-5545-4D3E-ADC5-C63BA6FC664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2F7DEB8-18EB-4417-84E9-E2BBB79458C2}" type="pres">
      <dgm:prSet presAssocID="{071117FA-B57F-4DAC-BAEF-324A551E5C03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E4A5EE7-BC77-4A74-9D34-CF75DBB4A284}" type="pres">
      <dgm:prSet presAssocID="{ABBDCC89-1ACB-4BCE-82D4-031D0523303B}" presName="Name9" presStyleLbl="parChTrans1D2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5E95B2-E311-4AB3-95CD-C2965CBE633E}" type="pres">
      <dgm:prSet presAssocID="{ABBDCC89-1ACB-4BCE-82D4-031D0523303B}" presName="connTx" presStyleLbl="parChTrans1D2" presStyleIdx="0" presStyleCnt="9"/>
      <dgm:spPr/>
      <dgm:t>
        <a:bodyPr/>
        <a:lstStyle/>
        <a:p>
          <a:endParaRPr lang="ru-RU"/>
        </a:p>
      </dgm:t>
    </dgm:pt>
    <dgm:pt modelId="{50436787-F201-4239-95D1-D76B50E12EFF}" type="pres">
      <dgm:prSet presAssocID="{D8A1FC63-7543-4145-B30E-9ED55114E4B8}" presName="node" presStyleLbl="node1" presStyleIdx="0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524EC87-A008-4AA1-AF33-A3A06D85CB72}" type="pres">
      <dgm:prSet presAssocID="{9031CB07-18DE-4C67-9F17-12DAC8B301F8}" presName="Name9" presStyleLbl="parChTrans1D2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DB215B-62A2-4CB5-8D0B-4ED662E98E91}" type="pres">
      <dgm:prSet presAssocID="{9031CB07-18DE-4C67-9F17-12DAC8B301F8}" presName="connTx" presStyleLbl="parChTrans1D2" presStyleIdx="1" presStyleCnt="9"/>
      <dgm:spPr/>
      <dgm:t>
        <a:bodyPr/>
        <a:lstStyle/>
        <a:p>
          <a:endParaRPr lang="ru-RU"/>
        </a:p>
      </dgm:t>
    </dgm:pt>
    <dgm:pt modelId="{D83CE0A6-57C6-421D-81F7-667070EF2914}" type="pres">
      <dgm:prSet presAssocID="{199CEE78-EFC8-4A5D-A355-A31DC8CF3724}" presName="node" presStyleLbl="node1" presStyleIdx="1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8207D01-FFBC-43A5-8122-CAB79B4DA40C}" type="pres">
      <dgm:prSet presAssocID="{919B60DE-E318-4473-9B50-CAE32C5BF4FB}" presName="Name9" presStyleLbl="parChTrans1D2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B98CB0-8075-47BD-A4B7-9C7569D3AC09}" type="pres">
      <dgm:prSet presAssocID="{919B60DE-E318-4473-9B50-CAE32C5BF4FB}" presName="connTx" presStyleLbl="parChTrans1D2" presStyleIdx="2" presStyleCnt="9"/>
      <dgm:spPr/>
      <dgm:t>
        <a:bodyPr/>
        <a:lstStyle/>
        <a:p>
          <a:endParaRPr lang="ru-RU"/>
        </a:p>
      </dgm:t>
    </dgm:pt>
    <dgm:pt modelId="{32ADF10C-4E6F-47A9-ABEA-416EA0270E96}" type="pres">
      <dgm:prSet presAssocID="{6CBF37D7-A22A-47C6-BBF4-EA501E2B669B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17226AC-FE6C-4430-BC7B-B859B62C4DC9}" type="pres">
      <dgm:prSet presAssocID="{C7473867-07B3-49AA-995E-ED022841EB39}" presName="Name9" presStyleLbl="parChTrans1D2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357662D-2D81-424D-9486-2DA61B3A4E4D}" type="pres">
      <dgm:prSet presAssocID="{C7473867-07B3-49AA-995E-ED022841EB39}" presName="connTx" presStyleLbl="parChTrans1D2" presStyleIdx="3" presStyleCnt="9"/>
      <dgm:spPr/>
      <dgm:t>
        <a:bodyPr/>
        <a:lstStyle/>
        <a:p>
          <a:endParaRPr lang="ru-RU"/>
        </a:p>
      </dgm:t>
    </dgm:pt>
    <dgm:pt modelId="{63DACABF-FFA6-421A-B6DC-4FECAD1018C1}" type="pres">
      <dgm:prSet presAssocID="{F2E2A4B5-D808-4A28-975A-1DC17D21564C}" presName="node" presStyleLbl="node1" presStyleIdx="3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8D3389-7C31-4721-BB10-3F27C93EC384}" type="pres">
      <dgm:prSet presAssocID="{68522E0B-35AC-4AA9-9C43-53D0776850FC}" presName="Name9" presStyleLbl="parChTrans1D2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1CCE177-7D0F-4AB3-9EFE-D86259941400}" type="pres">
      <dgm:prSet presAssocID="{68522E0B-35AC-4AA9-9C43-53D0776850FC}" presName="connTx" presStyleLbl="parChTrans1D2" presStyleIdx="4" presStyleCnt="9"/>
      <dgm:spPr/>
      <dgm:t>
        <a:bodyPr/>
        <a:lstStyle/>
        <a:p>
          <a:endParaRPr lang="ru-RU"/>
        </a:p>
      </dgm:t>
    </dgm:pt>
    <dgm:pt modelId="{95B55C8E-7241-47BC-831C-6B05D82D8117}" type="pres">
      <dgm:prSet presAssocID="{544D3F6A-AECE-47AA-9359-5A608600E067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031546D-11CD-4078-A996-239E16F18319}" type="pres">
      <dgm:prSet presAssocID="{895BE0AD-80F5-4FEA-B539-775B9B867AA7}" presName="Name9" presStyleLbl="parChTrans1D2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366C361-BC7A-440E-9FA7-F5546390A23A}" type="pres">
      <dgm:prSet presAssocID="{895BE0AD-80F5-4FEA-B539-775B9B867AA7}" presName="connTx" presStyleLbl="parChTrans1D2" presStyleIdx="5" presStyleCnt="9"/>
      <dgm:spPr/>
      <dgm:t>
        <a:bodyPr/>
        <a:lstStyle/>
        <a:p>
          <a:endParaRPr lang="ru-RU"/>
        </a:p>
      </dgm:t>
    </dgm:pt>
    <dgm:pt modelId="{3C4C5F39-4D8C-4488-A6D8-8A41EDD88F25}" type="pres">
      <dgm:prSet presAssocID="{E33F34CE-983C-4E52-9ACF-9A43D7A5A934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494130-01F6-4A89-A48B-00BDA27D2C3E}" type="pres">
      <dgm:prSet presAssocID="{69497013-B863-43C9-A1FF-325AA91A7922}" presName="Name9" presStyleLbl="parChTrans1D2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8533BE9-0ABB-4656-B3D4-C1763196828A}" type="pres">
      <dgm:prSet presAssocID="{69497013-B863-43C9-A1FF-325AA91A7922}" presName="connTx" presStyleLbl="parChTrans1D2" presStyleIdx="6" presStyleCnt="9"/>
      <dgm:spPr/>
      <dgm:t>
        <a:bodyPr/>
        <a:lstStyle/>
        <a:p>
          <a:endParaRPr lang="ru-RU"/>
        </a:p>
      </dgm:t>
    </dgm:pt>
    <dgm:pt modelId="{2FBB13A7-6EB7-4089-A189-E3389CA84B6B}" type="pres">
      <dgm:prSet presAssocID="{BAE19AC1-5827-4EB6-9794-32C88804CA01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E532AEE-BA1C-4791-AC4F-CBE5DF4AAA84}" type="pres">
      <dgm:prSet presAssocID="{53BF46FB-A654-4451-8331-97CFA52FFCB9}" presName="Name9" presStyleLbl="parChTrans1D2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E36CD5-FDCB-4080-A68D-350A195975D7}" type="pres">
      <dgm:prSet presAssocID="{53BF46FB-A654-4451-8331-97CFA52FFCB9}" presName="connTx" presStyleLbl="parChTrans1D2" presStyleIdx="7" presStyleCnt="9"/>
      <dgm:spPr/>
      <dgm:t>
        <a:bodyPr/>
        <a:lstStyle/>
        <a:p>
          <a:endParaRPr lang="ru-RU"/>
        </a:p>
      </dgm:t>
    </dgm:pt>
    <dgm:pt modelId="{B8C28826-432A-440B-8B47-07B990FB4195}" type="pres">
      <dgm:prSet presAssocID="{451EE8B6-50ED-4955-8F8B-29BCAFFC7FD2}" presName="node" presStyleLbl="node1" presStyleIdx="7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85F97D8-E5BF-4AFF-BF46-071103589C26}" type="pres">
      <dgm:prSet presAssocID="{55BEFCEA-44C9-4C7D-B1D4-C6DEC2CAD25C}" presName="Name9" presStyleLbl="parChTrans1D2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E413FB6-01C8-4D3F-BAB7-A380F35BE052}" type="pres">
      <dgm:prSet presAssocID="{55BEFCEA-44C9-4C7D-B1D4-C6DEC2CAD25C}" presName="connTx" presStyleLbl="parChTrans1D2" presStyleIdx="8" presStyleCnt="9"/>
      <dgm:spPr/>
      <dgm:t>
        <a:bodyPr/>
        <a:lstStyle/>
        <a:p>
          <a:endParaRPr lang="ru-RU"/>
        </a:p>
      </dgm:t>
    </dgm:pt>
    <dgm:pt modelId="{D0B13D0D-C4CE-4EB2-9406-3D41A9AFAC42}" type="pres">
      <dgm:prSet presAssocID="{3BD57D63-1BA9-4947-836C-240E580AF591}" presName="node" presStyleLbl="node1" presStyleIdx="8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E58A9A7-416B-4DC1-9715-BF18AA889A22}" type="presOf" srcId="{68522E0B-35AC-4AA9-9C43-53D0776850FC}" destId="{7C8D3389-7C31-4721-BB10-3F27C93EC384}" srcOrd="0" destOrd="0" presId="urn:microsoft.com/office/officeart/2005/8/layout/radial1"/>
    <dgm:cxn modelId="{F95325C1-347C-4527-B992-C23056732E95}" type="presOf" srcId="{69497013-B863-43C9-A1FF-325AA91A7922}" destId="{D8533BE9-0ABB-4656-B3D4-C1763196828A}" srcOrd="1" destOrd="0" presId="urn:microsoft.com/office/officeart/2005/8/layout/radial1"/>
    <dgm:cxn modelId="{C7786A10-9796-4F97-AAC2-C324C3A9093B}" srcId="{071117FA-B57F-4DAC-BAEF-324A551E5C03}" destId="{E33F34CE-983C-4E52-9ACF-9A43D7A5A934}" srcOrd="5" destOrd="0" parTransId="{895BE0AD-80F5-4FEA-B539-775B9B867AA7}" sibTransId="{4AD82726-F3E2-463F-8D79-A8E3D6304136}"/>
    <dgm:cxn modelId="{2D21D5D4-BCCB-4FEA-87E9-B179ED0C78F7}" type="presOf" srcId="{451EE8B6-50ED-4955-8F8B-29BCAFFC7FD2}" destId="{B8C28826-432A-440B-8B47-07B990FB4195}" srcOrd="0" destOrd="0" presId="urn:microsoft.com/office/officeart/2005/8/layout/radial1"/>
    <dgm:cxn modelId="{69254C7F-8DE8-46E4-86B3-8DB301F63C7D}" type="presOf" srcId="{D8A1FC63-7543-4145-B30E-9ED55114E4B8}" destId="{50436787-F201-4239-95D1-D76B50E12EFF}" srcOrd="0" destOrd="0" presId="urn:microsoft.com/office/officeart/2005/8/layout/radial1"/>
    <dgm:cxn modelId="{31DE13EA-27C3-4A74-A50C-C904E1BD9BF2}" type="presOf" srcId="{919B60DE-E318-4473-9B50-CAE32C5BF4FB}" destId="{7DB98CB0-8075-47BD-A4B7-9C7569D3AC09}" srcOrd="1" destOrd="0" presId="urn:microsoft.com/office/officeart/2005/8/layout/radial1"/>
    <dgm:cxn modelId="{E29965D4-D61D-4935-8D63-9F7FE40C771B}" srcId="{C2566EC9-5545-4D3E-ADC5-C63BA6FC6646}" destId="{071117FA-B57F-4DAC-BAEF-324A551E5C03}" srcOrd="0" destOrd="0" parTransId="{A1E8A5F7-010D-490A-BC03-08445E3C0A37}" sibTransId="{379D65C7-9FBF-4F0B-951D-5B2622B6C162}"/>
    <dgm:cxn modelId="{23D4A4A9-1DED-430D-91AA-C4719E9A2C06}" srcId="{071117FA-B57F-4DAC-BAEF-324A551E5C03}" destId="{BAE19AC1-5827-4EB6-9794-32C88804CA01}" srcOrd="6" destOrd="0" parTransId="{69497013-B863-43C9-A1FF-325AA91A7922}" sibTransId="{BF4F179A-3C58-4DFB-8F96-8159DBD7737D}"/>
    <dgm:cxn modelId="{6A5D3CF1-B427-4ECC-89D1-C48E568D9D95}" type="presOf" srcId="{BAE19AC1-5827-4EB6-9794-32C88804CA01}" destId="{2FBB13A7-6EB7-4089-A189-E3389CA84B6B}" srcOrd="0" destOrd="0" presId="urn:microsoft.com/office/officeart/2005/8/layout/radial1"/>
    <dgm:cxn modelId="{3665BB2D-6539-4660-AF3C-3CF1AA9FB25F}" type="presOf" srcId="{544D3F6A-AECE-47AA-9359-5A608600E067}" destId="{95B55C8E-7241-47BC-831C-6B05D82D8117}" srcOrd="0" destOrd="0" presId="urn:microsoft.com/office/officeart/2005/8/layout/radial1"/>
    <dgm:cxn modelId="{56FADFF2-64F1-4824-A906-80AA712FED69}" type="presOf" srcId="{9031CB07-18DE-4C67-9F17-12DAC8B301F8}" destId="{BADB215B-62A2-4CB5-8D0B-4ED662E98E91}" srcOrd="1" destOrd="0" presId="urn:microsoft.com/office/officeart/2005/8/layout/radial1"/>
    <dgm:cxn modelId="{EA061A51-5E63-4659-B5C9-5741FD5D6488}" srcId="{071117FA-B57F-4DAC-BAEF-324A551E5C03}" destId="{199CEE78-EFC8-4A5D-A355-A31DC8CF3724}" srcOrd="1" destOrd="0" parTransId="{9031CB07-18DE-4C67-9F17-12DAC8B301F8}" sibTransId="{F9603A54-ECF1-46E6-AF9D-0116C4F97EC0}"/>
    <dgm:cxn modelId="{526A8985-DE93-4620-9DC9-18A2F4011E51}" type="presOf" srcId="{55BEFCEA-44C9-4C7D-B1D4-C6DEC2CAD25C}" destId="{0E413FB6-01C8-4D3F-BAB7-A380F35BE052}" srcOrd="1" destOrd="0" presId="urn:microsoft.com/office/officeart/2005/8/layout/radial1"/>
    <dgm:cxn modelId="{559F6C38-C8DB-4601-A1AE-E0D8B45BDCC5}" type="presOf" srcId="{F2E2A4B5-D808-4A28-975A-1DC17D21564C}" destId="{63DACABF-FFA6-421A-B6DC-4FECAD1018C1}" srcOrd="0" destOrd="0" presId="urn:microsoft.com/office/officeart/2005/8/layout/radial1"/>
    <dgm:cxn modelId="{E4CFF6F0-A727-4588-8C24-D228BE2D1497}" type="presOf" srcId="{9031CB07-18DE-4C67-9F17-12DAC8B301F8}" destId="{4524EC87-A008-4AA1-AF33-A3A06D85CB72}" srcOrd="0" destOrd="0" presId="urn:microsoft.com/office/officeart/2005/8/layout/radial1"/>
    <dgm:cxn modelId="{38387256-B291-4DF5-A49B-CF4E5A100D75}" type="presOf" srcId="{E33F34CE-983C-4E52-9ACF-9A43D7A5A934}" destId="{3C4C5F39-4D8C-4488-A6D8-8A41EDD88F25}" srcOrd="0" destOrd="0" presId="urn:microsoft.com/office/officeart/2005/8/layout/radial1"/>
    <dgm:cxn modelId="{9A3E52A3-F7BA-490C-846F-E2940E0CA583}" type="presOf" srcId="{ABBDCC89-1ACB-4BCE-82D4-031D0523303B}" destId="{A95E95B2-E311-4AB3-95CD-C2965CBE633E}" srcOrd="1" destOrd="0" presId="urn:microsoft.com/office/officeart/2005/8/layout/radial1"/>
    <dgm:cxn modelId="{0137F612-CF2C-40C4-A78A-AFF008CE449E}" type="presOf" srcId="{895BE0AD-80F5-4FEA-B539-775B9B867AA7}" destId="{3366C361-BC7A-440E-9FA7-F5546390A23A}" srcOrd="1" destOrd="0" presId="urn:microsoft.com/office/officeart/2005/8/layout/radial1"/>
    <dgm:cxn modelId="{6A7B46E5-8573-4C99-8FEE-81F9B19138BE}" type="presOf" srcId="{6CBF37D7-A22A-47C6-BBF4-EA501E2B669B}" destId="{32ADF10C-4E6F-47A9-ABEA-416EA0270E96}" srcOrd="0" destOrd="0" presId="urn:microsoft.com/office/officeart/2005/8/layout/radial1"/>
    <dgm:cxn modelId="{72FAA4AA-CCBC-4191-A359-702E7645F766}" srcId="{071117FA-B57F-4DAC-BAEF-324A551E5C03}" destId="{F2E2A4B5-D808-4A28-975A-1DC17D21564C}" srcOrd="3" destOrd="0" parTransId="{C7473867-07B3-49AA-995E-ED022841EB39}" sibTransId="{7B4DCB40-1DCA-437D-9030-1F163AA2CD25}"/>
    <dgm:cxn modelId="{50E21A3B-D911-4CE8-866C-5C0EEFDC9B26}" type="presOf" srcId="{071117FA-B57F-4DAC-BAEF-324A551E5C03}" destId="{22F7DEB8-18EB-4417-84E9-E2BBB79458C2}" srcOrd="0" destOrd="0" presId="urn:microsoft.com/office/officeart/2005/8/layout/radial1"/>
    <dgm:cxn modelId="{08412617-2852-456E-A512-96CD27AE976E}" type="presOf" srcId="{895BE0AD-80F5-4FEA-B539-775B9B867AA7}" destId="{E031546D-11CD-4078-A996-239E16F18319}" srcOrd="0" destOrd="0" presId="urn:microsoft.com/office/officeart/2005/8/layout/radial1"/>
    <dgm:cxn modelId="{EC3041B4-394C-4E12-BEB1-B74F9132DC88}" srcId="{071117FA-B57F-4DAC-BAEF-324A551E5C03}" destId="{3BD57D63-1BA9-4947-836C-240E580AF591}" srcOrd="8" destOrd="0" parTransId="{55BEFCEA-44C9-4C7D-B1D4-C6DEC2CAD25C}" sibTransId="{1BFB164C-6C97-4887-8F13-2F5886A7887F}"/>
    <dgm:cxn modelId="{034915F6-8C01-456C-BE9E-B8501E3A9A31}" type="presOf" srcId="{53BF46FB-A654-4451-8331-97CFA52FFCB9}" destId="{FE532AEE-BA1C-4791-AC4F-CBE5DF4AAA84}" srcOrd="0" destOrd="0" presId="urn:microsoft.com/office/officeart/2005/8/layout/radial1"/>
    <dgm:cxn modelId="{D05A506F-C926-4B18-9DE3-7613070787C8}" type="presOf" srcId="{55BEFCEA-44C9-4C7D-B1D4-C6DEC2CAD25C}" destId="{285F97D8-E5BF-4AFF-BF46-071103589C26}" srcOrd="0" destOrd="0" presId="urn:microsoft.com/office/officeart/2005/8/layout/radial1"/>
    <dgm:cxn modelId="{E1271E50-FC39-4BAF-BA14-1896B626BC19}" type="presOf" srcId="{68522E0B-35AC-4AA9-9C43-53D0776850FC}" destId="{C1CCE177-7D0F-4AB3-9EFE-D86259941400}" srcOrd="1" destOrd="0" presId="urn:microsoft.com/office/officeart/2005/8/layout/radial1"/>
    <dgm:cxn modelId="{406AB372-790B-4E3C-8767-E107520DC0AA}" type="presOf" srcId="{C2566EC9-5545-4D3E-ADC5-C63BA6FC6646}" destId="{9CAFD858-27D3-4FB2-939F-6AE36A9B6E19}" srcOrd="0" destOrd="0" presId="urn:microsoft.com/office/officeart/2005/8/layout/radial1"/>
    <dgm:cxn modelId="{83852E5C-4C27-491E-9298-18AECAC8D598}" type="presOf" srcId="{C7473867-07B3-49AA-995E-ED022841EB39}" destId="{A357662D-2D81-424D-9486-2DA61B3A4E4D}" srcOrd="1" destOrd="0" presId="urn:microsoft.com/office/officeart/2005/8/layout/radial1"/>
    <dgm:cxn modelId="{B7024F61-8F76-401D-A4B0-DB159C492BE5}" type="presOf" srcId="{ABBDCC89-1ACB-4BCE-82D4-031D0523303B}" destId="{CE4A5EE7-BC77-4A74-9D34-CF75DBB4A284}" srcOrd="0" destOrd="0" presId="urn:microsoft.com/office/officeart/2005/8/layout/radial1"/>
    <dgm:cxn modelId="{136DAE5C-0E0B-4A8C-A755-60C393C9FC28}" srcId="{071117FA-B57F-4DAC-BAEF-324A551E5C03}" destId="{D8A1FC63-7543-4145-B30E-9ED55114E4B8}" srcOrd="0" destOrd="0" parTransId="{ABBDCC89-1ACB-4BCE-82D4-031D0523303B}" sibTransId="{AAD133A5-41B0-49E9-AD1F-E3EAC4A7DBC0}"/>
    <dgm:cxn modelId="{BE5FC0EE-6885-4FD3-B7E8-5177FAF0607A}" type="presOf" srcId="{C7473867-07B3-49AA-995E-ED022841EB39}" destId="{517226AC-FE6C-4430-BC7B-B859B62C4DC9}" srcOrd="0" destOrd="0" presId="urn:microsoft.com/office/officeart/2005/8/layout/radial1"/>
    <dgm:cxn modelId="{C7BB0FEB-822E-4D53-A06D-97A12AAE199B}" type="presOf" srcId="{199CEE78-EFC8-4A5D-A355-A31DC8CF3724}" destId="{D83CE0A6-57C6-421D-81F7-667070EF2914}" srcOrd="0" destOrd="0" presId="urn:microsoft.com/office/officeart/2005/8/layout/radial1"/>
    <dgm:cxn modelId="{11A5EB32-77F6-4318-A3B1-4AD306CA81D9}" srcId="{071117FA-B57F-4DAC-BAEF-324A551E5C03}" destId="{6CBF37D7-A22A-47C6-BBF4-EA501E2B669B}" srcOrd="2" destOrd="0" parTransId="{919B60DE-E318-4473-9B50-CAE32C5BF4FB}" sibTransId="{251C803F-BE09-4C95-885B-403D72F4225E}"/>
    <dgm:cxn modelId="{A567045F-BEF8-4E6D-A390-E6FBEC20266C}" type="presOf" srcId="{53BF46FB-A654-4451-8331-97CFA52FFCB9}" destId="{8FE36CD5-FDCB-4080-A68D-350A195975D7}" srcOrd="1" destOrd="0" presId="urn:microsoft.com/office/officeart/2005/8/layout/radial1"/>
    <dgm:cxn modelId="{CE29A58C-8835-477B-98B1-434195A62043}" srcId="{071117FA-B57F-4DAC-BAEF-324A551E5C03}" destId="{544D3F6A-AECE-47AA-9359-5A608600E067}" srcOrd="4" destOrd="0" parTransId="{68522E0B-35AC-4AA9-9C43-53D0776850FC}" sibTransId="{731F203D-A9DC-4458-B1BD-53B1A361C14A}"/>
    <dgm:cxn modelId="{AA1ABC94-6EB3-4B82-AE28-BC28C4341249}" type="presOf" srcId="{69497013-B863-43C9-A1FF-325AA91A7922}" destId="{F3494130-01F6-4A89-A48B-00BDA27D2C3E}" srcOrd="0" destOrd="0" presId="urn:microsoft.com/office/officeart/2005/8/layout/radial1"/>
    <dgm:cxn modelId="{57F529BD-8AB3-49BF-8F22-62473585C35E}" type="presOf" srcId="{919B60DE-E318-4473-9B50-CAE32C5BF4FB}" destId="{68207D01-FFBC-43A5-8122-CAB79B4DA40C}" srcOrd="0" destOrd="0" presId="urn:microsoft.com/office/officeart/2005/8/layout/radial1"/>
    <dgm:cxn modelId="{23A9F657-1894-460A-8451-E2E671F302AC}" type="presOf" srcId="{3BD57D63-1BA9-4947-836C-240E580AF591}" destId="{D0B13D0D-C4CE-4EB2-9406-3D41A9AFAC42}" srcOrd="0" destOrd="0" presId="urn:microsoft.com/office/officeart/2005/8/layout/radial1"/>
    <dgm:cxn modelId="{E438819D-2C2F-4B89-A095-1386863E9C90}" srcId="{071117FA-B57F-4DAC-BAEF-324A551E5C03}" destId="{451EE8B6-50ED-4955-8F8B-29BCAFFC7FD2}" srcOrd="7" destOrd="0" parTransId="{53BF46FB-A654-4451-8331-97CFA52FFCB9}" sibTransId="{1E53736C-B8A3-45DF-8EAE-1DD224923D0D}"/>
    <dgm:cxn modelId="{6B4AE55E-4329-42B1-9432-578F73B10ECD}" type="presParOf" srcId="{9CAFD858-27D3-4FB2-939F-6AE36A9B6E19}" destId="{22F7DEB8-18EB-4417-84E9-E2BBB79458C2}" srcOrd="0" destOrd="0" presId="urn:microsoft.com/office/officeart/2005/8/layout/radial1"/>
    <dgm:cxn modelId="{6ED7526D-68A3-4FD6-9396-DCCF1BA88B9B}" type="presParOf" srcId="{9CAFD858-27D3-4FB2-939F-6AE36A9B6E19}" destId="{CE4A5EE7-BC77-4A74-9D34-CF75DBB4A284}" srcOrd="1" destOrd="0" presId="urn:microsoft.com/office/officeart/2005/8/layout/radial1"/>
    <dgm:cxn modelId="{1F1DC6D6-B9CD-40E7-A3E8-35668084CD08}" type="presParOf" srcId="{CE4A5EE7-BC77-4A74-9D34-CF75DBB4A284}" destId="{A95E95B2-E311-4AB3-95CD-C2965CBE633E}" srcOrd="0" destOrd="0" presId="urn:microsoft.com/office/officeart/2005/8/layout/radial1"/>
    <dgm:cxn modelId="{84AB9FB6-67BE-441F-9331-C0ED2BD784C4}" type="presParOf" srcId="{9CAFD858-27D3-4FB2-939F-6AE36A9B6E19}" destId="{50436787-F201-4239-95D1-D76B50E12EFF}" srcOrd="2" destOrd="0" presId="urn:microsoft.com/office/officeart/2005/8/layout/radial1"/>
    <dgm:cxn modelId="{ED48A879-7F37-4AF9-89AD-C7A223D0E7FE}" type="presParOf" srcId="{9CAFD858-27D3-4FB2-939F-6AE36A9B6E19}" destId="{4524EC87-A008-4AA1-AF33-A3A06D85CB72}" srcOrd="3" destOrd="0" presId="urn:microsoft.com/office/officeart/2005/8/layout/radial1"/>
    <dgm:cxn modelId="{31D5E5F3-6B75-401A-8BB7-DD7ED056DF90}" type="presParOf" srcId="{4524EC87-A008-4AA1-AF33-A3A06D85CB72}" destId="{BADB215B-62A2-4CB5-8D0B-4ED662E98E91}" srcOrd="0" destOrd="0" presId="urn:microsoft.com/office/officeart/2005/8/layout/radial1"/>
    <dgm:cxn modelId="{F188E96B-BD07-4C45-8E2F-BE0BD6AF1C38}" type="presParOf" srcId="{9CAFD858-27D3-4FB2-939F-6AE36A9B6E19}" destId="{D83CE0A6-57C6-421D-81F7-667070EF2914}" srcOrd="4" destOrd="0" presId="urn:microsoft.com/office/officeart/2005/8/layout/radial1"/>
    <dgm:cxn modelId="{F17CC0A9-1F21-4EC6-A7E6-439E23657CE0}" type="presParOf" srcId="{9CAFD858-27D3-4FB2-939F-6AE36A9B6E19}" destId="{68207D01-FFBC-43A5-8122-CAB79B4DA40C}" srcOrd="5" destOrd="0" presId="urn:microsoft.com/office/officeart/2005/8/layout/radial1"/>
    <dgm:cxn modelId="{4EB77C3D-AD7A-487D-A981-8B0E1551817B}" type="presParOf" srcId="{68207D01-FFBC-43A5-8122-CAB79B4DA40C}" destId="{7DB98CB0-8075-47BD-A4B7-9C7569D3AC09}" srcOrd="0" destOrd="0" presId="urn:microsoft.com/office/officeart/2005/8/layout/radial1"/>
    <dgm:cxn modelId="{EFB4BFB1-AAE4-4709-BAC1-37ADCD9FA886}" type="presParOf" srcId="{9CAFD858-27D3-4FB2-939F-6AE36A9B6E19}" destId="{32ADF10C-4E6F-47A9-ABEA-416EA0270E96}" srcOrd="6" destOrd="0" presId="urn:microsoft.com/office/officeart/2005/8/layout/radial1"/>
    <dgm:cxn modelId="{DA388FD6-A7C7-4572-847D-4E5C17771D11}" type="presParOf" srcId="{9CAFD858-27D3-4FB2-939F-6AE36A9B6E19}" destId="{517226AC-FE6C-4430-BC7B-B859B62C4DC9}" srcOrd="7" destOrd="0" presId="urn:microsoft.com/office/officeart/2005/8/layout/radial1"/>
    <dgm:cxn modelId="{A86CB5CA-9BD9-49D4-8854-8189781A6435}" type="presParOf" srcId="{517226AC-FE6C-4430-BC7B-B859B62C4DC9}" destId="{A357662D-2D81-424D-9486-2DA61B3A4E4D}" srcOrd="0" destOrd="0" presId="urn:microsoft.com/office/officeart/2005/8/layout/radial1"/>
    <dgm:cxn modelId="{E56E97A1-9DA5-4825-847F-F199A598FEA1}" type="presParOf" srcId="{9CAFD858-27D3-4FB2-939F-6AE36A9B6E19}" destId="{63DACABF-FFA6-421A-B6DC-4FECAD1018C1}" srcOrd="8" destOrd="0" presId="urn:microsoft.com/office/officeart/2005/8/layout/radial1"/>
    <dgm:cxn modelId="{CCF584DB-AC6B-4584-A2F5-33EA68BC0D0C}" type="presParOf" srcId="{9CAFD858-27D3-4FB2-939F-6AE36A9B6E19}" destId="{7C8D3389-7C31-4721-BB10-3F27C93EC384}" srcOrd="9" destOrd="0" presId="urn:microsoft.com/office/officeart/2005/8/layout/radial1"/>
    <dgm:cxn modelId="{B525E95B-B11A-4444-A0BF-6624C42047CD}" type="presParOf" srcId="{7C8D3389-7C31-4721-BB10-3F27C93EC384}" destId="{C1CCE177-7D0F-4AB3-9EFE-D86259941400}" srcOrd="0" destOrd="0" presId="urn:microsoft.com/office/officeart/2005/8/layout/radial1"/>
    <dgm:cxn modelId="{8EED80EB-D72A-436D-B181-6360558CA850}" type="presParOf" srcId="{9CAFD858-27D3-4FB2-939F-6AE36A9B6E19}" destId="{95B55C8E-7241-47BC-831C-6B05D82D8117}" srcOrd="10" destOrd="0" presId="urn:microsoft.com/office/officeart/2005/8/layout/radial1"/>
    <dgm:cxn modelId="{F86A605C-6D03-4E8F-88BD-6EB38E084C6E}" type="presParOf" srcId="{9CAFD858-27D3-4FB2-939F-6AE36A9B6E19}" destId="{E031546D-11CD-4078-A996-239E16F18319}" srcOrd="11" destOrd="0" presId="urn:microsoft.com/office/officeart/2005/8/layout/radial1"/>
    <dgm:cxn modelId="{041BC774-0A6D-45FE-9E87-A3A7301CE65A}" type="presParOf" srcId="{E031546D-11CD-4078-A996-239E16F18319}" destId="{3366C361-BC7A-440E-9FA7-F5546390A23A}" srcOrd="0" destOrd="0" presId="urn:microsoft.com/office/officeart/2005/8/layout/radial1"/>
    <dgm:cxn modelId="{AC7DA4F9-1C08-4DF8-A661-05F6D11BAE52}" type="presParOf" srcId="{9CAFD858-27D3-4FB2-939F-6AE36A9B6E19}" destId="{3C4C5F39-4D8C-4488-A6D8-8A41EDD88F25}" srcOrd="12" destOrd="0" presId="urn:microsoft.com/office/officeart/2005/8/layout/radial1"/>
    <dgm:cxn modelId="{E1EFC5FE-F9EE-4513-8521-5C132F854DB1}" type="presParOf" srcId="{9CAFD858-27D3-4FB2-939F-6AE36A9B6E19}" destId="{F3494130-01F6-4A89-A48B-00BDA27D2C3E}" srcOrd="13" destOrd="0" presId="urn:microsoft.com/office/officeart/2005/8/layout/radial1"/>
    <dgm:cxn modelId="{E18033DB-AAF5-45E2-97EF-2FE35B488FE5}" type="presParOf" srcId="{F3494130-01F6-4A89-A48B-00BDA27D2C3E}" destId="{D8533BE9-0ABB-4656-B3D4-C1763196828A}" srcOrd="0" destOrd="0" presId="urn:microsoft.com/office/officeart/2005/8/layout/radial1"/>
    <dgm:cxn modelId="{CEF53F55-F741-4B7F-AD66-8B1D925099EA}" type="presParOf" srcId="{9CAFD858-27D3-4FB2-939F-6AE36A9B6E19}" destId="{2FBB13A7-6EB7-4089-A189-E3389CA84B6B}" srcOrd="14" destOrd="0" presId="urn:microsoft.com/office/officeart/2005/8/layout/radial1"/>
    <dgm:cxn modelId="{2351860C-2D51-4691-8CD7-0812DBEF39F0}" type="presParOf" srcId="{9CAFD858-27D3-4FB2-939F-6AE36A9B6E19}" destId="{FE532AEE-BA1C-4791-AC4F-CBE5DF4AAA84}" srcOrd="15" destOrd="0" presId="urn:microsoft.com/office/officeart/2005/8/layout/radial1"/>
    <dgm:cxn modelId="{47F2B38F-9DF7-4600-AF7E-D143E778752D}" type="presParOf" srcId="{FE532AEE-BA1C-4791-AC4F-CBE5DF4AAA84}" destId="{8FE36CD5-FDCB-4080-A68D-350A195975D7}" srcOrd="0" destOrd="0" presId="urn:microsoft.com/office/officeart/2005/8/layout/radial1"/>
    <dgm:cxn modelId="{A498D699-85F7-4ABB-BBB9-D39DD20EA046}" type="presParOf" srcId="{9CAFD858-27D3-4FB2-939F-6AE36A9B6E19}" destId="{B8C28826-432A-440B-8B47-07B990FB4195}" srcOrd="16" destOrd="0" presId="urn:microsoft.com/office/officeart/2005/8/layout/radial1"/>
    <dgm:cxn modelId="{8A81D758-3C88-4632-9400-6E8A9C680198}" type="presParOf" srcId="{9CAFD858-27D3-4FB2-939F-6AE36A9B6E19}" destId="{285F97D8-E5BF-4AFF-BF46-071103589C26}" srcOrd="17" destOrd="0" presId="urn:microsoft.com/office/officeart/2005/8/layout/radial1"/>
    <dgm:cxn modelId="{5DEEDB7E-4D3E-4D0D-89D7-61191CDAF1C6}" type="presParOf" srcId="{285F97D8-E5BF-4AFF-BF46-071103589C26}" destId="{0E413FB6-01C8-4D3F-BAB7-A380F35BE052}" srcOrd="0" destOrd="0" presId="urn:microsoft.com/office/officeart/2005/8/layout/radial1"/>
    <dgm:cxn modelId="{C07E756C-B181-43B2-93AD-CD7875CFE85E}" type="presParOf" srcId="{9CAFD858-27D3-4FB2-939F-6AE36A9B6E19}" destId="{D0B13D0D-C4CE-4EB2-9406-3D41A9AFAC42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7DEB8-18EB-4417-84E9-E2BBB79458C2}">
      <dsp:nvSpPr>
        <dsp:cNvPr id="0" name=""/>
        <dsp:cNvSpPr/>
      </dsp:nvSpPr>
      <dsp:spPr>
        <a:xfrm>
          <a:off x="1819271" y="2009775"/>
          <a:ext cx="1847856" cy="1598370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Социально-коммуникативное развитие</a:t>
          </a:r>
          <a:endParaRPr lang="ru-RU" sz="1000" b="1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089883" y="2243851"/>
        <a:ext cx="1306632" cy="1130218"/>
      </dsp:txXfrm>
    </dsp:sp>
    <dsp:sp modelId="{CE4A5EE7-BC77-4A74-9D34-CF75DBB4A284}">
      <dsp:nvSpPr>
        <dsp:cNvPr id="0" name=""/>
        <dsp:cNvSpPr/>
      </dsp:nvSpPr>
      <dsp:spPr>
        <a:xfrm rot="16200000">
          <a:off x="2338767" y="1586549"/>
          <a:ext cx="808865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08865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22978" y="1585120"/>
        <a:ext cx="40443" cy="40443"/>
      </dsp:txXfrm>
    </dsp:sp>
    <dsp:sp modelId="{50436787-F201-4239-95D1-D76B50E12EFF}">
      <dsp:nvSpPr>
        <dsp:cNvPr id="0" name=""/>
        <dsp:cNvSpPr/>
      </dsp:nvSpPr>
      <dsp:spPr>
        <a:xfrm>
          <a:off x="2170405" y="55321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игровая деятельность 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338172" y="223088"/>
        <a:ext cx="810054" cy="810054"/>
      </dsp:txXfrm>
    </dsp:sp>
    <dsp:sp modelId="{4524EC87-A008-4AA1-AF33-A3A06D85CB72}">
      <dsp:nvSpPr>
        <dsp:cNvPr id="0" name=""/>
        <dsp:cNvSpPr/>
      </dsp:nvSpPr>
      <dsp:spPr>
        <a:xfrm rot="18600000">
          <a:off x="3149503" y="1850858"/>
          <a:ext cx="763740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63740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12280" y="1850557"/>
        <a:ext cx="38187" cy="38187"/>
      </dsp:txXfrm>
    </dsp:sp>
    <dsp:sp modelId="{D83CE0A6-57C6-421D-81F7-667070EF2914}">
      <dsp:nvSpPr>
        <dsp:cNvPr id="0" name=""/>
        <dsp:cNvSpPr/>
      </dsp:nvSpPr>
      <dsp:spPr>
        <a:xfrm>
          <a:off x="3572226" y="565542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(по подгруппам</a:t>
          </a:r>
          <a:r>
            <a:rPr lang="ru-RU" sz="1000" kern="1200" baseline="0" smtClean="0">
              <a:solidFill>
                <a:srgbClr val="7030A0"/>
              </a:solidFill>
              <a:latin typeface="Calibri"/>
              <a:ea typeface="+mn-ea"/>
              <a:cs typeface="+mn-cs"/>
            </a:rPr>
            <a:t>)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39993" y="733309"/>
        <a:ext cx="810054" cy="810054"/>
      </dsp:txXfrm>
    </dsp:sp>
    <dsp:sp modelId="{68207D01-FFBC-43A5-8122-CAB79B4DA40C}">
      <dsp:nvSpPr>
        <dsp:cNvPr id="0" name=""/>
        <dsp:cNvSpPr/>
      </dsp:nvSpPr>
      <dsp:spPr>
        <a:xfrm rot="21000000">
          <a:off x="3643277" y="2570735"/>
          <a:ext cx="688775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688775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70446" y="2572308"/>
        <a:ext cx="34438" cy="34438"/>
      </dsp:txXfrm>
    </dsp:sp>
    <dsp:sp modelId="{32ADF10C-4E6F-47A9-ABEA-416EA0270E96}">
      <dsp:nvSpPr>
        <dsp:cNvPr id="0" name=""/>
        <dsp:cNvSpPr/>
      </dsp:nvSpPr>
      <dsp:spPr>
        <a:xfrm>
          <a:off x="4318119" y="1857466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праздники, досуги,  развлечения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485886" y="2025233"/>
        <a:ext cx="810054" cy="810054"/>
      </dsp:txXfrm>
    </dsp:sp>
    <dsp:sp modelId="{517226AC-FE6C-4430-BC7B-B859B62C4DC9}">
      <dsp:nvSpPr>
        <dsp:cNvPr id="0" name=""/>
        <dsp:cNvSpPr/>
      </dsp:nvSpPr>
      <dsp:spPr>
        <a:xfrm rot="1800000">
          <a:off x="3463393" y="3414019"/>
          <a:ext cx="720697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20697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05724" y="3414794"/>
        <a:ext cx="36034" cy="36034"/>
      </dsp:txXfrm>
    </dsp:sp>
    <dsp:sp modelId="{63DACABF-FFA6-421A-B6DC-4FECAD1018C1}">
      <dsp:nvSpPr>
        <dsp:cNvPr id="0" name=""/>
        <dsp:cNvSpPr/>
      </dsp:nvSpPr>
      <dsp:spPr>
        <a:xfrm>
          <a:off x="4059073" y="3326589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ситуативное обучение, социально - бытовой труд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226840" y="3494356"/>
        <a:ext cx="810054" cy="810054"/>
      </dsp:txXfrm>
    </dsp:sp>
    <dsp:sp modelId="{7C8D3389-7C31-4721-BB10-3F27C93EC384}">
      <dsp:nvSpPr>
        <dsp:cNvPr id="0" name=""/>
        <dsp:cNvSpPr/>
      </dsp:nvSpPr>
      <dsp:spPr>
        <a:xfrm rot="4200000">
          <a:off x="2758505" y="3926854"/>
          <a:ext cx="796829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96829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36999" y="3925726"/>
        <a:ext cx="39841" cy="39841"/>
      </dsp:txXfrm>
    </dsp:sp>
    <dsp:sp modelId="{95B55C8E-7241-47BC-831C-6B05D82D8117}">
      <dsp:nvSpPr>
        <dsp:cNvPr id="0" name=""/>
        <dsp:cNvSpPr/>
      </dsp:nvSpPr>
      <dsp:spPr>
        <a:xfrm>
          <a:off x="2916298" y="4285490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самостоятельная деятельность детей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084065" y="4453257"/>
        <a:ext cx="810054" cy="810054"/>
      </dsp:txXfrm>
    </dsp:sp>
    <dsp:sp modelId="{E031546D-11CD-4078-A996-239E16F18319}">
      <dsp:nvSpPr>
        <dsp:cNvPr id="0" name=""/>
        <dsp:cNvSpPr/>
      </dsp:nvSpPr>
      <dsp:spPr>
        <a:xfrm rot="6600000">
          <a:off x="1931065" y="3926854"/>
          <a:ext cx="796829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96829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09559" y="3925726"/>
        <a:ext cx="39841" cy="39841"/>
      </dsp:txXfrm>
    </dsp:sp>
    <dsp:sp modelId="{3C4C5F39-4D8C-4488-A6D8-8A41EDD88F25}">
      <dsp:nvSpPr>
        <dsp:cNvPr id="0" name=""/>
        <dsp:cNvSpPr/>
      </dsp:nvSpPr>
      <dsp:spPr>
        <a:xfrm>
          <a:off x="1424512" y="4285490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чтение художествен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ной литературы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92279" y="4453257"/>
        <a:ext cx="810054" cy="810054"/>
      </dsp:txXfrm>
    </dsp:sp>
    <dsp:sp modelId="{F3494130-01F6-4A89-A48B-00BDA27D2C3E}">
      <dsp:nvSpPr>
        <dsp:cNvPr id="0" name=""/>
        <dsp:cNvSpPr/>
      </dsp:nvSpPr>
      <dsp:spPr>
        <a:xfrm rot="9000000">
          <a:off x="1302309" y="3414019"/>
          <a:ext cx="720697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20697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644640" y="3414794"/>
        <a:ext cx="36034" cy="36034"/>
      </dsp:txXfrm>
    </dsp:sp>
    <dsp:sp modelId="{2FBB13A7-6EB7-4089-A189-E3389CA84B6B}">
      <dsp:nvSpPr>
        <dsp:cNvPr id="0" name=""/>
        <dsp:cNvSpPr/>
      </dsp:nvSpPr>
      <dsp:spPr>
        <a:xfrm>
          <a:off x="281738" y="3326589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самообслуживание (навыки культуры быта)</a:t>
          </a:r>
        </a:p>
      </dsp:txBody>
      <dsp:txXfrm>
        <a:off x="449505" y="3494356"/>
        <a:ext cx="810054" cy="810054"/>
      </dsp:txXfrm>
    </dsp:sp>
    <dsp:sp modelId="{FE532AEE-BA1C-4791-AC4F-CBE5DF4AAA84}">
      <dsp:nvSpPr>
        <dsp:cNvPr id="0" name=""/>
        <dsp:cNvSpPr/>
      </dsp:nvSpPr>
      <dsp:spPr>
        <a:xfrm rot="11400000">
          <a:off x="1154346" y="2570735"/>
          <a:ext cx="688775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688775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481515" y="2572308"/>
        <a:ext cx="34438" cy="34438"/>
      </dsp:txXfrm>
    </dsp:sp>
    <dsp:sp modelId="{B8C28826-432A-440B-8B47-07B990FB4195}">
      <dsp:nvSpPr>
        <dsp:cNvPr id="0" name=""/>
        <dsp:cNvSpPr/>
      </dsp:nvSpPr>
      <dsp:spPr>
        <a:xfrm>
          <a:off x="22692" y="1857466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беседы, наблюдения, тематические экскурсии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90459" y="2025233"/>
        <a:ext cx="810054" cy="810054"/>
      </dsp:txXfrm>
    </dsp:sp>
    <dsp:sp modelId="{285F97D8-E5BF-4AFF-BF46-071103589C26}">
      <dsp:nvSpPr>
        <dsp:cNvPr id="0" name=""/>
        <dsp:cNvSpPr/>
      </dsp:nvSpPr>
      <dsp:spPr>
        <a:xfrm rot="13800000">
          <a:off x="1573155" y="1850858"/>
          <a:ext cx="763740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63740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935932" y="1850557"/>
        <a:ext cx="38187" cy="38187"/>
      </dsp:txXfrm>
    </dsp:sp>
    <dsp:sp modelId="{D0B13D0D-C4CE-4EB2-9406-3D41A9AFAC42}">
      <dsp:nvSpPr>
        <dsp:cNvPr id="0" name=""/>
        <dsp:cNvSpPr/>
      </dsp:nvSpPr>
      <dsp:spPr>
        <a:xfrm>
          <a:off x="768585" y="565542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(групповая)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936352" y="733309"/>
        <a:ext cx="810054" cy="8100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7DEB8-18EB-4417-84E9-E2BBB79458C2}">
      <dsp:nvSpPr>
        <dsp:cNvPr id="0" name=""/>
        <dsp:cNvSpPr/>
      </dsp:nvSpPr>
      <dsp:spPr>
        <a:xfrm>
          <a:off x="1876423" y="2066911"/>
          <a:ext cx="1638294" cy="1503114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Познавательное развитие</a:t>
          </a:r>
          <a:endParaRPr lang="ru-RU" sz="12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116346" y="2287037"/>
        <a:ext cx="1158448" cy="1062862"/>
      </dsp:txXfrm>
    </dsp:sp>
    <dsp:sp modelId="{CE4A5EE7-BC77-4A74-9D34-CF75DBB4A284}">
      <dsp:nvSpPr>
        <dsp:cNvPr id="0" name=""/>
        <dsp:cNvSpPr/>
      </dsp:nvSpPr>
      <dsp:spPr>
        <a:xfrm rot="16274743">
          <a:off x="2288082" y="1615125"/>
          <a:ext cx="866491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66491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99666" y="1612255"/>
        <a:ext cx="43324" cy="43324"/>
      </dsp:txXfrm>
    </dsp:sp>
    <dsp:sp modelId="{50436787-F201-4239-95D1-D76B50E12EFF}">
      <dsp:nvSpPr>
        <dsp:cNvPr id="0" name=""/>
        <dsp:cNvSpPr/>
      </dsp:nvSpPr>
      <dsp:spPr>
        <a:xfrm>
          <a:off x="2170405" y="55321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эксперимен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тальная  деятельность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338172" y="223088"/>
        <a:ext cx="810054" cy="810054"/>
      </dsp:txXfrm>
    </dsp:sp>
    <dsp:sp modelId="{4524EC87-A008-4AA1-AF33-A3A06D85CB72}">
      <dsp:nvSpPr>
        <dsp:cNvPr id="0" name=""/>
        <dsp:cNvSpPr/>
      </dsp:nvSpPr>
      <dsp:spPr>
        <a:xfrm rot="18647060">
          <a:off x="3053474" y="1881813"/>
          <a:ext cx="867871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67871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65713" y="1878908"/>
        <a:ext cx="43393" cy="43393"/>
      </dsp:txXfrm>
    </dsp:sp>
    <dsp:sp modelId="{D83CE0A6-57C6-421D-81F7-667070EF2914}">
      <dsp:nvSpPr>
        <dsp:cNvPr id="0" name=""/>
        <dsp:cNvSpPr/>
      </dsp:nvSpPr>
      <dsp:spPr>
        <a:xfrm>
          <a:off x="3572226" y="565542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(по подгруппам</a:t>
          </a:r>
          <a:r>
            <a:rPr lang="ru-RU" sz="1000" kern="1200" baseline="0" smtClean="0">
              <a:solidFill>
                <a:srgbClr val="7030A0"/>
              </a:solidFill>
              <a:latin typeface="Calibri"/>
              <a:ea typeface="+mn-ea"/>
              <a:cs typeface="+mn-cs"/>
            </a:rPr>
            <a:t>)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39993" y="733309"/>
        <a:ext cx="810054" cy="810054"/>
      </dsp:txXfrm>
    </dsp:sp>
    <dsp:sp modelId="{68207D01-FFBC-43A5-8122-CAB79B4DA40C}">
      <dsp:nvSpPr>
        <dsp:cNvPr id="0" name=""/>
        <dsp:cNvSpPr/>
      </dsp:nvSpPr>
      <dsp:spPr>
        <a:xfrm rot="20998314">
          <a:off x="3493499" y="2584325"/>
          <a:ext cx="839785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39785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92397" y="2582123"/>
        <a:ext cx="41989" cy="41989"/>
      </dsp:txXfrm>
    </dsp:sp>
    <dsp:sp modelId="{32ADF10C-4E6F-47A9-ABEA-416EA0270E96}">
      <dsp:nvSpPr>
        <dsp:cNvPr id="0" name=""/>
        <dsp:cNvSpPr/>
      </dsp:nvSpPr>
      <dsp:spPr>
        <a:xfrm>
          <a:off x="4318119" y="1857466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ные занятия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485886" y="2025233"/>
        <a:ext cx="810054" cy="810054"/>
      </dsp:txXfrm>
    </dsp:sp>
    <dsp:sp modelId="{517226AC-FE6C-4430-BC7B-B859B62C4DC9}">
      <dsp:nvSpPr>
        <dsp:cNvPr id="0" name=""/>
        <dsp:cNvSpPr/>
      </dsp:nvSpPr>
      <dsp:spPr>
        <a:xfrm rot="1750314">
          <a:off x="3341880" y="3395860"/>
          <a:ext cx="843329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43329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42461" y="3393569"/>
        <a:ext cx="42166" cy="42166"/>
      </dsp:txXfrm>
    </dsp:sp>
    <dsp:sp modelId="{63DACABF-FFA6-421A-B6DC-4FECAD1018C1}">
      <dsp:nvSpPr>
        <dsp:cNvPr id="0" name=""/>
        <dsp:cNvSpPr/>
      </dsp:nvSpPr>
      <dsp:spPr>
        <a:xfrm>
          <a:off x="4059073" y="3326589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развивающие игры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226840" y="3494356"/>
        <a:ext cx="810054" cy="810054"/>
      </dsp:txXfrm>
    </dsp:sp>
    <dsp:sp modelId="{7C8D3389-7C31-4721-BB10-3F27C93EC384}">
      <dsp:nvSpPr>
        <dsp:cNvPr id="0" name=""/>
        <dsp:cNvSpPr/>
      </dsp:nvSpPr>
      <dsp:spPr>
        <a:xfrm rot="4124588">
          <a:off x="2697957" y="3906584"/>
          <a:ext cx="856436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56436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765" y="3903965"/>
        <a:ext cx="42821" cy="42821"/>
      </dsp:txXfrm>
    </dsp:sp>
    <dsp:sp modelId="{95B55C8E-7241-47BC-831C-6B05D82D8117}">
      <dsp:nvSpPr>
        <dsp:cNvPr id="0" name=""/>
        <dsp:cNvSpPr/>
      </dsp:nvSpPr>
      <dsp:spPr>
        <a:xfrm>
          <a:off x="2916298" y="4285490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самостоятельная деятельность детей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084065" y="4453257"/>
        <a:ext cx="810054" cy="810054"/>
      </dsp:txXfrm>
    </dsp:sp>
    <dsp:sp modelId="{E031546D-11CD-4078-A996-239E16F18319}">
      <dsp:nvSpPr>
        <dsp:cNvPr id="0" name=""/>
        <dsp:cNvSpPr/>
      </dsp:nvSpPr>
      <dsp:spPr>
        <a:xfrm rot="6533816">
          <a:off x="1903791" y="3907135"/>
          <a:ext cx="825353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25353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295834" y="3905294"/>
        <a:ext cx="41267" cy="41267"/>
      </dsp:txXfrm>
    </dsp:sp>
    <dsp:sp modelId="{3C4C5F39-4D8C-4488-A6D8-8A41EDD88F25}">
      <dsp:nvSpPr>
        <dsp:cNvPr id="0" name=""/>
        <dsp:cNvSpPr/>
      </dsp:nvSpPr>
      <dsp:spPr>
        <a:xfrm>
          <a:off x="1424512" y="4285490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тематические недели, праздники, развлечения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92279" y="4453257"/>
        <a:ext cx="810054" cy="810054"/>
      </dsp:txXfrm>
    </dsp:sp>
    <dsp:sp modelId="{F3494130-01F6-4A89-A48B-00BDA27D2C3E}">
      <dsp:nvSpPr>
        <dsp:cNvPr id="0" name=""/>
        <dsp:cNvSpPr/>
      </dsp:nvSpPr>
      <dsp:spPr>
        <a:xfrm rot="8974912">
          <a:off x="1296039" y="3397676"/>
          <a:ext cx="762006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62006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657992" y="3397418"/>
        <a:ext cx="38100" cy="38100"/>
      </dsp:txXfrm>
    </dsp:sp>
    <dsp:sp modelId="{2FBB13A7-6EB7-4089-A189-E3389CA84B6B}">
      <dsp:nvSpPr>
        <dsp:cNvPr id="0" name=""/>
        <dsp:cNvSpPr/>
      </dsp:nvSpPr>
      <dsp:spPr>
        <a:xfrm>
          <a:off x="281738" y="3326589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ситуативное обучение </a:t>
          </a:r>
        </a:p>
      </dsp:txBody>
      <dsp:txXfrm>
        <a:off x="449505" y="3494356"/>
        <a:ext cx="810054" cy="810054"/>
      </dsp:txXfrm>
    </dsp:sp>
    <dsp:sp modelId="{FE532AEE-BA1C-4791-AC4F-CBE5DF4AAA84}">
      <dsp:nvSpPr>
        <dsp:cNvPr id="0" name=""/>
        <dsp:cNvSpPr/>
      </dsp:nvSpPr>
      <dsp:spPr>
        <a:xfrm rot="11428387">
          <a:off x="1152522" y="2583412"/>
          <a:ext cx="746253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46253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506992" y="2583548"/>
        <a:ext cx="37312" cy="37312"/>
      </dsp:txXfrm>
    </dsp:sp>
    <dsp:sp modelId="{B8C28826-432A-440B-8B47-07B990FB4195}">
      <dsp:nvSpPr>
        <dsp:cNvPr id="0" name=""/>
        <dsp:cNvSpPr/>
      </dsp:nvSpPr>
      <dsp:spPr>
        <a:xfrm>
          <a:off x="22692" y="1857466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наблюдения, экскурсии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90459" y="2025233"/>
        <a:ext cx="810054" cy="810054"/>
      </dsp:txXfrm>
    </dsp:sp>
    <dsp:sp modelId="{285F97D8-E5BF-4AFF-BF46-071103589C26}">
      <dsp:nvSpPr>
        <dsp:cNvPr id="0" name=""/>
        <dsp:cNvSpPr/>
      </dsp:nvSpPr>
      <dsp:spPr>
        <a:xfrm rot="13867867">
          <a:off x="1550168" y="1880454"/>
          <a:ext cx="809014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09014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934450" y="1879022"/>
        <a:ext cx="40450" cy="40450"/>
      </dsp:txXfrm>
    </dsp:sp>
    <dsp:sp modelId="{D0B13D0D-C4CE-4EB2-9406-3D41A9AFAC42}">
      <dsp:nvSpPr>
        <dsp:cNvPr id="0" name=""/>
        <dsp:cNvSpPr/>
      </dsp:nvSpPr>
      <dsp:spPr>
        <a:xfrm>
          <a:off x="768585" y="565542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(групповая)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936352" y="733309"/>
        <a:ext cx="810054" cy="8100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7DEB8-18EB-4417-84E9-E2BBB79458C2}">
      <dsp:nvSpPr>
        <dsp:cNvPr id="0" name=""/>
        <dsp:cNvSpPr/>
      </dsp:nvSpPr>
      <dsp:spPr>
        <a:xfrm>
          <a:off x="1924052" y="2057403"/>
          <a:ext cx="1638294" cy="1503114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Речевое развитие</a:t>
          </a:r>
          <a:endParaRPr lang="ru-RU" sz="12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163975" y="2277529"/>
        <a:ext cx="1158448" cy="1062862"/>
      </dsp:txXfrm>
    </dsp:sp>
    <dsp:sp modelId="{CE4A5EE7-BC77-4A74-9D34-CF75DBB4A284}">
      <dsp:nvSpPr>
        <dsp:cNvPr id="0" name=""/>
        <dsp:cNvSpPr/>
      </dsp:nvSpPr>
      <dsp:spPr>
        <a:xfrm rot="16200000">
          <a:off x="2314953" y="1610363"/>
          <a:ext cx="856493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56493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21787" y="1607743"/>
        <a:ext cx="42824" cy="42824"/>
      </dsp:txXfrm>
    </dsp:sp>
    <dsp:sp modelId="{50436787-F201-4239-95D1-D76B50E12EFF}">
      <dsp:nvSpPr>
        <dsp:cNvPr id="0" name=""/>
        <dsp:cNvSpPr/>
      </dsp:nvSpPr>
      <dsp:spPr>
        <a:xfrm>
          <a:off x="2170405" y="55321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коррекция звукопроизношения (учитель - логопед)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338172" y="223088"/>
        <a:ext cx="810054" cy="810054"/>
      </dsp:txXfrm>
    </dsp:sp>
    <dsp:sp modelId="{4524EC87-A008-4AA1-AF33-A3A06D85CB72}">
      <dsp:nvSpPr>
        <dsp:cNvPr id="0" name=""/>
        <dsp:cNvSpPr/>
      </dsp:nvSpPr>
      <dsp:spPr>
        <a:xfrm rot="18600000">
          <a:off x="3094540" y="1876488"/>
          <a:ext cx="830654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30654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89101" y="1874514"/>
        <a:ext cx="41532" cy="41532"/>
      </dsp:txXfrm>
    </dsp:sp>
    <dsp:sp modelId="{D83CE0A6-57C6-421D-81F7-667070EF2914}">
      <dsp:nvSpPr>
        <dsp:cNvPr id="0" name=""/>
        <dsp:cNvSpPr/>
      </dsp:nvSpPr>
      <dsp:spPr>
        <a:xfrm>
          <a:off x="3572226" y="565542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(по подгруппам</a:t>
          </a:r>
          <a:r>
            <a:rPr lang="ru-RU" sz="1000" kern="1200" baseline="0" smtClean="0">
              <a:solidFill>
                <a:srgbClr val="7030A0"/>
              </a:solidFill>
              <a:latin typeface="Calibri"/>
              <a:ea typeface="+mn-ea"/>
              <a:cs typeface="+mn-cs"/>
            </a:rPr>
            <a:t>)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39993" y="733309"/>
        <a:ext cx="810054" cy="810054"/>
      </dsp:txXfrm>
    </dsp:sp>
    <dsp:sp modelId="{68207D01-FFBC-43A5-8122-CAB79B4DA40C}">
      <dsp:nvSpPr>
        <dsp:cNvPr id="0" name=""/>
        <dsp:cNvSpPr/>
      </dsp:nvSpPr>
      <dsp:spPr>
        <a:xfrm rot="21000000">
          <a:off x="3541615" y="2579629"/>
          <a:ext cx="791215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91215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17443" y="2578641"/>
        <a:ext cx="39560" cy="39560"/>
      </dsp:txXfrm>
    </dsp:sp>
    <dsp:sp modelId="{32ADF10C-4E6F-47A9-ABEA-416EA0270E96}">
      <dsp:nvSpPr>
        <dsp:cNvPr id="0" name=""/>
        <dsp:cNvSpPr/>
      </dsp:nvSpPr>
      <dsp:spPr>
        <a:xfrm>
          <a:off x="4318119" y="1857466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ные занятия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485886" y="2025233"/>
        <a:ext cx="810054" cy="810054"/>
      </dsp:txXfrm>
    </dsp:sp>
    <dsp:sp modelId="{517226AC-FE6C-4430-BC7B-B859B62C4DC9}">
      <dsp:nvSpPr>
        <dsp:cNvPr id="0" name=""/>
        <dsp:cNvSpPr/>
      </dsp:nvSpPr>
      <dsp:spPr>
        <a:xfrm rot="1800000">
          <a:off x="3382408" y="3392319"/>
          <a:ext cx="807496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07496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5969" y="3390924"/>
        <a:ext cx="40374" cy="40374"/>
      </dsp:txXfrm>
    </dsp:sp>
    <dsp:sp modelId="{63DACABF-FFA6-421A-B6DC-4FECAD1018C1}">
      <dsp:nvSpPr>
        <dsp:cNvPr id="0" name=""/>
        <dsp:cNvSpPr/>
      </dsp:nvSpPr>
      <dsp:spPr>
        <a:xfrm>
          <a:off x="4059073" y="3326589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игры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226840" y="3494356"/>
        <a:ext cx="810054" cy="810054"/>
      </dsp:txXfrm>
    </dsp:sp>
    <dsp:sp modelId="{7C8D3389-7C31-4721-BB10-3F27C93EC384}">
      <dsp:nvSpPr>
        <dsp:cNvPr id="0" name=""/>
        <dsp:cNvSpPr/>
      </dsp:nvSpPr>
      <dsp:spPr>
        <a:xfrm rot="4200000">
          <a:off x="2723202" y="3902135"/>
          <a:ext cx="849440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49440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26686" y="3899691"/>
        <a:ext cx="42472" cy="42472"/>
      </dsp:txXfrm>
    </dsp:sp>
    <dsp:sp modelId="{95B55C8E-7241-47BC-831C-6B05D82D8117}">
      <dsp:nvSpPr>
        <dsp:cNvPr id="0" name=""/>
        <dsp:cNvSpPr/>
      </dsp:nvSpPr>
      <dsp:spPr>
        <a:xfrm>
          <a:off x="2916298" y="4285490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ние коммуникационных навыков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084065" y="4453257"/>
        <a:ext cx="810054" cy="810054"/>
      </dsp:txXfrm>
    </dsp:sp>
    <dsp:sp modelId="{E031546D-11CD-4078-A996-239E16F18319}">
      <dsp:nvSpPr>
        <dsp:cNvPr id="0" name=""/>
        <dsp:cNvSpPr/>
      </dsp:nvSpPr>
      <dsp:spPr>
        <a:xfrm rot="6600000">
          <a:off x="1913756" y="3902135"/>
          <a:ext cx="849440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49440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17241" y="3899691"/>
        <a:ext cx="42472" cy="42472"/>
      </dsp:txXfrm>
    </dsp:sp>
    <dsp:sp modelId="{3C4C5F39-4D8C-4488-A6D8-8A41EDD88F25}">
      <dsp:nvSpPr>
        <dsp:cNvPr id="0" name=""/>
        <dsp:cNvSpPr/>
      </dsp:nvSpPr>
      <dsp:spPr>
        <a:xfrm>
          <a:off x="1424512" y="4285490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тематические недели, праздники, развлечения, театрализованная деятельность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92279" y="4453257"/>
        <a:ext cx="810054" cy="810054"/>
      </dsp:txXfrm>
    </dsp:sp>
    <dsp:sp modelId="{F3494130-01F6-4A89-A48B-00BDA27D2C3E}">
      <dsp:nvSpPr>
        <dsp:cNvPr id="0" name=""/>
        <dsp:cNvSpPr/>
      </dsp:nvSpPr>
      <dsp:spPr>
        <a:xfrm rot="9000000">
          <a:off x="1296494" y="3392319"/>
          <a:ext cx="807496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07496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680055" y="3390924"/>
        <a:ext cx="40374" cy="40374"/>
      </dsp:txXfrm>
    </dsp:sp>
    <dsp:sp modelId="{2FBB13A7-6EB7-4089-A189-E3389CA84B6B}">
      <dsp:nvSpPr>
        <dsp:cNvPr id="0" name=""/>
        <dsp:cNvSpPr/>
      </dsp:nvSpPr>
      <dsp:spPr>
        <a:xfrm>
          <a:off x="281738" y="3326589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беседы, пересказы, рассказывание</a:t>
          </a:r>
        </a:p>
      </dsp:txBody>
      <dsp:txXfrm>
        <a:off x="449505" y="3494356"/>
        <a:ext cx="810054" cy="810054"/>
      </dsp:txXfrm>
    </dsp:sp>
    <dsp:sp modelId="{FE532AEE-BA1C-4791-AC4F-CBE5DF4AAA84}">
      <dsp:nvSpPr>
        <dsp:cNvPr id="0" name=""/>
        <dsp:cNvSpPr/>
      </dsp:nvSpPr>
      <dsp:spPr>
        <a:xfrm rot="11400000">
          <a:off x="1153568" y="2579629"/>
          <a:ext cx="791215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91215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529395" y="2578641"/>
        <a:ext cx="39560" cy="39560"/>
      </dsp:txXfrm>
    </dsp:sp>
    <dsp:sp modelId="{B8C28826-432A-440B-8B47-07B990FB4195}">
      <dsp:nvSpPr>
        <dsp:cNvPr id="0" name=""/>
        <dsp:cNvSpPr/>
      </dsp:nvSpPr>
      <dsp:spPr>
        <a:xfrm>
          <a:off x="22692" y="1857466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рассматиривание иллюстраций,работа с книгами, наблюдения, экскурсии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90459" y="2025233"/>
        <a:ext cx="810054" cy="810054"/>
      </dsp:txXfrm>
    </dsp:sp>
    <dsp:sp modelId="{285F97D8-E5BF-4AFF-BF46-071103589C26}">
      <dsp:nvSpPr>
        <dsp:cNvPr id="0" name=""/>
        <dsp:cNvSpPr/>
      </dsp:nvSpPr>
      <dsp:spPr>
        <a:xfrm rot="13800000">
          <a:off x="1561204" y="1876488"/>
          <a:ext cx="830654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830654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955765" y="1874514"/>
        <a:ext cx="41532" cy="41532"/>
      </dsp:txXfrm>
    </dsp:sp>
    <dsp:sp modelId="{D0B13D0D-C4CE-4EB2-9406-3D41A9AFAC42}">
      <dsp:nvSpPr>
        <dsp:cNvPr id="0" name=""/>
        <dsp:cNvSpPr/>
      </dsp:nvSpPr>
      <dsp:spPr>
        <a:xfrm>
          <a:off x="768585" y="565542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(групповая)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936352" y="733309"/>
        <a:ext cx="810054" cy="8100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7DEB8-18EB-4417-84E9-E2BBB79458C2}">
      <dsp:nvSpPr>
        <dsp:cNvPr id="0" name=""/>
        <dsp:cNvSpPr/>
      </dsp:nvSpPr>
      <dsp:spPr>
        <a:xfrm>
          <a:off x="1877222" y="1779962"/>
          <a:ext cx="1541463" cy="1621690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Художественно-эстетическое развитие</a:t>
          </a:r>
          <a:endParaRPr lang="ru-RU" sz="12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102964" y="2017453"/>
        <a:ext cx="1089979" cy="1146708"/>
      </dsp:txXfrm>
    </dsp:sp>
    <dsp:sp modelId="{4524EC87-A008-4AA1-AF33-A3A06D85CB72}">
      <dsp:nvSpPr>
        <dsp:cNvPr id="0" name=""/>
        <dsp:cNvSpPr/>
      </dsp:nvSpPr>
      <dsp:spPr>
        <a:xfrm rot="16367766">
          <a:off x="2438403" y="1499191"/>
          <a:ext cx="523751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523751" y="202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7185" y="1506373"/>
        <a:ext cx="26187" cy="26187"/>
      </dsp:txXfrm>
    </dsp:sp>
    <dsp:sp modelId="{D83CE0A6-57C6-421D-81F7-667070EF2914}">
      <dsp:nvSpPr>
        <dsp:cNvPr id="0" name=""/>
        <dsp:cNvSpPr/>
      </dsp:nvSpPr>
      <dsp:spPr>
        <a:xfrm>
          <a:off x="2125220" y="22678"/>
          <a:ext cx="1235959" cy="1235959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(по подгруппам</a:t>
          </a:r>
          <a:r>
            <a:rPr lang="ru-RU" sz="1000" kern="1200" baseline="0" smtClean="0">
              <a:solidFill>
                <a:srgbClr val="7030A0"/>
              </a:solidFill>
              <a:latin typeface="Calibri"/>
              <a:ea typeface="+mn-ea"/>
              <a:cs typeface="+mn-cs"/>
            </a:rPr>
            <a:t>)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06222" y="203680"/>
        <a:ext cx="873955" cy="873955"/>
      </dsp:txXfrm>
    </dsp:sp>
    <dsp:sp modelId="{68207D01-FFBC-43A5-8122-CAB79B4DA40C}">
      <dsp:nvSpPr>
        <dsp:cNvPr id="0" name=""/>
        <dsp:cNvSpPr/>
      </dsp:nvSpPr>
      <dsp:spPr>
        <a:xfrm rot="19191218">
          <a:off x="3170960" y="1848987"/>
          <a:ext cx="664902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664902" y="202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86789" y="1852639"/>
        <a:ext cx="33245" cy="33245"/>
      </dsp:txXfrm>
    </dsp:sp>
    <dsp:sp modelId="{32ADF10C-4E6F-47A9-ABEA-416EA0270E96}">
      <dsp:nvSpPr>
        <dsp:cNvPr id="0" name=""/>
        <dsp:cNvSpPr/>
      </dsp:nvSpPr>
      <dsp:spPr>
        <a:xfrm>
          <a:off x="3611941" y="638499"/>
          <a:ext cx="1235959" cy="1235959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самостоятель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ная продуктивная деятельность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792943" y="819501"/>
        <a:ext cx="873955" cy="873955"/>
      </dsp:txXfrm>
    </dsp:sp>
    <dsp:sp modelId="{517226AC-FE6C-4430-BC7B-B859B62C4DC9}">
      <dsp:nvSpPr>
        <dsp:cNvPr id="0" name=""/>
        <dsp:cNvSpPr/>
      </dsp:nvSpPr>
      <dsp:spPr>
        <a:xfrm rot="237989">
          <a:off x="3416043" y="2652018"/>
          <a:ext cx="814173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14173" y="202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02775" y="2651938"/>
        <a:ext cx="40708" cy="40708"/>
      </dsp:txXfrm>
    </dsp:sp>
    <dsp:sp modelId="{63DACABF-FFA6-421A-B6DC-4FECAD1018C1}">
      <dsp:nvSpPr>
        <dsp:cNvPr id="0" name=""/>
        <dsp:cNvSpPr/>
      </dsp:nvSpPr>
      <dsp:spPr>
        <a:xfrm>
          <a:off x="4227761" y="2125220"/>
          <a:ext cx="1235959" cy="1235959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музыкально - игровое и танцевальное творчество, музкально - ритмические движения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408763" y="2306222"/>
        <a:ext cx="873955" cy="873955"/>
      </dsp:txXfrm>
    </dsp:sp>
    <dsp:sp modelId="{7C8D3389-7C31-4721-BB10-3F27C93EC384}">
      <dsp:nvSpPr>
        <dsp:cNvPr id="0" name=""/>
        <dsp:cNvSpPr/>
      </dsp:nvSpPr>
      <dsp:spPr>
        <a:xfrm rot="2760985">
          <a:off x="3064279" y="3452242"/>
          <a:ext cx="869289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69289" y="202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77191" y="3450785"/>
        <a:ext cx="43464" cy="43464"/>
      </dsp:txXfrm>
    </dsp:sp>
    <dsp:sp modelId="{95B55C8E-7241-47BC-831C-6B05D82D8117}">
      <dsp:nvSpPr>
        <dsp:cNvPr id="0" name=""/>
        <dsp:cNvSpPr/>
      </dsp:nvSpPr>
      <dsp:spPr>
        <a:xfrm>
          <a:off x="3611941" y="3611941"/>
          <a:ext cx="1235959" cy="1235959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творческих навыков, слушание, пение, песенное творчество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792943" y="3792943"/>
        <a:ext cx="873955" cy="873955"/>
      </dsp:txXfrm>
    </dsp:sp>
    <dsp:sp modelId="{E031546D-11CD-4078-A996-239E16F18319}">
      <dsp:nvSpPr>
        <dsp:cNvPr id="0" name=""/>
        <dsp:cNvSpPr/>
      </dsp:nvSpPr>
      <dsp:spPr>
        <a:xfrm rot="5254881">
          <a:off x="2285547" y="3794307"/>
          <a:ext cx="828196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28196" y="202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78940" y="3793877"/>
        <a:ext cx="41409" cy="41409"/>
      </dsp:txXfrm>
    </dsp:sp>
    <dsp:sp modelId="{3C4C5F39-4D8C-4488-A6D8-8A41EDD88F25}">
      <dsp:nvSpPr>
        <dsp:cNvPr id="0" name=""/>
        <dsp:cNvSpPr/>
      </dsp:nvSpPr>
      <dsp:spPr>
        <a:xfrm>
          <a:off x="2125220" y="4227761"/>
          <a:ext cx="1235959" cy="1235959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игры,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игра на детских музыкальных инструментах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306222" y="4408763"/>
        <a:ext cx="873955" cy="873955"/>
      </dsp:txXfrm>
    </dsp:sp>
    <dsp:sp modelId="{F3494130-01F6-4A89-A48B-00BDA27D2C3E}">
      <dsp:nvSpPr>
        <dsp:cNvPr id="0" name=""/>
        <dsp:cNvSpPr/>
      </dsp:nvSpPr>
      <dsp:spPr>
        <a:xfrm rot="7819716">
          <a:off x="1526078" y="3456915"/>
          <a:ext cx="738816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738816" y="202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77016" y="3458720"/>
        <a:ext cx="36940" cy="36940"/>
      </dsp:txXfrm>
    </dsp:sp>
    <dsp:sp modelId="{2FBB13A7-6EB7-4089-A189-E3389CA84B6B}">
      <dsp:nvSpPr>
        <dsp:cNvPr id="0" name=""/>
        <dsp:cNvSpPr/>
      </dsp:nvSpPr>
      <dsp:spPr>
        <a:xfrm>
          <a:off x="638499" y="3611941"/>
          <a:ext cx="1235959" cy="1235959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тематические недели, развлечения, праздники</a:t>
          </a:r>
        </a:p>
      </dsp:txBody>
      <dsp:txXfrm>
        <a:off x="819501" y="3792943"/>
        <a:ext cx="873955" cy="873955"/>
      </dsp:txXfrm>
    </dsp:sp>
    <dsp:sp modelId="{FE532AEE-BA1C-4791-AC4F-CBE5DF4AAA84}">
      <dsp:nvSpPr>
        <dsp:cNvPr id="0" name=""/>
        <dsp:cNvSpPr/>
      </dsp:nvSpPr>
      <dsp:spPr>
        <a:xfrm rot="10539509">
          <a:off x="1255969" y="2652518"/>
          <a:ext cx="624147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624147" y="202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552439" y="2657190"/>
        <a:ext cx="31207" cy="31207"/>
      </dsp:txXfrm>
    </dsp:sp>
    <dsp:sp modelId="{B8C28826-432A-440B-8B47-07B990FB4195}">
      <dsp:nvSpPr>
        <dsp:cNvPr id="0" name=""/>
        <dsp:cNvSpPr/>
      </dsp:nvSpPr>
      <dsp:spPr>
        <a:xfrm>
          <a:off x="22678" y="2125220"/>
          <a:ext cx="1235959" cy="1235959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наблюдения, рассматрива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ние иллюстраций, беседы, экскурсии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03680" y="2306222"/>
        <a:ext cx="873955" cy="873955"/>
      </dsp:txXfrm>
    </dsp:sp>
    <dsp:sp modelId="{285F97D8-E5BF-4AFF-BF46-071103589C26}">
      <dsp:nvSpPr>
        <dsp:cNvPr id="0" name=""/>
        <dsp:cNvSpPr/>
      </dsp:nvSpPr>
      <dsp:spPr>
        <a:xfrm rot="13427937">
          <a:off x="1630084" y="1844119"/>
          <a:ext cx="520691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520691" y="202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77412" y="1851376"/>
        <a:ext cx="26034" cy="26034"/>
      </dsp:txXfrm>
    </dsp:sp>
    <dsp:sp modelId="{D0B13D0D-C4CE-4EB2-9406-3D41A9AFAC42}">
      <dsp:nvSpPr>
        <dsp:cNvPr id="0" name=""/>
        <dsp:cNvSpPr/>
      </dsp:nvSpPr>
      <dsp:spPr>
        <a:xfrm>
          <a:off x="638499" y="638499"/>
          <a:ext cx="1235959" cy="1235959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(групповая)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819501" y="819501"/>
        <a:ext cx="873955" cy="87395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7DEB8-18EB-4417-84E9-E2BBB79458C2}">
      <dsp:nvSpPr>
        <dsp:cNvPr id="0" name=""/>
        <dsp:cNvSpPr/>
      </dsp:nvSpPr>
      <dsp:spPr>
        <a:xfrm>
          <a:off x="2170405" y="2236166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7030A0"/>
              </a:solidFill>
              <a:latin typeface="Calibri"/>
              <a:ea typeface="+mn-ea"/>
              <a:cs typeface="+mn-cs"/>
            </a:rPr>
            <a:t>Физическое развитие</a:t>
          </a:r>
          <a:endParaRPr lang="ru-RU" sz="1200" kern="1200" smtClean="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2338172" y="2403933"/>
        <a:ext cx="810054" cy="810054"/>
      </dsp:txXfrm>
    </dsp:sp>
    <dsp:sp modelId="{CE4A5EE7-BC77-4A74-9D34-CF75DBB4A284}">
      <dsp:nvSpPr>
        <dsp:cNvPr id="0" name=""/>
        <dsp:cNvSpPr/>
      </dsp:nvSpPr>
      <dsp:spPr>
        <a:xfrm rot="16200000">
          <a:off x="2225571" y="1699745"/>
          <a:ext cx="1035257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17318" y="1692656"/>
        <a:ext cx="51762" cy="51762"/>
      </dsp:txXfrm>
    </dsp:sp>
    <dsp:sp modelId="{50436787-F201-4239-95D1-D76B50E12EFF}">
      <dsp:nvSpPr>
        <dsp:cNvPr id="0" name=""/>
        <dsp:cNvSpPr/>
      </dsp:nvSpPr>
      <dsp:spPr>
        <a:xfrm>
          <a:off x="2170405" y="55321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утренняя гимнастика 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338172" y="223088"/>
        <a:ext cx="810054" cy="810054"/>
      </dsp:txXfrm>
    </dsp:sp>
    <dsp:sp modelId="{4524EC87-A008-4AA1-AF33-A3A06D85CB72}">
      <dsp:nvSpPr>
        <dsp:cNvPr id="0" name=""/>
        <dsp:cNvSpPr/>
      </dsp:nvSpPr>
      <dsp:spPr>
        <a:xfrm rot="18600000">
          <a:off x="2926481" y="1954855"/>
          <a:ext cx="1035257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18228" y="1947766"/>
        <a:ext cx="51762" cy="51762"/>
      </dsp:txXfrm>
    </dsp:sp>
    <dsp:sp modelId="{D83CE0A6-57C6-421D-81F7-667070EF2914}">
      <dsp:nvSpPr>
        <dsp:cNvPr id="0" name=""/>
        <dsp:cNvSpPr/>
      </dsp:nvSpPr>
      <dsp:spPr>
        <a:xfrm>
          <a:off x="3572226" y="565542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(по подгруппам</a:t>
          </a:r>
          <a:r>
            <a:rPr lang="ru-RU" sz="1000" kern="1200" baseline="0" smtClean="0">
              <a:solidFill>
                <a:srgbClr val="7030A0"/>
              </a:solidFill>
              <a:latin typeface="Calibri"/>
              <a:ea typeface="+mn-ea"/>
              <a:cs typeface="+mn-cs"/>
            </a:rPr>
            <a:t>)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39993" y="733309"/>
        <a:ext cx="810054" cy="810054"/>
      </dsp:txXfrm>
    </dsp:sp>
    <dsp:sp modelId="{68207D01-FFBC-43A5-8122-CAB79B4DA40C}">
      <dsp:nvSpPr>
        <dsp:cNvPr id="0" name=""/>
        <dsp:cNvSpPr/>
      </dsp:nvSpPr>
      <dsp:spPr>
        <a:xfrm rot="21000000">
          <a:off x="3299428" y="2600818"/>
          <a:ext cx="1035257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91175" y="2593729"/>
        <a:ext cx="51762" cy="51762"/>
      </dsp:txXfrm>
    </dsp:sp>
    <dsp:sp modelId="{32ADF10C-4E6F-47A9-ABEA-416EA0270E96}">
      <dsp:nvSpPr>
        <dsp:cNvPr id="0" name=""/>
        <dsp:cNvSpPr/>
      </dsp:nvSpPr>
      <dsp:spPr>
        <a:xfrm>
          <a:off x="4318119" y="1857466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ные занятия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485886" y="2025233"/>
        <a:ext cx="810054" cy="810054"/>
      </dsp:txXfrm>
    </dsp:sp>
    <dsp:sp modelId="{517226AC-FE6C-4430-BC7B-B859B62C4DC9}">
      <dsp:nvSpPr>
        <dsp:cNvPr id="0" name=""/>
        <dsp:cNvSpPr/>
      </dsp:nvSpPr>
      <dsp:spPr>
        <a:xfrm rot="1800000">
          <a:off x="3169905" y="3335379"/>
          <a:ext cx="1035257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61652" y="3328290"/>
        <a:ext cx="51762" cy="51762"/>
      </dsp:txXfrm>
    </dsp:sp>
    <dsp:sp modelId="{63DACABF-FFA6-421A-B6DC-4FECAD1018C1}">
      <dsp:nvSpPr>
        <dsp:cNvPr id="0" name=""/>
        <dsp:cNvSpPr/>
      </dsp:nvSpPr>
      <dsp:spPr>
        <a:xfrm>
          <a:off x="4059073" y="3326589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подвижные игры 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226840" y="3494356"/>
        <a:ext cx="810054" cy="810054"/>
      </dsp:txXfrm>
    </dsp:sp>
    <dsp:sp modelId="{7C8D3389-7C31-4721-BB10-3F27C93EC384}">
      <dsp:nvSpPr>
        <dsp:cNvPr id="0" name=""/>
        <dsp:cNvSpPr/>
      </dsp:nvSpPr>
      <dsp:spPr>
        <a:xfrm rot="4200000">
          <a:off x="2598517" y="3814830"/>
          <a:ext cx="1035257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90265" y="3807741"/>
        <a:ext cx="51762" cy="51762"/>
      </dsp:txXfrm>
    </dsp:sp>
    <dsp:sp modelId="{95B55C8E-7241-47BC-831C-6B05D82D8117}">
      <dsp:nvSpPr>
        <dsp:cNvPr id="0" name=""/>
        <dsp:cNvSpPr/>
      </dsp:nvSpPr>
      <dsp:spPr>
        <a:xfrm>
          <a:off x="2916298" y="4285490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самостоятельная двигательная активность детей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084065" y="4453257"/>
        <a:ext cx="810054" cy="810054"/>
      </dsp:txXfrm>
    </dsp:sp>
    <dsp:sp modelId="{E031546D-11CD-4078-A996-239E16F18319}">
      <dsp:nvSpPr>
        <dsp:cNvPr id="0" name=""/>
        <dsp:cNvSpPr/>
      </dsp:nvSpPr>
      <dsp:spPr>
        <a:xfrm rot="6600000">
          <a:off x="1852624" y="3814830"/>
          <a:ext cx="1035257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44372" y="3807741"/>
        <a:ext cx="51762" cy="51762"/>
      </dsp:txXfrm>
    </dsp:sp>
    <dsp:sp modelId="{3C4C5F39-4D8C-4488-A6D8-8A41EDD88F25}">
      <dsp:nvSpPr>
        <dsp:cNvPr id="0" name=""/>
        <dsp:cNvSpPr/>
      </dsp:nvSpPr>
      <dsp:spPr>
        <a:xfrm>
          <a:off x="1424512" y="4285490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неделя здоровья,  праздники, развлечения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92279" y="4453257"/>
        <a:ext cx="810054" cy="810054"/>
      </dsp:txXfrm>
    </dsp:sp>
    <dsp:sp modelId="{F3494130-01F6-4A89-A48B-00BDA27D2C3E}">
      <dsp:nvSpPr>
        <dsp:cNvPr id="0" name=""/>
        <dsp:cNvSpPr/>
      </dsp:nvSpPr>
      <dsp:spPr>
        <a:xfrm rot="9000000">
          <a:off x="1281237" y="3335379"/>
          <a:ext cx="1035257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772984" y="3328290"/>
        <a:ext cx="51762" cy="51762"/>
      </dsp:txXfrm>
    </dsp:sp>
    <dsp:sp modelId="{2FBB13A7-6EB7-4089-A189-E3389CA84B6B}">
      <dsp:nvSpPr>
        <dsp:cNvPr id="0" name=""/>
        <dsp:cNvSpPr/>
      </dsp:nvSpPr>
      <dsp:spPr>
        <a:xfrm>
          <a:off x="281738" y="3326589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спортивные игры и упражнения </a:t>
          </a:r>
        </a:p>
      </dsp:txBody>
      <dsp:txXfrm>
        <a:off x="449505" y="3494356"/>
        <a:ext cx="810054" cy="810054"/>
      </dsp:txXfrm>
    </dsp:sp>
    <dsp:sp modelId="{FE532AEE-BA1C-4791-AC4F-CBE5DF4AAA84}">
      <dsp:nvSpPr>
        <dsp:cNvPr id="0" name=""/>
        <dsp:cNvSpPr/>
      </dsp:nvSpPr>
      <dsp:spPr>
        <a:xfrm rot="11400000">
          <a:off x="1151714" y="2600818"/>
          <a:ext cx="1035257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643461" y="2593729"/>
        <a:ext cx="51762" cy="51762"/>
      </dsp:txXfrm>
    </dsp:sp>
    <dsp:sp modelId="{B8C28826-432A-440B-8B47-07B990FB4195}">
      <dsp:nvSpPr>
        <dsp:cNvPr id="0" name=""/>
        <dsp:cNvSpPr/>
      </dsp:nvSpPr>
      <dsp:spPr>
        <a:xfrm>
          <a:off x="22692" y="1857466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физкульт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минутки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90459" y="2025233"/>
        <a:ext cx="810054" cy="810054"/>
      </dsp:txXfrm>
    </dsp:sp>
    <dsp:sp modelId="{285F97D8-E5BF-4AFF-BF46-071103589C26}">
      <dsp:nvSpPr>
        <dsp:cNvPr id="0" name=""/>
        <dsp:cNvSpPr/>
      </dsp:nvSpPr>
      <dsp:spPr>
        <a:xfrm rot="13800000">
          <a:off x="1524661" y="1954855"/>
          <a:ext cx="1035257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1035257" y="18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016408" y="1947766"/>
        <a:ext cx="51762" cy="51762"/>
      </dsp:txXfrm>
    </dsp:sp>
    <dsp:sp modelId="{D0B13D0D-C4CE-4EB2-9406-3D41A9AFAC42}">
      <dsp:nvSpPr>
        <dsp:cNvPr id="0" name=""/>
        <dsp:cNvSpPr/>
      </dsp:nvSpPr>
      <dsp:spPr>
        <a:xfrm>
          <a:off x="768585" y="565542"/>
          <a:ext cx="1145588" cy="1145588"/>
        </a:xfrm>
        <a:prstGeom prst="ellipse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7030A0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 деятельность педагога с детьми (групповая)</a:t>
          </a:r>
          <a:endParaRPr lang="ru-RU" sz="1000" kern="1200" smtClean="0">
            <a:solidFill>
              <a:srgbClr val="7030A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936352" y="733309"/>
        <a:ext cx="810054" cy="810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28850</Words>
  <Characters>164448</Characters>
  <Application>Microsoft Office Word</Application>
  <DocSecurity>2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02.07.2014 N 606"О порядке разработки типовых контрактов, типовых условий контрактов, а также о случаях и условиях их применения"(вместе с "Правилами разработки типовых контрактов, типовых условий контрактов")</vt:lpstr>
    </vt:vector>
  </TitlesOfParts>
  <Company/>
  <LinksUpToDate>false</LinksUpToDate>
  <CharactersWithSpaces>192913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02.07.2014 N 606"О порядке разработки типовых контрактов, типовых условий контрактов, а также о случаях и условиях их применения"(вместе с "Правилами разработки типовых контрактов, типовых условий контрактов")</dc:title>
  <dc:subject/>
  <dc:creator>ConsultantPlus</dc:creator>
  <cp:keywords/>
  <dc:description/>
  <cp:lastModifiedBy>RePack by Diakov</cp:lastModifiedBy>
  <cp:revision>3</cp:revision>
  <cp:lastPrinted>2018-12-07T14:36:00Z</cp:lastPrinted>
  <dcterms:created xsi:type="dcterms:W3CDTF">2018-12-09T19:22:00Z</dcterms:created>
  <dcterms:modified xsi:type="dcterms:W3CDTF">2018-12-09T19:22:00Z</dcterms:modified>
</cp:coreProperties>
</file>